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80" w:type="dxa"/>
        <w:tblInd w:w="93" w:type="dxa"/>
        <w:tblLook w:val="04A0" w:firstRow="1" w:lastRow="0" w:firstColumn="1" w:lastColumn="0" w:noHBand="0" w:noVBand="1"/>
      </w:tblPr>
      <w:tblGrid>
        <w:gridCol w:w="3400"/>
        <w:gridCol w:w="2680"/>
        <w:gridCol w:w="3300"/>
      </w:tblGrid>
      <w:tr w:rsidR="00D12BC1" w:rsidRPr="00D12BC1" w:rsidTr="00D12BC1">
        <w:trPr>
          <w:trHeight w:val="3259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12BC1" w:rsidRPr="00D12BC1" w:rsidTr="00D12BC1">
        <w:trPr>
          <w:trHeight w:val="39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D12BC1" w:rsidRPr="00D12BC1" w:rsidTr="00D12BC1">
        <w:trPr>
          <w:trHeight w:val="424"/>
        </w:trPr>
        <w:tc>
          <w:tcPr>
            <w:tcW w:w="9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2BC1" w:rsidRPr="00D12BC1" w:rsidRDefault="00D12BC1" w:rsidP="00D12BC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องค์การบริหารส่วนตำบลคลองวาฬ</w:t>
            </w:r>
          </w:p>
        </w:tc>
      </w:tr>
      <w:tr w:rsidR="00D12BC1" w:rsidRPr="00D12BC1" w:rsidTr="00D12BC1">
        <w:trPr>
          <w:trHeight w:val="582"/>
        </w:trPr>
        <w:tc>
          <w:tcPr>
            <w:tcW w:w="9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12BC1" w:rsidRPr="00D12BC1" w:rsidRDefault="00D12BC1" w:rsidP="00D12BC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เขต/อำเภอ เมืองประจวบคีรีขันธ์</w:t>
            </w: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 xml:space="preserve">    </w:t>
            </w: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จังหวัดประจวบคีรีขันธ์</w:t>
            </w:r>
          </w:p>
        </w:tc>
      </w:tr>
      <w:tr w:rsidR="00D12BC1" w:rsidRPr="00D12BC1" w:rsidTr="00D12BC1">
        <w:trPr>
          <w:trHeight w:val="282"/>
        </w:trPr>
        <w:tc>
          <w:tcPr>
            <w:tcW w:w="9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12BC1" w:rsidRPr="00D12BC1" w:rsidRDefault="00D12BC1" w:rsidP="00D12BC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16"/>
                <w:szCs w:val="16"/>
              </w:rPr>
            </w:pP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16"/>
                <w:szCs w:val="16"/>
              </w:rPr>
              <w:t>- - - - - - - - - - - - - - - - - - - - - - - - - - - - - - - - - - - - - - - - - - - - - - - - - - - - - - - - - - - - - - - - -</w:t>
            </w:r>
          </w:p>
        </w:tc>
      </w:tr>
      <w:tr w:rsidR="00D12BC1" w:rsidRPr="00D12BC1" w:rsidTr="00D12BC1">
        <w:trPr>
          <w:trHeight w:val="285"/>
        </w:trPr>
        <w:tc>
          <w:tcPr>
            <w:tcW w:w="9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12BC1" w:rsidRPr="00D12BC1" w:rsidRDefault="00D12BC1" w:rsidP="00D12BC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 xml:space="preserve">1 </w:t>
            </w: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 xml:space="preserve">หมู่ที่ </w:t>
            </w: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 xml:space="preserve">9   </w:t>
            </w: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ซอย-</w:t>
            </w: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 xml:space="preserve">  </w:t>
            </w: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ถนนหนองหิน-หินกอง</w:t>
            </w: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 xml:space="preserve">  </w:t>
            </w: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แขวง/ตำบล คลองวาฬ</w:t>
            </w:r>
          </w:p>
        </w:tc>
      </w:tr>
      <w:tr w:rsidR="00D12BC1" w:rsidRPr="00D12BC1" w:rsidTr="00D12BC1">
        <w:trPr>
          <w:trHeight w:val="282"/>
        </w:trPr>
        <w:tc>
          <w:tcPr>
            <w:tcW w:w="9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12BC1" w:rsidRPr="00D12BC1" w:rsidRDefault="00D12BC1" w:rsidP="00D12BC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 xml:space="preserve">  </w:t>
            </w: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เขต/อำเภอ</w:t>
            </w: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เมืองประจวบคีรีขันธ์</w:t>
            </w: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 xml:space="preserve">  </w:t>
            </w: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จังหวัดประจวบคีรีขันธ์</w:t>
            </w: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 xml:space="preserve">  77000</w:t>
            </w:r>
          </w:p>
        </w:tc>
      </w:tr>
      <w:tr w:rsidR="00D12BC1" w:rsidRPr="00D12BC1" w:rsidTr="00D12BC1">
        <w:trPr>
          <w:trHeight w:val="39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D12BC1" w:rsidRPr="00D12BC1" w:rsidTr="00D12BC1">
        <w:trPr>
          <w:trHeight w:val="435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</w:pPr>
          </w:p>
        </w:tc>
      </w:tr>
      <w:tr w:rsidR="00D12BC1" w:rsidRPr="00D12BC1" w:rsidTr="00D12BC1">
        <w:trPr>
          <w:trHeight w:val="48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พื้นที่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91.00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ตารางกิโลเมตร</w:t>
            </w:r>
          </w:p>
        </w:tc>
      </w:tr>
      <w:tr w:rsidR="00D12BC1" w:rsidRPr="00D12BC1" w:rsidTr="00D12BC1">
        <w:trPr>
          <w:trHeight w:val="48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8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D12BC1" w:rsidRPr="00D12BC1" w:rsidTr="00D12BC1">
        <w:trPr>
          <w:trHeight w:val="48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ประชากรทั้งหมด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10,812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คน</w:t>
            </w:r>
          </w:p>
        </w:tc>
      </w:tr>
      <w:tr w:rsidR="00D12BC1" w:rsidRPr="00D12BC1" w:rsidTr="00D12BC1">
        <w:trPr>
          <w:trHeight w:val="48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ชาย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5,328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คน</w:t>
            </w:r>
          </w:p>
        </w:tc>
      </w:tr>
      <w:tr w:rsidR="00D12BC1" w:rsidRPr="00D12BC1" w:rsidTr="00D12BC1">
        <w:trPr>
          <w:trHeight w:val="48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หญิง</w:t>
            </w: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5,484</w:t>
            </w: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คน</w:t>
            </w:r>
          </w:p>
        </w:tc>
      </w:tr>
      <w:tr w:rsidR="00D12BC1" w:rsidRPr="00D12BC1" w:rsidTr="00D12BC1">
        <w:trPr>
          <w:trHeight w:val="39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2BC1" w:rsidRPr="00D12BC1" w:rsidRDefault="00D12BC1" w:rsidP="00D12BC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D12BC1" w:rsidRPr="00D12BC1" w:rsidTr="00D12BC1">
        <w:trPr>
          <w:trHeight w:val="39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2BC1" w:rsidRPr="00D12BC1" w:rsidRDefault="00D12BC1" w:rsidP="00D12BC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3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</w:tr>
      <w:tr w:rsidR="00D12BC1" w:rsidRPr="00D12BC1" w:rsidTr="00D12BC1">
        <w:trPr>
          <w:trHeight w:val="39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</w:p>
        </w:tc>
        <w:tc>
          <w:tcPr>
            <w:tcW w:w="5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ข้อมูล ณ</w:t>
            </w: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 xml:space="preserve">วันที่ </w:t>
            </w: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 xml:space="preserve">5 </w:t>
            </w: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 xml:space="preserve">สิงหาคม </w:t>
            </w: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2567</w:t>
            </w:r>
          </w:p>
        </w:tc>
      </w:tr>
    </w:tbl>
    <w:p w:rsidR="00C9328F" w:rsidRDefault="00C9328F"/>
    <w:p w:rsidR="00D12BC1" w:rsidRDefault="00D12BC1"/>
    <w:p w:rsidR="00D12BC1" w:rsidRDefault="00D12BC1"/>
    <w:p w:rsidR="00D12BC1" w:rsidRDefault="00D12BC1"/>
    <w:p w:rsidR="00D12BC1" w:rsidRDefault="00D12BC1"/>
    <w:p w:rsidR="00D12BC1" w:rsidRDefault="00D12BC1"/>
    <w:p w:rsidR="00D12BC1" w:rsidRDefault="00D12BC1"/>
    <w:tbl>
      <w:tblPr>
        <w:tblW w:w="9440" w:type="dxa"/>
        <w:tblInd w:w="108" w:type="dxa"/>
        <w:tblLook w:val="04A0" w:firstRow="1" w:lastRow="0" w:firstColumn="1" w:lastColumn="0" w:noHBand="0" w:noVBand="1"/>
      </w:tblPr>
      <w:tblGrid>
        <w:gridCol w:w="3856"/>
        <w:gridCol w:w="1679"/>
        <w:gridCol w:w="237"/>
        <w:gridCol w:w="222"/>
        <w:gridCol w:w="3716"/>
      </w:tblGrid>
      <w:tr w:rsidR="00D12BC1" w:rsidRPr="00D12BC1" w:rsidTr="00D12BC1">
        <w:trPr>
          <w:trHeight w:val="1287"/>
        </w:trPr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12BC1" w:rsidRPr="00D12BC1" w:rsidTr="00D12BC1">
        <w:trPr>
          <w:trHeight w:val="1699"/>
        </w:trPr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38225" cy="1076325"/>
                  <wp:effectExtent l="0" t="0" r="9525" b="9525"/>
                  <wp:wrapNone/>
                  <wp:docPr id="1024" name="รูปภาพ 1024" descr="3326bff6287141b0a64d627d6a771b0b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4" name="Picture 0" descr="3326bff6287141b0a64d627d6a771b0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10763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00"/>
            </w:tblGrid>
            <w:tr w:rsidR="00D12BC1" w:rsidRPr="00D12BC1">
              <w:trPr>
                <w:trHeight w:val="1699"/>
                <w:tblCellSpacing w:w="0" w:type="dxa"/>
              </w:trPr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12BC1" w:rsidRPr="00D12BC1" w:rsidRDefault="00D12BC1" w:rsidP="00D12BC1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12BC1" w:rsidRPr="00D12BC1" w:rsidTr="00D12BC1">
        <w:trPr>
          <w:trHeight w:val="454"/>
        </w:trPr>
        <w:tc>
          <w:tcPr>
            <w:tcW w:w="3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12BC1" w:rsidRPr="00D12BC1" w:rsidTr="00D12BC1">
        <w:trPr>
          <w:trHeight w:val="1440"/>
        </w:trPr>
        <w:tc>
          <w:tcPr>
            <w:tcW w:w="94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2BC1" w:rsidRPr="00D12BC1" w:rsidRDefault="00D12BC1" w:rsidP="00D12BC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56"/>
                <w:szCs w:val="56"/>
              </w:rPr>
            </w:pP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56"/>
                <w:szCs w:val="56"/>
                <w:cs/>
              </w:rPr>
              <w:t xml:space="preserve">ส่วนที่ </w:t>
            </w: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56"/>
                <w:szCs w:val="56"/>
              </w:rPr>
              <w:t>1</w:t>
            </w:r>
          </w:p>
        </w:tc>
      </w:tr>
      <w:tr w:rsidR="00D12BC1" w:rsidRPr="00D12BC1" w:rsidTr="00D12BC1">
        <w:trPr>
          <w:trHeight w:val="1320"/>
        </w:trPr>
        <w:tc>
          <w:tcPr>
            <w:tcW w:w="94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2BC1" w:rsidRPr="00D12BC1" w:rsidRDefault="00D12BC1" w:rsidP="00D12BC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56"/>
                <w:szCs w:val="56"/>
              </w:rPr>
            </w:pP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56"/>
                <w:szCs w:val="56"/>
                <w:cs/>
              </w:rPr>
              <w:t>คำแถลงประกอบงบประมาณรายจ่าย</w:t>
            </w:r>
          </w:p>
        </w:tc>
      </w:tr>
      <w:tr w:rsidR="00D12BC1" w:rsidRPr="00D12BC1" w:rsidTr="00D12BC1">
        <w:trPr>
          <w:trHeight w:val="1133"/>
        </w:trPr>
        <w:tc>
          <w:tcPr>
            <w:tcW w:w="94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2BC1" w:rsidRPr="00D12BC1" w:rsidRDefault="00D12BC1" w:rsidP="00D12BC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56"/>
                <w:szCs w:val="56"/>
              </w:rPr>
            </w:pP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56"/>
                <w:szCs w:val="56"/>
                <w:cs/>
              </w:rPr>
              <w:t xml:space="preserve">ประจำปีงบประมาณ พ.ศ. </w:t>
            </w: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56"/>
                <w:szCs w:val="56"/>
              </w:rPr>
              <w:t>2568</w:t>
            </w:r>
          </w:p>
        </w:tc>
      </w:tr>
      <w:tr w:rsidR="00D12BC1" w:rsidRPr="00D12BC1" w:rsidTr="00D12BC1">
        <w:trPr>
          <w:trHeight w:val="1133"/>
        </w:trPr>
        <w:tc>
          <w:tcPr>
            <w:tcW w:w="94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2BC1" w:rsidRPr="00D12BC1" w:rsidRDefault="00D12BC1" w:rsidP="00D12BC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56"/>
                <w:szCs w:val="56"/>
              </w:rPr>
            </w:pP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56"/>
                <w:szCs w:val="56"/>
                <w:cs/>
              </w:rPr>
              <w:t>ของ</w:t>
            </w:r>
          </w:p>
        </w:tc>
      </w:tr>
      <w:tr w:rsidR="00D12BC1" w:rsidRPr="00D12BC1" w:rsidTr="00D12BC1">
        <w:trPr>
          <w:trHeight w:val="709"/>
        </w:trPr>
        <w:tc>
          <w:tcPr>
            <w:tcW w:w="94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2BC1" w:rsidRPr="00D12BC1" w:rsidRDefault="00D12BC1" w:rsidP="00D12BC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44"/>
                <w:szCs w:val="44"/>
              </w:rPr>
            </w:pP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44"/>
                <w:szCs w:val="44"/>
                <w:cs/>
              </w:rPr>
              <w:t>องค์การบริหารส่วนตำบลคลองวาฬ</w:t>
            </w:r>
          </w:p>
        </w:tc>
      </w:tr>
      <w:tr w:rsidR="00D12BC1" w:rsidRPr="00D12BC1" w:rsidTr="00D12BC1">
        <w:trPr>
          <w:trHeight w:val="709"/>
        </w:trPr>
        <w:tc>
          <w:tcPr>
            <w:tcW w:w="94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2BC1" w:rsidRPr="00D12BC1" w:rsidRDefault="00D12BC1" w:rsidP="00D12BC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44"/>
                <w:szCs w:val="44"/>
              </w:rPr>
            </w:pP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44"/>
                <w:szCs w:val="44"/>
                <w:cs/>
              </w:rPr>
              <w:t>อำเภอเมืองประจวบคีรีขันธ์</w:t>
            </w: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44"/>
                <w:szCs w:val="44"/>
              </w:rPr>
              <w:t xml:space="preserve">  </w:t>
            </w: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44"/>
                <w:szCs w:val="44"/>
                <w:cs/>
              </w:rPr>
              <w:t>จังหวัดประจวบคีรีขันธ์</w:t>
            </w:r>
          </w:p>
        </w:tc>
      </w:tr>
      <w:tr w:rsidR="00D12BC1" w:rsidRPr="00D12BC1" w:rsidTr="00D12BC1">
        <w:trPr>
          <w:trHeight w:val="480"/>
        </w:trPr>
        <w:tc>
          <w:tcPr>
            <w:tcW w:w="5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2BC1" w:rsidRPr="00D12BC1" w:rsidRDefault="00D12BC1" w:rsidP="00D12BC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:rsidR="00D12BC1" w:rsidRDefault="00D12BC1"/>
    <w:p w:rsidR="00D12BC1" w:rsidRDefault="00D12BC1"/>
    <w:p w:rsidR="00D12BC1" w:rsidRDefault="00D12BC1"/>
    <w:p w:rsidR="00D12BC1" w:rsidRDefault="00D12BC1"/>
    <w:p w:rsidR="00D12BC1" w:rsidRDefault="00D12BC1"/>
    <w:p w:rsidR="00D12BC1" w:rsidRDefault="00D12BC1"/>
    <w:p w:rsidR="00D12BC1" w:rsidRDefault="00D12BC1"/>
    <w:tbl>
      <w:tblPr>
        <w:tblW w:w="9320" w:type="dxa"/>
        <w:tblInd w:w="93" w:type="dxa"/>
        <w:tblLook w:val="04A0" w:firstRow="1" w:lastRow="0" w:firstColumn="1" w:lastColumn="0" w:noHBand="0" w:noVBand="1"/>
      </w:tblPr>
      <w:tblGrid>
        <w:gridCol w:w="1475"/>
        <w:gridCol w:w="450"/>
        <w:gridCol w:w="696"/>
        <w:gridCol w:w="222"/>
        <w:gridCol w:w="708"/>
        <w:gridCol w:w="646"/>
        <w:gridCol w:w="606"/>
        <w:gridCol w:w="222"/>
        <w:gridCol w:w="222"/>
        <w:gridCol w:w="1884"/>
        <w:gridCol w:w="776"/>
        <w:gridCol w:w="754"/>
        <w:gridCol w:w="1106"/>
      </w:tblGrid>
      <w:tr w:rsidR="00D12BC1" w:rsidRPr="00D12BC1" w:rsidTr="00D12BC1">
        <w:trPr>
          <w:trHeight w:val="540"/>
        </w:trPr>
        <w:tc>
          <w:tcPr>
            <w:tcW w:w="932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6"/>
                <w:szCs w:val="36"/>
              </w:rPr>
            </w:pP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36"/>
                <w:szCs w:val="36"/>
                <w:cs/>
              </w:rPr>
              <w:lastRenderedPageBreak/>
              <w:t>คำแถลงงบประมาณ</w:t>
            </w:r>
          </w:p>
        </w:tc>
      </w:tr>
      <w:tr w:rsidR="00D12BC1" w:rsidRPr="00D12BC1" w:rsidTr="00D12BC1">
        <w:trPr>
          <w:trHeight w:val="360"/>
        </w:trPr>
        <w:tc>
          <w:tcPr>
            <w:tcW w:w="932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6"/>
                <w:szCs w:val="36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6"/>
                <w:szCs w:val="36"/>
                <w:cs/>
              </w:rPr>
              <w:t xml:space="preserve">ประกอบงบประมาณรายจ่ายประจำปีงบประมาณ พ.ศ. </w:t>
            </w:r>
            <w:r w:rsidRPr="00D12BC1">
              <w:rPr>
                <w:rFonts w:ascii="TH Sarabun New" w:eastAsia="Times New Roman" w:hAnsi="TH Sarabun New" w:cs="TH Sarabun New"/>
                <w:color w:val="000000"/>
                <w:sz w:val="36"/>
                <w:szCs w:val="36"/>
              </w:rPr>
              <w:t>2568</w:t>
            </w:r>
          </w:p>
        </w:tc>
      </w:tr>
      <w:tr w:rsidR="00D12BC1" w:rsidRPr="00D12BC1" w:rsidTr="00D12BC1">
        <w:trPr>
          <w:trHeight w:val="360"/>
        </w:trPr>
        <w:tc>
          <w:tcPr>
            <w:tcW w:w="932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D12BC1" w:rsidRPr="00D12BC1" w:rsidTr="00D12BC1">
        <w:trPr>
          <w:trHeight w:val="225"/>
        </w:trPr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12BC1" w:rsidRPr="00D12BC1" w:rsidTr="00D12BC1">
        <w:trPr>
          <w:trHeight w:val="360"/>
        </w:trPr>
        <w:tc>
          <w:tcPr>
            <w:tcW w:w="932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ท่านประธานสภาฯ</w:t>
            </w: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และสมาชิกสภาองค์การบริหารส่วนตำบลคลองวาฬ</w:t>
            </w:r>
          </w:p>
        </w:tc>
      </w:tr>
      <w:tr w:rsidR="00D12BC1" w:rsidRPr="00D12BC1" w:rsidTr="00D12BC1">
        <w:trPr>
          <w:trHeight w:val="480"/>
        </w:trPr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8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463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</w:tr>
      <w:tr w:rsidR="00D12BC1" w:rsidRPr="00D12BC1" w:rsidTr="00D12BC1">
        <w:trPr>
          <w:trHeight w:val="360"/>
        </w:trPr>
        <w:tc>
          <w:tcPr>
            <w:tcW w:w="932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           </w:t>
            </w: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บัดนี้ ถึงเวลาที่ผู้บริหารท้องถิ่นขององค์การบริหารส่วนตำบลคลองวาฬ</w:t>
            </w: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จะได้เสนอร่างข้อบัญญัติงบประมาณรายจ่ายประจำปีต่อสภาองค์การบริหารส่วนตำบลคลองวาฬอีกครั้งหนึ่ง</w:t>
            </w: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ฉะนั้น ในโอกาสนี้ ผู้บริหารท้องถิ่นองค์การบริหารส่วนตำบลคลองวาฬ</w:t>
            </w: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จึงขอชี้แจงให้ท่านประธานและสมาชิกทุกท่านได้ทราบถึง</w:t>
            </w:r>
            <w:proofErr w:type="spellStart"/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สถานะการ</w:t>
            </w:r>
            <w:proofErr w:type="spellEnd"/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คลัง</w:t>
            </w: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ตลอดจนหลักการและแนวนโยบายการดำเนินการ ในปีงบประมาณ พ.ศ. </w:t>
            </w: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2568 </w:t>
            </w: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ดังต่อไปนี้</w:t>
            </w:r>
          </w:p>
        </w:tc>
      </w:tr>
      <w:tr w:rsidR="00D12BC1" w:rsidRPr="00D12BC1" w:rsidTr="00D12BC1">
        <w:trPr>
          <w:trHeight w:val="480"/>
        </w:trPr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784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 xml:space="preserve">1. </w:t>
            </w:r>
            <w:proofErr w:type="spellStart"/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สถานะการ</w:t>
            </w:r>
            <w:proofErr w:type="spellEnd"/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คลัง</w:t>
            </w:r>
          </w:p>
        </w:tc>
      </w:tr>
      <w:tr w:rsidR="00D12BC1" w:rsidRPr="00D12BC1" w:rsidTr="00D12BC1">
        <w:trPr>
          <w:trHeight w:val="480"/>
        </w:trPr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739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1.1 </w:t>
            </w: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งบประมาณรายจ่ายทั่วไป</w:t>
            </w:r>
          </w:p>
        </w:tc>
      </w:tr>
      <w:tr w:rsidR="00D12BC1" w:rsidRPr="00D12BC1" w:rsidTr="00D12BC1">
        <w:trPr>
          <w:trHeight w:val="15"/>
        </w:trPr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12BC1" w:rsidRPr="00D12BC1" w:rsidTr="00D12BC1">
        <w:trPr>
          <w:trHeight w:val="255"/>
        </w:trPr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59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ในปีงบประมาณ</w:t>
            </w: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พ.ศ. </w:t>
            </w: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2567 </w:t>
            </w: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ณ วันที่ </w:t>
            </w: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26 </w:t>
            </w: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กรกฎาคม พ.ศ. </w:t>
            </w: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2567 </w:t>
            </w: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องค์กรปกครองส่วนท้องถิ่นมีสถานะการเงิน ดังนี้</w:t>
            </w:r>
          </w:p>
        </w:tc>
      </w:tr>
      <w:tr w:rsidR="00D12BC1" w:rsidRPr="00D12BC1" w:rsidTr="00D12BC1">
        <w:trPr>
          <w:trHeight w:val="255"/>
        </w:trPr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59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1.1.1 </w:t>
            </w: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เงินฝากธนาคาร จำนวน </w:t>
            </w: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191,858,032.22 </w:t>
            </w: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D12BC1" w:rsidRPr="00D12BC1" w:rsidTr="00D12BC1">
        <w:trPr>
          <w:trHeight w:val="255"/>
        </w:trPr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59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1.1.2 </w:t>
            </w: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เงินสะสม จำนวน </w:t>
            </w: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352,190,949.03 </w:t>
            </w: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D12BC1" w:rsidRPr="00D12BC1" w:rsidTr="00D12BC1">
        <w:trPr>
          <w:trHeight w:val="255"/>
        </w:trPr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59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1.1.3 </w:t>
            </w: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เงินทุนสำรองเงินสะสม จำนวน </w:t>
            </w: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0.00 </w:t>
            </w: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D12BC1" w:rsidRPr="00D12BC1" w:rsidTr="00D12BC1">
        <w:trPr>
          <w:trHeight w:val="255"/>
        </w:trPr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59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1.1.4 </w:t>
            </w: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รายการกันเงินไว้แบบก่อหนี้ผูกพันและยังไม่ได้เบิกจ่าย จำนวน </w:t>
            </w: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2 </w:t>
            </w: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 รวม</w:t>
            </w: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476,787.56 </w:t>
            </w: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D12BC1" w:rsidRPr="00D12BC1" w:rsidTr="00D12BC1">
        <w:trPr>
          <w:trHeight w:val="255"/>
        </w:trPr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59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1.1.5 </w:t>
            </w: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รายการกันเงินไว้โดยยังไม่ได้ก่อหนี้ผูกพัน จำนวน </w:t>
            </w: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17 </w:t>
            </w: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โครงการ รวม </w:t>
            </w: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5,772,611.00 </w:t>
            </w: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D12BC1" w:rsidRPr="00D12BC1" w:rsidTr="00D12BC1">
        <w:trPr>
          <w:trHeight w:val="360"/>
        </w:trPr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9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1.2 </w:t>
            </w: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เงินกู้คงค้าง จำนวน </w:t>
            </w: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0.00 </w:t>
            </w: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D12BC1" w:rsidRPr="00D12BC1" w:rsidTr="00D12BC1">
        <w:trPr>
          <w:trHeight w:val="360"/>
        </w:trPr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84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 xml:space="preserve">2. </w:t>
            </w: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 xml:space="preserve">การบริหารงบประมาณในปีงบประมาณ พ.ศ. </w:t>
            </w: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2566</w:t>
            </w:r>
          </w:p>
        </w:tc>
      </w:tr>
      <w:tr w:rsidR="00D12BC1" w:rsidRPr="00D12BC1" w:rsidTr="00D12BC1">
        <w:trPr>
          <w:trHeight w:val="255"/>
        </w:trPr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9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2.1 </w:t>
            </w: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รายรับจริง จำนวน </w:t>
            </w: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72,017,970.43 </w:t>
            </w: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 ประกอบด้วย</w:t>
            </w:r>
          </w:p>
        </w:tc>
      </w:tr>
      <w:tr w:rsidR="00D12BC1" w:rsidRPr="00D12BC1" w:rsidTr="00D12BC1">
        <w:trPr>
          <w:trHeight w:val="480"/>
        </w:trPr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หมวดภาษีอากร</w:t>
            </w: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2BC1" w:rsidRPr="00D12BC1" w:rsidRDefault="00D12BC1" w:rsidP="00D12BC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4,637,031.95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2BC1" w:rsidRPr="00D12BC1" w:rsidRDefault="00D12BC1" w:rsidP="00D12BC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D12BC1" w:rsidRPr="00D12BC1" w:rsidTr="00D12BC1">
        <w:trPr>
          <w:trHeight w:val="480"/>
        </w:trPr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หมวดค่าธรรมเนียม</w:t>
            </w: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ค่าปรับ และใบอนุญาต</w:t>
            </w: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2BC1" w:rsidRPr="00D12BC1" w:rsidRDefault="00D12BC1" w:rsidP="00D12BC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716,462.60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2BC1" w:rsidRPr="00D12BC1" w:rsidRDefault="00D12BC1" w:rsidP="00D12BC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D12BC1" w:rsidRPr="00D12BC1" w:rsidTr="00D12BC1">
        <w:trPr>
          <w:trHeight w:val="480"/>
        </w:trPr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หมวดรายได้จากทรัพย์สิน</w:t>
            </w: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2BC1" w:rsidRPr="00D12BC1" w:rsidRDefault="00D12BC1" w:rsidP="00D12BC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795,611.56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2BC1" w:rsidRPr="00D12BC1" w:rsidRDefault="00D12BC1" w:rsidP="00D12BC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D12BC1" w:rsidRPr="00D12BC1" w:rsidTr="00D12BC1">
        <w:trPr>
          <w:trHeight w:val="480"/>
        </w:trPr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หมวดรายได้จากสาธารณูปโภค</w:t>
            </w: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และกิจการพาณิชย์</w:t>
            </w: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2BC1" w:rsidRPr="00D12BC1" w:rsidRDefault="00D12BC1" w:rsidP="00D12BC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4,707,444.00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2BC1" w:rsidRPr="00D12BC1" w:rsidRDefault="00D12BC1" w:rsidP="00D12BC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D12BC1" w:rsidRPr="00D12BC1" w:rsidTr="00D12BC1">
        <w:trPr>
          <w:trHeight w:val="480"/>
        </w:trPr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หมวดรายได้เบ็ดเตล็ด</w:t>
            </w: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2BC1" w:rsidRPr="00D12BC1" w:rsidRDefault="00D12BC1" w:rsidP="00D12BC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189.02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2BC1" w:rsidRPr="00D12BC1" w:rsidRDefault="00D12BC1" w:rsidP="00D12BC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D12BC1" w:rsidRPr="00D12BC1" w:rsidTr="00D12BC1">
        <w:trPr>
          <w:trHeight w:val="480"/>
        </w:trPr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หมวดรายได้จากทุน</w:t>
            </w: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2BC1" w:rsidRPr="00D12BC1" w:rsidRDefault="00D12BC1" w:rsidP="00D12BC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0.00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2BC1" w:rsidRPr="00D12BC1" w:rsidRDefault="00D12BC1" w:rsidP="00D12BC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D12BC1" w:rsidRPr="00D12BC1" w:rsidTr="00D12BC1">
        <w:trPr>
          <w:trHeight w:val="480"/>
        </w:trPr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หมวดภาษีจัดสรร</w:t>
            </w: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2BC1" w:rsidRPr="00D12BC1" w:rsidRDefault="00D12BC1" w:rsidP="00D12BC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33,495,442.30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2BC1" w:rsidRPr="00D12BC1" w:rsidRDefault="00D12BC1" w:rsidP="00D12BC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D12BC1" w:rsidRPr="00D12BC1" w:rsidTr="00D12BC1">
        <w:trPr>
          <w:trHeight w:val="480"/>
        </w:trPr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หมวดเงินอุดหนุน</w:t>
            </w: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2BC1" w:rsidRPr="00D12BC1" w:rsidRDefault="00D12BC1" w:rsidP="00D12BC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27,665,789.00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2BC1" w:rsidRPr="00D12BC1" w:rsidRDefault="00D12BC1" w:rsidP="00D12BC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D12BC1" w:rsidRPr="00D12BC1" w:rsidTr="00D12BC1">
        <w:trPr>
          <w:trHeight w:val="255"/>
        </w:trPr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9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2.2 </w:t>
            </w: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เงินอุดหนุนที่รัฐบาลให้โดยระบุวัตถุประสงค์ จำนวน </w:t>
            </w: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0.00 </w:t>
            </w: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D12BC1" w:rsidRPr="00D12BC1" w:rsidTr="00D12BC1">
        <w:trPr>
          <w:trHeight w:val="255"/>
        </w:trPr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9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2.3 </w:t>
            </w: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รายจ่ายจริง จำนวน </w:t>
            </w: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60,873,035.07 </w:t>
            </w: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 ประกอบด้วย</w:t>
            </w:r>
          </w:p>
        </w:tc>
      </w:tr>
      <w:tr w:rsidR="00D12BC1" w:rsidRPr="00D12BC1" w:rsidTr="00D12BC1">
        <w:trPr>
          <w:trHeight w:val="255"/>
        </w:trPr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งบกลาง</w:t>
            </w: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2BC1" w:rsidRPr="00D12BC1" w:rsidRDefault="00D12BC1" w:rsidP="00D12BC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17,207,085.00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2BC1" w:rsidRPr="00D12BC1" w:rsidRDefault="00D12BC1" w:rsidP="00D12BC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D12BC1" w:rsidRPr="00D12BC1" w:rsidTr="00D12BC1">
        <w:trPr>
          <w:trHeight w:val="255"/>
        </w:trPr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2BC1" w:rsidRPr="00D12BC1" w:rsidRDefault="00D12BC1" w:rsidP="00D12BC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21,752,653.00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2BC1" w:rsidRPr="00D12BC1" w:rsidRDefault="00D12BC1" w:rsidP="00D12BC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D12BC1" w:rsidRPr="00D12BC1" w:rsidTr="00D12BC1">
        <w:trPr>
          <w:trHeight w:val="360"/>
        </w:trPr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2BC1" w:rsidRPr="00D12BC1" w:rsidRDefault="00D12BC1" w:rsidP="00D12BC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13,821,906.00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2BC1" w:rsidRPr="00D12BC1" w:rsidRDefault="00D12BC1" w:rsidP="00D12BC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D12BC1" w:rsidRPr="00D12BC1" w:rsidTr="00D12BC1">
        <w:trPr>
          <w:trHeight w:val="255"/>
        </w:trPr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งบลงทุน</w:t>
            </w: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2BC1" w:rsidRPr="00D12BC1" w:rsidRDefault="00D12BC1" w:rsidP="00D12BC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2,455,092.28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2BC1" w:rsidRPr="00D12BC1" w:rsidRDefault="00D12BC1" w:rsidP="00D12BC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D12BC1" w:rsidRPr="00D12BC1" w:rsidTr="00D12BC1">
        <w:trPr>
          <w:trHeight w:val="255"/>
        </w:trPr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งบเงินอุดหนุน</w:t>
            </w: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2BC1" w:rsidRPr="00D12BC1" w:rsidRDefault="00D12BC1" w:rsidP="00D12BC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5,636,298.79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2BC1" w:rsidRPr="00D12BC1" w:rsidRDefault="00D12BC1" w:rsidP="00D12BC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D12BC1" w:rsidRPr="00D12BC1" w:rsidTr="00D12BC1">
        <w:trPr>
          <w:trHeight w:val="255"/>
        </w:trPr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6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งบรายจ่ายอื่น</w:t>
            </w: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2BC1" w:rsidRPr="00D12BC1" w:rsidRDefault="00D12BC1" w:rsidP="00D12BC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0.00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2BC1" w:rsidRPr="00D12BC1" w:rsidRDefault="00D12BC1" w:rsidP="00D12BC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D12BC1" w:rsidRPr="00D12BC1" w:rsidTr="00D12BC1">
        <w:trPr>
          <w:trHeight w:val="255"/>
        </w:trPr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9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2.4 </w:t>
            </w: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รายจ่ายที่จ่ายจากเงินอุดหนุนที่รัฐบาลให้โดยระบุวัตถุประสงค์ จำนวน </w:t>
            </w: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27,730.00 </w:t>
            </w: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D12BC1" w:rsidRPr="00D12BC1" w:rsidTr="00D12BC1">
        <w:trPr>
          <w:trHeight w:val="255"/>
        </w:trPr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9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2.5 </w:t>
            </w: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มีการจ่ายเงินสะสมเพื่อดำเนินการตามอำนาจหน้าที่ จำนวน </w:t>
            </w: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0.00 </w:t>
            </w: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D12BC1" w:rsidRPr="00D12BC1" w:rsidTr="00D12BC1">
        <w:trPr>
          <w:trHeight w:val="255"/>
        </w:trPr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9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2.6 </w:t>
            </w: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รายจ่ายที่จ่ายจากเงินทุนสำรองเงินสะสม จำนวน </w:t>
            </w: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0.00 </w:t>
            </w: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D12BC1" w:rsidRPr="00D12BC1" w:rsidTr="00D12BC1">
        <w:trPr>
          <w:trHeight w:val="480"/>
        </w:trPr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739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2.7 </w:t>
            </w: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รายจ่ายที่จ่ายจากเงินกู้ จำนวน </w:t>
            </w: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0.00 </w:t>
            </w: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D12BC1" w:rsidRPr="00D12BC1" w:rsidTr="00D12BC1">
        <w:trPr>
          <w:trHeight w:val="360"/>
        </w:trPr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D12BC1" w:rsidRDefault="00D12BC1"/>
    <w:p w:rsidR="00D12BC1" w:rsidRDefault="00D12BC1"/>
    <w:p w:rsidR="00D12BC1" w:rsidRDefault="00D12BC1"/>
    <w:p w:rsidR="00D12BC1" w:rsidRDefault="00D12BC1"/>
    <w:p w:rsidR="00D12BC1" w:rsidRDefault="00D12BC1"/>
    <w:p w:rsidR="00D12BC1" w:rsidRDefault="00D12BC1"/>
    <w:p w:rsidR="00D12BC1" w:rsidRDefault="00D12BC1"/>
    <w:p w:rsidR="00D12BC1" w:rsidRDefault="00D12BC1"/>
    <w:p w:rsidR="00D12BC1" w:rsidRDefault="00D12BC1"/>
    <w:p w:rsidR="00D12BC1" w:rsidRDefault="00D12BC1"/>
    <w:p w:rsidR="00D12BC1" w:rsidRDefault="00D12BC1"/>
    <w:p w:rsidR="00D12BC1" w:rsidRDefault="00D12BC1"/>
    <w:p w:rsidR="00D12BC1" w:rsidRDefault="00D12BC1"/>
    <w:p w:rsidR="00D12BC1" w:rsidRDefault="00D12BC1"/>
    <w:tbl>
      <w:tblPr>
        <w:tblW w:w="9360" w:type="dxa"/>
        <w:tblInd w:w="93" w:type="dxa"/>
        <w:tblLook w:val="04A0" w:firstRow="1" w:lastRow="0" w:firstColumn="1" w:lastColumn="0" w:noHBand="0" w:noVBand="1"/>
      </w:tblPr>
      <w:tblGrid>
        <w:gridCol w:w="289"/>
        <w:gridCol w:w="1980"/>
        <w:gridCol w:w="1380"/>
        <w:gridCol w:w="1900"/>
        <w:gridCol w:w="1440"/>
        <w:gridCol w:w="460"/>
        <w:gridCol w:w="820"/>
        <w:gridCol w:w="1100"/>
      </w:tblGrid>
      <w:tr w:rsidR="00D12BC1" w:rsidRPr="00D12BC1" w:rsidTr="00D12BC1">
        <w:trPr>
          <w:trHeight w:val="480"/>
        </w:trPr>
        <w:tc>
          <w:tcPr>
            <w:tcW w:w="2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2BC1" w:rsidRPr="00D12BC1" w:rsidRDefault="00D12BC1" w:rsidP="00D12BC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คำแถลงงบประมาณ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2BC1" w:rsidRPr="00D12BC1" w:rsidRDefault="00D12BC1" w:rsidP="00D12BC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2BC1" w:rsidRPr="00D12BC1" w:rsidRDefault="00D12BC1" w:rsidP="00D12BC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D12BC1" w:rsidRPr="00D12BC1" w:rsidTr="00D12BC1">
        <w:trPr>
          <w:trHeight w:val="338"/>
        </w:trPr>
        <w:tc>
          <w:tcPr>
            <w:tcW w:w="93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2BC1" w:rsidRPr="00D12BC1" w:rsidRDefault="00D12BC1" w:rsidP="00D12BC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ประกอบงบประมาณรายจ่ายประจำปีงบประมาณ พ.ศ. </w:t>
            </w: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2568</w:t>
            </w:r>
          </w:p>
        </w:tc>
      </w:tr>
      <w:tr w:rsidR="00D12BC1" w:rsidRPr="00D12BC1" w:rsidTr="00D12BC1">
        <w:trPr>
          <w:trHeight w:val="360"/>
        </w:trPr>
        <w:tc>
          <w:tcPr>
            <w:tcW w:w="93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2BC1" w:rsidRPr="00D12BC1" w:rsidRDefault="00D12BC1" w:rsidP="00D12BC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องค์การบริหารส่วนตำบลคลองวาฬ</w:t>
            </w:r>
          </w:p>
        </w:tc>
      </w:tr>
      <w:tr w:rsidR="00D12BC1" w:rsidRPr="00D12BC1" w:rsidTr="00D12BC1">
        <w:trPr>
          <w:trHeight w:val="360"/>
        </w:trPr>
        <w:tc>
          <w:tcPr>
            <w:tcW w:w="93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2BC1" w:rsidRPr="00D12BC1" w:rsidRDefault="00D12BC1" w:rsidP="00D12BC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อำเภอเมืองประจวบคีรีขันธ์</w:t>
            </w: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 </w:t>
            </w: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จังหวัดประจวบคีรีขันธ์</w:t>
            </w:r>
          </w:p>
        </w:tc>
      </w:tr>
      <w:tr w:rsidR="00D12BC1" w:rsidRPr="00D12BC1" w:rsidTr="00D12BC1">
        <w:trPr>
          <w:trHeight w:val="480"/>
        </w:trPr>
        <w:tc>
          <w:tcPr>
            <w:tcW w:w="2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2BC1" w:rsidRPr="00D12BC1" w:rsidRDefault="00D12BC1" w:rsidP="00D12BC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2BC1" w:rsidRPr="00D12BC1" w:rsidRDefault="00D12BC1" w:rsidP="00D12BC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2BC1" w:rsidRPr="00D12BC1" w:rsidRDefault="00D12BC1" w:rsidP="00D12BC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2BC1" w:rsidRPr="00D12BC1" w:rsidRDefault="00D12BC1" w:rsidP="00D12BC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D12BC1" w:rsidRPr="00D12BC1" w:rsidTr="00D12BC1">
        <w:trPr>
          <w:trHeight w:val="480"/>
        </w:trPr>
        <w:tc>
          <w:tcPr>
            <w:tcW w:w="2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 xml:space="preserve">1. </w:t>
            </w: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รายรับ</w:t>
            </w:r>
          </w:p>
        </w:tc>
        <w:tc>
          <w:tcPr>
            <w:tcW w:w="4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2BC1" w:rsidRPr="00D12BC1" w:rsidRDefault="00D12BC1" w:rsidP="00D12BC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2BC1" w:rsidRPr="00D12BC1" w:rsidRDefault="00D12BC1" w:rsidP="00D12BC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2BC1" w:rsidRPr="00D12BC1" w:rsidRDefault="00D12BC1" w:rsidP="00D12BC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D12BC1" w:rsidRPr="00D12BC1" w:rsidTr="00D12BC1">
        <w:trPr>
          <w:trHeight w:val="49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12BC1" w:rsidRPr="00D12BC1" w:rsidTr="00D12BC1">
        <w:trPr>
          <w:trHeight w:val="960"/>
        </w:trPr>
        <w:tc>
          <w:tcPr>
            <w:tcW w:w="3640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รายรับ</w:t>
            </w:r>
          </w:p>
        </w:tc>
        <w:tc>
          <w:tcPr>
            <w:tcW w:w="190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hideMark/>
          </w:tcPr>
          <w:p w:rsidR="00D12BC1" w:rsidRPr="00D12BC1" w:rsidRDefault="00D12BC1" w:rsidP="00D12BC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รายรับจริง</w:t>
            </w: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br/>
            </w: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ปี</w:t>
            </w: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 xml:space="preserve">  2566</w:t>
            </w:r>
          </w:p>
        </w:tc>
        <w:tc>
          <w:tcPr>
            <w:tcW w:w="19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hideMark/>
          </w:tcPr>
          <w:p w:rsidR="00D12BC1" w:rsidRPr="00D12BC1" w:rsidRDefault="00D12BC1" w:rsidP="00D12BC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ประมาณการ</w:t>
            </w: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br/>
            </w: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 xml:space="preserve">ปี </w:t>
            </w: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2567</w:t>
            </w:r>
          </w:p>
        </w:tc>
        <w:tc>
          <w:tcPr>
            <w:tcW w:w="192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hideMark/>
          </w:tcPr>
          <w:p w:rsidR="00D12BC1" w:rsidRPr="00D12BC1" w:rsidRDefault="00D12BC1" w:rsidP="00D12BC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ประมาณการ</w:t>
            </w: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br/>
            </w: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 xml:space="preserve">ปี </w:t>
            </w: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2568</w:t>
            </w:r>
          </w:p>
        </w:tc>
      </w:tr>
      <w:tr w:rsidR="00D12BC1" w:rsidRPr="00D12BC1" w:rsidTr="00D12BC1">
        <w:trPr>
          <w:trHeight w:val="480"/>
        </w:trPr>
        <w:tc>
          <w:tcPr>
            <w:tcW w:w="3640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รายได้จัดเก็บเอง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9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92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D12BC1" w:rsidRPr="00D12BC1" w:rsidTr="00D12BC1">
        <w:trPr>
          <w:trHeight w:val="480"/>
        </w:trPr>
        <w:tc>
          <w:tcPr>
            <w:tcW w:w="2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36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หมวดภาษีอากร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4,637,031.95</w:t>
            </w:r>
          </w:p>
        </w:tc>
        <w:tc>
          <w:tcPr>
            <w:tcW w:w="19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11,780,000.00</w:t>
            </w:r>
          </w:p>
        </w:tc>
        <w:tc>
          <w:tcPr>
            <w:tcW w:w="192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11,301,000.00</w:t>
            </w:r>
          </w:p>
        </w:tc>
      </w:tr>
      <w:tr w:rsidR="00D12BC1" w:rsidRPr="00D12BC1" w:rsidTr="00D12BC1">
        <w:trPr>
          <w:trHeight w:val="480"/>
        </w:trPr>
        <w:tc>
          <w:tcPr>
            <w:tcW w:w="2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36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หมวดค่าธรรมเนียม</w:t>
            </w: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ค่าปรับ และใบอนุญาต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716,462.60</w:t>
            </w:r>
          </w:p>
        </w:tc>
        <w:tc>
          <w:tcPr>
            <w:tcW w:w="19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679,000.00</w:t>
            </w:r>
          </w:p>
        </w:tc>
        <w:tc>
          <w:tcPr>
            <w:tcW w:w="192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597,500.00</w:t>
            </w:r>
          </w:p>
        </w:tc>
      </w:tr>
      <w:tr w:rsidR="00D12BC1" w:rsidRPr="00D12BC1" w:rsidTr="00D12BC1">
        <w:trPr>
          <w:trHeight w:val="480"/>
        </w:trPr>
        <w:tc>
          <w:tcPr>
            <w:tcW w:w="2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36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หมวดรายได้จากทรัพย์สิน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795,611.56</w:t>
            </w:r>
          </w:p>
        </w:tc>
        <w:tc>
          <w:tcPr>
            <w:tcW w:w="19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1,001,000.00</w:t>
            </w:r>
          </w:p>
        </w:tc>
        <w:tc>
          <w:tcPr>
            <w:tcW w:w="192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800,000.00</w:t>
            </w:r>
          </w:p>
        </w:tc>
      </w:tr>
      <w:tr w:rsidR="00D12BC1" w:rsidRPr="00D12BC1" w:rsidTr="00D12BC1">
        <w:trPr>
          <w:trHeight w:val="480"/>
        </w:trPr>
        <w:tc>
          <w:tcPr>
            <w:tcW w:w="2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36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หมวดรายได้จากสาธารณูปโภค</w:t>
            </w: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และกิจการพาณิชย์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4,707,444.00</w:t>
            </w:r>
          </w:p>
        </w:tc>
        <w:tc>
          <w:tcPr>
            <w:tcW w:w="19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4,700,000.00</w:t>
            </w:r>
          </w:p>
        </w:tc>
        <w:tc>
          <w:tcPr>
            <w:tcW w:w="192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4,700,000.00</w:t>
            </w:r>
          </w:p>
        </w:tc>
      </w:tr>
      <w:tr w:rsidR="00D12BC1" w:rsidRPr="00D12BC1" w:rsidTr="00D12BC1">
        <w:trPr>
          <w:trHeight w:val="480"/>
        </w:trPr>
        <w:tc>
          <w:tcPr>
            <w:tcW w:w="2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36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หมวดรายได้เบ็ดเตล็ด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189.02</w:t>
            </w:r>
          </w:p>
        </w:tc>
        <w:tc>
          <w:tcPr>
            <w:tcW w:w="19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4,000.00</w:t>
            </w:r>
          </w:p>
        </w:tc>
        <w:tc>
          <w:tcPr>
            <w:tcW w:w="192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1,000.00</w:t>
            </w:r>
          </w:p>
        </w:tc>
      </w:tr>
      <w:tr w:rsidR="00D12BC1" w:rsidRPr="00D12BC1" w:rsidTr="00D12BC1">
        <w:trPr>
          <w:trHeight w:val="480"/>
        </w:trPr>
        <w:tc>
          <w:tcPr>
            <w:tcW w:w="2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36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หมวดรายได้จากทุน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0.00</w:t>
            </w:r>
          </w:p>
        </w:tc>
        <w:tc>
          <w:tcPr>
            <w:tcW w:w="19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3,000.00</w:t>
            </w:r>
          </w:p>
        </w:tc>
        <w:tc>
          <w:tcPr>
            <w:tcW w:w="192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10,000.00</w:t>
            </w:r>
          </w:p>
        </w:tc>
      </w:tr>
      <w:tr w:rsidR="00D12BC1" w:rsidRPr="00D12BC1" w:rsidTr="00D12BC1">
        <w:trPr>
          <w:trHeight w:val="480"/>
        </w:trPr>
        <w:tc>
          <w:tcPr>
            <w:tcW w:w="2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336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รวมรายได้จัดเก็บเอง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10,856,739.13</w:t>
            </w:r>
          </w:p>
        </w:tc>
        <w:tc>
          <w:tcPr>
            <w:tcW w:w="19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18,167,000.00</w:t>
            </w:r>
          </w:p>
        </w:tc>
        <w:tc>
          <w:tcPr>
            <w:tcW w:w="192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17,409,500.00</w:t>
            </w:r>
          </w:p>
        </w:tc>
      </w:tr>
      <w:tr w:rsidR="00D12BC1" w:rsidRPr="00D12BC1" w:rsidTr="00D12BC1">
        <w:trPr>
          <w:trHeight w:val="480"/>
        </w:trPr>
        <w:tc>
          <w:tcPr>
            <w:tcW w:w="3640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รายได้ที่รัฐบาลเก็บแล้วจัดสรรให้องค์กรปกครองส่วนท้องถิ่น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9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92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D12BC1" w:rsidRPr="00D12BC1" w:rsidTr="00D12BC1">
        <w:trPr>
          <w:trHeight w:val="480"/>
        </w:trPr>
        <w:tc>
          <w:tcPr>
            <w:tcW w:w="2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36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หมวดภาษีจัดสรร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33,495,442.30</w:t>
            </w:r>
          </w:p>
        </w:tc>
        <w:tc>
          <w:tcPr>
            <w:tcW w:w="19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33,193,000.00</w:t>
            </w:r>
          </w:p>
        </w:tc>
        <w:tc>
          <w:tcPr>
            <w:tcW w:w="192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33,670,500.00</w:t>
            </w:r>
          </w:p>
        </w:tc>
      </w:tr>
      <w:tr w:rsidR="00D12BC1" w:rsidRPr="00D12BC1" w:rsidTr="00D12BC1">
        <w:trPr>
          <w:trHeight w:val="480"/>
        </w:trPr>
        <w:tc>
          <w:tcPr>
            <w:tcW w:w="2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336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รวมรายได้ที่รัฐบาลเก็บแล้วจัดสรรให้องค์กรปกครองส่วนท้องถิ่น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33,495,442.30</w:t>
            </w:r>
          </w:p>
        </w:tc>
        <w:tc>
          <w:tcPr>
            <w:tcW w:w="19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33,193,000.00</w:t>
            </w:r>
          </w:p>
        </w:tc>
        <w:tc>
          <w:tcPr>
            <w:tcW w:w="192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33,670,500.00</w:t>
            </w:r>
          </w:p>
        </w:tc>
      </w:tr>
      <w:tr w:rsidR="00D12BC1" w:rsidRPr="00D12BC1" w:rsidTr="00D12BC1">
        <w:trPr>
          <w:trHeight w:val="480"/>
        </w:trPr>
        <w:tc>
          <w:tcPr>
            <w:tcW w:w="3640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รายได้ที่รัฐบาลอุดหนุนให้องค์กรปกครองส่วนท้องถิ่น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9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92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D12BC1" w:rsidRPr="00D12BC1" w:rsidTr="00D12BC1">
        <w:trPr>
          <w:trHeight w:val="480"/>
        </w:trPr>
        <w:tc>
          <w:tcPr>
            <w:tcW w:w="2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36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หมวดเงินอุดหนุน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27,665,789.00</w:t>
            </w:r>
          </w:p>
        </w:tc>
        <w:tc>
          <w:tcPr>
            <w:tcW w:w="19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27,240,000.00</w:t>
            </w:r>
          </w:p>
        </w:tc>
        <w:tc>
          <w:tcPr>
            <w:tcW w:w="192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27,650,000.00</w:t>
            </w:r>
          </w:p>
        </w:tc>
      </w:tr>
      <w:tr w:rsidR="00D12BC1" w:rsidRPr="00D12BC1" w:rsidTr="00D12BC1">
        <w:trPr>
          <w:trHeight w:val="480"/>
        </w:trPr>
        <w:tc>
          <w:tcPr>
            <w:tcW w:w="2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336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รวมรายได้ที่รัฐบาลอุดหนุนให้องค์กรปกครองส่วนท้องถิ่น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27,665,789.00</w:t>
            </w:r>
          </w:p>
        </w:tc>
        <w:tc>
          <w:tcPr>
            <w:tcW w:w="19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27,240,000.00</w:t>
            </w:r>
          </w:p>
        </w:tc>
        <w:tc>
          <w:tcPr>
            <w:tcW w:w="192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27,650,000.00</w:t>
            </w:r>
          </w:p>
        </w:tc>
      </w:tr>
      <w:tr w:rsidR="00D12BC1" w:rsidRPr="00D12BC1" w:rsidTr="00D12BC1">
        <w:trPr>
          <w:trHeight w:val="480"/>
        </w:trPr>
        <w:tc>
          <w:tcPr>
            <w:tcW w:w="3640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72,017,970.43</w:t>
            </w:r>
          </w:p>
        </w:tc>
        <w:tc>
          <w:tcPr>
            <w:tcW w:w="19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78,600,000.00</w:t>
            </w:r>
          </w:p>
        </w:tc>
        <w:tc>
          <w:tcPr>
            <w:tcW w:w="192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78,730,000.00</w:t>
            </w:r>
          </w:p>
        </w:tc>
      </w:tr>
    </w:tbl>
    <w:p w:rsidR="00D12BC1" w:rsidRDefault="00D12BC1"/>
    <w:tbl>
      <w:tblPr>
        <w:tblW w:w="9340" w:type="dxa"/>
        <w:tblInd w:w="93" w:type="dxa"/>
        <w:tblLook w:val="04A0" w:firstRow="1" w:lastRow="0" w:firstColumn="1" w:lastColumn="0" w:noHBand="0" w:noVBand="1"/>
      </w:tblPr>
      <w:tblGrid>
        <w:gridCol w:w="286"/>
        <w:gridCol w:w="3520"/>
        <w:gridCol w:w="1860"/>
        <w:gridCol w:w="1860"/>
        <w:gridCol w:w="1860"/>
      </w:tblGrid>
      <w:tr w:rsidR="00D12BC1" w:rsidRPr="00D12BC1" w:rsidTr="00D12BC1">
        <w:trPr>
          <w:trHeight w:val="525"/>
        </w:trPr>
        <w:tc>
          <w:tcPr>
            <w:tcW w:w="93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lastRenderedPageBreak/>
              <w:t>คำแถลงงบประมาณ</w:t>
            </w:r>
          </w:p>
        </w:tc>
      </w:tr>
      <w:tr w:rsidR="00D12BC1" w:rsidRPr="00D12BC1" w:rsidTr="00D12BC1">
        <w:trPr>
          <w:trHeight w:val="360"/>
        </w:trPr>
        <w:tc>
          <w:tcPr>
            <w:tcW w:w="93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2BC1" w:rsidRPr="00D12BC1" w:rsidRDefault="00D12BC1" w:rsidP="00D12BC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 xml:space="preserve">ประกอบงบประมาณรายจ่ายประจำปีงบประมาณ พ.ศ. </w:t>
            </w: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2568</w:t>
            </w:r>
          </w:p>
        </w:tc>
      </w:tr>
      <w:tr w:rsidR="00D12BC1" w:rsidRPr="00D12BC1" w:rsidTr="00D12BC1">
        <w:trPr>
          <w:trHeight w:val="342"/>
        </w:trPr>
        <w:tc>
          <w:tcPr>
            <w:tcW w:w="93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2BC1" w:rsidRPr="00D12BC1" w:rsidRDefault="00D12BC1" w:rsidP="00D12BC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องค์การบริหารส่วนตำบลคลองวาฬ</w:t>
            </w:r>
          </w:p>
        </w:tc>
      </w:tr>
      <w:tr w:rsidR="00D12BC1" w:rsidRPr="00D12BC1" w:rsidTr="00D12BC1">
        <w:trPr>
          <w:trHeight w:val="342"/>
        </w:trPr>
        <w:tc>
          <w:tcPr>
            <w:tcW w:w="93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2BC1" w:rsidRPr="00D12BC1" w:rsidRDefault="00D12BC1" w:rsidP="00D12BC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อำเภอเมืองประจวบคีรีขันธ์</w:t>
            </w: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 xml:space="preserve">  </w:t>
            </w: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จังหวัดประจวบคีรีขันธ์</w:t>
            </w:r>
          </w:p>
        </w:tc>
      </w:tr>
      <w:tr w:rsidR="00D12BC1" w:rsidRPr="00D12BC1" w:rsidTr="00D12BC1">
        <w:trPr>
          <w:trHeight w:val="360"/>
        </w:trPr>
        <w:tc>
          <w:tcPr>
            <w:tcW w:w="93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2BC1" w:rsidRPr="00D12BC1" w:rsidRDefault="00D12BC1" w:rsidP="00D12BC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D12BC1" w:rsidRPr="00D12BC1" w:rsidTr="00D12BC1">
        <w:trPr>
          <w:trHeight w:val="360"/>
        </w:trPr>
        <w:tc>
          <w:tcPr>
            <w:tcW w:w="93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 xml:space="preserve">2. </w:t>
            </w: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รายจ่าย</w:t>
            </w:r>
          </w:p>
        </w:tc>
      </w:tr>
      <w:tr w:rsidR="00D12BC1" w:rsidRPr="00D12BC1" w:rsidTr="00D12BC1">
        <w:trPr>
          <w:trHeight w:val="960"/>
        </w:trPr>
        <w:tc>
          <w:tcPr>
            <w:tcW w:w="3760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186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hideMark/>
          </w:tcPr>
          <w:p w:rsidR="00D12BC1" w:rsidRPr="00D12BC1" w:rsidRDefault="00D12BC1" w:rsidP="00D12BC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รายจ่ายจริง</w:t>
            </w: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br/>
            </w: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 xml:space="preserve">ปี </w:t>
            </w: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2566</w:t>
            </w:r>
          </w:p>
        </w:tc>
        <w:tc>
          <w:tcPr>
            <w:tcW w:w="186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hideMark/>
          </w:tcPr>
          <w:p w:rsidR="00D12BC1" w:rsidRPr="00D12BC1" w:rsidRDefault="00D12BC1" w:rsidP="00D12BC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ประมาณการ</w:t>
            </w: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br/>
            </w: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 xml:space="preserve">ปี </w:t>
            </w: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2567</w:t>
            </w:r>
          </w:p>
        </w:tc>
        <w:tc>
          <w:tcPr>
            <w:tcW w:w="1860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hideMark/>
          </w:tcPr>
          <w:p w:rsidR="00D12BC1" w:rsidRPr="00D12BC1" w:rsidRDefault="00D12BC1" w:rsidP="00D12BC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ประมาณการ</w:t>
            </w: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br/>
            </w: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 xml:space="preserve">ปี </w:t>
            </w: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2568</w:t>
            </w:r>
          </w:p>
        </w:tc>
      </w:tr>
      <w:tr w:rsidR="00D12BC1" w:rsidRPr="00D12BC1" w:rsidTr="00D12BC1">
        <w:trPr>
          <w:trHeight w:val="480"/>
        </w:trPr>
        <w:tc>
          <w:tcPr>
            <w:tcW w:w="3760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จ่ายจากงบประมาณ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D12BC1" w:rsidRPr="00D12BC1" w:rsidTr="00D12BC1">
        <w:trPr>
          <w:trHeight w:val="480"/>
        </w:trPr>
        <w:tc>
          <w:tcPr>
            <w:tcW w:w="24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งบกลาง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17,207,085.00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19,449,570.00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20,265,600.00</w:t>
            </w:r>
          </w:p>
        </w:tc>
      </w:tr>
      <w:tr w:rsidR="00D12BC1" w:rsidRPr="00D12BC1" w:rsidTr="00D12BC1">
        <w:trPr>
          <w:trHeight w:val="480"/>
        </w:trPr>
        <w:tc>
          <w:tcPr>
            <w:tcW w:w="24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21,752,653.00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25,968,030.00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28,022,200.00</w:t>
            </w:r>
          </w:p>
        </w:tc>
      </w:tr>
      <w:tr w:rsidR="00D12BC1" w:rsidRPr="00D12BC1" w:rsidTr="00D12BC1">
        <w:trPr>
          <w:trHeight w:val="480"/>
        </w:trPr>
        <w:tc>
          <w:tcPr>
            <w:tcW w:w="24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13,821,906.00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21,196,600.00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19,378,050.00</w:t>
            </w:r>
          </w:p>
        </w:tc>
      </w:tr>
      <w:tr w:rsidR="00D12BC1" w:rsidRPr="00D12BC1" w:rsidTr="00D12BC1">
        <w:trPr>
          <w:trHeight w:val="480"/>
        </w:trPr>
        <w:tc>
          <w:tcPr>
            <w:tcW w:w="24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งบลงทุน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2,455,092.28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8,750,800.00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7,900,150.00</w:t>
            </w:r>
          </w:p>
        </w:tc>
      </w:tr>
      <w:tr w:rsidR="00D12BC1" w:rsidRPr="00D12BC1" w:rsidTr="00D12BC1">
        <w:trPr>
          <w:trHeight w:val="480"/>
        </w:trPr>
        <w:tc>
          <w:tcPr>
            <w:tcW w:w="24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งบเงินอุดหนุน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5,636,298.79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3,235,000.00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3,164,000.00</w:t>
            </w:r>
          </w:p>
        </w:tc>
      </w:tr>
      <w:tr w:rsidR="00D12BC1" w:rsidRPr="00D12BC1" w:rsidTr="00D12BC1">
        <w:trPr>
          <w:trHeight w:val="480"/>
        </w:trPr>
        <w:tc>
          <w:tcPr>
            <w:tcW w:w="3760" w:type="dxa"/>
            <w:gridSpan w:val="2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รวมจ่ายจากงบประมาณ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60,873,035.07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78,600,000.00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78,730,000.00</w:t>
            </w:r>
          </w:p>
        </w:tc>
      </w:tr>
      <w:tr w:rsidR="00D12BC1" w:rsidRPr="00D12BC1" w:rsidTr="00D12BC1">
        <w:trPr>
          <w:trHeight w:val="360"/>
        </w:trPr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D12BC1" w:rsidRDefault="00D12BC1"/>
    <w:p w:rsidR="00D12BC1" w:rsidRDefault="00D12BC1"/>
    <w:p w:rsidR="00D12BC1" w:rsidRDefault="00D12BC1"/>
    <w:p w:rsidR="00D12BC1" w:rsidRDefault="00D12BC1"/>
    <w:p w:rsidR="00D12BC1" w:rsidRDefault="00D12BC1"/>
    <w:p w:rsidR="00D12BC1" w:rsidRDefault="00D12BC1"/>
    <w:p w:rsidR="00D12BC1" w:rsidRDefault="00D12BC1"/>
    <w:p w:rsidR="00D12BC1" w:rsidRDefault="00D12BC1"/>
    <w:p w:rsidR="00D12BC1" w:rsidRDefault="00D12BC1"/>
    <w:p w:rsidR="00D12BC1" w:rsidRDefault="00D12BC1"/>
    <w:p w:rsidR="00D12BC1" w:rsidRDefault="00D12BC1"/>
    <w:p w:rsidR="00D12BC1" w:rsidRDefault="00D12BC1"/>
    <w:p w:rsidR="00D12BC1" w:rsidRDefault="00D12BC1"/>
    <w:tbl>
      <w:tblPr>
        <w:tblW w:w="9445" w:type="dxa"/>
        <w:tblInd w:w="108" w:type="dxa"/>
        <w:tblLook w:val="04A0" w:firstRow="1" w:lastRow="0" w:firstColumn="1" w:lastColumn="0" w:noHBand="0" w:noVBand="1"/>
      </w:tblPr>
      <w:tblGrid>
        <w:gridCol w:w="2408"/>
        <w:gridCol w:w="1428"/>
        <w:gridCol w:w="1716"/>
        <w:gridCol w:w="2888"/>
        <w:gridCol w:w="948"/>
        <w:gridCol w:w="273"/>
      </w:tblGrid>
      <w:tr w:rsidR="00D12BC1" w:rsidRPr="00D12BC1" w:rsidTr="00D12BC1">
        <w:trPr>
          <w:trHeight w:val="994"/>
        </w:trPr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12BC1" w:rsidRPr="00D12BC1" w:rsidTr="00D12BC1">
        <w:trPr>
          <w:trHeight w:val="1699"/>
        </w:trPr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38225" cy="1076325"/>
                  <wp:effectExtent l="0" t="0" r="9525" b="9525"/>
                  <wp:wrapNone/>
                  <wp:docPr id="1" name="รูปภาพ 1" descr="d8c0d5b4b1704b70add269a43d1636f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4" name="Picture 0" descr="d8c0d5b4b1704b70add269a43d1636f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10763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12BC1" w:rsidRPr="00D12BC1" w:rsidTr="00D12BC1">
        <w:trPr>
          <w:trHeight w:val="567"/>
        </w:trPr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12BC1" w:rsidRPr="00D12BC1" w:rsidTr="00D12BC1">
        <w:trPr>
          <w:trHeight w:val="994"/>
        </w:trPr>
        <w:tc>
          <w:tcPr>
            <w:tcW w:w="94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56"/>
                <w:szCs w:val="56"/>
              </w:rPr>
            </w:pP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56"/>
                <w:szCs w:val="56"/>
                <w:cs/>
              </w:rPr>
              <w:t xml:space="preserve">ส่วนที่ </w:t>
            </w: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56"/>
                <w:szCs w:val="56"/>
              </w:rPr>
              <w:t>2</w:t>
            </w:r>
          </w:p>
        </w:tc>
      </w:tr>
      <w:tr w:rsidR="00D12BC1" w:rsidRPr="00D12BC1" w:rsidTr="00D12BC1">
        <w:trPr>
          <w:trHeight w:val="994"/>
        </w:trPr>
        <w:tc>
          <w:tcPr>
            <w:tcW w:w="94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56"/>
                <w:szCs w:val="56"/>
              </w:rPr>
            </w:pP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56"/>
                <w:szCs w:val="56"/>
                <w:cs/>
              </w:rPr>
              <w:t>ข้อบัญญัติ</w:t>
            </w:r>
          </w:p>
        </w:tc>
      </w:tr>
      <w:tr w:rsidR="00D12BC1" w:rsidRPr="00D12BC1" w:rsidTr="00D12BC1">
        <w:trPr>
          <w:trHeight w:val="994"/>
        </w:trPr>
        <w:tc>
          <w:tcPr>
            <w:tcW w:w="94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56"/>
                <w:szCs w:val="56"/>
              </w:rPr>
            </w:pP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56"/>
                <w:szCs w:val="56"/>
                <w:cs/>
              </w:rPr>
              <w:t>เรื่อง</w:t>
            </w:r>
          </w:p>
        </w:tc>
      </w:tr>
      <w:tr w:rsidR="00D12BC1" w:rsidRPr="00D12BC1" w:rsidTr="00D12BC1">
        <w:trPr>
          <w:trHeight w:val="994"/>
        </w:trPr>
        <w:tc>
          <w:tcPr>
            <w:tcW w:w="94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56"/>
                <w:szCs w:val="56"/>
              </w:rPr>
            </w:pP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56"/>
                <w:szCs w:val="56"/>
                <w:cs/>
              </w:rPr>
              <w:t xml:space="preserve">งบประมาณรายจ่ายประจำปีงบประมาณ พ.ศ. </w:t>
            </w: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56"/>
                <w:szCs w:val="56"/>
              </w:rPr>
              <w:t>2568</w:t>
            </w:r>
          </w:p>
        </w:tc>
      </w:tr>
      <w:tr w:rsidR="00D12BC1" w:rsidRPr="00D12BC1" w:rsidTr="00D12BC1">
        <w:trPr>
          <w:trHeight w:val="994"/>
        </w:trPr>
        <w:tc>
          <w:tcPr>
            <w:tcW w:w="94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56"/>
                <w:szCs w:val="56"/>
              </w:rPr>
            </w:pP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56"/>
                <w:szCs w:val="56"/>
                <w:cs/>
              </w:rPr>
              <w:t>ของ</w:t>
            </w:r>
          </w:p>
        </w:tc>
      </w:tr>
      <w:tr w:rsidR="00D12BC1" w:rsidRPr="00D12BC1" w:rsidTr="00D12BC1">
        <w:trPr>
          <w:trHeight w:val="709"/>
        </w:trPr>
        <w:tc>
          <w:tcPr>
            <w:tcW w:w="94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44"/>
                <w:szCs w:val="44"/>
              </w:rPr>
            </w:pP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44"/>
                <w:szCs w:val="44"/>
                <w:cs/>
              </w:rPr>
              <w:t>องค์การบริหารส่วนตำบลคลองวาฬ</w:t>
            </w:r>
          </w:p>
        </w:tc>
      </w:tr>
      <w:tr w:rsidR="00D12BC1" w:rsidRPr="00D12BC1" w:rsidTr="00D12BC1">
        <w:trPr>
          <w:trHeight w:val="709"/>
        </w:trPr>
        <w:tc>
          <w:tcPr>
            <w:tcW w:w="94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44"/>
                <w:szCs w:val="44"/>
              </w:rPr>
            </w:pP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44"/>
                <w:szCs w:val="44"/>
                <w:cs/>
              </w:rPr>
              <w:t>อำเภอเมืองประจวบคีรีขันธ์</w:t>
            </w: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44"/>
                <w:szCs w:val="44"/>
              </w:rPr>
              <w:t xml:space="preserve">  </w:t>
            </w: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44"/>
                <w:szCs w:val="44"/>
                <w:cs/>
              </w:rPr>
              <w:t>จังหวัดประจวบคีรีขันธ์</w:t>
            </w:r>
          </w:p>
        </w:tc>
      </w:tr>
      <w:tr w:rsidR="00D12BC1" w:rsidRPr="00D12BC1" w:rsidTr="00D12BC1">
        <w:trPr>
          <w:trHeight w:val="390"/>
        </w:trPr>
        <w:tc>
          <w:tcPr>
            <w:tcW w:w="24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60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</w:tbl>
    <w:p w:rsidR="00D12BC1" w:rsidRDefault="00D12BC1"/>
    <w:p w:rsidR="00D12BC1" w:rsidRDefault="00D12BC1"/>
    <w:p w:rsidR="00D12BC1" w:rsidRDefault="00D12BC1"/>
    <w:p w:rsidR="00D12BC1" w:rsidRDefault="00D12BC1"/>
    <w:p w:rsidR="00D12BC1" w:rsidRDefault="00D12BC1"/>
    <w:p w:rsidR="00D12BC1" w:rsidRDefault="00D12BC1"/>
    <w:p w:rsidR="00D12BC1" w:rsidRDefault="00D12BC1"/>
    <w:p w:rsidR="00D12BC1" w:rsidRDefault="00D12BC1"/>
    <w:tbl>
      <w:tblPr>
        <w:tblW w:w="9380" w:type="dxa"/>
        <w:tblInd w:w="93" w:type="dxa"/>
        <w:tblLook w:val="04A0" w:firstRow="1" w:lastRow="0" w:firstColumn="1" w:lastColumn="0" w:noHBand="0" w:noVBand="1"/>
      </w:tblPr>
      <w:tblGrid>
        <w:gridCol w:w="286"/>
        <w:gridCol w:w="2020"/>
        <w:gridCol w:w="4700"/>
        <w:gridCol w:w="222"/>
        <w:gridCol w:w="1280"/>
        <w:gridCol w:w="1040"/>
      </w:tblGrid>
      <w:tr w:rsidR="00D12BC1" w:rsidRPr="00D12BC1" w:rsidTr="00D12BC1">
        <w:trPr>
          <w:trHeight w:val="480"/>
        </w:trPr>
        <w:tc>
          <w:tcPr>
            <w:tcW w:w="2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lastRenderedPageBreak/>
              <w:t> </w:t>
            </w:r>
          </w:p>
        </w:tc>
        <w:tc>
          <w:tcPr>
            <w:tcW w:w="4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D12BC1" w:rsidRPr="00D12BC1" w:rsidTr="00D12BC1">
        <w:trPr>
          <w:trHeight w:val="338"/>
        </w:trPr>
        <w:tc>
          <w:tcPr>
            <w:tcW w:w="93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บันทึกหลักการและเหตุผล</w:t>
            </w:r>
          </w:p>
        </w:tc>
      </w:tr>
      <w:tr w:rsidR="00D12BC1" w:rsidRPr="00D12BC1" w:rsidTr="00D12BC1">
        <w:trPr>
          <w:trHeight w:val="360"/>
        </w:trPr>
        <w:tc>
          <w:tcPr>
            <w:tcW w:w="93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ประกอบร่างข้อบัญญัติ งบประมาณรายจ่าย</w:t>
            </w:r>
          </w:p>
        </w:tc>
      </w:tr>
      <w:tr w:rsidR="00D12BC1" w:rsidRPr="00D12BC1" w:rsidTr="00D12BC1">
        <w:trPr>
          <w:trHeight w:val="338"/>
        </w:trPr>
        <w:tc>
          <w:tcPr>
            <w:tcW w:w="93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ประจำปีงบประมาณ พ.ศ. </w:t>
            </w: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2568 </w:t>
            </w: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ขององค์การบริหารส่วนตำบลคลองวาฬ</w:t>
            </w:r>
          </w:p>
        </w:tc>
      </w:tr>
      <w:tr w:rsidR="00D12BC1" w:rsidRPr="00D12BC1" w:rsidTr="00D12BC1">
        <w:trPr>
          <w:trHeight w:val="360"/>
        </w:trPr>
        <w:tc>
          <w:tcPr>
            <w:tcW w:w="93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อำเภอเมืองประจวบคีรีขันธ์</w:t>
            </w: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 </w:t>
            </w: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จังหวัดประจวบคีรีขันธ์</w:t>
            </w:r>
          </w:p>
        </w:tc>
      </w:tr>
      <w:tr w:rsidR="00D12BC1" w:rsidRPr="00D12BC1" w:rsidTr="00D12BC1">
        <w:trPr>
          <w:trHeight w:val="480"/>
        </w:trPr>
        <w:tc>
          <w:tcPr>
            <w:tcW w:w="2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4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D12BC1" w:rsidRPr="00D12BC1" w:rsidTr="00D12BC1">
        <w:trPr>
          <w:trHeight w:val="15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12BC1" w:rsidRPr="00D12BC1" w:rsidTr="00D12BC1">
        <w:trPr>
          <w:trHeight w:val="360"/>
        </w:trPr>
        <w:tc>
          <w:tcPr>
            <w:tcW w:w="7000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ด้าน</w:t>
            </w:r>
          </w:p>
        </w:tc>
        <w:tc>
          <w:tcPr>
            <w:tcW w:w="238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</w:tr>
      <w:tr w:rsidR="00D12BC1" w:rsidRPr="00D12BC1" w:rsidTr="00D12BC1">
        <w:trPr>
          <w:trHeight w:val="360"/>
        </w:trPr>
        <w:tc>
          <w:tcPr>
            <w:tcW w:w="7000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ด้านบริหารทั่วไป</w:t>
            </w:r>
          </w:p>
        </w:tc>
        <w:tc>
          <w:tcPr>
            <w:tcW w:w="238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D12BC1" w:rsidRPr="00D12BC1" w:rsidTr="00D12BC1">
        <w:trPr>
          <w:trHeight w:val="480"/>
        </w:trPr>
        <w:tc>
          <w:tcPr>
            <w:tcW w:w="2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72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แผนงานบริหารงานทั่วไป</w:t>
            </w:r>
          </w:p>
        </w:tc>
        <w:tc>
          <w:tcPr>
            <w:tcW w:w="238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20,285,440</w:t>
            </w:r>
          </w:p>
        </w:tc>
      </w:tr>
      <w:tr w:rsidR="00D12BC1" w:rsidRPr="00D12BC1" w:rsidTr="00D12BC1">
        <w:trPr>
          <w:trHeight w:val="480"/>
        </w:trPr>
        <w:tc>
          <w:tcPr>
            <w:tcW w:w="2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72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แผนงานการรักษาความสงบภายใน</w:t>
            </w:r>
          </w:p>
        </w:tc>
        <w:tc>
          <w:tcPr>
            <w:tcW w:w="238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1,188,280</w:t>
            </w:r>
          </w:p>
        </w:tc>
      </w:tr>
      <w:tr w:rsidR="00D12BC1" w:rsidRPr="00D12BC1" w:rsidTr="00D12BC1">
        <w:trPr>
          <w:trHeight w:val="360"/>
        </w:trPr>
        <w:tc>
          <w:tcPr>
            <w:tcW w:w="7000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ด้านบริการชุมชนและสังคม</w:t>
            </w:r>
          </w:p>
        </w:tc>
        <w:tc>
          <w:tcPr>
            <w:tcW w:w="238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D12BC1" w:rsidRPr="00D12BC1" w:rsidTr="00D12BC1">
        <w:trPr>
          <w:trHeight w:val="480"/>
        </w:trPr>
        <w:tc>
          <w:tcPr>
            <w:tcW w:w="2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72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แผนงานการศึกษา</w:t>
            </w:r>
          </w:p>
        </w:tc>
        <w:tc>
          <w:tcPr>
            <w:tcW w:w="238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10,048,590</w:t>
            </w:r>
          </w:p>
        </w:tc>
      </w:tr>
      <w:tr w:rsidR="00D12BC1" w:rsidRPr="00D12BC1" w:rsidTr="00D12BC1">
        <w:trPr>
          <w:trHeight w:val="480"/>
        </w:trPr>
        <w:tc>
          <w:tcPr>
            <w:tcW w:w="2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72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แผนงานสาธารณสุข</w:t>
            </w:r>
          </w:p>
        </w:tc>
        <w:tc>
          <w:tcPr>
            <w:tcW w:w="238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3,858,870</w:t>
            </w:r>
          </w:p>
        </w:tc>
      </w:tr>
      <w:tr w:rsidR="00D12BC1" w:rsidRPr="00D12BC1" w:rsidTr="00D12BC1">
        <w:trPr>
          <w:trHeight w:val="480"/>
        </w:trPr>
        <w:tc>
          <w:tcPr>
            <w:tcW w:w="2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72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แผนงานสังคมสงเคราะห์</w:t>
            </w:r>
          </w:p>
        </w:tc>
        <w:tc>
          <w:tcPr>
            <w:tcW w:w="238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1,208,120</w:t>
            </w:r>
          </w:p>
        </w:tc>
      </w:tr>
      <w:tr w:rsidR="00D12BC1" w:rsidRPr="00D12BC1" w:rsidTr="00D12BC1">
        <w:trPr>
          <w:trHeight w:val="480"/>
        </w:trPr>
        <w:tc>
          <w:tcPr>
            <w:tcW w:w="2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72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แผนงานเคหะและชุมชน</w:t>
            </w:r>
          </w:p>
        </w:tc>
        <w:tc>
          <w:tcPr>
            <w:tcW w:w="238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2,776,880</w:t>
            </w:r>
          </w:p>
        </w:tc>
      </w:tr>
      <w:tr w:rsidR="00D12BC1" w:rsidRPr="00D12BC1" w:rsidTr="00D12BC1">
        <w:trPr>
          <w:trHeight w:val="480"/>
        </w:trPr>
        <w:tc>
          <w:tcPr>
            <w:tcW w:w="2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72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แผนงานสร้างความเข้มแข็งของชุมชน</w:t>
            </w:r>
          </w:p>
        </w:tc>
        <w:tc>
          <w:tcPr>
            <w:tcW w:w="238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85,000</w:t>
            </w:r>
          </w:p>
        </w:tc>
      </w:tr>
      <w:tr w:rsidR="00D12BC1" w:rsidRPr="00D12BC1" w:rsidTr="00D12BC1">
        <w:trPr>
          <w:trHeight w:val="480"/>
        </w:trPr>
        <w:tc>
          <w:tcPr>
            <w:tcW w:w="2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72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แผนงานการศาสนา</w:t>
            </w: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วัฒนธรรม และนันทนาการ</w:t>
            </w:r>
          </w:p>
        </w:tc>
        <w:tc>
          <w:tcPr>
            <w:tcW w:w="238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155,000</w:t>
            </w:r>
          </w:p>
        </w:tc>
      </w:tr>
      <w:tr w:rsidR="00D12BC1" w:rsidRPr="00D12BC1" w:rsidTr="00D12BC1">
        <w:trPr>
          <w:trHeight w:val="360"/>
        </w:trPr>
        <w:tc>
          <w:tcPr>
            <w:tcW w:w="7000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ด้านการเศรษฐกิจ</w:t>
            </w:r>
          </w:p>
        </w:tc>
        <w:tc>
          <w:tcPr>
            <w:tcW w:w="238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D12BC1" w:rsidRPr="00D12BC1" w:rsidTr="00D12BC1">
        <w:trPr>
          <w:trHeight w:val="480"/>
        </w:trPr>
        <w:tc>
          <w:tcPr>
            <w:tcW w:w="2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72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แผนงานอุตสาหกรรมและการโยธา</w:t>
            </w:r>
          </w:p>
        </w:tc>
        <w:tc>
          <w:tcPr>
            <w:tcW w:w="238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17,839,520</w:t>
            </w:r>
          </w:p>
        </w:tc>
      </w:tr>
      <w:tr w:rsidR="00D12BC1" w:rsidRPr="00D12BC1" w:rsidTr="00D12BC1">
        <w:trPr>
          <w:trHeight w:val="480"/>
        </w:trPr>
        <w:tc>
          <w:tcPr>
            <w:tcW w:w="2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72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แผนงานการเกษตร</w:t>
            </w:r>
          </w:p>
        </w:tc>
        <w:tc>
          <w:tcPr>
            <w:tcW w:w="238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50,000</w:t>
            </w:r>
          </w:p>
        </w:tc>
      </w:tr>
      <w:tr w:rsidR="00D12BC1" w:rsidRPr="00D12BC1" w:rsidTr="00D12BC1">
        <w:trPr>
          <w:trHeight w:val="480"/>
        </w:trPr>
        <w:tc>
          <w:tcPr>
            <w:tcW w:w="2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72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แผนงานการพาณิชย์</w:t>
            </w:r>
          </w:p>
        </w:tc>
        <w:tc>
          <w:tcPr>
            <w:tcW w:w="238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968,700</w:t>
            </w:r>
          </w:p>
        </w:tc>
      </w:tr>
      <w:tr w:rsidR="00D12BC1" w:rsidRPr="00D12BC1" w:rsidTr="00D12BC1">
        <w:trPr>
          <w:trHeight w:val="360"/>
        </w:trPr>
        <w:tc>
          <w:tcPr>
            <w:tcW w:w="7000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ด้านการดำเนินงานอื่น</w:t>
            </w:r>
          </w:p>
        </w:tc>
        <w:tc>
          <w:tcPr>
            <w:tcW w:w="238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D12BC1" w:rsidRPr="00D12BC1" w:rsidTr="00D12BC1">
        <w:trPr>
          <w:trHeight w:val="480"/>
        </w:trPr>
        <w:tc>
          <w:tcPr>
            <w:tcW w:w="28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72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แผนงานงบกลาง</w:t>
            </w:r>
          </w:p>
        </w:tc>
        <w:tc>
          <w:tcPr>
            <w:tcW w:w="238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20,265,600</w:t>
            </w:r>
          </w:p>
        </w:tc>
      </w:tr>
      <w:tr w:rsidR="00D12BC1" w:rsidRPr="00D12BC1" w:rsidTr="00D12BC1">
        <w:trPr>
          <w:trHeight w:val="360"/>
        </w:trPr>
        <w:tc>
          <w:tcPr>
            <w:tcW w:w="7000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งบประมาณรายจ่ายทั้งสิ้น</w:t>
            </w:r>
          </w:p>
        </w:tc>
        <w:tc>
          <w:tcPr>
            <w:tcW w:w="238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78,730,000</w:t>
            </w:r>
          </w:p>
        </w:tc>
      </w:tr>
    </w:tbl>
    <w:p w:rsidR="00D12BC1" w:rsidRDefault="00D12BC1"/>
    <w:p w:rsidR="00D12BC1" w:rsidRDefault="00D12BC1"/>
    <w:p w:rsidR="00D12BC1" w:rsidRDefault="00D12BC1"/>
    <w:p w:rsidR="00D12BC1" w:rsidRDefault="00D12BC1"/>
    <w:p w:rsidR="00D12BC1" w:rsidRDefault="00D12BC1"/>
    <w:p w:rsidR="00D12BC1" w:rsidRDefault="00D12BC1">
      <w:pPr>
        <w:sectPr w:rsidR="00D12BC1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D12BC1" w:rsidRDefault="00D12BC1"/>
    <w:tbl>
      <w:tblPr>
        <w:tblW w:w="15220" w:type="dxa"/>
        <w:tblInd w:w="93" w:type="dxa"/>
        <w:tblLook w:val="04A0" w:firstRow="1" w:lastRow="0" w:firstColumn="1" w:lastColumn="0" w:noHBand="0" w:noVBand="1"/>
      </w:tblPr>
      <w:tblGrid>
        <w:gridCol w:w="1240"/>
        <w:gridCol w:w="880"/>
        <w:gridCol w:w="564"/>
        <w:gridCol w:w="1420"/>
        <w:gridCol w:w="700"/>
        <w:gridCol w:w="2120"/>
        <w:gridCol w:w="340"/>
        <w:gridCol w:w="1760"/>
        <w:gridCol w:w="2120"/>
        <w:gridCol w:w="222"/>
        <w:gridCol w:w="1160"/>
        <w:gridCol w:w="760"/>
        <w:gridCol w:w="2080"/>
      </w:tblGrid>
      <w:tr w:rsidR="00D12BC1" w:rsidRPr="00D12BC1" w:rsidTr="00D12BC1">
        <w:trPr>
          <w:trHeight w:val="334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Cs w:val="22"/>
                <w:cs/>
              </w:rPr>
              <w:t xml:space="preserve">หน้า : </w:t>
            </w:r>
            <w:r w:rsidRPr="00D12BC1">
              <w:rPr>
                <w:rFonts w:ascii="TH Sarabun New" w:eastAsia="Times New Roman" w:hAnsi="TH Sarabun New" w:cs="TH Sarabun New"/>
                <w:color w:val="000000"/>
                <w:szCs w:val="22"/>
              </w:rPr>
              <w:t>1/1</w:t>
            </w:r>
          </w:p>
        </w:tc>
      </w:tr>
      <w:tr w:rsidR="00D12BC1" w:rsidRPr="00D12BC1" w:rsidTr="00D12BC1">
        <w:trPr>
          <w:trHeight w:val="64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12BC1" w:rsidRPr="00D12BC1" w:rsidTr="00D12BC1">
        <w:trPr>
          <w:trHeight w:val="417"/>
        </w:trPr>
        <w:tc>
          <w:tcPr>
            <w:tcW w:w="1522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2BC1" w:rsidRPr="00D12BC1" w:rsidRDefault="00D12BC1" w:rsidP="00D12BC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รายจ่ายตามงานและงบรายจ่าย</w:t>
            </w:r>
          </w:p>
        </w:tc>
      </w:tr>
      <w:tr w:rsidR="00D12BC1" w:rsidRPr="00D12BC1" w:rsidTr="00D12BC1">
        <w:trPr>
          <w:trHeight w:val="342"/>
        </w:trPr>
        <w:tc>
          <w:tcPr>
            <w:tcW w:w="1522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2BC1" w:rsidRPr="00D12BC1" w:rsidRDefault="00D12BC1" w:rsidP="00D12BC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องค์การบริหารส่วนตำบลคลองวาฬ</w:t>
            </w:r>
          </w:p>
        </w:tc>
      </w:tr>
      <w:tr w:rsidR="00D12BC1" w:rsidRPr="00D12BC1" w:rsidTr="00D12BC1">
        <w:trPr>
          <w:trHeight w:val="342"/>
        </w:trPr>
        <w:tc>
          <w:tcPr>
            <w:tcW w:w="1522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2BC1" w:rsidRPr="00D12BC1" w:rsidRDefault="00D12BC1" w:rsidP="00D12BC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อำเภอเมืองประจวบคีรีขันธ์</w:t>
            </w: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 </w:t>
            </w: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จังหวัดประจวบคีรีขันธ์</w:t>
            </w:r>
          </w:p>
        </w:tc>
      </w:tr>
      <w:tr w:rsidR="00D12BC1" w:rsidRPr="00D12BC1" w:rsidTr="00D12BC1">
        <w:trPr>
          <w:trHeight w:val="177"/>
        </w:trPr>
        <w:tc>
          <w:tcPr>
            <w:tcW w:w="4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2BC1" w:rsidRPr="00D12BC1" w:rsidRDefault="00D12BC1" w:rsidP="00D12BC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2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2BC1" w:rsidRPr="00D12BC1" w:rsidRDefault="00D12BC1" w:rsidP="00D12BC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2BC1" w:rsidRPr="00D12BC1" w:rsidRDefault="00D12BC1" w:rsidP="00D12BC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D12BC1" w:rsidRPr="00D12BC1" w:rsidTr="00D12BC1">
        <w:trPr>
          <w:trHeight w:val="19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12BC1" w:rsidRPr="00D12BC1" w:rsidTr="00D12BC1">
        <w:trPr>
          <w:trHeight w:val="323"/>
        </w:trPr>
        <w:tc>
          <w:tcPr>
            <w:tcW w:w="7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แผนงานงบกลาง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12BC1" w:rsidRPr="00D12BC1" w:rsidTr="00D12BC1">
        <w:trPr>
          <w:trHeight w:val="79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12BC1" w:rsidRPr="00D12BC1" w:rsidTr="00D12BC1">
        <w:trPr>
          <w:trHeight w:val="255"/>
        </w:trPr>
        <w:tc>
          <w:tcPr>
            <w:tcW w:w="1240" w:type="dxa"/>
            <w:tcBorders>
              <w:top w:val="single" w:sz="4" w:space="0" w:color="A9A9A9"/>
              <w:left w:val="single" w:sz="4" w:space="0" w:color="A9A9A9"/>
              <w:bottom w:val="nil"/>
              <w:right w:val="nil"/>
            </w:tcBorders>
            <w:shd w:val="clear" w:color="000000" w:fill="D3D3D3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12BC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single" w:sz="4" w:space="0" w:color="A9A9A9"/>
              <w:left w:val="nil"/>
              <w:bottom w:val="nil"/>
              <w:right w:val="nil"/>
            </w:tcBorders>
            <w:shd w:val="clear" w:color="000000" w:fill="D3D3D3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12BC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80" w:type="dxa"/>
            <w:vMerge w:val="restart"/>
            <w:tcBorders>
              <w:top w:val="single" w:sz="4" w:space="0" w:color="A9A9A9"/>
              <w:left w:val="nil"/>
              <w:bottom w:val="nil"/>
              <w:right w:val="nil"/>
            </w:tcBorders>
            <w:shd w:val="clear" w:color="000000" w:fill="D3D3D3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งาน</w:t>
            </w:r>
          </w:p>
        </w:tc>
        <w:tc>
          <w:tcPr>
            <w:tcW w:w="2120" w:type="dxa"/>
            <w:gridSpan w:val="2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งบกลาง</w:t>
            </w:r>
          </w:p>
        </w:tc>
        <w:tc>
          <w:tcPr>
            <w:tcW w:w="2120" w:type="dxa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12BC1" w:rsidRPr="00D12BC1" w:rsidTr="00D12BC1">
        <w:trPr>
          <w:trHeight w:val="255"/>
        </w:trPr>
        <w:tc>
          <w:tcPr>
            <w:tcW w:w="1240" w:type="dxa"/>
            <w:vMerge w:val="restart"/>
            <w:tcBorders>
              <w:top w:val="nil"/>
              <w:left w:val="single" w:sz="4" w:space="0" w:color="A9A9A9"/>
              <w:bottom w:val="nil"/>
              <w:right w:val="nil"/>
            </w:tcBorders>
            <w:shd w:val="clear" w:color="000000" w:fill="D3D3D3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12BC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80" w:type="dxa"/>
            <w:vMerge/>
            <w:tcBorders>
              <w:top w:val="single" w:sz="4" w:space="0" w:color="A9A9A9"/>
              <w:left w:val="nil"/>
              <w:bottom w:val="nil"/>
              <w:right w:val="nil"/>
            </w:tcBorders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120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120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12BC1" w:rsidRPr="00D12BC1" w:rsidTr="00D12BC1">
        <w:trPr>
          <w:trHeight w:val="255"/>
        </w:trPr>
        <w:tc>
          <w:tcPr>
            <w:tcW w:w="1240" w:type="dxa"/>
            <w:vMerge/>
            <w:tcBorders>
              <w:top w:val="nil"/>
              <w:left w:val="single" w:sz="4" w:space="0" w:color="A9A9A9"/>
              <w:bottom w:val="nil"/>
              <w:right w:val="nil"/>
            </w:tcBorders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12BC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12BC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12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120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12BC1" w:rsidRPr="00D12BC1" w:rsidTr="00D12BC1">
        <w:trPr>
          <w:trHeight w:val="255"/>
        </w:trPr>
        <w:tc>
          <w:tcPr>
            <w:tcW w:w="124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000000" w:fill="D3D3D3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12BC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D3D3D3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12BC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D3D3D3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12BC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120" w:type="dxa"/>
            <w:gridSpan w:val="2"/>
            <w:vMerge/>
            <w:tcBorders>
              <w:top w:val="nil"/>
              <w:left w:val="nil"/>
              <w:bottom w:val="single" w:sz="4" w:space="0" w:color="A9A9A9"/>
              <w:right w:val="nil"/>
            </w:tcBorders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120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12BC1" w:rsidRPr="00D12BC1" w:rsidTr="00D12BC1">
        <w:trPr>
          <w:trHeight w:val="480"/>
        </w:trPr>
        <w:tc>
          <w:tcPr>
            <w:tcW w:w="2600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งบกลาง</w:t>
            </w:r>
          </w:p>
        </w:tc>
        <w:tc>
          <w:tcPr>
            <w:tcW w:w="212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20,265,600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20,265,600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12BC1" w:rsidRPr="00D12BC1" w:rsidTr="00D12BC1">
        <w:trPr>
          <w:trHeight w:val="480"/>
        </w:trPr>
        <w:tc>
          <w:tcPr>
            <w:tcW w:w="2600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</w:t>
            </w: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งบกลาง</w:t>
            </w:r>
          </w:p>
        </w:tc>
        <w:tc>
          <w:tcPr>
            <w:tcW w:w="212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20,265,600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20,265,600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12BC1" w:rsidRPr="00D12BC1" w:rsidTr="00D12BC1">
        <w:trPr>
          <w:trHeight w:val="27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12BC1" w:rsidRPr="00D12BC1" w:rsidTr="00D12BC1">
        <w:trPr>
          <w:trHeight w:val="19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12BC1" w:rsidRPr="00D12BC1" w:rsidTr="00D12BC1">
        <w:trPr>
          <w:trHeight w:val="323"/>
        </w:trPr>
        <w:tc>
          <w:tcPr>
            <w:tcW w:w="7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แผนงานบริหารงานทั่วไป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12BC1" w:rsidRPr="00D12BC1" w:rsidTr="00D12BC1">
        <w:trPr>
          <w:trHeight w:val="79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12BC1" w:rsidRPr="00D12BC1" w:rsidTr="00D12BC1">
        <w:trPr>
          <w:trHeight w:val="255"/>
        </w:trPr>
        <w:tc>
          <w:tcPr>
            <w:tcW w:w="1240" w:type="dxa"/>
            <w:tcBorders>
              <w:top w:val="single" w:sz="4" w:space="0" w:color="A9A9A9"/>
              <w:left w:val="single" w:sz="4" w:space="0" w:color="A9A9A9"/>
              <w:bottom w:val="nil"/>
              <w:right w:val="nil"/>
            </w:tcBorders>
            <w:shd w:val="clear" w:color="000000" w:fill="D3D3D3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12BC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single" w:sz="4" w:space="0" w:color="A9A9A9"/>
              <w:left w:val="nil"/>
              <w:bottom w:val="nil"/>
              <w:right w:val="nil"/>
            </w:tcBorders>
            <w:shd w:val="clear" w:color="000000" w:fill="D3D3D3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12BC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80" w:type="dxa"/>
            <w:vMerge w:val="restart"/>
            <w:tcBorders>
              <w:top w:val="single" w:sz="4" w:space="0" w:color="A9A9A9"/>
              <w:left w:val="nil"/>
              <w:bottom w:val="nil"/>
              <w:right w:val="nil"/>
            </w:tcBorders>
            <w:shd w:val="clear" w:color="000000" w:fill="D3D3D3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งาน</w:t>
            </w:r>
          </w:p>
        </w:tc>
        <w:tc>
          <w:tcPr>
            <w:tcW w:w="2120" w:type="dxa"/>
            <w:gridSpan w:val="2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งานบริหารทั่วไป</w:t>
            </w:r>
          </w:p>
        </w:tc>
        <w:tc>
          <w:tcPr>
            <w:tcW w:w="2120" w:type="dxa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งานวางแผนสถิติและวิชาการ</w:t>
            </w:r>
          </w:p>
        </w:tc>
        <w:tc>
          <w:tcPr>
            <w:tcW w:w="2100" w:type="dxa"/>
            <w:gridSpan w:val="2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งานบริหารงานคลัง</w:t>
            </w:r>
          </w:p>
        </w:tc>
        <w:tc>
          <w:tcPr>
            <w:tcW w:w="2120" w:type="dxa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งานควบคุมภายในและการตรวจสอบภายใน</w:t>
            </w:r>
          </w:p>
        </w:tc>
        <w:tc>
          <w:tcPr>
            <w:tcW w:w="2080" w:type="dxa"/>
            <w:gridSpan w:val="3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12BC1" w:rsidRPr="00D12BC1" w:rsidTr="00D12BC1">
        <w:trPr>
          <w:trHeight w:val="255"/>
        </w:trPr>
        <w:tc>
          <w:tcPr>
            <w:tcW w:w="1240" w:type="dxa"/>
            <w:vMerge w:val="restart"/>
            <w:tcBorders>
              <w:top w:val="nil"/>
              <w:left w:val="single" w:sz="4" w:space="0" w:color="A9A9A9"/>
              <w:bottom w:val="nil"/>
              <w:right w:val="nil"/>
            </w:tcBorders>
            <w:shd w:val="clear" w:color="000000" w:fill="D3D3D3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12BC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80" w:type="dxa"/>
            <w:vMerge/>
            <w:tcBorders>
              <w:top w:val="single" w:sz="4" w:space="0" w:color="A9A9A9"/>
              <w:left w:val="nil"/>
              <w:bottom w:val="nil"/>
              <w:right w:val="nil"/>
            </w:tcBorders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120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120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100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120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080" w:type="dxa"/>
            <w:gridSpan w:val="3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12BC1" w:rsidRPr="00D12BC1" w:rsidTr="00D12BC1">
        <w:trPr>
          <w:trHeight w:val="255"/>
        </w:trPr>
        <w:tc>
          <w:tcPr>
            <w:tcW w:w="1240" w:type="dxa"/>
            <w:vMerge/>
            <w:tcBorders>
              <w:top w:val="nil"/>
              <w:left w:val="single" w:sz="4" w:space="0" w:color="A9A9A9"/>
              <w:bottom w:val="nil"/>
              <w:right w:val="nil"/>
            </w:tcBorders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12BC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12BC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12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120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100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120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080" w:type="dxa"/>
            <w:gridSpan w:val="3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12BC1" w:rsidRPr="00D12BC1" w:rsidTr="00D12BC1">
        <w:trPr>
          <w:trHeight w:val="255"/>
        </w:trPr>
        <w:tc>
          <w:tcPr>
            <w:tcW w:w="124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000000" w:fill="D3D3D3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12BC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D3D3D3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12BC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D3D3D3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12BC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120" w:type="dxa"/>
            <w:gridSpan w:val="2"/>
            <w:vMerge/>
            <w:tcBorders>
              <w:top w:val="nil"/>
              <w:left w:val="nil"/>
              <w:bottom w:val="single" w:sz="4" w:space="0" w:color="A9A9A9"/>
              <w:right w:val="nil"/>
            </w:tcBorders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120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100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120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080" w:type="dxa"/>
            <w:gridSpan w:val="3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12BC1" w:rsidRPr="00D12BC1" w:rsidTr="00D12BC1">
        <w:trPr>
          <w:trHeight w:val="480"/>
        </w:trPr>
        <w:tc>
          <w:tcPr>
            <w:tcW w:w="2600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212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7,546,880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1,167,300</w:t>
            </w:r>
          </w:p>
        </w:tc>
        <w:tc>
          <w:tcPr>
            <w:tcW w:w="21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4,110,320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409,440</w:t>
            </w:r>
          </w:p>
        </w:tc>
        <w:tc>
          <w:tcPr>
            <w:tcW w:w="208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13,233,940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12BC1" w:rsidRPr="00D12BC1" w:rsidTr="00D12BC1">
        <w:trPr>
          <w:trHeight w:val="480"/>
        </w:trPr>
        <w:tc>
          <w:tcPr>
            <w:tcW w:w="2600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</w:t>
            </w: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เงินเดือน (ฝ่ายการเมือง)</w:t>
            </w:r>
          </w:p>
        </w:tc>
        <w:tc>
          <w:tcPr>
            <w:tcW w:w="212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2,520,000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21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208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2,520,000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12BC1" w:rsidRPr="00D12BC1" w:rsidTr="00D12BC1">
        <w:trPr>
          <w:trHeight w:val="480"/>
        </w:trPr>
        <w:tc>
          <w:tcPr>
            <w:tcW w:w="2600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</w:t>
            </w: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เงินเดือน (ฝ่ายประจำ)</w:t>
            </w:r>
          </w:p>
        </w:tc>
        <w:tc>
          <w:tcPr>
            <w:tcW w:w="212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5,026,880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1,167,300</w:t>
            </w:r>
          </w:p>
        </w:tc>
        <w:tc>
          <w:tcPr>
            <w:tcW w:w="21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4,110,320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409,440</w:t>
            </w:r>
          </w:p>
        </w:tc>
        <w:tc>
          <w:tcPr>
            <w:tcW w:w="208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10,713,940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12BC1" w:rsidRPr="00D12BC1" w:rsidTr="00D12BC1">
        <w:trPr>
          <w:trHeight w:val="480"/>
        </w:trPr>
        <w:tc>
          <w:tcPr>
            <w:tcW w:w="2600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212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4,219,000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114,300</w:t>
            </w:r>
          </w:p>
        </w:tc>
        <w:tc>
          <w:tcPr>
            <w:tcW w:w="21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2,234,400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72,500</w:t>
            </w:r>
          </w:p>
        </w:tc>
        <w:tc>
          <w:tcPr>
            <w:tcW w:w="208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6,640,200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12BC1" w:rsidRPr="00D12BC1" w:rsidTr="00D12BC1">
        <w:trPr>
          <w:trHeight w:val="480"/>
        </w:trPr>
        <w:tc>
          <w:tcPr>
            <w:tcW w:w="2600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</w:t>
            </w: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212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2,299,000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114,300</w:t>
            </w:r>
          </w:p>
        </w:tc>
        <w:tc>
          <w:tcPr>
            <w:tcW w:w="21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910,000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208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3,323,300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12BC1" w:rsidRPr="00D12BC1" w:rsidTr="00D12BC1">
        <w:trPr>
          <w:trHeight w:val="480"/>
        </w:trPr>
        <w:tc>
          <w:tcPr>
            <w:tcW w:w="2600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lastRenderedPageBreak/>
              <w:t>    </w:t>
            </w: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212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705,000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21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867,400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70,000</w:t>
            </w:r>
          </w:p>
        </w:tc>
        <w:tc>
          <w:tcPr>
            <w:tcW w:w="208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1,642,400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12BC1" w:rsidRPr="00D12BC1" w:rsidTr="00D12BC1">
        <w:trPr>
          <w:trHeight w:val="480"/>
        </w:trPr>
        <w:tc>
          <w:tcPr>
            <w:tcW w:w="2600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</w:t>
            </w: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212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665,000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21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315,000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2,500</w:t>
            </w:r>
          </w:p>
        </w:tc>
        <w:tc>
          <w:tcPr>
            <w:tcW w:w="208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982,500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12BC1" w:rsidRPr="00D12BC1" w:rsidTr="00D12BC1">
        <w:trPr>
          <w:trHeight w:val="480"/>
        </w:trPr>
        <w:tc>
          <w:tcPr>
            <w:tcW w:w="2600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</w:t>
            </w: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ค่าสาธารณูปโภค</w:t>
            </w:r>
          </w:p>
        </w:tc>
        <w:tc>
          <w:tcPr>
            <w:tcW w:w="212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550,000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21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142,000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208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692,000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12BC1" w:rsidRPr="00D12BC1" w:rsidTr="00D12BC1">
        <w:trPr>
          <w:trHeight w:val="480"/>
        </w:trPr>
        <w:tc>
          <w:tcPr>
            <w:tcW w:w="2600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งบลงทุน</w:t>
            </w:r>
          </w:p>
        </w:tc>
        <w:tc>
          <w:tcPr>
            <w:tcW w:w="212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323,000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21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88,300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208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411,300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12BC1" w:rsidRPr="00D12BC1" w:rsidTr="00D12BC1">
        <w:trPr>
          <w:trHeight w:val="480"/>
        </w:trPr>
        <w:tc>
          <w:tcPr>
            <w:tcW w:w="2600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</w:t>
            </w: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ค่าครุภัณฑ์</w:t>
            </w:r>
          </w:p>
        </w:tc>
        <w:tc>
          <w:tcPr>
            <w:tcW w:w="212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323,000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21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88,300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208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411,300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12BC1" w:rsidRPr="00D12BC1" w:rsidTr="00D12BC1">
        <w:trPr>
          <w:trHeight w:val="480"/>
        </w:trPr>
        <w:tc>
          <w:tcPr>
            <w:tcW w:w="2600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212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12,088,880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1,281,600</w:t>
            </w:r>
          </w:p>
        </w:tc>
        <w:tc>
          <w:tcPr>
            <w:tcW w:w="21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6,433,020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481,940</w:t>
            </w:r>
          </w:p>
        </w:tc>
        <w:tc>
          <w:tcPr>
            <w:tcW w:w="208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20,285,440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12BC1" w:rsidRPr="00D12BC1" w:rsidTr="00D12BC1">
        <w:trPr>
          <w:trHeight w:val="19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12BC1" w:rsidRPr="00D12BC1" w:rsidTr="00D12BC1">
        <w:trPr>
          <w:trHeight w:val="323"/>
        </w:trPr>
        <w:tc>
          <w:tcPr>
            <w:tcW w:w="7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แผนงานการรักษาความสงบภายใน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12BC1" w:rsidRPr="00D12BC1" w:rsidTr="00D12BC1">
        <w:trPr>
          <w:trHeight w:val="79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12BC1" w:rsidRPr="00D12BC1" w:rsidTr="00D12BC1">
        <w:trPr>
          <w:trHeight w:val="255"/>
        </w:trPr>
        <w:tc>
          <w:tcPr>
            <w:tcW w:w="1240" w:type="dxa"/>
            <w:tcBorders>
              <w:top w:val="single" w:sz="4" w:space="0" w:color="A9A9A9"/>
              <w:left w:val="single" w:sz="4" w:space="0" w:color="A9A9A9"/>
              <w:bottom w:val="nil"/>
              <w:right w:val="nil"/>
            </w:tcBorders>
            <w:shd w:val="clear" w:color="000000" w:fill="D3D3D3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12BC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single" w:sz="4" w:space="0" w:color="A9A9A9"/>
              <w:left w:val="nil"/>
              <w:bottom w:val="nil"/>
              <w:right w:val="nil"/>
            </w:tcBorders>
            <w:shd w:val="clear" w:color="000000" w:fill="D3D3D3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12BC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80" w:type="dxa"/>
            <w:vMerge w:val="restart"/>
            <w:tcBorders>
              <w:top w:val="single" w:sz="4" w:space="0" w:color="A9A9A9"/>
              <w:left w:val="nil"/>
              <w:bottom w:val="nil"/>
              <w:right w:val="nil"/>
            </w:tcBorders>
            <w:shd w:val="clear" w:color="000000" w:fill="D3D3D3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งาน</w:t>
            </w:r>
          </w:p>
        </w:tc>
        <w:tc>
          <w:tcPr>
            <w:tcW w:w="2120" w:type="dxa"/>
            <w:gridSpan w:val="2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งานป้องกันและบรรเทาสาธารณภัย</w:t>
            </w:r>
          </w:p>
        </w:tc>
        <w:tc>
          <w:tcPr>
            <w:tcW w:w="2120" w:type="dxa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งานจราจร</w:t>
            </w:r>
          </w:p>
        </w:tc>
        <w:tc>
          <w:tcPr>
            <w:tcW w:w="2100" w:type="dxa"/>
            <w:gridSpan w:val="2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12BC1" w:rsidRPr="00D12BC1" w:rsidTr="00D12BC1">
        <w:trPr>
          <w:trHeight w:val="255"/>
        </w:trPr>
        <w:tc>
          <w:tcPr>
            <w:tcW w:w="1240" w:type="dxa"/>
            <w:vMerge w:val="restart"/>
            <w:tcBorders>
              <w:top w:val="nil"/>
              <w:left w:val="single" w:sz="4" w:space="0" w:color="A9A9A9"/>
              <w:bottom w:val="nil"/>
              <w:right w:val="nil"/>
            </w:tcBorders>
            <w:shd w:val="clear" w:color="000000" w:fill="D3D3D3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12BC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80" w:type="dxa"/>
            <w:vMerge/>
            <w:tcBorders>
              <w:top w:val="single" w:sz="4" w:space="0" w:color="A9A9A9"/>
              <w:left w:val="nil"/>
              <w:bottom w:val="nil"/>
              <w:right w:val="nil"/>
            </w:tcBorders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120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120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100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12BC1" w:rsidRPr="00D12BC1" w:rsidTr="00D12BC1">
        <w:trPr>
          <w:trHeight w:val="255"/>
        </w:trPr>
        <w:tc>
          <w:tcPr>
            <w:tcW w:w="1240" w:type="dxa"/>
            <w:vMerge/>
            <w:tcBorders>
              <w:top w:val="nil"/>
              <w:left w:val="single" w:sz="4" w:space="0" w:color="A9A9A9"/>
              <w:bottom w:val="nil"/>
              <w:right w:val="nil"/>
            </w:tcBorders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12BC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12BC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12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120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100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12BC1" w:rsidRPr="00D12BC1" w:rsidTr="00D12BC1">
        <w:trPr>
          <w:trHeight w:val="255"/>
        </w:trPr>
        <w:tc>
          <w:tcPr>
            <w:tcW w:w="124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000000" w:fill="D3D3D3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12BC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D3D3D3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12BC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D3D3D3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12BC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120" w:type="dxa"/>
            <w:gridSpan w:val="2"/>
            <w:vMerge/>
            <w:tcBorders>
              <w:top w:val="nil"/>
              <w:left w:val="nil"/>
              <w:bottom w:val="single" w:sz="4" w:space="0" w:color="A9A9A9"/>
              <w:right w:val="nil"/>
            </w:tcBorders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120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100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12BC1" w:rsidRPr="00D12BC1" w:rsidTr="00D12BC1">
        <w:trPr>
          <w:trHeight w:val="480"/>
        </w:trPr>
        <w:tc>
          <w:tcPr>
            <w:tcW w:w="2600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212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617,880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21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617,880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12BC1" w:rsidRPr="00D12BC1" w:rsidTr="00D12BC1">
        <w:trPr>
          <w:trHeight w:val="360"/>
        </w:trPr>
        <w:tc>
          <w:tcPr>
            <w:tcW w:w="2600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</w:t>
            </w: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เงินเดือน (ฝ่ายประจำ)</w:t>
            </w:r>
          </w:p>
        </w:tc>
        <w:tc>
          <w:tcPr>
            <w:tcW w:w="212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617,880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21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617,880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12BC1" w:rsidRPr="00D12BC1" w:rsidTr="00D12BC1">
        <w:trPr>
          <w:trHeight w:val="480"/>
        </w:trPr>
        <w:tc>
          <w:tcPr>
            <w:tcW w:w="2600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212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230,000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21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250,000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12BC1" w:rsidRPr="00D12BC1" w:rsidTr="00D12BC1">
        <w:trPr>
          <w:trHeight w:val="480"/>
        </w:trPr>
        <w:tc>
          <w:tcPr>
            <w:tcW w:w="2600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</w:t>
            </w: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212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55,000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21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55,000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12BC1" w:rsidRPr="00D12BC1" w:rsidTr="00D12BC1">
        <w:trPr>
          <w:trHeight w:val="480"/>
        </w:trPr>
        <w:tc>
          <w:tcPr>
            <w:tcW w:w="2600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</w:t>
            </w: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212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85,000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21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95,000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12BC1" w:rsidRPr="00D12BC1" w:rsidTr="00D12BC1">
        <w:trPr>
          <w:trHeight w:val="480"/>
        </w:trPr>
        <w:tc>
          <w:tcPr>
            <w:tcW w:w="2600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</w:t>
            </w: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212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90,000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21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12BC1" w:rsidRPr="00D12BC1" w:rsidTr="00D12BC1">
        <w:trPr>
          <w:trHeight w:val="480"/>
        </w:trPr>
        <w:tc>
          <w:tcPr>
            <w:tcW w:w="2600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งบลงทุน</w:t>
            </w:r>
          </w:p>
        </w:tc>
        <w:tc>
          <w:tcPr>
            <w:tcW w:w="212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320,400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21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320,400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12BC1" w:rsidRPr="00D12BC1" w:rsidTr="00D12BC1">
        <w:trPr>
          <w:trHeight w:val="480"/>
        </w:trPr>
        <w:tc>
          <w:tcPr>
            <w:tcW w:w="2600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</w:t>
            </w: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ค่าครุภัณฑ์</w:t>
            </w:r>
          </w:p>
        </w:tc>
        <w:tc>
          <w:tcPr>
            <w:tcW w:w="212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320,400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21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320,400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12BC1" w:rsidRPr="00D12BC1" w:rsidTr="00D12BC1">
        <w:trPr>
          <w:trHeight w:val="480"/>
        </w:trPr>
        <w:tc>
          <w:tcPr>
            <w:tcW w:w="2600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212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1,168,280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21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1,188,280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12BC1" w:rsidRPr="00D12BC1" w:rsidTr="00D12BC1">
        <w:trPr>
          <w:trHeight w:val="19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12BC1" w:rsidRPr="00D12BC1" w:rsidTr="00D12BC1">
        <w:trPr>
          <w:trHeight w:val="323"/>
        </w:trPr>
        <w:tc>
          <w:tcPr>
            <w:tcW w:w="7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แผนงานการศึกษา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12BC1" w:rsidRPr="00D12BC1" w:rsidTr="00D12BC1">
        <w:trPr>
          <w:trHeight w:val="79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12BC1" w:rsidRPr="00D12BC1" w:rsidTr="00D12BC1">
        <w:trPr>
          <w:trHeight w:val="255"/>
        </w:trPr>
        <w:tc>
          <w:tcPr>
            <w:tcW w:w="1240" w:type="dxa"/>
            <w:tcBorders>
              <w:top w:val="single" w:sz="4" w:space="0" w:color="A9A9A9"/>
              <w:left w:val="single" w:sz="4" w:space="0" w:color="A9A9A9"/>
              <w:bottom w:val="nil"/>
              <w:right w:val="nil"/>
            </w:tcBorders>
            <w:shd w:val="clear" w:color="000000" w:fill="D3D3D3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12BC1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880" w:type="dxa"/>
            <w:tcBorders>
              <w:top w:val="single" w:sz="4" w:space="0" w:color="A9A9A9"/>
              <w:left w:val="nil"/>
              <w:bottom w:val="nil"/>
              <w:right w:val="nil"/>
            </w:tcBorders>
            <w:shd w:val="clear" w:color="000000" w:fill="D3D3D3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12BC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80" w:type="dxa"/>
            <w:vMerge w:val="restart"/>
            <w:tcBorders>
              <w:top w:val="single" w:sz="4" w:space="0" w:color="A9A9A9"/>
              <w:left w:val="nil"/>
              <w:bottom w:val="nil"/>
              <w:right w:val="nil"/>
            </w:tcBorders>
            <w:shd w:val="clear" w:color="000000" w:fill="D3D3D3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งาน</w:t>
            </w:r>
          </w:p>
        </w:tc>
        <w:tc>
          <w:tcPr>
            <w:tcW w:w="2120" w:type="dxa"/>
            <w:gridSpan w:val="2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งานบริหารทั่วไปเกี่ยวกับการศึกษา</w:t>
            </w:r>
          </w:p>
        </w:tc>
        <w:tc>
          <w:tcPr>
            <w:tcW w:w="2120" w:type="dxa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งานระดับก่อนวัยเรียนและประถมศึกษา</w:t>
            </w:r>
          </w:p>
        </w:tc>
        <w:tc>
          <w:tcPr>
            <w:tcW w:w="2100" w:type="dxa"/>
            <w:gridSpan w:val="2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12BC1" w:rsidRPr="00D12BC1" w:rsidTr="00D12BC1">
        <w:trPr>
          <w:trHeight w:val="255"/>
        </w:trPr>
        <w:tc>
          <w:tcPr>
            <w:tcW w:w="1240" w:type="dxa"/>
            <w:vMerge w:val="restart"/>
            <w:tcBorders>
              <w:top w:val="nil"/>
              <w:left w:val="single" w:sz="4" w:space="0" w:color="A9A9A9"/>
              <w:bottom w:val="nil"/>
              <w:right w:val="nil"/>
            </w:tcBorders>
            <w:shd w:val="clear" w:color="000000" w:fill="D3D3D3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12BC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80" w:type="dxa"/>
            <w:vMerge/>
            <w:tcBorders>
              <w:top w:val="single" w:sz="4" w:space="0" w:color="A9A9A9"/>
              <w:left w:val="nil"/>
              <w:bottom w:val="nil"/>
              <w:right w:val="nil"/>
            </w:tcBorders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120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120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100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12BC1" w:rsidRPr="00D12BC1" w:rsidTr="00D12BC1">
        <w:trPr>
          <w:trHeight w:val="255"/>
        </w:trPr>
        <w:tc>
          <w:tcPr>
            <w:tcW w:w="1240" w:type="dxa"/>
            <w:vMerge/>
            <w:tcBorders>
              <w:top w:val="nil"/>
              <w:left w:val="single" w:sz="4" w:space="0" w:color="A9A9A9"/>
              <w:bottom w:val="nil"/>
              <w:right w:val="nil"/>
            </w:tcBorders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12BC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12BC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12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120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100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12BC1" w:rsidRPr="00D12BC1" w:rsidTr="00D12BC1">
        <w:trPr>
          <w:trHeight w:val="255"/>
        </w:trPr>
        <w:tc>
          <w:tcPr>
            <w:tcW w:w="124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000000" w:fill="D3D3D3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12BC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D3D3D3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12BC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D3D3D3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12BC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120" w:type="dxa"/>
            <w:gridSpan w:val="2"/>
            <w:vMerge/>
            <w:tcBorders>
              <w:top w:val="nil"/>
              <w:left w:val="nil"/>
              <w:bottom w:val="single" w:sz="4" w:space="0" w:color="A9A9A9"/>
              <w:right w:val="nil"/>
            </w:tcBorders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120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100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12BC1" w:rsidRPr="00D12BC1" w:rsidTr="00D12BC1">
        <w:trPr>
          <w:trHeight w:val="480"/>
        </w:trPr>
        <w:tc>
          <w:tcPr>
            <w:tcW w:w="2600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212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441,780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2,965,010</w:t>
            </w:r>
          </w:p>
        </w:tc>
        <w:tc>
          <w:tcPr>
            <w:tcW w:w="21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3,406,790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12BC1" w:rsidRPr="00D12BC1" w:rsidTr="00D12BC1">
        <w:trPr>
          <w:trHeight w:val="480"/>
        </w:trPr>
        <w:tc>
          <w:tcPr>
            <w:tcW w:w="2600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</w:t>
            </w: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เงินเดือน (ฝ่ายประจำ)</w:t>
            </w:r>
          </w:p>
        </w:tc>
        <w:tc>
          <w:tcPr>
            <w:tcW w:w="212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441,780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2,965,010</w:t>
            </w:r>
          </w:p>
        </w:tc>
        <w:tc>
          <w:tcPr>
            <w:tcW w:w="21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3,406,790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12BC1" w:rsidRPr="00D12BC1" w:rsidTr="00D12BC1">
        <w:trPr>
          <w:trHeight w:val="480"/>
        </w:trPr>
        <w:tc>
          <w:tcPr>
            <w:tcW w:w="2600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212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3,604,800</w:t>
            </w:r>
          </w:p>
        </w:tc>
        <w:tc>
          <w:tcPr>
            <w:tcW w:w="21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3,604,800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12BC1" w:rsidRPr="00D12BC1" w:rsidTr="00D12BC1">
        <w:trPr>
          <w:trHeight w:val="480"/>
        </w:trPr>
        <w:tc>
          <w:tcPr>
            <w:tcW w:w="2600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</w:t>
            </w: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212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4,800</w:t>
            </w:r>
          </w:p>
        </w:tc>
        <w:tc>
          <w:tcPr>
            <w:tcW w:w="21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4,800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12BC1" w:rsidRPr="00D12BC1" w:rsidTr="00D12BC1">
        <w:trPr>
          <w:trHeight w:val="480"/>
        </w:trPr>
        <w:tc>
          <w:tcPr>
            <w:tcW w:w="2600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</w:t>
            </w: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212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1,670,000</w:t>
            </w:r>
          </w:p>
        </w:tc>
        <w:tc>
          <w:tcPr>
            <w:tcW w:w="21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1,670,000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12BC1" w:rsidRPr="00D12BC1" w:rsidTr="00D12BC1">
        <w:trPr>
          <w:trHeight w:val="480"/>
        </w:trPr>
        <w:tc>
          <w:tcPr>
            <w:tcW w:w="2600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</w:t>
            </w: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212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1,680,000</w:t>
            </w:r>
          </w:p>
        </w:tc>
        <w:tc>
          <w:tcPr>
            <w:tcW w:w="21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1,680,000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12BC1" w:rsidRPr="00D12BC1" w:rsidTr="00D12BC1">
        <w:trPr>
          <w:trHeight w:val="480"/>
        </w:trPr>
        <w:tc>
          <w:tcPr>
            <w:tcW w:w="2600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</w:t>
            </w: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ค่าสาธารณูปโภค</w:t>
            </w:r>
          </w:p>
        </w:tc>
        <w:tc>
          <w:tcPr>
            <w:tcW w:w="212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250,000</w:t>
            </w:r>
          </w:p>
        </w:tc>
        <w:tc>
          <w:tcPr>
            <w:tcW w:w="21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250,000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12BC1" w:rsidRPr="00D12BC1" w:rsidTr="00D12BC1">
        <w:trPr>
          <w:trHeight w:val="480"/>
        </w:trPr>
        <w:tc>
          <w:tcPr>
            <w:tcW w:w="2600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งบลงทุน</w:t>
            </w:r>
          </w:p>
        </w:tc>
        <w:tc>
          <w:tcPr>
            <w:tcW w:w="212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173,000</w:t>
            </w:r>
          </w:p>
        </w:tc>
        <w:tc>
          <w:tcPr>
            <w:tcW w:w="21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173,000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12BC1" w:rsidRPr="00D12BC1" w:rsidTr="00D12BC1">
        <w:trPr>
          <w:trHeight w:val="480"/>
        </w:trPr>
        <w:tc>
          <w:tcPr>
            <w:tcW w:w="2600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</w:t>
            </w: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ค่าครุภัณฑ์</w:t>
            </w:r>
          </w:p>
        </w:tc>
        <w:tc>
          <w:tcPr>
            <w:tcW w:w="212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173,000</w:t>
            </w:r>
          </w:p>
        </w:tc>
        <w:tc>
          <w:tcPr>
            <w:tcW w:w="21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173,000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12BC1" w:rsidRPr="00D12BC1" w:rsidTr="00D12BC1">
        <w:trPr>
          <w:trHeight w:val="480"/>
        </w:trPr>
        <w:tc>
          <w:tcPr>
            <w:tcW w:w="2600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งบเงินอุดหนุน</w:t>
            </w:r>
          </w:p>
        </w:tc>
        <w:tc>
          <w:tcPr>
            <w:tcW w:w="212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2,864,000</w:t>
            </w:r>
          </w:p>
        </w:tc>
        <w:tc>
          <w:tcPr>
            <w:tcW w:w="21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2,864,000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12BC1" w:rsidRPr="00D12BC1" w:rsidTr="00D12BC1">
        <w:trPr>
          <w:trHeight w:val="480"/>
        </w:trPr>
        <w:tc>
          <w:tcPr>
            <w:tcW w:w="2600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</w:t>
            </w: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เงินอุดหนุน</w:t>
            </w:r>
          </w:p>
        </w:tc>
        <w:tc>
          <w:tcPr>
            <w:tcW w:w="212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2,864,000</w:t>
            </w:r>
          </w:p>
        </w:tc>
        <w:tc>
          <w:tcPr>
            <w:tcW w:w="21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2,864,000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12BC1" w:rsidRPr="00D12BC1" w:rsidTr="00D12BC1">
        <w:trPr>
          <w:trHeight w:val="480"/>
        </w:trPr>
        <w:tc>
          <w:tcPr>
            <w:tcW w:w="2600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212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441,780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9,606,810</w:t>
            </w:r>
          </w:p>
        </w:tc>
        <w:tc>
          <w:tcPr>
            <w:tcW w:w="21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10,048,590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12BC1" w:rsidRPr="00D12BC1" w:rsidTr="00D12BC1">
        <w:trPr>
          <w:trHeight w:val="19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12BC1" w:rsidRPr="00D12BC1" w:rsidTr="00D12BC1">
        <w:trPr>
          <w:trHeight w:val="323"/>
        </w:trPr>
        <w:tc>
          <w:tcPr>
            <w:tcW w:w="7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แผนงานสาธารณสุข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12BC1" w:rsidRPr="00D12BC1" w:rsidTr="00D12BC1">
        <w:trPr>
          <w:trHeight w:val="79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12BC1" w:rsidRPr="00D12BC1" w:rsidTr="00D12BC1">
        <w:trPr>
          <w:trHeight w:val="255"/>
        </w:trPr>
        <w:tc>
          <w:tcPr>
            <w:tcW w:w="1240" w:type="dxa"/>
            <w:tcBorders>
              <w:top w:val="single" w:sz="4" w:space="0" w:color="A9A9A9"/>
              <w:left w:val="single" w:sz="4" w:space="0" w:color="A9A9A9"/>
              <w:bottom w:val="nil"/>
              <w:right w:val="nil"/>
            </w:tcBorders>
            <w:shd w:val="clear" w:color="000000" w:fill="D3D3D3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12BC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single" w:sz="4" w:space="0" w:color="A9A9A9"/>
              <w:left w:val="nil"/>
              <w:bottom w:val="nil"/>
              <w:right w:val="nil"/>
            </w:tcBorders>
            <w:shd w:val="clear" w:color="000000" w:fill="D3D3D3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12BC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80" w:type="dxa"/>
            <w:vMerge w:val="restart"/>
            <w:tcBorders>
              <w:top w:val="single" w:sz="4" w:space="0" w:color="A9A9A9"/>
              <w:left w:val="nil"/>
              <w:bottom w:val="nil"/>
              <w:right w:val="nil"/>
            </w:tcBorders>
            <w:shd w:val="clear" w:color="000000" w:fill="D3D3D3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งาน</w:t>
            </w:r>
          </w:p>
        </w:tc>
        <w:tc>
          <w:tcPr>
            <w:tcW w:w="2120" w:type="dxa"/>
            <w:gridSpan w:val="2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งานบริหารทั่วไปเกี่ยวกับสาธารณสุข</w:t>
            </w:r>
          </w:p>
        </w:tc>
        <w:tc>
          <w:tcPr>
            <w:tcW w:w="2120" w:type="dxa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งานบริการสาธารณสุขและงานสาธารณสุขอื่น</w:t>
            </w:r>
          </w:p>
        </w:tc>
        <w:tc>
          <w:tcPr>
            <w:tcW w:w="2100" w:type="dxa"/>
            <w:gridSpan w:val="2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12BC1" w:rsidRPr="00D12BC1" w:rsidTr="00D12BC1">
        <w:trPr>
          <w:trHeight w:val="255"/>
        </w:trPr>
        <w:tc>
          <w:tcPr>
            <w:tcW w:w="1240" w:type="dxa"/>
            <w:vMerge w:val="restart"/>
            <w:tcBorders>
              <w:top w:val="nil"/>
              <w:left w:val="single" w:sz="4" w:space="0" w:color="A9A9A9"/>
              <w:bottom w:val="nil"/>
              <w:right w:val="nil"/>
            </w:tcBorders>
            <w:shd w:val="clear" w:color="000000" w:fill="D3D3D3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12BC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80" w:type="dxa"/>
            <w:vMerge/>
            <w:tcBorders>
              <w:top w:val="single" w:sz="4" w:space="0" w:color="A9A9A9"/>
              <w:left w:val="nil"/>
              <w:bottom w:val="nil"/>
              <w:right w:val="nil"/>
            </w:tcBorders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120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120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100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12BC1" w:rsidRPr="00D12BC1" w:rsidTr="00D12BC1">
        <w:trPr>
          <w:trHeight w:val="255"/>
        </w:trPr>
        <w:tc>
          <w:tcPr>
            <w:tcW w:w="1240" w:type="dxa"/>
            <w:vMerge/>
            <w:tcBorders>
              <w:top w:val="nil"/>
              <w:left w:val="single" w:sz="4" w:space="0" w:color="A9A9A9"/>
              <w:bottom w:val="nil"/>
              <w:right w:val="nil"/>
            </w:tcBorders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12BC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12BC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12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120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100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12BC1" w:rsidRPr="00D12BC1" w:rsidTr="00D12BC1">
        <w:trPr>
          <w:trHeight w:val="255"/>
        </w:trPr>
        <w:tc>
          <w:tcPr>
            <w:tcW w:w="124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000000" w:fill="D3D3D3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12BC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D3D3D3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12BC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D3D3D3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12BC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120" w:type="dxa"/>
            <w:gridSpan w:val="2"/>
            <w:vMerge/>
            <w:tcBorders>
              <w:top w:val="nil"/>
              <w:left w:val="nil"/>
              <w:bottom w:val="single" w:sz="4" w:space="0" w:color="A9A9A9"/>
              <w:right w:val="nil"/>
            </w:tcBorders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120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100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12BC1" w:rsidRPr="00D12BC1" w:rsidTr="00D12BC1">
        <w:trPr>
          <w:trHeight w:val="480"/>
        </w:trPr>
        <w:tc>
          <w:tcPr>
            <w:tcW w:w="2600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212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1,009,520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1,327,850</w:t>
            </w:r>
          </w:p>
        </w:tc>
        <w:tc>
          <w:tcPr>
            <w:tcW w:w="21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2,337,370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12BC1" w:rsidRPr="00D12BC1" w:rsidTr="00D12BC1">
        <w:trPr>
          <w:trHeight w:val="480"/>
        </w:trPr>
        <w:tc>
          <w:tcPr>
            <w:tcW w:w="2600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lastRenderedPageBreak/>
              <w:t>    </w:t>
            </w: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เงินเดือน (ฝ่ายประจำ)</w:t>
            </w:r>
          </w:p>
        </w:tc>
        <w:tc>
          <w:tcPr>
            <w:tcW w:w="212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1,009,520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1,327,850</w:t>
            </w:r>
          </w:p>
        </w:tc>
        <w:tc>
          <w:tcPr>
            <w:tcW w:w="21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2,337,370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12BC1" w:rsidRPr="00D12BC1" w:rsidTr="00D12BC1">
        <w:trPr>
          <w:trHeight w:val="480"/>
        </w:trPr>
        <w:tc>
          <w:tcPr>
            <w:tcW w:w="2600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212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1,228,000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266,000</w:t>
            </w:r>
          </w:p>
        </w:tc>
        <w:tc>
          <w:tcPr>
            <w:tcW w:w="21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1,494,000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12BC1" w:rsidRPr="00D12BC1" w:rsidTr="00D12BC1">
        <w:trPr>
          <w:trHeight w:val="480"/>
        </w:trPr>
        <w:tc>
          <w:tcPr>
            <w:tcW w:w="2600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</w:t>
            </w: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212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82,000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16,000</w:t>
            </w:r>
          </w:p>
        </w:tc>
        <w:tc>
          <w:tcPr>
            <w:tcW w:w="21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98,000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12BC1" w:rsidRPr="00D12BC1" w:rsidTr="00D12BC1">
        <w:trPr>
          <w:trHeight w:val="480"/>
        </w:trPr>
        <w:tc>
          <w:tcPr>
            <w:tcW w:w="2600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</w:t>
            </w: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212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170,000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250,000</w:t>
            </w:r>
          </w:p>
        </w:tc>
        <w:tc>
          <w:tcPr>
            <w:tcW w:w="21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420,000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12BC1" w:rsidRPr="00D12BC1" w:rsidTr="00D12BC1">
        <w:trPr>
          <w:trHeight w:val="480"/>
        </w:trPr>
        <w:tc>
          <w:tcPr>
            <w:tcW w:w="2600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</w:t>
            </w: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212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940,000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21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940,000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12BC1" w:rsidRPr="00D12BC1" w:rsidTr="00D12BC1">
        <w:trPr>
          <w:trHeight w:val="480"/>
        </w:trPr>
        <w:tc>
          <w:tcPr>
            <w:tcW w:w="2600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</w:t>
            </w: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ค่าสาธารณูปโภค</w:t>
            </w:r>
          </w:p>
        </w:tc>
        <w:tc>
          <w:tcPr>
            <w:tcW w:w="212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36,000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21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36,000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12BC1" w:rsidRPr="00D12BC1" w:rsidTr="00D12BC1">
        <w:trPr>
          <w:trHeight w:val="480"/>
        </w:trPr>
        <w:tc>
          <w:tcPr>
            <w:tcW w:w="2600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งบลงทุน</w:t>
            </w:r>
          </w:p>
        </w:tc>
        <w:tc>
          <w:tcPr>
            <w:tcW w:w="212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27,500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21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27,500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12BC1" w:rsidRPr="00D12BC1" w:rsidTr="00D12BC1">
        <w:trPr>
          <w:trHeight w:val="480"/>
        </w:trPr>
        <w:tc>
          <w:tcPr>
            <w:tcW w:w="2600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</w:t>
            </w: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ค่าครุภัณฑ์</w:t>
            </w:r>
          </w:p>
        </w:tc>
        <w:tc>
          <w:tcPr>
            <w:tcW w:w="212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27,500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21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27,500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12BC1" w:rsidRPr="00D12BC1" w:rsidTr="00D12BC1">
        <w:trPr>
          <w:trHeight w:val="480"/>
        </w:trPr>
        <w:tc>
          <w:tcPr>
            <w:tcW w:w="2600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212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2,265,020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1,593,850</w:t>
            </w:r>
          </w:p>
        </w:tc>
        <w:tc>
          <w:tcPr>
            <w:tcW w:w="21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3,858,870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12BC1" w:rsidRPr="00D12BC1" w:rsidTr="00D12BC1">
        <w:trPr>
          <w:trHeight w:val="19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12BC1" w:rsidRPr="00D12BC1" w:rsidTr="00D12BC1">
        <w:trPr>
          <w:trHeight w:val="323"/>
        </w:trPr>
        <w:tc>
          <w:tcPr>
            <w:tcW w:w="7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แผนงานสังคมสงเคราะห์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12BC1" w:rsidRPr="00D12BC1" w:rsidTr="00D12BC1">
        <w:trPr>
          <w:trHeight w:val="79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12BC1" w:rsidRPr="00D12BC1" w:rsidTr="00D12BC1">
        <w:trPr>
          <w:trHeight w:val="255"/>
        </w:trPr>
        <w:tc>
          <w:tcPr>
            <w:tcW w:w="1240" w:type="dxa"/>
            <w:tcBorders>
              <w:top w:val="single" w:sz="4" w:space="0" w:color="A9A9A9"/>
              <w:left w:val="single" w:sz="4" w:space="0" w:color="A9A9A9"/>
              <w:bottom w:val="nil"/>
              <w:right w:val="nil"/>
            </w:tcBorders>
            <w:shd w:val="clear" w:color="000000" w:fill="D3D3D3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12BC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single" w:sz="4" w:space="0" w:color="A9A9A9"/>
              <w:left w:val="nil"/>
              <w:bottom w:val="nil"/>
              <w:right w:val="nil"/>
            </w:tcBorders>
            <w:shd w:val="clear" w:color="000000" w:fill="D3D3D3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12BC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80" w:type="dxa"/>
            <w:vMerge w:val="restart"/>
            <w:tcBorders>
              <w:top w:val="single" w:sz="4" w:space="0" w:color="A9A9A9"/>
              <w:left w:val="nil"/>
              <w:bottom w:val="nil"/>
              <w:right w:val="nil"/>
            </w:tcBorders>
            <w:shd w:val="clear" w:color="000000" w:fill="D3D3D3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งาน</w:t>
            </w:r>
          </w:p>
        </w:tc>
        <w:tc>
          <w:tcPr>
            <w:tcW w:w="2120" w:type="dxa"/>
            <w:gridSpan w:val="2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งานสวัสดิการสังคมและสังคมสงเคราะห์</w:t>
            </w:r>
          </w:p>
        </w:tc>
        <w:tc>
          <w:tcPr>
            <w:tcW w:w="2120" w:type="dxa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12BC1" w:rsidRPr="00D12BC1" w:rsidTr="00D12BC1">
        <w:trPr>
          <w:trHeight w:val="255"/>
        </w:trPr>
        <w:tc>
          <w:tcPr>
            <w:tcW w:w="1240" w:type="dxa"/>
            <w:vMerge w:val="restart"/>
            <w:tcBorders>
              <w:top w:val="nil"/>
              <w:left w:val="single" w:sz="4" w:space="0" w:color="A9A9A9"/>
              <w:bottom w:val="nil"/>
              <w:right w:val="nil"/>
            </w:tcBorders>
            <w:shd w:val="clear" w:color="000000" w:fill="D3D3D3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12BC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80" w:type="dxa"/>
            <w:vMerge/>
            <w:tcBorders>
              <w:top w:val="single" w:sz="4" w:space="0" w:color="A9A9A9"/>
              <w:left w:val="nil"/>
              <w:bottom w:val="nil"/>
              <w:right w:val="nil"/>
            </w:tcBorders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120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120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12BC1" w:rsidRPr="00D12BC1" w:rsidTr="00D12BC1">
        <w:trPr>
          <w:trHeight w:val="255"/>
        </w:trPr>
        <w:tc>
          <w:tcPr>
            <w:tcW w:w="1240" w:type="dxa"/>
            <w:vMerge/>
            <w:tcBorders>
              <w:top w:val="nil"/>
              <w:left w:val="single" w:sz="4" w:space="0" w:color="A9A9A9"/>
              <w:bottom w:val="nil"/>
              <w:right w:val="nil"/>
            </w:tcBorders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12BC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12BC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12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120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12BC1" w:rsidRPr="00D12BC1" w:rsidTr="00D12BC1">
        <w:trPr>
          <w:trHeight w:val="255"/>
        </w:trPr>
        <w:tc>
          <w:tcPr>
            <w:tcW w:w="124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000000" w:fill="D3D3D3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12BC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D3D3D3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12BC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D3D3D3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12BC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120" w:type="dxa"/>
            <w:gridSpan w:val="2"/>
            <w:vMerge/>
            <w:tcBorders>
              <w:top w:val="nil"/>
              <w:left w:val="nil"/>
              <w:bottom w:val="single" w:sz="4" w:space="0" w:color="A9A9A9"/>
              <w:right w:val="nil"/>
            </w:tcBorders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120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12BC1" w:rsidRPr="00D12BC1" w:rsidTr="00D12BC1">
        <w:trPr>
          <w:trHeight w:val="480"/>
        </w:trPr>
        <w:tc>
          <w:tcPr>
            <w:tcW w:w="2600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212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1,068,120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1,068,120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12BC1" w:rsidRPr="00D12BC1" w:rsidTr="00D12BC1">
        <w:trPr>
          <w:trHeight w:val="480"/>
        </w:trPr>
        <w:tc>
          <w:tcPr>
            <w:tcW w:w="2600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</w:t>
            </w: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เงินเดือน (ฝ่ายประจำ)</w:t>
            </w:r>
          </w:p>
        </w:tc>
        <w:tc>
          <w:tcPr>
            <w:tcW w:w="212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1,068,120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1,068,120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12BC1" w:rsidRPr="00D12BC1" w:rsidTr="00D12BC1">
        <w:trPr>
          <w:trHeight w:val="480"/>
        </w:trPr>
        <w:tc>
          <w:tcPr>
            <w:tcW w:w="2600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212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140,000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140,000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12BC1" w:rsidRPr="00D12BC1" w:rsidTr="00D12BC1">
        <w:trPr>
          <w:trHeight w:val="480"/>
        </w:trPr>
        <w:tc>
          <w:tcPr>
            <w:tcW w:w="2600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</w:t>
            </w: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212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120,000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120,000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12BC1" w:rsidRPr="00D12BC1" w:rsidTr="00D12BC1">
        <w:trPr>
          <w:trHeight w:val="480"/>
        </w:trPr>
        <w:tc>
          <w:tcPr>
            <w:tcW w:w="2600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</w:t>
            </w: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212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12BC1" w:rsidRPr="00D12BC1" w:rsidTr="00D12BC1">
        <w:trPr>
          <w:trHeight w:val="480"/>
        </w:trPr>
        <w:tc>
          <w:tcPr>
            <w:tcW w:w="2600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212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1,208,120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1,208,120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12BC1" w:rsidRPr="00D12BC1" w:rsidTr="00D12BC1">
        <w:trPr>
          <w:trHeight w:val="19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12BC1" w:rsidRPr="00D12BC1" w:rsidTr="00D12BC1">
        <w:trPr>
          <w:trHeight w:val="323"/>
        </w:trPr>
        <w:tc>
          <w:tcPr>
            <w:tcW w:w="7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แผนงานเคหะและชุมชน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12BC1" w:rsidRPr="00D12BC1" w:rsidTr="00D12BC1">
        <w:trPr>
          <w:trHeight w:val="79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12BC1" w:rsidRPr="00D12BC1" w:rsidTr="00D12BC1">
        <w:trPr>
          <w:trHeight w:val="255"/>
        </w:trPr>
        <w:tc>
          <w:tcPr>
            <w:tcW w:w="1240" w:type="dxa"/>
            <w:tcBorders>
              <w:top w:val="single" w:sz="4" w:space="0" w:color="A9A9A9"/>
              <w:left w:val="single" w:sz="4" w:space="0" w:color="A9A9A9"/>
              <w:bottom w:val="nil"/>
              <w:right w:val="nil"/>
            </w:tcBorders>
            <w:shd w:val="clear" w:color="000000" w:fill="D3D3D3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12BC1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880" w:type="dxa"/>
            <w:tcBorders>
              <w:top w:val="single" w:sz="4" w:space="0" w:color="A9A9A9"/>
              <w:left w:val="nil"/>
              <w:bottom w:val="nil"/>
              <w:right w:val="nil"/>
            </w:tcBorders>
            <w:shd w:val="clear" w:color="000000" w:fill="D3D3D3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12BC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80" w:type="dxa"/>
            <w:vMerge w:val="restart"/>
            <w:tcBorders>
              <w:top w:val="single" w:sz="4" w:space="0" w:color="A9A9A9"/>
              <w:left w:val="nil"/>
              <w:bottom w:val="nil"/>
              <w:right w:val="nil"/>
            </w:tcBorders>
            <w:shd w:val="clear" w:color="000000" w:fill="D3D3D3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งาน</w:t>
            </w:r>
          </w:p>
        </w:tc>
        <w:tc>
          <w:tcPr>
            <w:tcW w:w="2120" w:type="dxa"/>
            <w:gridSpan w:val="2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งานไฟฟ้าและประปา</w:t>
            </w:r>
          </w:p>
        </w:tc>
        <w:tc>
          <w:tcPr>
            <w:tcW w:w="2120" w:type="dxa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งานกำจัดขยะมูลฝอยและสิ่งปฏิกูล</w:t>
            </w:r>
          </w:p>
        </w:tc>
        <w:tc>
          <w:tcPr>
            <w:tcW w:w="2100" w:type="dxa"/>
            <w:gridSpan w:val="2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12BC1" w:rsidRPr="00D12BC1" w:rsidTr="00D12BC1">
        <w:trPr>
          <w:trHeight w:val="255"/>
        </w:trPr>
        <w:tc>
          <w:tcPr>
            <w:tcW w:w="1240" w:type="dxa"/>
            <w:vMerge w:val="restart"/>
            <w:tcBorders>
              <w:top w:val="nil"/>
              <w:left w:val="single" w:sz="4" w:space="0" w:color="A9A9A9"/>
              <w:bottom w:val="nil"/>
              <w:right w:val="nil"/>
            </w:tcBorders>
            <w:shd w:val="clear" w:color="000000" w:fill="D3D3D3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12BC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80" w:type="dxa"/>
            <w:vMerge/>
            <w:tcBorders>
              <w:top w:val="single" w:sz="4" w:space="0" w:color="A9A9A9"/>
              <w:left w:val="nil"/>
              <w:bottom w:val="nil"/>
              <w:right w:val="nil"/>
            </w:tcBorders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120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120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100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12BC1" w:rsidRPr="00D12BC1" w:rsidTr="00D12BC1">
        <w:trPr>
          <w:trHeight w:val="255"/>
        </w:trPr>
        <w:tc>
          <w:tcPr>
            <w:tcW w:w="1240" w:type="dxa"/>
            <w:vMerge/>
            <w:tcBorders>
              <w:top w:val="nil"/>
              <w:left w:val="single" w:sz="4" w:space="0" w:color="A9A9A9"/>
              <w:bottom w:val="nil"/>
              <w:right w:val="nil"/>
            </w:tcBorders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12BC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12BC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12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120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100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12BC1" w:rsidRPr="00D12BC1" w:rsidTr="00D12BC1">
        <w:trPr>
          <w:trHeight w:val="255"/>
        </w:trPr>
        <w:tc>
          <w:tcPr>
            <w:tcW w:w="124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000000" w:fill="D3D3D3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12BC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D3D3D3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12BC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D3D3D3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12BC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120" w:type="dxa"/>
            <w:gridSpan w:val="2"/>
            <w:vMerge/>
            <w:tcBorders>
              <w:top w:val="nil"/>
              <w:left w:val="nil"/>
              <w:bottom w:val="single" w:sz="4" w:space="0" w:color="A9A9A9"/>
              <w:right w:val="nil"/>
            </w:tcBorders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120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100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12BC1" w:rsidRPr="00D12BC1" w:rsidTr="00D12BC1">
        <w:trPr>
          <w:trHeight w:val="480"/>
        </w:trPr>
        <w:tc>
          <w:tcPr>
            <w:tcW w:w="2600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212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1,526,880</w:t>
            </w:r>
          </w:p>
        </w:tc>
        <w:tc>
          <w:tcPr>
            <w:tcW w:w="21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1,526,880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12BC1" w:rsidRPr="00D12BC1" w:rsidTr="00D12BC1">
        <w:trPr>
          <w:trHeight w:val="480"/>
        </w:trPr>
        <w:tc>
          <w:tcPr>
            <w:tcW w:w="2600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</w:t>
            </w: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เงินเดือน (ฝ่ายประจำ)</w:t>
            </w:r>
          </w:p>
        </w:tc>
        <w:tc>
          <w:tcPr>
            <w:tcW w:w="212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1,526,880</w:t>
            </w:r>
          </w:p>
        </w:tc>
        <w:tc>
          <w:tcPr>
            <w:tcW w:w="21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1,526,880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12BC1" w:rsidRPr="00D12BC1" w:rsidTr="00D12BC1">
        <w:trPr>
          <w:trHeight w:val="480"/>
        </w:trPr>
        <w:tc>
          <w:tcPr>
            <w:tcW w:w="2600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212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750,000</w:t>
            </w:r>
          </w:p>
        </w:tc>
        <w:tc>
          <w:tcPr>
            <w:tcW w:w="21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750,000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12BC1" w:rsidRPr="00D12BC1" w:rsidTr="00D12BC1">
        <w:trPr>
          <w:trHeight w:val="480"/>
        </w:trPr>
        <w:tc>
          <w:tcPr>
            <w:tcW w:w="2600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</w:t>
            </w: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212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750,000</w:t>
            </w:r>
          </w:p>
        </w:tc>
        <w:tc>
          <w:tcPr>
            <w:tcW w:w="21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750,000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12BC1" w:rsidRPr="00D12BC1" w:rsidTr="00D12BC1">
        <w:trPr>
          <w:trHeight w:val="480"/>
        </w:trPr>
        <w:tc>
          <w:tcPr>
            <w:tcW w:w="2600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งบลงทุน</w:t>
            </w:r>
          </w:p>
        </w:tc>
        <w:tc>
          <w:tcPr>
            <w:tcW w:w="212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200,000</w:t>
            </w:r>
          </w:p>
        </w:tc>
        <w:tc>
          <w:tcPr>
            <w:tcW w:w="21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200,000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12BC1" w:rsidRPr="00D12BC1" w:rsidTr="00D12BC1">
        <w:trPr>
          <w:trHeight w:val="480"/>
        </w:trPr>
        <w:tc>
          <w:tcPr>
            <w:tcW w:w="2600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</w:t>
            </w: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ค่าครุภัณฑ์</w:t>
            </w:r>
          </w:p>
        </w:tc>
        <w:tc>
          <w:tcPr>
            <w:tcW w:w="212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200,000</w:t>
            </w:r>
          </w:p>
        </w:tc>
        <w:tc>
          <w:tcPr>
            <w:tcW w:w="21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200,000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12BC1" w:rsidRPr="00D12BC1" w:rsidTr="00D12BC1">
        <w:trPr>
          <w:trHeight w:val="480"/>
        </w:trPr>
        <w:tc>
          <w:tcPr>
            <w:tcW w:w="2600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งบเงินอุดหนุน</w:t>
            </w:r>
          </w:p>
        </w:tc>
        <w:tc>
          <w:tcPr>
            <w:tcW w:w="212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300,000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21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300,000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12BC1" w:rsidRPr="00D12BC1" w:rsidTr="00D12BC1">
        <w:trPr>
          <w:trHeight w:val="480"/>
        </w:trPr>
        <w:tc>
          <w:tcPr>
            <w:tcW w:w="2600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</w:t>
            </w: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เงินอุดหนุน</w:t>
            </w:r>
          </w:p>
        </w:tc>
        <w:tc>
          <w:tcPr>
            <w:tcW w:w="212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300,000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21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300,000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12BC1" w:rsidRPr="00D12BC1" w:rsidTr="00D12BC1">
        <w:trPr>
          <w:trHeight w:val="480"/>
        </w:trPr>
        <w:tc>
          <w:tcPr>
            <w:tcW w:w="2600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212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300,000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2,476,880</w:t>
            </w:r>
          </w:p>
        </w:tc>
        <w:tc>
          <w:tcPr>
            <w:tcW w:w="21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2,776,880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12BC1" w:rsidRPr="00D12BC1" w:rsidTr="00D12BC1">
        <w:trPr>
          <w:trHeight w:val="19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12BC1" w:rsidRPr="00D12BC1" w:rsidTr="00D12BC1">
        <w:trPr>
          <w:trHeight w:val="323"/>
        </w:trPr>
        <w:tc>
          <w:tcPr>
            <w:tcW w:w="7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แผนงานสร้างความเข้มแข็งของชุมชน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12BC1" w:rsidRPr="00D12BC1" w:rsidTr="00D12BC1">
        <w:trPr>
          <w:trHeight w:val="79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12BC1" w:rsidRPr="00D12BC1" w:rsidTr="00D12BC1">
        <w:trPr>
          <w:trHeight w:val="255"/>
        </w:trPr>
        <w:tc>
          <w:tcPr>
            <w:tcW w:w="1240" w:type="dxa"/>
            <w:tcBorders>
              <w:top w:val="single" w:sz="4" w:space="0" w:color="A9A9A9"/>
              <w:left w:val="single" w:sz="4" w:space="0" w:color="A9A9A9"/>
              <w:bottom w:val="nil"/>
              <w:right w:val="nil"/>
            </w:tcBorders>
            <w:shd w:val="clear" w:color="000000" w:fill="D3D3D3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12BC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single" w:sz="4" w:space="0" w:color="A9A9A9"/>
              <w:left w:val="nil"/>
              <w:bottom w:val="nil"/>
              <w:right w:val="nil"/>
            </w:tcBorders>
            <w:shd w:val="clear" w:color="000000" w:fill="D3D3D3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12BC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80" w:type="dxa"/>
            <w:vMerge w:val="restart"/>
            <w:tcBorders>
              <w:top w:val="single" w:sz="4" w:space="0" w:color="A9A9A9"/>
              <w:left w:val="nil"/>
              <w:bottom w:val="nil"/>
              <w:right w:val="nil"/>
            </w:tcBorders>
            <w:shd w:val="clear" w:color="000000" w:fill="D3D3D3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งาน</w:t>
            </w:r>
          </w:p>
        </w:tc>
        <w:tc>
          <w:tcPr>
            <w:tcW w:w="2120" w:type="dxa"/>
            <w:gridSpan w:val="2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งานส่งเสริมและสนับสนุนความเข้มแข็งชุมชน</w:t>
            </w:r>
          </w:p>
        </w:tc>
        <w:tc>
          <w:tcPr>
            <w:tcW w:w="2120" w:type="dxa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12BC1" w:rsidRPr="00D12BC1" w:rsidTr="00D12BC1">
        <w:trPr>
          <w:trHeight w:val="255"/>
        </w:trPr>
        <w:tc>
          <w:tcPr>
            <w:tcW w:w="1240" w:type="dxa"/>
            <w:vMerge w:val="restart"/>
            <w:tcBorders>
              <w:top w:val="nil"/>
              <w:left w:val="single" w:sz="4" w:space="0" w:color="A9A9A9"/>
              <w:bottom w:val="nil"/>
              <w:right w:val="nil"/>
            </w:tcBorders>
            <w:shd w:val="clear" w:color="000000" w:fill="D3D3D3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12BC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80" w:type="dxa"/>
            <w:vMerge/>
            <w:tcBorders>
              <w:top w:val="single" w:sz="4" w:space="0" w:color="A9A9A9"/>
              <w:left w:val="nil"/>
              <w:bottom w:val="nil"/>
              <w:right w:val="nil"/>
            </w:tcBorders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120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120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12BC1" w:rsidRPr="00D12BC1" w:rsidTr="00D12BC1">
        <w:trPr>
          <w:trHeight w:val="255"/>
        </w:trPr>
        <w:tc>
          <w:tcPr>
            <w:tcW w:w="1240" w:type="dxa"/>
            <w:vMerge/>
            <w:tcBorders>
              <w:top w:val="nil"/>
              <w:left w:val="single" w:sz="4" w:space="0" w:color="A9A9A9"/>
              <w:bottom w:val="nil"/>
              <w:right w:val="nil"/>
            </w:tcBorders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12BC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12BC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12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120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12BC1" w:rsidRPr="00D12BC1" w:rsidTr="00D12BC1">
        <w:trPr>
          <w:trHeight w:val="255"/>
        </w:trPr>
        <w:tc>
          <w:tcPr>
            <w:tcW w:w="124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000000" w:fill="D3D3D3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12BC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D3D3D3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12BC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D3D3D3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12BC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120" w:type="dxa"/>
            <w:gridSpan w:val="2"/>
            <w:vMerge/>
            <w:tcBorders>
              <w:top w:val="nil"/>
              <w:left w:val="nil"/>
              <w:bottom w:val="single" w:sz="4" w:space="0" w:color="A9A9A9"/>
              <w:right w:val="nil"/>
            </w:tcBorders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120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12BC1" w:rsidRPr="00D12BC1" w:rsidTr="00D12BC1">
        <w:trPr>
          <w:trHeight w:val="480"/>
        </w:trPr>
        <w:tc>
          <w:tcPr>
            <w:tcW w:w="2600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212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85,000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85,000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12BC1" w:rsidRPr="00D12BC1" w:rsidTr="00D12BC1">
        <w:trPr>
          <w:trHeight w:val="480"/>
        </w:trPr>
        <w:tc>
          <w:tcPr>
            <w:tcW w:w="2600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</w:t>
            </w: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212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85,000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85,000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12BC1" w:rsidRPr="00D12BC1" w:rsidTr="00D12BC1">
        <w:trPr>
          <w:trHeight w:val="480"/>
        </w:trPr>
        <w:tc>
          <w:tcPr>
            <w:tcW w:w="2600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212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85,000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85,000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12BC1" w:rsidRPr="00D12BC1" w:rsidTr="00D12BC1">
        <w:trPr>
          <w:trHeight w:val="19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12BC1" w:rsidRPr="00D12BC1" w:rsidTr="00D12BC1">
        <w:trPr>
          <w:trHeight w:val="323"/>
        </w:trPr>
        <w:tc>
          <w:tcPr>
            <w:tcW w:w="7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แผนงานการศาสนา วัฒนธรรม และนันทนาการ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12BC1" w:rsidRPr="00D12BC1" w:rsidTr="00D12BC1">
        <w:trPr>
          <w:trHeight w:val="79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12BC1" w:rsidRPr="00D12BC1" w:rsidTr="00D12BC1">
        <w:trPr>
          <w:trHeight w:val="255"/>
        </w:trPr>
        <w:tc>
          <w:tcPr>
            <w:tcW w:w="1240" w:type="dxa"/>
            <w:tcBorders>
              <w:top w:val="single" w:sz="4" w:space="0" w:color="A9A9A9"/>
              <w:left w:val="single" w:sz="4" w:space="0" w:color="A9A9A9"/>
              <w:bottom w:val="nil"/>
              <w:right w:val="nil"/>
            </w:tcBorders>
            <w:shd w:val="clear" w:color="000000" w:fill="D3D3D3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12BC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single" w:sz="4" w:space="0" w:color="A9A9A9"/>
              <w:left w:val="nil"/>
              <w:bottom w:val="nil"/>
              <w:right w:val="nil"/>
            </w:tcBorders>
            <w:shd w:val="clear" w:color="000000" w:fill="D3D3D3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12BC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80" w:type="dxa"/>
            <w:vMerge w:val="restart"/>
            <w:tcBorders>
              <w:top w:val="single" w:sz="4" w:space="0" w:color="A9A9A9"/>
              <w:left w:val="nil"/>
              <w:bottom w:val="nil"/>
              <w:right w:val="nil"/>
            </w:tcBorders>
            <w:shd w:val="clear" w:color="000000" w:fill="D3D3D3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งาน</w:t>
            </w:r>
          </w:p>
        </w:tc>
        <w:tc>
          <w:tcPr>
            <w:tcW w:w="2120" w:type="dxa"/>
            <w:gridSpan w:val="2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งานกีฬาและ</w:t>
            </w: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lastRenderedPageBreak/>
              <w:t>นันทนาการ</w:t>
            </w:r>
          </w:p>
        </w:tc>
        <w:tc>
          <w:tcPr>
            <w:tcW w:w="2120" w:type="dxa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lastRenderedPageBreak/>
              <w:t>งานศาสนาวัฒนธรรม</w:t>
            </w: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lastRenderedPageBreak/>
              <w:t>ท้องถิ่น</w:t>
            </w:r>
          </w:p>
        </w:tc>
        <w:tc>
          <w:tcPr>
            <w:tcW w:w="2100" w:type="dxa"/>
            <w:gridSpan w:val="2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lastRenderedPageBreak/>
              <w:t>งานวิชาการวางแผน</w:t>
            </w: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lastRenderedPageBreak/>
              <w:t>และส่งเสริมการท่องเที่ยว</w:t>
            </w:r>
          </w:p>
        </w:tc>
        <w:tc>
          <w:tcPr>
            <w:tcW w:w="2120" w:type="dxa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lastRenderedPageBreak/>
              <w:t>รวม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12BC1" w:rsidRPr="00D12BC1" w:rsidTr="00D12BC1">
        <w:trPr>
          <w:trHeight w:val="255"/>
        </w:trPr>
        <w:tc>
          <w:tcPr>
            <w:tcW w:w="1240" w:type="dxa"/>
            <w:vMerge w:val="restart"/>
            <w:tcBorders>
              <w:top w:val="nil"/>
              <w:left w:val="single" w:sz="4" w:space="0" w:color="A9A9A9"/>
              <w:bottom w:val="nil"/>
              <w:right w:val="nil"/>
            </w:tcBorders>
            <w:shd w:val="clear" w:color="000000" w:fill="D3D3D3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lastRenderedPageBreak/>
              <w:t>งบ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12BC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80" w:type="dxa"/>
            <w:vMerge/>
            <w:tcBorders>
              <w:top w:val="single" w:sz="4" w:space="0" w:color="A9A9A9"/>
              <w:left w:val="nil"/>
              <w:bottom w:val="nil"/>
              <w:right w:val="nil"/>
            </w:tcBorders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120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120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100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120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12BC1" w:rsidRPr="00D12BC1" w:rsidTr="00D12BC1">
        <w:trPr>
          <w:trHeight w:val="255"/>
        </w:trPr>
        <w:tc>
          <w:tcPr>
            <w:tcW w:w="1240" w:type="dxa"/>
            <w:vMerge/>
            <w:tcBorders>
              <w:top w:val="nil"/>
              <w:left w:val="single" w:sz="4" w:space="0" w:color="A9A9A9"/>
              <w:bottom w:val="nil"/>
              <w:right w:val="nil"/>
            </w:tcBorders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12BC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12BC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12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120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100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120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12BC1" w:rsidRPr="00D12BC1" w:rsidTr="00D12BC1">
        <w:trPr>
          <w:trHeight w:val="255"/>
        </w:trPr>
        <w:tc>
          <w:tcPr>
            <w:tcW w:w="124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000000" w:fill="D3D3D3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12BC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D3D3D3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12BC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D3D3D3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12BC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120" w:type="dxa"/>
            <w:gridSpan w:val="2"/>
            <w:vMerge/>
            <w:tcBorders>
              <w:top w:val="nil"/>
              <w:left w:val="nil"/>
              <w:bottom w:val="single" w:sz="4" w:space="0" w:color="A9A9A9"/>
              <w:right w:val="nil"/>
            </w:tcBorders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120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100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120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12BC1" w:rsidRPr="00D12BC1" w:rsidTr="00D12BC1">
        <w:trPr>
          <w:trHeight w:val="480"/>
        </w:trPr>
        <w:tc>
          <w:tcPr>
            <w:tcW w:w="2600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212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21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5,000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155,000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12BC1" w:rsidRPr="00D12BC1" w:rsidTr="00D12BC1">
        <w:trPr>
          <w:trHeight w:val="480"/>
        </w:trPr>
        <w:tc>
          <w:tcPr>
            <w:tcW w:w="2600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</w:t>
            </w: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212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21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5,000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155,000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12BC1" w:rsidRPr="00D12BC1" w:rsidTr="00D12BC1">
        <w:trPr>
          <w:trHeight w:val="480"/>
        </w:trPr>
        <w:tc>
          <w:tcPr>
            <w:tcW w:w="2600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212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21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5,000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155,000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12BC1" w:rsidRPr="00D12BC1" w:rsidTr="00D12BC1">
        <w:trPr>
          <w:trHeight w:val="19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12BC1" w:rsidRPr="00D12BC1" w:rsidTr="00D12BC1">
        <w:trPr>
          <w:trHeight w:val="323"/>
        </w:trPr>
        <w:tc>
          <w:tcPr>
            <w:tcW w:w="7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แผนงานอุตสาหกรรมและการโยธา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12BC1" w:rsidRPr="00D12BC1" w:rsidTr="00D12BC1">
        <w:trPr>
          <w:trHeight w:val="79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12BC1" w:rsidRPr="00D12BC1" w:rsidTr="00D12BC1">
        <w:trPr>
          <w:trHeight w:val="255"/>
        </w:trPr>
        <w:tc>
          <w:tcPr>
            <w:tcW w:w="1240" w:type="dxa"/>
            <w:tcBorders>
              <w:top w:val="single" w:sz="4" w:space="0" w:color="A9A9A9"/>
              <w:left w:val="single" w:sz="4" w:space="0" w:color="A9A9A9"/>
              <w:bottom w:val="nil"/>
              <w:right w:val="nil"/>
            </w:tcBorders>
            <w:shd w:val="clear" w:color="000000" w:fill="D3D3D3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12BC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single" w:sz="4" w:space="0" w:color="A9A9A9"/>
              <w:left w:val="nil"/>
              <w:bottom w:val="nil"/>
              <w:right w:val="nil"/>
            </w:tcBorders>
            <w:shd w:val="clear" w:color="000000" w:fill="D3D3D3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12BC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80" w:type="dxa"/>
            <w:vMerge w:val="restart"/>
            <w:tcBorders>
              <w:top w:val="single" w:sz="4" w:space="0" w:color="A9A9A9"/>
              <w:left w:val="nil"/>
              <w:bottom w:val="nil"/>
              <w:right w:val="nil"/>
            </w:tcBorders>
            <w:shd w:val="clear" w:color="000000" w:fill="D3D3D3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งาน</w:t>
            </w:r>
          </w:p>
        </w:tc>
        <w:tc>
          <w:tcPr>
            <w:tcW w:w="2120" w:type="dxa"/>
            <w:gridSpan w:val="2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งานบริหารทั่วไปเกี่ยวกับอุตสาหกรรมและการโยธา</w:t>
            </w:r>
          </w:p>
        </w:tc>
        <w:tc>
          <w:tcPr>
            <w:tcW w:w="2120" w:type="dxa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งานก่อสร้าง</w:t>
            </w:r>
          </w:p>
        </w:tc>
        <w:tc>
          <w:tcPr>
            <w:tcW w:w="2100" w:type="dxa"/>
            <w:gridSpan w:val="2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12BC1" w:rsidRPr="00D12BC1" w:rsidTr="00D12BC1">
        <w:trPr>
          <w:trHeight w:val="255"/>
        </w:trPr>
        <w:tc>
          <w:tcPr>
            <w:tcW w:w="1240" w:type="dxa"/>
            <w:vMerge w:val="restart"/>
            <w:tcBorders>
              <w:top w:val="nil"/>
              <w:left w:val="single" w:sz="4" w:space="0" w:color="A9A9A9"/>
              <w:bottom w:val="nil"/>
              <w:right w:val="nil"/>
            </w:tcBorders>
            <w:shd w:val="clear" w:color="000000" w:fill="D3D3D3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12BC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80" w:type="dxa"/>
            <w:vMerge/>
            <w:tcBorders>
              <w:top w:val="single" w:sz="4" w:space="0" w:color="A9A9A9"/>
              <w:left w:val="nil"/>
              <w:bottom w:val="nil"/>
              <w:right w:val="nil"/>
            </w:tcBorders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120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120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100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12BC1" w:rsidRPr="00D12BC1" w:rsidTr="00D12BC1">
        <w:trPr>
          <w:trHeight w:val="255"/>
        </w:trPr>
        <w:tc>
          <w:tcPr>
            <w:tcW w:w="1240" w:type="dxa"/>
            <w:vMerge/>
            <w:tcBorders>
              <w:top w:val="nil"/>
              <w:left w:val="single" w:sz="4" w:space="0" w:color="A9A9A9"/>
              <w:bottom w:val="nil"/>
              <w:right w:val="nil"/>
            </w:tcBorders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12BC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12BC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12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120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100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12BC1" w:rsidRPr="00D12BC1" w:rsidTr="00D12BC1">
        <w:trPr>
          <w:trHeight w:val="255"/>
        </w:trPr>
        <w:tc>
          <w:tcPr>
            <w:tcW w:w="124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000000" w:fill="D3D3D3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12BC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D3D3D3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12BC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D3D3D3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12BC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120" w:type="dxa"/>
            <w:gridSpan w:val="2"/>
            <w:vMerge/>
            <w:tcBorders>
              <w:top w:val="nil"/>
              <w:left w:val="nil"/>
              <w:bottom w:val="single" w:sz="4" w:space="0" w:color="A9A9A9"/>
              <w:right w:val="nil"/>
            </w:tcBorders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120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100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12BC1" w:rsidRPr="00D12BC1" w:rsidTr="00D12BC1">
        <w:trPr>
          <w:trHeight w:val="480"/>
        </w:trPr>
        <w:tc>
          <w:tcPr>
            <w:tcW w:w="2600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212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1,450,560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3,411,960</w:t>
            </w:r>
          </w:p>
        </w:tc>
        <w:tc>
          <w:tcPr>
            <w:tcW w:w="21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4,862,520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12BC1" w:rsidRPr="00D12BC1" w:rsidTr="00D12BC1">
        <w:trPr>
          <w:trHeight w:val="480"/>
        </w:trPr>
        <w:tc>
          <w:tcPr>
            <w:tcW w:w="2600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</w:t>
            </w: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เงินเดือน (ฝ่ายประจำ)</w:t>
            </w:r>
          </w:p>
        </w:tc>
        <w:tc>
          <w:tcPr>
            <w:tcW w:w="212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1,450,560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3,411,960</w:t>
            </w:r>
          </w:p>
        </w:tc>
        <w:tc>
          <w:tcPr>
            <w:tcW w:w="21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4,862,520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12BC1" w:rsidRPr="00D12BC1" w:rsidTr="00D12BC1">
        <w:trPr>
          <w:trHeight w:val="480"/>
        </w:trPr>
        <w:tc>
          <w:tcPr>
            <w:tcW w:w="2600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212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6,209,050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21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6,209,050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12BC1" w:rsidRPr="00D12BC1" w:rsidTr="00D12BC1">
        <w:trPr>
          <w:trHeight w:val="480"/>
        </w:trPr>
        <w:tc>
          <w:tcPr>
            <w:tcW w:w="2600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</w:t>
            </w: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212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125,000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21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125,000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12BC1" w:rsidRPr="00D12BC1" w:rsidTr="00D12BC1">
        <w:trPr>
          <w:trHeight w:val="480"/>
        </w:trPr>
        <w:tc>
          <w:tcPr>
            <w:tcW w:w="2600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</w:t>
            </w: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212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301,050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21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301,050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12BC1" w:rsidRPr="00D12BC1" w:rsidTr="00D12BC1">
        <w:trPr>
          <w:trHeight w:val="480"/>
        </w:trPr>
        <w:tc>
          <w:tcPr>
            <w:tcW w:w="2600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</w:t>
            </w: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212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2,955,000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21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2,955,000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12BC1" w:rsidRPr="00D12BC1" w:rsidTr="00D12BC1">
        <w:trPr>
          <w:trHeight w:val="480"/>
        </w:trPr>
        <w:tc>
          <w:tcPr>
            <w:tcW w:w="2600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</w:t>
            </w: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ค่าสาธารณูปโภค</w:t>
            </w:r>
          </w:p>
        </w:tc>
        <w:tc>
          <w:tcPr>
            <w:tcW w:w="212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2,828,000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21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2,828,000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12BC1" w:rsidRPr="00D12BC1" w:rsidTr="00D12BC1">
        <w:trPr>
          <w:trHeight w:val="480"/>
        </w:trPr>
        <w:tc>
          <w:tcPr>
            <w:tcW w:w="2600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งบลงทุน</w:t>
            </w:r>
          </w:p>
        </w:tc>
        <w:tc>
          <w:tcPr>
            <w:tcW w:w="212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21,000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6,746,950</w:t>
            </w:r>
          </w:p>
        </w:tc>
        <w:tc>
          <w:tcPr>
            <w:tcW w:w="21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6,767,950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12BC1" w:rsidRPr="00D12BC1" w:rsidTr="00D12BC1">
        <w:trPr>
          <w:trHeight w:val="480"/>
        </w:trPr>
        <w:tc>
          <w:tcPr>
            <w:tcW w:w="2600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</w:t>
            </w: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ค่าครุภัณฑ์</w:t>
            </w:r>
          </w:p>
        </w:tc>
        <w:tc>
          <w:tcPr>
            <w:tcW w:w="212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21,000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1,448,000</w:t>
            </w:r>
          </w:p>
        </w:tc>
        <w:tc>
          <w:tcPr>
            <w:tcW w:w="21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1,469,000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12BC1" w:rsidRPr="00D12BC1" w:rsidTr="00D12BC1">
        <w:trPr>
          <w:trHeight w:val="480"/>
        </w:trPr>
        <w:tc>
          <w:tcPr>
            <w:tcW w:w="2600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</w:t>
            </w: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ค่าที่ดินและสิ่งก่อสร้าง</w:t>
            </w:r>
          </w:p>
        </w:tc>
        <w:tc>
          <w:tcPr>
            <w:tcW w:w="212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5,298,950</w:t>
            </w:r>
          </w:p>
        </w:tc>
        <w:tc>
          <w:tcPr>
            <w:tcW w:w="21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5,298,950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12BC1" w:rsidRPr="00D12BC1" w:rsidTr="00D12BC1">
        <w:trPr>
          <w:trHeight w:val="480"/>
        </w:trPr>
        <w:tc>
          <w:tcPr>
            <w:tcW w:w="2600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212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7,680,610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10,158,910</w:t>
            </w:r>
          </w:p>
        </w:tc>
        <w:tc>
          <w:tcPr>
            <w:tcW w:w="21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17,839,520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12BC1" w:rsidRPr="00D12BC1" w:rsidTr="00D12BC1">
        <w:trPr>
          <w:trHeight w:val="19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12BC1" w:rsidRPr="00D12BC1" w:rsidTr="00D12BC1">
        <w:trPr>
          <w:trHeight w:val="323"/>
        </w:trPr>
        <w:tc>
          <w:tcPr>
            <w:tcW w:w="7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lastRenderedPageBreak/>
              <w:t>แผนงานการเกษตร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12BC1" w:rsidRPr="00D12BC1" w:rsidTr="00D12BC1">
        <w:trPr>
          <w:trHeight w:val="79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12BC1" w:rsidRPr="00D12BC1" w:rsidTr="00D12BC1">
        <w:trPr>
          <w:trHeight w:val="255"/>
        </w:trPr>
        <w:tc>
          <w:tcPr>
            <w:tcW w:w="1240" w:type="dxa"/>
            <w:tcBorders>
              <w:top w:val="single" w:sz="4" w:space="0" w:color="A9A9A9"/>
              <w:left w:val="single" w:sz="4" w:space="0" w:color="A9A9A9"/>
              <w:bottom w:val="nil"/>
              <w:right w:val="nil"/>
            </w:tcBorders>
            <w:shd w:val="clear" w:color="000000" w:fill="D3D3D3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12BC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single" w:sz="4" w:space="0" w:color="A9A9A9"/>
              <w:left w:val="nil"/>
              <w:bottom w:val="nil"/>
              <w:right w:val="nil"/>
            </w:tcBorders>
            <w:shd w:val="clear" w:color="000000" w:fill="D3D3D3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12BC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80" w:type="dxa"/>
            <w:vMerge w:val="restart"/>
            <w:tcBorders>
              <w:top w:val="single" w:sz="4" w:space="0" w:color="A9A9A9"/>
              <w:left w:val="nil"/>
              <w:bottom w:val="nil"/>
              <w:right w:val="nil"/>
            </w:tcBorders>
            <w:shd w:val="clear" w:color="000000" w:fill="D3D3D3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งาน</w:t>
            </w:r>
          </w:p>
        </w:tc>
        <w:tc>
          <w:tcPr>
            <w:tcW w:w="2120" w:type="dxa"/>
            <w:gridSpan w:val="2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งานส่งเสริมการเกษตร</w:t>
            </w:r>
          </w:p>
        </w:tc>
        <w:tc>
          <w:tcPr>
            <w:tcW w:w="2120" w:type="dxa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งานสิ่งแวดล้อมและทรัพยากรธรรมชาติ</w:t>
            </w:r>
          </w:p>
        </w:tc>
        <w:tc>
          <w:tcPr>
            <w:tcW w:w="2100" w:type="dxa"/>
            <w:gridSpan w:val="2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12BC1" w:rsidRPr="00D12BC1" w:rsidTr="00D12BC1">
        <w:trPr>
          <w:trHeight w:val="255"/>
        </w:trPr>
        <w:tc>
          <w:tcPr>
            <w:tcW w:w="1240" w:type="dxa"/>
            <w:vMerge w:val="restart"/>
            <w:tcBorders>
              <w:top w:val="nil"/>
              <w:left w:val="single" w:sz="4" w:space="0" w:color="A9A9A9"/>
              <w:bottom w:val="nil"/>
              <w:right w:val="nil"/>
            </w:tcBorders>
            <w:shd w:val="clear" w:color="000000" w:fill="D3D3D3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12BC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80" w:type="dxa"/>
            <w:vMerge/>
            <w:tcBorders>
              <w:top w:val="single" w:sz="4" w:space="0" w:color="A9A9A9"/>
              <w:left w:val="nil"/>
              <w:bottom w:val="nil"/>
              <w:right w:val="nil"/>
            </w:tcBorders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120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120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100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12BC1" w:rsidRPr="00D12BC1" w:rsidTr="00D12BC1">
        <w:trPr>
          <w:trHeight w:val="255"/>
        </w:trPr>
        <w:tc>
          <w:tcPr>
            <w:tcW w:w="1240" w:type="dxa"/>
            <w:vMerge/>
            <w:tcBorders>
              <w:top w:val="nil"/>
              <w:left w:val="single" w:sz="4" w:space="0" w:color="A9A9A9"/>
              <w:bottom w:val="nil"/>
              <w:right w:val="nil"/>
            </w:tcBorders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12BC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12BC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12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120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100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12BC1" w:rsidRPr="00D12BC1" w:rsidTr="00D12BC1">
        <w:trPr>
          <w:trHeight w:val="255"/>
        </w:trPr>
        <w:tc>
          <w:tcPr>
            <w:tcW w:w="124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000000" w:fill="D3D3D3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12BC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D3D3D3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12BC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D3D3D3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12BC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120" w:type="dxa"/>
            <w:gridSpan w:val="2"/>
            <w:vMerge/>
            <w:tcBorders>
              <w:top w:val="nil"/>
              <w:left w:val="nil"/>
              <w:bottom w:val="single" w:sz="4" w:space="0" w:color="A9A9A9"/>
              <w:right w:val="nil"/>
            </w:tcBorders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120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100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12BC1" w:rsidRPr="00D12BC1" w:rsidTr="00D12BC1">
        <w:trPr>
          <w:trHeight w:val="480"/>
        </w:trPr>
        <w:tc>
          <w:tcPr>
            <w:tcW w:w="2600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212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21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12BC1" w:rsidRPr="00D12BC1" w:rsidTr="00D12BC1">
        <w:trPr>
          <w:trHeight w:val="480"/>
        </w:trPr>
        <w:tc>
          <w:tcPr>
            <w:tcW w:w="2600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</w:t>
            </w: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212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21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40,000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12BC1" w:rsidRPr="00D12BC1" w:rsidTr="00D12BC1">
        <w:trPr>
          <w:trHeight w:val="480"/>
        </w:trPr>
        <w:tc>
          <w:tcPr>
            <w:tcW w:w="2600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</w:t>
            </w: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212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</w:t>
            </w:r>
          </w:p>
        </w:tc>
        <w:tc>
          <w:tcPr>
            <w:tcW w:w="21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12BC1" w:rsidRPr="00D12BC1" w:rsidTr="00D12BC1">
        <w:trPr>
          <w:trHeight w:val="480"/>
        </w:trPr>
        <w:tc>
          <w:tcPr>
            <w:tcW w:w="2600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212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21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12BC1" w:rsidRPr="00D12BC1" w:rsidTr="00D12BC1">
        <w:trPr>
          <w:trHeight w:val="19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12BC1" w:rsidRPr="00D12BC1" w:rsidTr="00D12BC1">
        <w:trPr>
          <w:trHeight w:val="323"/>
        </w:trPr>
        <w:tc>
          <w:tcPr>
            <w:tcW w:w="71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แผนงานการพาณิชย์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12BC1" w:rsidRPr="00D12BC1" w:rsidTr="00D12BC1">
        <w:trPr>
          <w:trHeight w:val="79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12BC1" w:rsidRPr="00D12BC1" w:rsidTr="00D12BC1">
        <w:trPr>
          <w:trHeight w:val="255"/>
        </w:trPr>
        <w:tc>
          <w:tcPr>
            <w:tcW w:w="1240" w:type="dxa"/>
            <w:tcBorders>
              <w:top w:val="single" w:sz="4" w:space="0" w:color="A9A9A9"/>
              <w:left w:val="single" w:sz="4" w:space="0" w:color="A9A9A9"/>
              <w:bottom w:val="nil"/>
              <w:right w:val="nil"/>
            </w:tcBorders>
            <w:shd w:val="clear" w:color="000000" w:fill="D3D3D3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12BC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single" w:sz="4" w:space="0" w:color="A9A9A9"/>
              <w:left w:val="nil"/>
              <w:bottom w:val="nil"/>
              <w:right w:val="nil"/>
            </w:tcBorders>
            <w:shd w:val="clear" w:color="000000" w:fill="D3D3D3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12BC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80" w:type="dxa"/>
            <w:vMerge w:val="restart"/>
            <w:tcBorders>
              <w:top w:val="single" w:sz="4" w:space="0" w:color="A9A9A9"/>
              <w:left w:val="nil"/>
              <w:bottom w:val="nil"/>
              <w:right w:val="nil"/>
            </w:tcBorders>
            <w:shd w:val="clear" w:color="000000" w:fill="D3D3D3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งาน</w:t>
            </w:r>
          </w:p>
        </w:tc>
        <w:tc>
          <w:tcPr>
            <w:tcW w:w="2120" w:type="dxa"/>
            <w:gridSpan w:val="2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งานกิจการประปา</w:t>
            </w:r>
          </w:p>
        </w:tc>
        <w:tc>
          <w:tcPr>
            <w:tcW w:w="2120" w:type="dxa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12BC1" w:rsidRPr="00D12BC1" w:rsidTr="00D12BC1">
        <w:trPr>
          <w:trHeight w:val="255"/>
        </w:trPr>
        <w:tc>
          <w:tcPr>
            <w:tcW w:w="1240" w:type="dxa"/>
            <w:vMerge w:val="restart"/>
            <w:tcBorders>
              <w:top w:val="nil"/>
              <w:left w:val="single" w:sz="4" w:space="0" w:color="A9A9A9"/>
              <w:bottom w:val="nil"/>
              <w:right w:val="nil"/>
            </w:tcBorders>
            <w:shd w:val="clear" w:color="000000" w:fill="D3D3D3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12BC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80" w:type="dxa"/>
            <w:vMerge/>
            <w:tcBorders>
              <w:top w:val="single" w:sz="4" w:space="0" w:color="A9A9A9"/>
              <w:left w:val="nil"/>
              <w:bottom w:val="nil"/>
              <w:right w:val="nil"/>
            </w:tcBorders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120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120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12BC1" w:rsidRPr="00D12BC1" w:rsidTr="00D12BC1">
        <w:trPr>
          <w:trHeight w:val="255"/>
        </w:trPr>
        <w:tc>
          <w:tcPr>
            <w:tcW w:w="1240" w:type="dxa"/>
            <w:vMerge/>
            <w:tcBorders>
              <w:top w:val="nil"/>
              <w:left w:val="single" w:sz="4" w:space="0" w:color="A9A9A9"/>
              <w:bottom w:val="nil"/>
              <w:right w:val="nil"/>
            </w:tcBorders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12BC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12BC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12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120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12BC1" w:rsidRPr="00D12BC1" w:rsidTr="00D12BC1">
        <w:trPr>
          <w:trHeight w:val="255"/>
        </w:trPr>
        <w:tc>
          <w:tcPr>
            <w:tcW w:w="124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000000" w:fill="D3D3D3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12BC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D3D3D3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12BC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D3D3D3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D12BC1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120" w:type="dxa"/>
            <w:gridSpan w:val="2"/>
            <w:vMerge/>
            <w:tcBorders>
              <w:top w:val="nil"/>
              <w:left w:val="nil"/>
              <w:bottom w:val="single" w:sz="4" w:space="0" w:color="A9A9A9"/>
              <w:right w:val="nil"/>
            </w:tcBorders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120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12BC1" w:rsidRPr="00D12BC1" w:rsidTr="00D12BC1">
        <w:trPr>
          <w:trHeight w:val="480"/>
        </w:trPr>
        <w:tc>
          <w:tcPr>
            <w:tcW w:w="2600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212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968,700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968,700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12BC1" w:rsidRPr="00D12BC1" w:rsidTr="00D12BC1">
        <w:trPr>
          <w:trHeight w:val="480"/>
        </w:trPr>
        <w:tc>
          <w:tcPr>
            <w:tcW w:w="2600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</w:t>
            </w: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เงินเดือน (ฝ่ายประจำ)</w:t>
            </w:r>
          </w:p>
        </w:tc>
        <w:tc>
          <w:tcPr>
            <w:tcW w:w="212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968,700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968,700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12BC1" w:rsidRPr="00D12BC1" w:rsidTr="00D12BC1">
        <w:trPr>
          <w:trHeight w:val="480"/>
        </w:trPr>
        <w:tc>
          <w:tcPr>
            <w:tcW w:w="2600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212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968,700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968,700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D12BC1" w:rsidRDefault="00D12BC1">
      <w:pPr>
        <w:rPr>
          <w:rFonts w:hint="cs"/>
        </w:rPr>
      </w:pPr>
    </w:p>
    <w:p w:rsidR="00D12BC1" w:rsidRDefault="00D12BC1">
      <w:pPr>
        <w:rPr>
          <w:rFonts w:hint="cs"/>
        </w:rPr>
      </w:pPr>
    </w:p>
    <w:p w:rsidR="00D12BC1" w:rsidRDefault="00D12BC1">
      <w:pPr>
        <w:rPr>
          <w:rFonts w:hint="cs"/>
        </w:rPr>
      </w:pPr>
    </w:p>
    <w:p w:rsidR="00D12BC1" w:rsidRDefault="00D12BC1">
      <w:pPr>
        <w:rPr>
          <w:rFonts w:hint="cs"/>
        </w:rPr>
      </w:pPr>
    </w:p>
    <w:p w:rsidR="00D12BC1" w:rsidRDefault="00D12BC1">
      <w:pPr>
        <w:rPr>
          <w:rFonts w:hint="cs"/>
        </w:rPr>
      </w:pPr>
    </w:p>
    <w:p w:rsidR="00D12BC1" w:rsidRDefault="00D12BC1">
      <w:pPr>
        <w:rPr>
          <w:rFonts w:hint="cs"/>
        </w:rPr>
      </w:pPr>
    </w:p>
    <w:p w:rsidR="00D12BC1" w:rsidRDefault="00D12BC1">
      <w:pPr>
        <w:rPr>
          <w:cs/>
        </w:rPr>
        <w:sectPr w:rsidR="00D12BC1" w:rsidSect="00D12BC1">
          <w:pgSz w:w="16838" w:h="11906" w:orient="landscape"/>
          <w:pgMar w:top="851" w:right="1440" w:bottom="1440" w:left="1440" w:header="709" w:footer="709" w:gutter="0"/>
          <w:cols w:space="708"/>
          <w:docGrid w:linePitch="360"/>
        </w:sectPr>
      </w:pPr>
    </w:p>
    <w:tbl>
      <w:tblPr>
        <w:tblW w:w="9340" w:type="dxa"/>
        <w:tblInd w:w="93" w:type="dxa"/>
        <w:tblLook w:val="04A0" w:firstRow="1" w:lastRow="0" w:firstColumn="1" w:lastColumn="0" w:noHBand="0" w:noVBand="1"/>
      </w:tblPr>
      <w:tblGrid>
        <w:gridCol w:w="504"/>
        <w:gridCol w:w="1292"/>
        <w:gridCol w:w="222"/>
        <w:gridCol w:w="222"/>
        <w:gridCol w:w="4013"/>
        <w:gridCol w:w="222"/>
        <w:gridCol w:w="222"/>
        <w:gridCol w:w="3041"/>
      </w:tblGrid>
      <w:tr w:rsidR="00D12BC1" w:rsidRPr="00D12BC1" w:rsidTr="00D12BC1">
        <w:trPr>
          <w:trHeight w:val="360"/>
        </w:trPr>
        <w:tc>
          <w:tcPr>
            <w:tcW w:w="93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lastRenderedPageBreak/>
              <w:t>ข้อบัญญัติ</w:t>
            </w:r>
          </w:p>
        </w:tc>
      </w:tr>
      <w:tr w:rsidR="00D12BC1" w:rsidRPr="00D12BC1" w:rsidTr="00D12BC1">
        <w:trPr>
          <w:trHeight w:val="360"/>
        </w:trPr>
        <w:tc>
          <w:tcPr>
            <w:tcW w:w="93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 xml:space="preserve">งบประมาณรายจ่าย ประจำปีงบประมาณ พ.ศ. </w:t>
            </w: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2568</w:t>
            </w:r>
          </w:p>
        </w:tc>
      </w:tr>
      <w:tr w:rsidR="00D12BC1" w:rsidRPr="00D12BC1" w:rsidTr="00D12BC1">
        <w:trPr>
          <w:trHeight w:val="338"/>
        </w:trPr>
        <w:tc>
          <w:tcPr>
            <w:tcW w:w="93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องค์การบริหารส่วนตำบลคลองวาฬ</w:t>
            </w:r>
          </w:p>
        </w:tc>
      </w:tr>
      <w:tr w:rsidR="00D12BC1" w:rsidRPr="00D12BC1" w:rsidTr="00D12BC1">
        <w:trPr>
          <w:trHeight w:val="338"/>
        </w:trPr>
        <w:tc>
          <w:tcPr>
            <w:tcW w:w="93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อำเภอเมืองประจวบคีรีขันธ์</w:t>
            </w: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 xml:space="preserve">  </w:t>
            </w: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จังหวัดประจวบคีรีขันธ์</w:t>
            </w:r>
          </w:p>
        </w:tc>
      </w:tr>
      <w:tr w:rsidR="00D12BC1" w:rsidRPr="00D12BC1" w:rsidTr="00D12BC1">
        <w:trPr>
          <w:trHeight w:val="165"/>
        </w:trPr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12BC1" w:rsidRPr="00D12BC1" w:rsidTr="00D12BC1">
        <w:trPr>
          <w:trHeight w:val="360"/>
        </w:trPr>
        <w:tc>
          <w:tcPr>
            <w:tcW w:w="934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              </w:t>
            </w: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โดยที่เป็นการสมควรตั้งงบประมาณรายจ่ายประจำปีงบประมาณ พ.ศ. </w:t>
            </w: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2568  </w:t>
            </w: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อาศัยอำนาจตามความในพระราชบัญญัติพระราชบัญญัติสภาตำบลและองค์การบริหารส่วนตำบล</w:t>
            </w: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พ.ศ. </w:t>
            </w: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2537</w:t>
            </w: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และที่แก้ไขเพิ่มเติม(ฉบับที่ </w:t>
            </w: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7) </w:t>
            </w: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พ.ศ. </w:t>
            </w: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2562 </w:t>
            </w: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มาตรา </w:t>
            </w: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87 </w:t>
            </w: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จึงตราข้อบัญญัติขึ้นไว้โดยความเห็นชอบของสภาองค์การบริหารส่วนตำบลคลองวาฬ</w:t>
            </w: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และโดยอนุมัติของนายอำเภอเมืองประจวบคีรีขันธ์</w:t>
            </w:r>
          </w:p>
        </w:tc>
      </w:tr>
      <w:tr w:rsidR="00D12BC1" w:rsidRPr="00D12BC1" w:rsidTr="00D12BC1">
        <w:trPr>
          <w:trHeight w:val="360"/>
        </w:trPr>
        <w:tc>
          <w:tcPr>
            <w:tcW w:w="18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75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ข้อ </w:t>
            </w: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1 </w:t>
            </w: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ข้อบัญญัติ นี้เรียกว่า ข้อบัญญัติงบประมาณรายจ่ายประจำปีงบประมาณ พ.ศ. </w:t>
            </w: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2568</w:t>
            </w:r>
          </w:p>
        </w:tc>
      </w:tr>
      <w:tr w:rsidR="00D12BC1" w:rsidRPr="00D12BC1" w:rsidTr="00D12BC1">
        <w:trPr>
          <w:trHeight w:val="360"/>
        </w:trPr>
        <w:tc>
          <w:tcPr>
            <w:tcW w:w="18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75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ข้อ </w:t>
            </w: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2 </w:t>
            </w: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ข้อบัญญัติ นี้ให้ใช้บังคับตั้งแต่วันที่ </w:t>
            </w: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1 </w:t>
            </w: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ตุลาคม พ.ศ.</w:t>
            </w: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2567 </w:t>
            </w: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เป็นต้นไป</w:t>
            </w:r>
          </w:p>
        </w:tc>
      </w:tr>
      <w:tr w:rsidR="00D12BC1" w:rsidRPr="00D12BC1" w:rsidTr="00D12BC1">
        <w:trPr>
          <w:trHeight w:val="360"/>
        </w:trPr>
        <w:tc>
          <w:tcPr>
            <w:tcW w:w="18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75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ข้อ </w:t>
            </w: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3 </w:t>
            </w: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งบประมาณรายจ่ายประจำปีงบประมาณ พ.ศ. </w:t>
            </w: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2568 </w:t>
            </w: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เป็นจำนวนรวมทั้งสิ้น </w:t>
            </w: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78,730,000 </w:t>
            </w: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D12BC1" w:rsidRPr="00D12BC1" w:rsidTr="00D12BC1">
        <w:trPr>
          <w:trHeight w:val="360"/>
        </w:trPr>
        <w:tc>
          <w:tcPr>
            <w:tcW w:w="18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75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ข้อ </w:t>
            </w: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4 </w:t>
            </w: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งบประมาณรายจ่ายทั่วไป จ่ายจากรายได้จัดเก็บเอง หมวดภาษีจัดสรร</w:t>
            </w: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และหมวดเงินอุดหนุน เป็นจำนวนรวมทั้งสิ้น </w:t>
            </w: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78,730,000 </w:t>
            </w: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โดยแยกรายละเอียดตามแผนงานได้ดังนี้</w:t>
            </w:r>
          </w:p>
        </w:tc>
      </w:tr>
      <w:tr w:rsidR="00D12BC1" w:rsidRPr="00D12BC1" w:rsidTr="00D12BC1">
        <w:trPr>
          <w:trHeight w:val="469"/>
        </w:trPr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12BC1" w:rsidRPr="00D12BC1" w:rsidTr="00D12BC1">
        <w:trPr>
          <w:trHeight w:val="360"/>
        </w:trPr>
        <w:tc>
          <w:tcPr>
            <w:tcW w:w="6288" w:type="dxa"/>
            <w:gridSpan w:val="7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แผนงาน</w:t>
            </w:r>
          </w:p>
        </w:tc>
        <w:tc>
          <w:tcPr>
            <w:tcW w:w="305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ยอดรวม</w:t>
            </w:r>
          </w:p>
        </w:tc>
      </w:tr>
      <w:tr w:rsidR="00D12BC1" w:rsidRPr="00D12BC1" w:rsidTr="00D12BC1">
        <w:trPr>
          <w:trHeight w:val="360"/>
        </w:trPr>
        <w:tc>
          <w:tcPr>
            <w:tcW w:w="6288" w:type="dxa"/>
            <w:gridSpan w:val="7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ด้านบริหารทั่วไป</w:t>
            </w:r>
          </w:p>
        </w:tc>
        <w:tc>
          <w:tcPr>
            <w:tcW w:w="305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D12BC1" w:rsidRPr="00D12BC1" w:rsidTr="00D12BC1">
        <w:trPr>
          <w:trHeight w:val="480"/>
        </w:trPr>
        <w:tc>
          <w:tcPr>
            <w:tcW w:w="50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783" w:type="dxa"/>
            <w:gridSpan w:val="6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แผนงานบริหารงานทั่วไป</w:t>
            </w:r>
          </w:p>
        </w:tc>
        <w:tc>
          <w:tcPr>
            <w:tcW w:w="305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20,285,440</w:t>
            </w:r>
          </w:p>
        </w:tc>
      </w:tr>
      <w:tr w:rsidR="00D12BC1" w:rsidRPr="00D12BC1" w:rsidTr="00D12BC1">
        <w:trPr>
          <w:trHeight w:val="480"/>
        </w:trPr>
        <w:tc>
          <w:tcPr>
            <w:tcW w:w="50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783" w:type="dxa"/>
            <w:gridSpan w:val="6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แผนงานการรักษาความสงบภายใน</w:t>
            </w:r>
          </w:p>
        </w:tc>
        <w:tc>
          <w:tcPr>
            <w:tcW w:w="305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1,188,280</w:t>
            </w:r>
          </w:p>
        </w:tc>
      </w:tr>
      <w:tr w:rsidR="00D12BC1" w:rsidRPr="00D12BC1" w:rsidTr="00D12BC1">
        <w:trPr>
          <w:trHeight w:val="360"/>
        </w:trPr>
        <w:tc>
          <w:tcPr>
            <w:tcW w:w="6288" w:type="dxa"/>
            <w:gridSpan w:val="7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ด้านบริการชุมชนและสังคม</w:t>
            </w:r>
          </w:p>
        </w:tc>
        <w:tc>
          <w:tcPr>
            <w:tcW w:w="305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D12BC1" w:rsidRPr="00D12BC1" w:rsidTr="00D12BC1">
        <w:trPr>
          <w:trHeight w:val="480"/>
        </w:trPr>
        <w:tc>
          <w:tcPr>
            <w:tcW w:w="50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783" w:type="dxa"/>
            <w:gridSpan w:val="6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แผนงานการศึกษา</w:t>
            </w:r>
          </w:p>
        </w:tc>
        <w:tc>
          <w:tcPr>
            <w:tcW w:w="305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10,048,590</w:t>
            </w:r>
          </w:p>
        </w:tc>
      </w:tr>
      <w:tr w:rsidR="00D12BC1" w:rsidRPr="00D12BC1" w:rsidTr="00D12BC1">
        <w:trPr>
          <w:trHeight w:val="480"/>
        </w:trPr>
        <w:tc>
          <w:tcPr>
            <w:tcW w:w="50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783" w:type="dxa"/>
            <w:gridSpan w:val="6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แผนงานสาธารณสุข</w:t>
            </w:r>
          </w:p>
        </w:tc>
        <w:tc>
          <w:tcPr>
            <w:tcW w:w="305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3,858,870</w:t>
            </w:r>
          </w:p>
        </w:tc>
      </w:tr>
      <w:tr w:rsidR="00D12BC1" w:rsidRPr="00D12BC1" w:rsidTr="00D12BC1">
        <w:trPr>
          <w:trHeight w:val="480"/>
        </w:trPr>
        <w:tc>
          <w:tcPr>
            <w:tcW w:w="50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783" w:type="dxa"/>
            <w:gridSpan w:val="6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แผนงานสังคมสงเคราะห์</w:t>
            </w:r>
          </w:p>
        </w:tc>
        <w:tc>
          <w:tcPr>
            <w:tcW w:w="305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1,208,120</w:t>
            </w:r>
          </w:p>
        </w:tc>
      </w:tr>
      <w:tr w:rsidR="00D12BC1" w:rsidRPr="00D12BC1" w:rsidTr="00D12BC1">
        <w:trPr>
          <w:trHeight w:val="480"/>
        </w:trPr>
        <w:tc>
          <w:tcPr>
            <w:tcW w:w="50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783" w:type="dxa"/>
            <w:gridSpan w:val="6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แผนงานเคหะและชุมชน</w:t>
            </w:r>
          </w:p>
        </w:tc>
        <w:tc>
          <w:tcPr>
            <w:tcW w:w="305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2,776,880</w:t>
            </w:r>
          </w:p>
        </w:tc>
      </w:tr>
      <w:tr w:rsidR="00D12BC1" w:rsidRPr="00D12BC1" w:rsidTr="00D12BC1">
        <w:trPr>
          <w:trHeight w:val="480"/>
        </w:trPr>
        <w:tc>
          <w:tcPr>
            <w:tcW w:w="50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783" w:type="dxa"/>
            <w:gridSpan w:val="6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แผนงานสร้างความเข้มแข็งของชุมชน</w:t>
            </w:r>
          </w:p>
        </w:tc>
        <w:tc>
          <w:tcPr>
            <w:tcW w:w="305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85,000</w:t>
            </w:r>
          </w:p>
        </w:tc>
      </w:tr>
      <w:tr w:rsidR="00D12BC1" w:rsidRPr="00D12BC1" w:rsidTr="00D12BC1">
        <w:trPr>
          <w:trHeight w:val="480"/>
        </w:trPr>
        <w:tc>
          <w:tcPr>
            <w:tcW w:w="50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783" w:type="dxa"/>
            <w:gridSpan w:val="6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แผนงานการศาสนา</w:t>
            </w: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วัฒนธรรม และนันทนาการ</w:t>
            </w:r>
          </w:p>
        </w:tc>
        <w:tc>
          <w:tcPr>
            <w:tcW w:w="305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155,000</w:t>
            </w:r>
          </w:p>
        </w:tc>
      </w:tr>
      <w:tr w:rsidR="00D12BC1" w:rsidRPr="00D12BC1" w:rsidTr="00D12BC1">
        <w:trPr>
          <w:trHeight w:val="360"/>
        </w:trPr>
        <w:tc>
          <w:tcPr>
            <w:tcW w:w="6288" w:type="dxa"/>
            <w:gridSpan w:val="7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ด้านการเศรษฐกิจ</w:t>
            </w:r>
          </w:p>
        </w:tc>
        <w:tc>
          <w:tcPr>
            <w:tcW w:w="305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D12BC1" w:rsidRPr="00D12BC1" w:rsidTr="00D12BC1">
        <w:trPr>
          <w:trHeight w:val="480"/>
        </w:trPr>
        <w:tc>
          <w:tcPr>
            <w:tcW w:w="50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783" w:type="dxa"/>
            <w:gridSpan w:val="6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แผนงานอุตสาหกรรมและการโยธา</w:t>
            </w:r>
          </w:p>
        </w:tc>
        <w:tc>
          <w:tcPr>
            <w:tcW w:w="305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17,839,520</w:t>
            </w:r>
          </w:p>
        </w:tc>
      </w:tr>
      <w:tr w:rsidR="00D12BC1" w:rsidRPr="00D12BC1" w:rsidTr="00D12BC1">
        <w:trPr>
          <w:trHeight w:val="480"/>
        </w:trPr>
        <w:tc>
          <w:tcPr>
            <w:tcW w:w="50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783" w:type="dxa"/>
            <w:gridSpan w:val="6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แผนงานการเกษตร</w:t>
            </w:r>
          </w:p>
        </w:tc>
        <w:tc>
          <w:tcPr>
            <w:tcW w:w="305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50,000</w:t>
            </w:r>
          </w:p>
        </w:tc>
      </w:tr>
      <w:tr w:rsidR="00D12BC1" w:rsidRPr="00D12BC1" w:rsidTr="00D12BC1">
        <w:trPr>
          <w:trHeight w:val="480"/>
        </w:trPr>
        <w:tc>
          <w:tcPr>
            <w:tcW w:w="50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783" w:type="dxa"/>
            <w:gridSpan w:val="6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แผนงานการพาณิชย์</w:t>
            </w:r>
          </w:p>
        </w:tc>
        <w:tc>
          <w:tcPr>
            <w:tcW w:w="305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968,700</w:t>
            </w:r>
          </w:p>
        </w:tc>
      </w:tr>
      <w:tr w:rsidR="00D12BC1" w:rsidRPr="00D12BC1" w:rsidTr="00D12BC1">
        <w:trPr>
          <w:trHeight w:val="360"/>
        </w:trPr>
        <w:tc>
          <w:tcPr>
            <w:tcW w:w="6288" w:type="dxa"/>
            <w:gridSpan w:val="7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lastRenderedPageBreak/>
              <w:t>ด้านการดำเนินงานอื่น</w:t>
            </w:r>
          </w:p>
        </w:tc>
        <w:tc>
          <w:tcPr>
            <w:tcW w:w="305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D12BC1" w:rsidRPr="00D12BC1" w:rsidTr="00D12BC1">
        <w:trPr>
          <w:trHeight w:val="480"/>
        </w:trPr>
        <w:tc>
          <w:tcPr>
            <w:tcW w:w="505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783" w:type="dxa"/>
            <w:gridSpan w:val="6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แผนงานงบกลาง</w:t>
            </w:r>
          </w:p>
        </w:tc>
        <w:tc>
          <w:tcPr>
            <w:tcW w:w="305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20,265,600</w:t>
            </w:r>
          </w:p>
        </w:tc>
      </w:tr>
      <w:tr w:rsidR="00D12BC1" w:rsidRPr="00D12BC1" w:rsidTr="00D12BC1">
        <w:trPr>
          <w:trHeight w:val="360"/>
        </w:trPr>
        <w:tc>
          <w:tcPr>
            <w:tcW w:w="6288" w:type="dxa"/>
            <w:gridSpan w:val="7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งบประมาณรายจ่ายทั้งสิ้น</w:t>
            </w:r>
          </w:p>
        </w:tc>
        <w:tc>
          <w:tcPr>
            <w:tcW w:w="305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78,730,000</w:t>
            </w:r>
          </w:p>
        </w:tc>
      </w:tr>
      <w:tr w:rsidR="00D12BC1" w:rsidRPr="00D12BC1" w:rsidTr="00D12BC1">
        <w:trPr>
          <w:trHeight w:val="402"/>
        </w:trPr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12BC1" w:rsidRPr="00D12BC1" w:rsidTr="00D12BC1">
        <w:trPr>
          <w:trHeight w:val="360"/>
        </w:trPr>
        <w:tc>
          <w:tcPr>
            <w:tcW w:w="18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75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ข้อ </w:t>
            </w: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5 </w:t>
            </w: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งบประมาณรายจ่ายเฉพาะการ จ่ายจากรายได้ เป็นจำนวนรวมทั้งสิ้น </w:t>
            </w: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0 </w:t>
            </w: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 ดังนี้</w:t>
            </w: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</w:p>
        </w:tc>
      </w:tr>
      <w:tr w:rsidR="00D12BC1" w:rsidRPr="00D12BC1" w:rsidTr="00D12BC1">
        <w:trPr>
          <w:trHeight w:val="64"/>
        </w:trPr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12BC1" w:rsidRPr="00D12BC1" w:rsidTr="00D12BC1">
        <w:trPr>
          <w:trHeight w:val="360"/>
        </w:trPr>
        <w:tc>
          <w:tcPr>
            <w:tcW w:w="6288" w:type="dxa"/>
            <w:gridSpan w:val="7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</w:t>
            </w:r>
          </w:p>
        </w:tc>
        <w:tc>
          <w:tcPr>
            <w:tcW w:w="305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ยอดรวม</w:t>
            </w:r>
          </w:p>
        </w:tc>
      </w:tr>
      <w:tr w:rsidR="00D12BC1" w:rsidRPr="00D12BC1" w:rsidTr="00D12BC1">
        <w:trPr>
          <w:trHeight w:val="360"/>
        </w:trPr>
        <w:tc>
          <w:tcPr>
            <w:tcW w:w="6288" w:type="dxa"/>
            <w:gridSpan w:val="7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รวมรายจ่าย</w:t>
            </w:r>
          </w:p>
        </w:tc>
        <w:tc>
          <w:tcPr>
            <w:tcW w:w="3052" w:type="dxa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0</w:t>
            </w:r>
          </w:p>
        </w:tc>
      </w:tr>
      <w:tr w:rsidR="00D12BC1" w:rsidRPr="00D12BC1" w:rsidTr="00D12BC1">
        <w:trPr>
          <w:trHeight w:val="30"/>
        </w:trPr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12BC1" w:rsidRPr="00D12BC1" w:rsidTr="00D12BC1">
        <w:trPr>
          <w:trHeight w:val="360"/>
        </w:trPr>
        <w:tc>
          <w:tcPr>
            <w:tcW w:w="18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75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ข้อ </w:t>
            </w: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6 </w:t>
            </w: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ห้นายกองค์การบริหารส่วนตำบลคลองวาฬปฏิบัติการเบิกจ่ายเงินงบประมาณที่ได้รับอนุมัติให้เป็นไปตามระเบียบกระทรวงมหาดไทยว่าด้วยวิธีการงบประมาณขององค์กรปกครองส่วนท้องถิ่น</w:t>
            </w: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และระเบียบกระทรวงมหาดไทยว่าด้วยการรับเงิน การเบิกจ่ายเงิน การฝากเงิน</w:t>
            </w: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การเก็บรักษาเงิน และการตรวจเงินขององค์กรปกครองส่วนท้องถิ่น</w:t>
            </w:r>
          </w:p>
        </w:tc>
      </w:tr>
      <w:tr w:rsidR="00D12BC1" w:rsidRPr="00D12BC1" w:rsidTr="00D12BC1">
        <w:trPr>
          <w:trHeight w:val="94"/>
        </w:trPr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12BC1" w:rsidRPr="00D12BC1" w:rsidTr="00D12BC1">
        <w:trPr>
          <w:trHeight w:val="342"/>
        </w:trPr>
        <w:tc>
          <w:tcPr>
            <w:tcW w:w="18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3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ข้อ</w:t>
            </w: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7 </w:t>
            </w: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ให้นายกองค์การบริหารส่วนตำบลคลองวาฬมีหน้าที่รักษาการให้เป็นไปตามข้อบัญญัตินี้</w:t>
            </w:r>
          </w:p>
        </w:tc>
      </w:tr>
      <w:tr w:rsidR="00D12BC1" w:rsidRPr="00D12BC1" w:rsidTr="00D12BC1">
        <w:trPr>
          <w:trHeight w:val="255"/>
        </w:trPr>
        <w:tc>
          <w:tcPr>
            <w:tcW w:w="18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D12BC1" w:rsidRPr="00D12BC1" w:rsidTr="00D12BC1">
        <w:trPr>
          <w:trHeight w:val="342"/>
        </w:trPr>
        <w:tc>
          <w:tcPr>
            <w:tcW w:w="18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ประกาศ</w:t>
            </w: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ณ วันที่</w:t>
            </w: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......................................................................</w:t>
            </w:r>
          </w:p>
        </w:tc>
      </w:tr>
      <w:tr w:rsidR="00D12BC1" w:rsidRPr="00D12BC1" w:rsidTr="00D12BC1">
        <w:trPr>
          <w:trHeight w:val="480"/>
        </w:trPr>
        <w:tc>
          <w:tcPr>
            <w:tcW w:w="18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</w:tr>
      <w:tr w:rsidR="00D12BC1" w:rsidRPr="00D12BC1" w:rsidTr="00D12BC1">
        <w:trPr>
          <w:trHeight w:val="480"/>
        </w:trPr>
        <w:tc>
          <w:tcPr>
            <w:tcW w:w="18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</w:tr>
      <w:tr w:rsidR="00D12BC1" w:rsidRPr="00D12BC1" w:rsidTr="00D12BC1">
        <w:trPr>
          <w:trHeight w:val="255"/>
        </w:trPr>
        <w:tc>
          <w:tcPr>
            <w:tcW w:w="18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(</w:t>
            </w: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ลงนาม)..................................................</w:t>
            </w:r>
          </w:p>
        </w:tc>
      </w:tr>
      <w:tr w:rsidR="00D12BC1" w:rsidRPr="00D12BC1" w:rsidTr="00D12BC1">
        <w:trPr>
          <w:trHeight w:val="480"/>
        </w:trPr>
        <w:tc>
          <w:tcPr>
            <w:tcW w:w="18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4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3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(</w:t>
            </w: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นายสมชาย</w:t>
            </w: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 </w:t>
            </w: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ปี่แก้ว)</w:t>
            </w:r>
          </w:p>
        </w:tc>
      </w:tr>
      <w:tr w:rsidR="00D12BC1" w:rsidRPr="00D12BC1" w:rsidTr="00D12BC1">
        <w:trPr>
          <w:trHeight w:val="480"/>
        </w:trPr>
        <w:tc>
          <w:tcPr>
            <w:tcW w:w="18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4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3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ตำแหน่ง</w:t>
            </w: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นายกองค์การบริหารส่วนตำบลคลองวาฬ</w:t>
            </w:r>
          </w:p>
        </w:tc>
      </w:tr>
      <w:tr w:rsidR="00D12BC1" w:rsidRPr="00D12BC1" w:rsidTr="00D12BC1">
        <w:trPr>
          <w:trHeight w:val="360"/>
        </w:trPr>
        <w:tc>
          <w:tcPr>
            <w:tcW w:w="61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อนุมัติ</w:t>
            </w:r>
          </w:p>
        </w:tc>
        <w:tc>
          <w:tcPr>
            <w:tcW w:w="3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</w:tr>
      <w:tr w:rsidR="00D12BC1" w:rsidRPr="00D12BC1" w:rsidTr="00D12BC1">
        <w:trPr>
          <w:trHeight w:val="480"/>
        </w:trPr>
        <w:tc>
          <w:tcPr>
            <w:tcW w:w="18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4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3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</w:tr>
      <w:tr w:rsidR="00D12BC1" w:rsidRPr="00D12BC1" w:rsidTr="00D12BC1">
        <w:trPr>
          <w:trHeight w:val="480"/>
        </w:trPr>
        <w:tc>
          <w:tcPr>
            <w:tcW w:w="18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4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3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</w:tr>
      <w:tr w:rsidR="00D12BC1" w:rsidRPr="00D12BC1" w:rsidTr="00D12BC1">
        <w:trPr>
          <w:trHeight w:val="360"/>
        </w:trPr>
        <w:tc>
          <w:tcPr>
            <w:tcW w:w="61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(</w:t>
            </w: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ลงนาม)..................................................</w:t>
            </w:r>
          </w:p>
        </w:tc>
        <w:tc>
          <w:tcPr>
            <w:tcW w:w="3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</w:tr>
      <w:tr w:rsidR="00D12BC1" w:rsidRPr="00D12BC1" w:rsidTr="00D12BC1">
        <w:trPr>
          <w:trHeight w:val="360"/>
        </w:trPr>
        <w:tc>
          <w:tcPr>
            <w:tcW w:w="61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(</w:t>
            </w: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นาย</w:t>
            </w:r>
            <w:proofErr w:type="spellStart"/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ประสูตร</w:t>
            </w:r>
            <w:proofErr w:type="spellEnd"/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  </w:t>
            </w: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หอม</w:t>
            </w:r>
            <w:proofErr w:type="spellStart"/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บรรเทิง</w:t>
            </w:r>
            <w:proofErr w:type="spellEnd"/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3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</w:tr>
      <w:tr w:rsidR="00D12BC1" w:rsidRPr="00D12BC1" w:rsidTr="00D12BC1">
        <w:trPr>
          <w:trHeight w:val="360"/>
        </w:trPr>
        <w:tc>
          <w:tcPr>
            <w:tcW w:w="61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ตำแหน่ง นายอำเภอเมืองประจวบคีรีขันธ์</w:t>
            </w:r>
          </w:p>
        </w:tc>
        <w:tc>
          <w:tcPr>
            <w:tcW w:w="3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</w:tr>
    </w:tbl>
    <w:p w:rsidR="00D12BC1" w:rsidRDefault="00D12BC1">
      <w:pPr>
        <w:rPr>
          <w:rFonts w:hint="cs"/>
        </w:rPr>
      </w:pPr>
    </w:p>
    <w:p w:rsidR="00D12BC1" w:rsidRDefault="00D12BC1">
      <w:pPr>
        <w:rPr>
          <w:rFonts w:hint="cs"/>
        </w:rPr>
      </w:pPr>
    </w:p>
    <w:p w:rsidR="00D12BC1" w:rsidRDefault="00D12BC1">
      <w:pPr>
        <w:rPr>
          <w:rFonts w:hint="cs"/>
        </w:rPr>
      </w:pPr>
    </w:p>
    <w:p w:rsidR="00D12BC1" w:rsidRDefault="00D12BC1">
      <w:pPr>
        <w:rPr>
          <w:rFonts w:hint="cs"/>
        </w:rPr>
      </w:pPr>
    </w:p>
    <w:tbl>
      <w:tblPr>
        <w:tblW w:w="15040" w:type="dxa"/>
        <w:tblInd w:w="93" w:type="dxa"/>
        <w:tblLook w:val="04A0" w:firstRow="1" w:lastRow="0" w:firstColumn="1" w:lastColumn="0" w:noHBand="0" w:noVBand="1"/>
      </w:tblPr>
      <w:tblGrid>
        <w:gridCol w:w="977"/>
        <w:gridCol w:w="938"/>
        <w:gridCol w:w="740"/>
        <w:gridCol w:w="649"/>
        <w:gridCol w:w="1880"/>
        <w:gridCol w:w="1880"/>
        <w:gridCol w:w="1880"/>
        <w:gridCol w:w="860"/>
        <w:gridCol w:w="369"/>
        <w:gridCol w:w="1460"/>
        <w:gridCol w:w="1760"/>
        <w:gridCol w:w="222"/>
        <w:gridCol w:w="420"/>
        <w:gridCol w:w="222"/>
        <w:gridCol w:w="1240"/>
      </w:tblGrid>
      <w:tr w:rsidR="00D12BC1" w:rsidRPr="00D12BC1" w:rsidTr="00D12BC1">
        <w:trPr>
          <w:trHeight w:val="364"/>
        </w:trPr>
        <w:tc>
          <w:tcPr>
            <w:tcW w:w="33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Cs w:val="22"/>
                <w:cs/>
              </w:rPr>
              <w:lastRenderedPageBreak/>
              <w:t xml:space="preserve">วันที่พิมพ์ : </w:t>
            </w:r>
            <w:r w:rsidRPr="00D12BC1">
              <w:rPr>
                <w:rFonts w:ascii="TH Sarabun New" w:eastAsia="Times New Roman" w:hAnsi="TH Sarabun New" w:cs="TH Sarabun New"/>
                <w:color w:val="000000"/>
                <w:szCs w:val="22"/>
              </w:rPr>
              <w:t>5/8/2567  09:37:26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Cs w:val="22"/>
                <w:cs/>
              </w:rPr>
              <w:t xml:space="preserve">หน้า : </w:t>
            </w:r>
            <w:r w:rsidRPr="00D12BC1">
              <w:rPr>
                <w:rFonts w:ascii="TH Sarabun New" w:eastAsia="Times New Roman" w:hAnsi="TH Sarabun New" w:cs="TH Sarabun New"/>
                <w:color w:val="000000"/>
                <w:szCs w:val="22"/>
              </w:rPr>
              <w:t>1/1</w:t>
            </w:r>
          </w:p>
        </w:tc>
      </w:tr>
      <w:tr w:rsidR="00D12BC1" w:rsidRPr="00D12BC1" w:rsidTr="00D12BC1">
        <w:trPr>
          <w:trHeight w:val="338"/>
        </w:trPr>
        <w:tc>
          <w:tcPr>
            <w:tcW w:w="1380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รายงานประมาณการรายรับ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12BC1" w:rsidRPr="00D12BC1" w:rsidTr="00D12BC1">
        <w:trPr>
          <w:trHeight w:val="338"/>
        </w:trPr>
        <w:tc>
          <w:tcPr>
            <w:tcW w:w="1380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ประจำปีงบประมาณ</w:t>
            </w: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 </w:t>
            </w: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พ.ศ. </w:t>
            </w: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12BC1" w:rsidRPr="00D12BC1" w:rsidTr="00D12BC1">
        <w:trPr>
          <w:trHeight w:val="338"/>
        </w:trPr>
        <w:tc>
          <w:tcPr>
            <w:tcW w:w="1380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องค์การบริหารส่วนตำบลคลองวาฬ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12BC1" w:rsidRPr="00D12BC1" w:rsidTr="00D12BC1">
        <w:trPr>
          <w:trHeight w:val="338"/>
        </w:trPr>
        <w:tc>
          <w:tcPr>
            <w:tcW w:w="1380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อำเภอเมืองประจวบคีรีขันธ์</w:t>
            </w: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 </w:t>
            </w:r>
            <w:r w:rsidRPr="00D12BC1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จังหวัดประจวบคีรีขันธ์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12BC1" w:rsidRPr="00D12BC1" w:rsidTr="00D12BC1">
        <w:trPr>
          <w:trHeight w:val="390"/>
        </w:trPr>
        <w:tc>
          <w:tcPr>
            <w:tcW w:w="19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56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12BC1" w:rsidRPr="00D12BC1" w:rsidTr="00D12BC1">
        <w:trPr>
          <w:trHeight w:val="23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12BC1" w:rsidRPr="00D12BC1" w:rsidTr="00D12BC1">
        <w:trPr>
          <w:trHeight w:val="360"/>
        </w:trPr>
        <w:tc>
          <w:tcPr>
            <w:tcW w:w="2655" w:type="dxa"/>
            <w:gridSpan w:val="3"/>
            <w:tcBorders>
              <w:top w:val="single" w:sz="4" w:space="0" w:color="A9A9A9"/>
              <w:left w:val="single" w:sz="4" w:space="0" w:color="A9A9A9"/>
              <w:bottom w:val="nil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09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รายรับจริง</w:t>
            </w:r>
          </w:p>
        </w:tc>
        <w:tc>
          <w:tcPr>
            <w:tcW w:w="6280" w:type="dxa"/>
            <w:gridSpan w:val="6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ประมาณการ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12BC1" w:rsidRPr="00D12BC1" w:rsidTr="00D12BC1">
        <w:trPr>
          <w:trHeight w:val="390"/>
        </w:trPr>
        <w:tc>
          <w:tcPr>
            <w:tcW w:w="2655" w:type="dxa"/>
            <w:gridSpan w:val="3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52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 xml:space="preserve">ปี </w:t>
            </w: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2565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 xml:space="preserve">ปี </w:t>
            </w: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2566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 xml:space="preserve">ปี </w:t>
            </w: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2567</w:t>
            </w:r>
          </w:p>
        </w:tc>
        <w:tc>
          <w:tcPr>
            <w:tcW w:w="10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ยอดต่าง</w:t>
            </w: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 xml:space="preserve"> (%)</w:t>
            </w:r>
          </w:p>
        </w:tc>
        <w:tc>
          <w:tcPr>
            <w:tcW w:w="33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 xml:space="preserve">ปี </w:t>
            </w: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2568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12BC1" w:rsidRPr="00D12BC1" w:rsidTr="00D12BC1">
        <w:trPr>
          <w:trHeight w:val="390"/>
        </w:trPr>
        <w:tc>
          <w:tcPr>
            <w:tcW w:w="2655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หมวดภาษีอากร</w:t>
            </w:r>
          </w:p>
        </w:tc>
        <w:tc>
          <w:tcPr>
            <w:tcW w:w="252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FFFFFF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000000" w:fill="FFFFFF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3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12BC1" w:rsidRPr="00D12BC1" w:rsidTr="00D12BC1">
        <w:trPr>
          <w:trHeight w:val="390"/>
        </w:trPr>
        <w:tc>
          <w:tcPr>
            <w:tcW w:w="2655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    </w:t>
            </w: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ภาษีที่ดินและสิ่งปลูกสร้าง</w:t>
            </w:r>
          </w:p>
        </w:tc>
        <w:tc>
          <w:tcPr>
            <w:tcW w:w="252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2,726,136.66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4,331,510.95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4,500,000.00</w:t>
            </w:r>
          </w:p>
        </w:tc>
        <w:tc>
          <w:tcPr>
            <w:tcW w:w="8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24.44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33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5,600,000.00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12BC1" w:rsidRPr="00D12BC1" w:rsidTr="00D12BC1">
        <w:trPr>
          <w:trHeight w:val="390"/>
        </w:trPr>
        <w:tc>
          <w:tcPr>
            <w:tcW w:w="2655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    </w:t>
            </w: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ภาษีป้าย</w:t>
            </w:r>
          </w:p>
        </w:tc>
        <w:tc>
          <w:tcPr>
            <w:tcW w:w="252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244,305.00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305,521.00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280,000.00</w:t>
            </w:r>
          </w:p>
        </w:tc>
        <w:tc>
          <w:tcPr>
            <w:tcW w:w="8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7.14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33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300,000.00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12BC1" w:rsidRPr="00D12BC1" w:rsidTr="00D12BC1">
        <w:trPr>
          <w:trHeight w:val="390"/>
        </w:trPr>
        <w:tc>
          <w:tcPr>
            <w:tcW w:w="2655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    </w:t>
            </w: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อากรรังนกอีแอ่น</w:t>
            </w:r>
          </w:p>
        </w:tc>
        <w:tc>
          <w:tcPr>
            <w:tcW w:w="252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12,710,519.57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7,000,000.00</w:t>
            </w:r>
          </w:p>
        </w:tc>
        <w:tc>
          <w:tcPr>
            <w:tcW w:w="8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-22.86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33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5,400,000.00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12BC1" w:rsidRPr="00D12BC1" w:rsidTr="00D12BC1">
        <w:trPr>
          <w:trHeight w:val="390"/>
        </w:trPr>
        <w:tc>
          <w:tcPr>
            <w:tcW w:w="2655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    </w:t>
            </w: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ภาษีอื่น ๆ</w:t>
            </w:r>
          </w:p>
        </w:tc>
        <w:tc>
          <w:tcPr>
            <w:tcW w:w="252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8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100.00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33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1,000.00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12BC1" w:rsidRPr="00D12BC1" w:rsidTr="00D12BC1">
        <w:trPr>
          <w:trHeight w:val="390"/>
        </w:trPr>
        <w:tc>
          <w:tcPr>
            <w:tcW w:w="2655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รวมหมวดภาษีอากร</w:t>
            </w:r>
          </w:p>
        </w:tc>
        <w:tc>
          <w:tcPr>
            <w:tcW w:w="252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15,680,961.23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4,637,031.95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FFFFFF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11,780,000.00</w:t>
            </w:r>
          </w:p>
        </w:tc>
        <w:tc>
          <w:tcPr>
            <w:tcW w:w="8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000000" w:fill="FFFFFF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3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11,301,000.00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12BC1" w:rsidRPr="00D12BC1" w:rsidTr="00D12BC1">
        <w:trPr>
          <w:trHeight w:val="390"/>
        </w:trPr>
        <w:tc>
          <w:tcPr>
            <w:tcW w:w="2655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หมวดค่าธรรมเนียม ค่าปรับ และใบอนุญาต</w:t>
            </w:r>
          </w:p>
        </w:tc>
        <w:tc>
          <w:tcPr>
            <w:tcW w:w="252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FFFFFF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000000" w:fill="FFFFFF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3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12BC1" w:rsidRPr="00D12BC1" w:rsidTr="00D12BC1">
        <w:trPr>
          <w:trHeight w:val="390"/>
        </w:trPr>
        <w:tc>
          <w:tcPr>
            <w:tcW w:w="2655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    </w:t>
            </w: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ค่าธรรมเนียมใบอนุญาตการขายสุรา</w:t>
            </w:r>
          </w:p>
        </w:tc>
        <w:tc>
          <w:tcPr>
            <w:tcW w:w="252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2,968.20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1,406.50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3,000.00</w:t>
            </w:r>
          </w:p>
        </w:tc>
        <w:tc>
          <w:tcPr>
            <w:tcW w:w="8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-50.00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33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1,500.00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12BC1" w:rsidRPr="00D12BC1" w:rsidTr="00D12BC1">
        <w:trPr>
          <w:trHeight w:val="390"/>
        </w:trPr>
        <w:tc>
          <w:tcPr>
            <w:tcW w:w="2655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    </w:t>
            </w: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ค่าธรรมเนียมกำจัดขยะมูลฝอย</w:t>
            </w:r>
          </w:p>
        </w:tc>
        <w:tc>
          <w:tcPr>
            <w:tcW w:w="252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8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100.00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33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500.00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12BC1" w:rsidRPr="00D12BC1" w:rsidTr="00D12BC1">
        <w:trPr>
          <w:trHeight w:val="390"/>
        </w:trPr>
        <w:tc>
          <w:tcPr>
            <w:tcW w:w="2655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    </w:t>
            </w: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ค่าธรรมเนียมเก็บและขนมูลฝอย</w:t>
            </w:r>
          </w:p>
        </w:tc>
        <w:tc>
          <w:tcPr>
            <w:tcW w:w="252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149,370.00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264,027.00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280,000.00</w:t>
            </w:r>
          </w:p>
        </w:tc>
        <w:tc>
          <w:tcPr>
            <w:tcW w:w="8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-1.79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33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275,000.00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12BC1" w:rsidRPr="00D12BC1" w:rsidTr="00D12BC1">
        <w:trPr>
          <w:trHeight w:val="390"/>
        </w:trPr>
        <w:tc>
          <w:tcPr>
            <w:tcW w:w="2655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    </w:t>
            </w: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ค่าธรรมเนียมในการออกหนังสือรับรองการแจ้งสถานที่จำหน่ายอาหารหรือสะสมอาหาร</w:t>
            </w:r>
          </w:p>
        </w:tc>
        <w:tc>
          <w:tcPr>
            <w:tcW w:w="252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8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100.00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33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6,000.00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12BC1" w:rsidRPr="00D12BC1" w:rsidTr="00D12BC1">
        <w:trPr>
          <w:trHeight w:val="390"/>
        </w:trPr>
        <w:tc>
          <w:tcPr>
            <w:tcW w:w="2655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    </w:t>
            </w: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ค่าธรรมเนียมปิด โปรย ติดตั้งแผ่นประกาศหรือแผ่นปลิว เพื่อการโฆษณา</w:t>
            </w:r>
          </w:p>
        </w:tc>
        <w:tc>
          <w:tcPr>
            <w:tcW w:w="252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370.00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500.00</w:t>
            </w:r>
          </w:p>
        </w:tc>
        <w:tc>
          <w:tcPr>
            <w:tcW w:w="8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33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500.00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12BC1" w:rsidRPr="00D12BC1" w:rsidTr="00D12BC1">
        <w:trPr>
          <w:trHeight w:val="390"/>
        </w:trPr>
        <w:tc>
          <w:tcPr>
            <w:tcW w:w="2655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    </w:t>
            </w: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ค่าธรรมเนียมเกี่ยวกับการควบคุมอาคาร</w:t>
            </w:r>
          </w:p>
        </w:tc>
        <w:tc>
          <w:tcPr>
            <w:tcW w:w="252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32,292.00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6,457.00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30,000.00</w:t>
            </w:r>
          </w:p>
        </w:tc>
        <w:tc>
          <w:tcPr>
            <w:tcW w:w="8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-66.67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33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10,000.00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12BC1" w:rsidRPr="00D12BC1" w:rsidTr="00D12BC1">
        <w:trPr>
          <w:trHeight w:val="390"/>
        </w:trPr>
        <w:tc>
          <w:tcPr>
            <w:tcW w:w="2655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    </w:t>
            </w: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ค่าธรรมเนียมเกี่ยวกับทะเบียนพาณิชย์</w:t>
            </w:r>
          </w:p>
        </w:tc>
        <w:tc>
          <w:tcPr>
            <w:tcW w:w="252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1,040.00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1,230.00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1,000.00</w:t>
            </w:r>
          </w:p>
        </w:tc>
        <w:tc>
          <w:tcPr>
            <w:tcW w:w="8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50.00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33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1,500.00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12BC1" w:rsidRPr="00D12BC1" w:rsidTr="00D12BC1">
        <w:trPr>
          <w:trHeight w:val="390"/>
        </w:trPr>
        <w:tc>
          <w:tcPr>
            <w:tcW w:w="2655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    </w:t>
            </w: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ค่าธรรมเนียมใบอนุญาตประกอบกิจการน้ำมันเชื้อเพลิง</w:t>
            </w:r>
          </w:p>
        </w:tc>
        <w:tc>
          <w:tcPr>
            <w:tcW w:w="252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1,820.00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2,500.00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2,500.00</w:t>
            </w:r>
          </w:p>
        </w:tc>
        <w:tc>
          <w:tcPr>
            <w:tcW w:w="8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100.00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33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5,000.00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12BC1" w:rsidRPr="00D12BC1" w:rsidTr="00D12BC1">
        <w:trPr>
          <w:trHeight w:val="390"/>
        </w:trPr>
        <w:tc>
          <w:tcPr>
            <w:tcW w:w="2655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    </w:t>
            </w: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ค่าธรรมเนียมเกี่ยวกับการขุดดินและถมดิน</w:t>
            </w:r>
          </w:p>
        </w:tc>
        <w:tc>
          <w:tcPr>
            <w:tcW w:w="252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1,000.00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1,500.00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2,000.00</w:t>
            </w:r>
          </w:p>
        </w:tc>
        <w:tc>
          <w:tcPr>
            <w:tcW w:w="8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-50.00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33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1,000.00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12BC1" w:rsidRPr="00D12BC1" w:rsidTr="00D12BC1">
        <w:trPr>
          <w:trHeight w:val="390"/>
        </w:trPr>
        <w:tc>
          <w:tcPr>
            <w:tcW w:w="2655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    </w:t>
            </w: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ค่าธรรมเนียมอื่น ๆ</w:t>
            </w:r>
          </w:p>
        </w:tc>
        <w:tc>
          <w:tcPr>
            <w:tcW w:w="252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121,366.00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75,076.00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120,000.00</w:t>
            </w:r>
          </w:p>
        </w:tc>
        <w:tc>
          <w:tcPr>
            <w:tcW w:w="8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-37.50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33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75,000.00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12BC1" w:rsidRPr="00D12BC1" w:rsidTr="00D12BC1">
        <w:trPr>
          <w:trHeight w:val="390"/>
        </w:trPr>
        <w:tc>
          <w:tcPr>
            <w:tcW w:w="2655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    </w:t>
            </w: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ค่าปรับผู้กระทำผิดกฎหมาย</w:t>
            </w: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lastRenderedPageBreak/>
              <w:t>จราจรทางบก</w:t>
            </w:r>
          </w:p>
        </w:tc>
        <w:tc>
          <w:tcPr>
            <w:tcW w:w="252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125,500.00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87,000.00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120,000.00</w:t>
            </w:r>
          </w:p>
        </w:tc>
        <w:tc>
          <w:tcPr>
            <w:tcW w:w="8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-27.50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33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87,000.00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12BC1" w:rsidRPr="00D12BC1" w:rsidTr="00D12BC1">
        <w:trPr>
          <w:trHeight w:val="390"/>
        </w:trPr>
        <w:tc>
          <w:tcPr>
            <w:tcW w:w="2655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 xml:space="preserve">     </w:t>
            </w: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ค่าปรับผู้กระทำผิดกฎหมายสาธารณสุข</w:t>
            </w:r>
          </w:p>
        </w:tc>
        <w:tc>
          <w:tcPr>
            <w:tcW w:w="252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1,100.00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1,300.00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8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100.00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33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500.00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12BC1" w:rsidRPr="00D12BC1" w:rsidTr="00D12BC1">
        <w:trPr>
          <w:trHeight w:val="390"/>
        </w:trPr>
        <w:tc>
          <w:tcPr>
            <w:tcW w:w="2655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    </w:t>
            </w: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ค่าปรับผู้กระทำผิดกฎหมายและข้อบังคับท้องถิ่น</w:t>
            </w:r>
          </w:p>
        </w:tc>
        <w:tc>
          <w:tcPr>
            <w:tcW w:w="252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10,000.00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5,000.00</w:t>
            </w:r>
          </w:p>
        </w:tc>
        <w:tc>
          <w:tcPr>
            <w:tcW w:w="8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100.00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33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10,000.00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12BC1" w:rsidRPr="00D12BC1" w:rsidTr="00D12BC1">
        <w:trPr>
          <w:trHeight w:val="390"/>
        </w:trPr>
        <w:tc>
          <w:tcPr>
            <w:tcW w:w="2655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    </w:t>
            </w: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ค่าปรับการผิดสัญญา</w:t>
            </w:r>
          </w:p>
        </w:tc>
        <w:tc>
          <w:tcPr>
            <w:tcW w:w="252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4,248.32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242,106.10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100,000.00</w:t>
            </w:r>
          </w:p>
        </w:tc>
        <w:tc>
          <w:tcPr>
            <w:tcW w:w="8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33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100,000.00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12BC1" w:rsidRPr="00D12BC1" w:rsidTr="00D12BC1">
        <w:trPr>
          <w:trHeight w:val="390"/>
        </w:trPr>
        <w:tc>
          <w:tcPr>
            <w:tcW w:w="2655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    </w:t>
            </w: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ค่าใบอนุญาตประกอบการค้าสำหรับกิจการที่เป็นอันตรายต่อสุขภาพ</w:t>
            </w:r>
          </w:p>
        </w:tc>
        <w:tc>
          <w:tcPr>
            <w:tcW w:w="252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18,000.00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10,000.00</w:t>
            </w:r>
          </w:p>
        </w:tc>
        <w:tc>
          <w:tcPr>
            <w:tcW w:w="8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80.00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33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18,000.00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12BC1" w:rsidRPr="00D12BC1" w:rsidTr="00D12BC1">
        <w:trPr>
          <w:trHeight w:val="390"/>
        </w:trPr>
        <w:tc>
          <w:tcPr>
            <w:tcW w:w="2655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    </w:t>
            </w: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ค่าใบอนุญาตเกี่ยวกับการควบคุมอาคาร</w:t>
            </w:r>
          </w:p>
        </w:tc>
        <w:tc>
          <w:tcPr>
            <w:tcW w:w="252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3,989.00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4,890.00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4,000.00</w:t>
            </w:r>
          </w:p>
        </w:tc>
        <w:tc>
          <w:tcPr>
            <w:tcW w:w="8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25.00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33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5,000.00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12BC1" w:rsidRPr="00D12BC1" w:rsidTr="00D12BC1">
        <w:trPr>
          <w:trHeight w:val="390"/>
        </w:trPr>
        <w:tc>
          <w:tcPr>
            <w:tcW w:w="2655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    </w:t>
            </w: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ค่าใบอนุญาตเกี่ยวกับการโฆษณาโดยใช้เครื่องขยายเสียง</w:t>
            </w:r>
          </w:p>
        </w:tc>
        <w:tc>
          <w:tcPr>
            <w:tcW w:w="252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8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100.00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33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1,000.00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12BC1" w:rsidRPr="00D12BC1" w:rsidTr="00D12BC1">
        <w:trPr>
          <w:trHeight w:val="390"/>
        </w:trPr>
        <w:tc>
          <w:tcPr>
            <w:tcW w:w="2655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    </w:t>
            </w: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ค่าใบอนุญาตอื่น ๆ</w:t>
            </w:r>
          </w:p>
        </w:tc>
        <w:tc>
          <w:tcPr>
            <w:tcW w:w="252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2,700.00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600.00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1,000.00</w:t>
            </w:r>
          </w:p>
        </w:tc>
        <w:tc>
          <w:tcPr>
            <w:tcW w:w="8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-100.00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33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12BC1" w:rsidRPr="00D12BC1" w:rsidTr="00D12BC1">
        <w:trPr>
          <w:trHeight w:val="390"/>
        </w:trPr>
        <w:tc>
          <w:tcPr>
            <w:tcW w:w="2655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รวมหมวดค่าธรรมเนียม ค่าปรับ และใบอนุญาต</w:t>
            </w:r>
          </w:p>
        </w:tc>
        <w:tc>
          <w:tcPr>
            <w:tcW w:w="252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447,393.52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716,462.60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FFFFFF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679,000.00</w:t>
            </w:r>
          </w:p>
        </w:tc>
        <w:tc>
          <w:tcPr>
            <w:tcW w:w="8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000000" w:fill="FFFFFF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3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597,500.00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12BC1" w:rsidRPr="00D12BC1" w:rsidTr="00D12BC1">
        <w:trPr>
          <w:trHeight w:val="390"/>
        </w:trPr>
        <w:tc>
          <w:tcPr>
            <w:tcW w:w="2655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หมวดรายได้จากทรัพย์สิน</w:t>
            </w:r>
          </w:p>
        </w:tc>
        <w:tc>
          <w:tcPr>
            <w:tcW w:w="252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FFFFFF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000000" w:fill="FFFFFF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3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12BC1" w:rsidRPr="00D12BC1" w:rsidTr="00D12BC1">
        <w:trPr>
          <w:trHeight w:val="390"/>
        </w:trPr>
        <w:tc>
          <w:tcPr>
            <w:tcW w:w="2655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    </w:t>
            </w: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ค่าเช่าหรือบริการ</w:t>
            </w:r>
          </w:p>
        </w:tc>
        <w:tc>
          <w:tcPr>
            <w:tcW w:w="252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1,000.00</w:t>
            </w:r>
          </w:p>
        </w:tc>
        <w:tc>
          <w:tcPr>
            <w:tcW w:w="8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400.00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33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5,000.00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12BC1" w:rsidRPr="00D12BC1" w:rsidTr="00D12BC1">
        <w:trPr>
          <w:trHeight w:val="390"/>
        </w:trPr>
        <w:tc>
          <w:tcPr>
            <w:tcW w:w="2655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    </w:t>
            </w: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ดอกเบี้ย</w:t>
            </w:r>
          </w:p>
        </w:tc>
        <w:tc>
          <w:tcPr>
            <w:tcW w:w="252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873,367.43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785,111.56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1,000,000.00</w:t>
            </w:r>
          </w:p>
        </w:tc>
        <w:tc>
          <w:tcPr>
            <w:tcW w:w="8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-21.50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33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785,000.00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12BC1" w:rsidRPr="00D12BC1" w:rsidTr="00D12BC1">
        <w:trPr>
          <w:trHeight w:val="390"/>
        </w:trPr>
        <w:tc>
          <w:tcPr>
            <w:tcW w:w="2655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    </w:t>
            </w: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รายได้จากทรัพย์สินอื่น ๆ</w:t>
            </w:r>
          </w:p>
        </w:tc>
        <w:tc>
          <w:tcPr>
            <w:tcW w:w="252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10,500.00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8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100.00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33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10,000.00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12BC1" w:rsidRPr="00D12BC1" w:rsidTr="00D12BC1">
        <w:trPr>
          <w:trHeight w:val="390"/>
        </w:trPr>
        <w:tc>
          <w:tcPr>
            <w:tcW w:w="2655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รวมหมวดรายได้จากทรัพย์สิน</w:t>
            </w:r>
          </w:p>
        </w:tc>
        <w:tc>
          <w:tcPr>
            <w:tcW w:w="252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873,367.43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795,611.56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FFFFFF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1,001,000.00</w:t>
            </w:r>
          </w:p>
        </w:tc>
        <w:tc>
          <w:tcPr>
            <w:tcW w:w="8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000000" w:fill="FFFFFF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3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800,000.00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12BC1" w:rsidRPr="00D12BC1" w:rsidTr="00D12BC1">
        <w:trPr>
          <w:trHeight w:val="390"/>
        </w:trPr>
        <w:tc>
          <w:tcPr>
            <w:tcW w:w="2655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หมวดรายได้จากสาธารณูปโภค และกิจการพาณิชย์</w:t>
            </w:r>
          </w:p>
        </w:tc>
        <w:tc>
          <w:tcPr>
            <w:tcW w:w="252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FFFFFF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000000" w:fill="FFFFFF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3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12BC1" w:rsidRPr="00D12BC1" w:rsidTr="00D12BC1">
        <w:trPr>
          <w:trHeight w:val="390"/>
        </w:trPr>
        <w:tc>
          <w:tcPr>
            <w:tcW w:w="2655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    </w:t>
            </w: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รายได้จากประปา</w:t>
            </w:r>
          </w:p>
        </w:tc>
        <w:tc>
          <w:tcPr>
            <w:tcW w:w="252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4,573,310.00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4,707,444.00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4,700,000.00</w:t>
            </w:r>
          </w:p>
        </w:tc>
        <w:tc>
          <w:tcPr>
            <w:tcW w:w="8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33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4,700,000.00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12BC1" w:rsidRPr="00D12BC1" w:rsidTr="00D12BC1">
        <w:trPr>
          <w:trHeight w:val="390"/>
        </w:trPr>
        <w:tc>
          <w:tcPr>
            <w:tcW w:w="2655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รวมหมวดรายได้จากสาธารณูปโภค และกิจการพาณิชย์</w:t>
            </w:r>
          </w:p>
        </w:tc>
        <w:tc>
          <w:tcPr>
            <w:tcW w:w="252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4,573,310.00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4,707,444.00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FFFFFF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4,700,000.00</w:t>
            </w:r>
          </w:p>
        </w:tc>
        <w:tc>
          <w:tcPr>
            <w:tcW w:w="8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000000" w:fill="FFFFFF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3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4,700,000.00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12BC1" w:rsidRPr="00D12BC1" w:rsidTr="00D12BC1">
        <w:trPr>
          <w:trHeight w:val="390"/>
        </w:trPr>
        <w:tc>
          <w:tcPr>
            <w:tcW w:w="2655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หมวดรายได้เบ็ดเตล็ด</w:t>
            </w:r>
          </w:p>
        </w:tc>
        <w:tc>
          <w:tcPr>
            <w:tcW w:w="252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FFFFFF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000000" w:fill="FFFFFF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3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12BC1" w:rsidRPr="00D12BC1" w:rsidTr="00D12BC1">
        <w:trPr>
          <w:trHeight w:val="390"/>
        </w:trPr>
        <w:tc>
          <w:tcPr>
            <w:tcW w:w="2655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    </w:t>
            </w: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เงินที่มีผู้อุทิศให้</w:t>
            </w:r>
          </w:p>
        </w:tc>
        <w:tc>
          <w:tcPr>
            <w:tcW w:w="252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311.64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7.02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500.00</w:t>
            </w:r>
          </w:p>
        </w:tc>
        <w:tc>
          <w:tcPr>
            <w:tcW w:w="8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-100.00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33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12BC1" w:rsidRPr="00D12BC1" w:rsidTr="00D12BC1">
        <w:trPr>
          <w:trHeight w:val="390"/>
        </w:trPr>
        <w:tc>
          <w:tcPr>
            <w:tcW w:w="2655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    </w:t>
            </w: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ค่าขายเอกสารการจัดซื้อจัดจ้าง</w:t>
            </w:r>
          </w:p>
        </w:tc>
        <w:tc>
          <w:tcPr>
            <w:tcW w:w="252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3,000.00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2,000.00</w:t>
            </w:r>
          </w:p>
        </w:tc>
        <w:tc>
          <w:tcPr>
            <w:tcW w:w="8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-75.00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33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500.00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12BC1" w:rsidRPr="00D12BC1" w:rsidTr="00D12BC1">
        <w:trPr>
          <w:trHeight w:val="390"/>
        </w:trPr>
        <w:tc>
          <w:tcPr>
            <w:tcW w:w="2655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    </w:t>
            </w: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ค่ารับรองสำเนาและถ่ายเอกสาร</w:t>
            </w:r>
          </w:p>
        </w:tc>
        <w:tc>
          <w:tcPr>
            <w:tcW w:w="252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90.00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142.00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500.00</w:t>
            </w:r>
          </w:p>
        </w:tc>
        <w:tc>
          <w:tcPr>
            <w:tcW w:w="8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-100.00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33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12BC1" w:rsidRPr="00D12BC1" w:rsidTr="00D12BC1">
        <w:trPr>
          <w:trHeight w:val="390"/>
        </w:trPr>
        <w:tc>
          <w:tcPr>
            <w:tcW w:w="2655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    </w:t>
            </w: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เงินชดเชยปฏิบัติการฉุกเฉิน</w:t>
            </w:r>
          </w:p>
        </w:tc>
        <w:tc>
          <w:tcPr>
            <w:tcW w:w="252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1,140.00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8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33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12BC1" w:rsidRPr="00D12BC1" w:rsidTr="00D12BC1">
        <w:trPr>
          <w:trHeight w:val="390"/>
        </w:trPr>
        <w:tc>
          <w:tcPr>
            <w:tcW w:w="2655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    </w:t>
            </w: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รายได้เบ็ดเตล็ดอื่น ๆ</w:t>
            </w:r>
          </w:p>
        </w:tc>
        <w:tc>
          <w:tcPr>
            <w:tcW w:w="252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600.00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40.00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1,000.00</w:t>
            </w:r>
          </w:p>
        </w:tc>
        <w:tc>
          <w:tcPr>
            <w:tcW w:w="8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-50.00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33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500.00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12BC1" w:rsidRPr="00D12BC1" w:rsidTr="00D12BC1">
        <w:trPr>
          <w:trHeight w:val="390"/>
        </w:trPr>
        <w:tc>
          <w:tcPr>
            <w:tcW w:w="2655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รวมหมวดรายได้เบ็ดเตล็ด</w:t>
            </w:r>
          </w:p>
        </w:tc>
        <w:tc>
          <w:tcPr>
            <w:tcW w:w="252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5,141.64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189.02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FFFFFF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4,000.00</w:t>
            </w:r>
          </w:p>
        </w:tc>
        <w:tc>
          <w:tcPr>
            <w:tcW w:w="8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000000" w:fill="FFFFFF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3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1,000.00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12BC1" w:rsidRPr="00D12BC1" w:rsidTr="00D12BC1">
        <w:trPr>
          <w:trHeight w:val="390"/>
        </w:trPr>
        <w:tc>
          <w:tcPr>
            <w:tcW w:w="2655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หมวดรายได้จากทุน</w:t>
            </w:r>
          </w:p>
        </w:tc>
        <w:tc>
          <w:tcPr>
            <w:tcW w:w="252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FFFFFF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000000" w:fill="FFFFFF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3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12BC1" w:rsidRPr="00D12BC1" w:rsidTr="00D12BC1">
        <w:trPr>
          <w:trHeight w:val="390"/>
        </w:trPr>
        <w:tc>
          <w:tcPr>
            <w:tcW w:w="2655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    </w:t>
            </w: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ค่าขายทอดตลาดทรัพย์สิน</w:t>
            </w:r>
          </w:p>
        </w:tc>
        <w:tc>
          <w:tcPr>
            <w:tcW w:w="252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250,205.00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3,000.00</w:t>
            </w:r>
          </w:p>
        </w:tc>
        <w:tc>
          <w:tcPr>
            <w:tcW w:w="8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233.33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33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10,000.00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12BC1" w:rsidRPr="00D12BC1" w:rsidTr="00D12BC1">
        <w:trPr>
          <w:trHeight w:val="390"/>
        </w:trPr>
        <w:tc>
          <w:tcPr>
            <w:tcW w:w="2655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รวมหมวดรายได้จากทุน</w:t>
            </w:r>
          </w:p>
        </w:tc>
        <w:tc>
          <w:tcPr>
            <w:tcW w:w="252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250,205.00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FFFFFF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3,000.00</w:t>
            </w:r>
          </w:p>
        </w:tc>
        <w:tc>
          <w:tcPr>
            <w:tcW w:w="8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000000" w:fill="FFFFFF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3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10,000.00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12BC1" w:rsidRPr="00D12BC1" w:rsidTr="00D12BC1">
        <w:trPr>
          <w:trHeight w:val="390"/>
        </w:trPr>
        <w:tc>
          <w:tcPr>
            <w:tcW w:w="2655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lastRenderedPageBreak/>
              <w:t>หมวดภาษีจัดสรร</w:t>
            </w:r>
          </w:p>
        </w:tc>
        <w:tc>
          <w:tcPr>
            <w:tcW w:w="252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FFFFFF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000000" w:fill="FFFFFF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3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12BC1" w:rsidRPr="00D12BC1" w:rsidTr="00D12BC1">
        <w:trPr>
          <w:trHeight w:val="390"/>
        </w:trPr>
        <w:tc>
          <w:tcPr>
            <w:tcW w:w="2655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    </w:t>
            </w: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ภาษีรถยนต์</w:t>
            </w:r>
          </w:p>
        </w:tc>
        <w:tc>
          <w:tcPr>
            <w:tcW w:w="252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881,042.02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874,402.39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880,000.00</w:t>
            </w:r>
          </w:p>
        </w:tc>
        <w:tc>
          <w:tcPr>
            <w:tcW w:w="8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-0.57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33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875,000.00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12BC1" w:rsidRPr="00D12BC1" w:rsidTr="00D12BC1">
        <w:trPr>
          <w:trHeight w:val="390"/>
        </w:trPr>
        <w:tc>
          <w:tcPr>
            <w:tcW w:w="2655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    </w:t>
            </w: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ภาษีมูลค่าเพิ่มตาม พ.ร.บ. กำหนดแผนฯ</w:t>
            </w:r>
          </w:p>
        </w:tc>
        <w:tc>
          <w:tcPr>
            <w:tcW w:w="252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11,785,100.00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11,937,771.76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11,800,000.00</w:t>
            </w:r>
          </w:p>
        </w:tc>
        <w:tc>
          <w:tcPr>
            <w:tcW w:w="8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1.69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33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12,000,000.00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12BC1" w:rsidRPr="00D12BC1" w:rsidTr="00D12BC1">
        <w:trPr>
          <w:trHeight w:val="390"/>
        </w:trPr>
        <w:tc>
          <w:tcPr>
            <w:tcW w:w="2655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    </w:t>
            </w: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ภาษีมูลค่าเพิ่มตาม พ.ร.บ. จัดสรรรายได้ฯ</w:t>
            </w:r>
          </w:p>
        </w:tc>
        <w:tc>
          <w:tcPr>
            <w:tcW w:w="252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6,719,455.24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8,441,888.04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6,700,000.00</w:t>
            </w:r>
          </w:p>
        </w:tc>
        <w:tc>
          <w:tcPr>
            <w:tcW w:w="8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26.87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33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8,500,000.00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12BC1" w:rsidRPr="00D12BC1" w:rsidTr="00D12BC1">
        <w:trPr>
          <w:trHeight w:val="390"/>
        </w:trPr>
        <w:tc>
          <w:tcPr>
            <w:tcW w:w="2655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    </w:t>
            </w: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ภาษีธุรกิจเฉพาะ</w:t>
            </w:r>
          </w:p>
        </w:tc>
        <w:tc>
          <w:tcPr>
            <w:tcW w:w="252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643,694.67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819,785.76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650,000.00</w:t>
            </w:r>
          </w:p>
        </w:tc>
        <w:tc>
          <w:tcPr>
            <w:tcW w:w="8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26.15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33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820,000.00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12BC1" w:rsidRPr="00D12BC1" w:rsidTr="00D12BC1">
        <w:trPr>
          <w:trHeight w:val="390"/>
        </w:trPr>
        <w:tc>
          <w:tcPr>
            <w:tcW w:w="2655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    </w:t>
            </w: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ภาษีสรรพสามิต</w:t>
            </w:r>
          </w:p>
        </w:tc>
        <w:tc>
          <w:tcPr>
            <w:tcW w:w="252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7,756,896.70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6,452,199.11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7,700,000.00</w:t>
            </w:r>
          </w:p>
        </w:tc>
        <w:tc>
          <w:tcPr>
            <w:tcW w:w="8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-15.58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33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6,500,000.00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12BC1" w:rsidRPr="00D12BC1" w:rsidTr="00D12BC1">
        <w:trPr>
          <w:trHeight w:val="390"/>
        </w:trPr>
        <w:tc>
          <w:tcPr>
            <w:tcW w:w="2655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    </w:t>
            </w: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ค่าภาคหลวงและค่าธรรมเนียมตามกฎหมายว่าด้วยป่าไม้</w:t>
            </w:r>
          </w:p>
        </w:tc>
        <w:tc>
          <w:tcPr>
            <w:tcW w:w="252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2,756.00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4,125.00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3,000.00</w:t>
            </w:r>
          </w:p>
        </w:tc>
        <w:tc>
          <w:tcPr>
            <w:tcW w:w="8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50.00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33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4,500.00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12BC1" w:rsidRPr="00D12BC1" w:rsidTr="00D12BC1">
        <w:trPr>
          <w:trHeight w:val="390"/>
        </w:trPr>
        <w:tc>
          <w:tcPr>
            <w:tcW w:w="2655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    </w:t>
            </w: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ค่าภาคหลวงแร่</w:t>
            </w:r>
          </w:p>
        </w:tc>
        <w:tc>
          <w:tcPr>
            <w:tcW w:w="252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89,051.80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65,419.77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85,000.00</w:t>
            </w:r>
          </w:p>
        </w:tc>
        <w:tc>
          <w:tcPr>
            <w:tcW w:w="8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-23.53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33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65,000.00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12BC1" w:rsidRPr="00D12BC1" w:rsidTr="00D12BC1">
        <w:trPr>
          <w:trHeight w:val="390"/>
        </w:trPr>
        <w:tc>
          <w:tcPr>
            <w:tcW w:w="2655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    </w:t>
            </w: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ค่าภาคหลวงปิโตรเลียม</w:t>
            </w:r>
          </w:p>
        </w:tc>
        <w:tc>
          <w:tcPr>
            <w:tcW w:w="252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73,478.91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116,450.07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75,000.00</w:t>
            </w:r>
          </w:p>
        </w:tc>
        <w:tc>
          <w:tcPr>
            <w:tcW w:w="8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60.00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33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120,000.00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12BC1" w:rsidRPr="00D12BC1" w:rsidTr="00D12BC1">
        <w:trPr>
          <w:trHeight w:val="390"/>
        </w:trPr>
        <w:tc>
          <w:tcPr>
            <w:tcW w:w="2655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    </w:t>
            </w: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เงินที่เก็บตามกฎหมายว่าด้วยอุทยานแห่งชาติ</w:t>
            </w:r>
          </w:p>
        </w:tc>
        <w:tc>
          <w:tcPr>
            <w:tcW w:w="252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132,868.40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8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100.00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33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134,000.00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12BC1" w:rsidRPr="00D12BC1" w:rsidTr="00D12BC1">
        <w:trPr>
          <w:trHeight w:val="390"/>
        </w:trPr>
        <w:tc>
          <w:tcPr>
            <w:tcW w:w="2655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    </w:t>
            </w: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ค่าธรรมเนียมจดทะเบียนสิทธิและนิติกรรมตามประมวลกฎหมายที่ดิน</w:t>
            </w:r>
          </w:p>
        </w:tc>
        <w:tc>
          <w:tcPr>
            <w:tcW w:w="252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5,295,701.00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4,650,532.00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5,300,000.00</w:t>
            </w:r>
          </w:p>
        </w:tc>
        <w:tc>
          <w:tcPr>
            <w:tcW w:w="8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-12.26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33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4,650,000.00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12BC1" w:rsidRPr="00D12BC1" w:rsidTr="00D12BC1">
        <w:trPr>
          <w:trHeight w:val="390"/>
        </w:trPr>
        <w:tc>
          <w:tcPr>
            <w:tcW w:w="2655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    </w:t>
            </w: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ค่าธรรมเนียมและค่าใช้น้ำบาดาล</w:t>
            </w:r>
          </w:p>
        </w:tc>
        <w:tc>
          <w:tcPr>
            <w:tcW w:w="252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1,520.00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8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100.00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33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1,000.00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12BC1" w:rsidRPr="00D12BC1" w:rsidTr="00D12BC1">
        <w:trPr>
          <w:trHeight w:val="390"/>
        </w:trPr>
        <w:tc>
          <w:tcPr>
            <w:tcW w:w="2655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    </w:t>
            </w: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ภาษีจัดสรรอื่น ๆ</w:t>
            </w:r>
          </w:p>
        </w:tc>
        <w:tc>
          <w:tcPr>
            <w:tcW w:w="252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0.00</w:t>
            </w:r>
          </w:p>
        </w:tc>
        <w:tc>
          <w:tcPr>
            <w:tcW w:w="8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100.00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33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1,000.00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12BC1" w:rsidRPr="00D12BC1" w:rsidTr="00D12BC1">
        <w:trPr>
          <w:trHeight w:val="390"/>
        </w:trPr>
        <w:tc>
          <w:tcPr>
            <w:tcW w:w="2655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รวมหมวดภาษีจัดสรร</w:t>
            </w:r>
          </w:p>
        </w:tc>
        <w:tc>
          <w:tcPr>
            <w:tcW w:w="252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33,248,696.34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33,495,442.30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FFFFFF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33,193,000.00</w:t>
            </w:r>
          </w:p>
        </w:tc>
        <w:tc>
          <w:tcPr>
            <w:tcW w:w="8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000000" w:fill="FFFFFF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3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33,670,500.00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12BC1" w:rsidRPr="00D12BC1" w:rsidTr="00D12BC1">
        <w:trPr>
          <w:trHeight w:val="390"/>
        </w:trPr>
        <w:tc>
          <w:tcPr>
            <w:tcW w:w="2655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หมวดเงินอุดหนุน</w:t>
            </w:r>
          </w:p>
        </w:tc>
        <w:tc>
          <w:tcPr>
            <w:tcW w:w="252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FFFFFF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000000" w:fill="FFFFFF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3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12BC1" w:rsidRPr="00D12BC1" w:rsidTr="00D12BC1">
        <w:trPr>
          <w:trHeight w:val="390"/>
        </w:trPr>
        <w:tc>
          <w:tcPr>
            <w:tcW w:w="2655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    </w:t>
            </w: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เงินอุดหนุนทั่วไป</w:t>
            </w:r>
          </w:p>
        </w:tc>
        <w:tc>
          <w:tcPr>
            <w:tcW w:w="252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26,306,559.00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27,665,789.00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27,240,000.00</w:t>
            </w:r>
          </w:p>
        </w:tc>
        <w:tc>
          <w:tcPr>
            <w:tcW w:w="8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1.51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33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27,650,000.00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12BC1" w:rsidRPr="00D12BC1" w:rsidTr="00D12BC1">
        <w:trPr>
          <w:trHeight w:val="390"/>
        </w:trPr>
        <w:tc>
          <w:tcPr>
            <w:tcW w:w="2655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รวมหมวดเงินอุดหนุน</w:t>
            </w:r>
          </w:p>
        </w:tc>
        <w:tc>
          <w:tcPr>
            <w:tcW w:w="252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26,306,559.00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27,665,789.00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FFFFFF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27,240,000.00</w:t>
            </w:r>
          </w:p>
        </w:tc>
        <w:tc>
          <w:tcPr>
            <w:tcW w:w="8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000000" w:fill="FFFFFF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3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27,650,000.00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D12BC1" w:rsidRPr="00D12BC1" w:rsidTr="00D12BC1">
        <w:trPr>
          <w:trHeight w:val="390"/>
        </w:trPr>
        <w:tc>
          <w:tcPr>
            <w:tcW w:w="2655" w:type="dxa"/>
            <w:gridSpan w:val="3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รวมทุกหมวด</w:t>
            </w:r>
          </w:p>
        </w:tc>
        <w:tc>
          <w:tcPr>
            <w:tcW w:w="2529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81,385,634.16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72,017,970.43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FFFFFF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78,600,000.00</w:t>
            </w:r>
          </w:p>
        </w:tc>
        <w:tc>
          <w:tcPr>
            <w:tcW w:w="8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3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D12BC1" w:rsidRPr="00D12BC1" w:rsidRDefault="00D12BC1" w:rsidP="00D12BC1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D12BC1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78,730,000.00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BC1" w:rsidRPr="00D12BC1" w:rsidRDefault="00D12BC1" w:rsidP="00D12BC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D12BC1" w:rsidRDefault="00D12BC1">
      <w:pPr>
        <w:rPr>
          <w:rFonts w:hint="cs"/>
        </w:rPr>
      </w:pPr>
    </w:p>
    <w:p w:rsidR="00D12BC1" w:rsidRDefault="00D12BC1">
      <w:pPr>
        <w:rPr>
          <w:rFonts w:hint="cs"/>
        </w:rPr>
      </w:pPr>
    </w:p>
    <w:p w:rsidR="00D12BC1" w:rsidRDefault="00D12BC1">
      <w:pPr>
        <w:rPr>
          <w:rFonts w:hint="cs"/>
        </w:rPr>
      </w:pPr>
    </w:p>
    <w:p w:rsidR="008E214F" w:rsidRDefault="008E214F">
      <w:pPr>
        <w:rPr>
          <w:rFonts w:hint="cs"/>
        </w:rPr>
      </w:pPr>
    </w:p>
    <w:p w:rsidR="008E214F" w:rsidRDefault="008E214F">
      <w:pPr>
        <w:rPr>
          <w:rFonts w:hint="cs"/>
        </w:rPr>
      </w:pPr>
    </w:p>
    <w:p w:rsidR="008E214F" w:rsidRDefault="008E214F">
      <w:pPr>
        <w:rPr>
          <w:rFonts w:hint="cs"/>
        </w:rPr>
      </w:pPr>
    </w:p>
    <w:p w:rsidR="008E214F" w:rsidRDefault="008E214F">
      <w:pPr>
        <w:rPr>
          <w:rFonts w:hint="cs"/>
        </w:rPr>
      </w:pPr>
    </w:p>
    <w:p w:rsidR="008E214F" w:rsidRDefault="008E214F">
      <w:pPr>
        <w:rPr>
          <w:rFonts w:hint="cs"/>
        </w:rPr>
      </w:pPr>
    </w:p>
    <w:p w:rsidR="008E214F" w:rsidRDefault="008E214F">
      <w:pPr>
        <w:rPr>
          <w:rFonts w:hint="cs"/>
        </w:rPr>
      </w:pPr>
    </w:p>
    <w:tbl>
      <w:tblPr>
        <w:tblW w:w="9400" w:type="dxa"/>
        <w:tblInd w:w="93" w:type="dxa"/>
        <w:tblLook w:val="04A0" w:firstRow="1" w:lastRow="0" w:firstColumn="1" w:lastColumn="0" w:noHBand="0" w:noVBand="1"/>
      </w:tblPr>
      <w:tblGrid>
        <w:gridCol w:w="283"/>
        <w:gridCol w:w="283"/>
        <w:gridCol w:w="1162"/>
        <w:gridCol w:w="1547"/>
        <w:gridCol w:w="951"/>
        <w:gridCol w:w="681"/>
        <w:gridCol w:w="278"/>
        <w:gridCol w:w="681"/>
        <w:gridCol w:w="912"/>
        <w:gridCol w:w="1008"/>
        <w:gridCol w:w="662"/>
        <w:gridCol w:w="222"/>
        <w:gridCol w:w="624"/>
        <w:gridCol w:w="222"/>
        <w:gridCol w:w="222"/>
      </w:tblGrid>
      <w:tr w:rsidR="008E214F" w:rsidRPr="008E214F" w:rsidTr="008E214F">
        <w:trPr>
          <w:trHeight w:val="1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255"/>
        </w:trPr>
        <w:tc>
          <w:tcPr>
            <w:tcW w:w="49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  <w:cs/>
              </w:rPr>
              <w:t xml:space="preserve">วันที่พิมพ์ :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5/8/2567  09:38:14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7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  <w:cs/>
              </w:rPr>
              <w:t>หน้า :</w:t>
            </w: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 xml:space="preserve"> 1/1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255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7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19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83"/>
        </w:trPr>
        <w:tc>
          <w:tcPr>
            <w:tcW w:w="940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รายงานรายละเอียดประมาณการรายรับงบประมาณรายจ่ายทั่วไป</w:t>
            </w:r>
          </w:p>
        </w:tc>
      </w:tr>
      <w:tr w:rsidR="008E214F" w:rsidRPr="008E214F" w:rsidTr="008E214F">
        <w:trPr>
          <w:trHeight w:val="368"/>
        </w:trPr>
        <w:tc>
          <w:tcPr>
            <w:tcW w:w="940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ประจำปีงบประมาณ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พ.ศ.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2568</w:t>
            </w:r>
          </w:p>
        </w:tc>
      </w:tr>
      <w:tr w:rsidR="008E214F" w:rsidRPr="008E214F" w:rsidTr="008E214F">
        <w:trPr>
          <w:trHeight w:val="383"/>
        </w:trPr>
        <w:tc>
          <w:tcPr>
            <w:tcW w:w="940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องค์การบริหารส่วนตำบลคลองวาฬ</w:t>
            </w:r>
          </w:p>
        </w:tc>
      </w:tr>
      <w:tr w:rsidR="008E214F" w:rsidRPr="008E214F" w:rsidTr="008E214F">
        <w:trPr>
          <w:trHeight w:val="368"/>
        </w:trPr>
        <w:tc>
          <w:tcPr>
            <w:tcW w:w="940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อำเภอเมืองประจวบคีรีขันธ์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จังหวัดประจวบคีรีขันธ์</w:t>
            </w:r>
          </w:p>
        </w:tc>
      </w:tr>
      <w:tr w:rsidR="008E214F" w:rsidRPr="008E214F" w:rsidTr="008E214F">
        <w:trPr>
          <w:trHeight w:val="342"/>
        </w:trPr>
        <w:tc>
          <w:tcPr>
            <w:tcW w:w="16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69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8E214F" w:rsidRPr="008E214F" w:rsidTr="008E214F">
        <w:trPr>
          <w:trHeight w:val="255"/>
        </w:trPr>
        <w:tc>
          <w:tcPr>
            <w:tcW w:w="3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ประมาณการรายรับรวมทั้งสิ้น</w:t>
            </w: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78,730,000</w:t>
            </w: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 xml:space="preserve">  </w:t>
            </w: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 xml:space="preserve">  </w:t>
            </w: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แยกเป็น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8E214F" w:rsidRPr="008E214F" w:rsidTr="008E214F">
        <w:trPr>
          <w:trHeight w:val="368"/>
        </w:trPr>
        <w:tc>
          <w:tcPr>
            <w:tcW w:w="940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u w:val="single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u w:val="single"/>
                <w:cs/>
              </w:rPr>
              <w:t>รายได้จัดเก็บเอง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6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หมวดภาษีอากร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11,301,000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ภาษีที่ดินและสิ่งปลูกสร้าง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5,600,000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ประมาณการโดยพิจารณาจากข้อมูลที่ได้จากการสำรวจ</w:t>
            </w:r>
          </w:p>
        </w:tc>
        <w:tc>
          <w:tcPr>
            <w:tcW w:w="35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ภาษีป้าย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300,000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ประมาณการไว้ต่ำกว่ารับจริงในปีที่ผ่านมา</w:t>
            </w:r>
          </w:p>
        </w:tc>
        <w:tc>
          <w:tcPr>
            <w:tcW w:w="35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อากรรังนกอีแอ่น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5,400,000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ประมาณการไว้เนื่องจากคาดว่าจะได้รับรายได้</w:t>
            </w:r>
          </w:p>
        </w:tc>
        <w:tc>
          <w:tcPr>
            <w:tcW w:w="35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ภาษีอื่น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1,000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ประมาณการไว้เนื่องจากคาดว่าจะได้รับรายได้</w:t>
            </w:r>
          </w:p>
        </w:tc>
        <w:tc>
          <w:tcPr>
            <w:tcW w:w="35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6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หมวดค่าธรรมเนียม</w:t>
            </w: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ค่าปรับ และใบอนุญาต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597,500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ค่าธรรมเนียมใบอนุญาตการขายสุรา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1,500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ประมาณการไว้สูงกว่ารับจริงในปีที่ผ่านมา</w:t>
            </w:r>
          </w:p>
        </w:tc>
        <w:tc>
          <w:tcPr>
            <w:tcW w:w="35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ค่าธรรมเนียมกำจัดขยะมูลฝอย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500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ประมาณการไว้เนื่องจากคาดว่าจะได้รับรายได้</w:t>
            </w:r>
          </w:p>
        </w:tc>
        <w:tc>
          <w:tcPr>
            <w:tcW w:w="35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ค่าธรรมเนียมเก็บและขนมูลฝอย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275,000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ประมาณการไว้สูงกว่ารับจริงในปีที่ผ่านมา</w:t>
            </w:r>
          </w:p>
        </w:tc>
        <w:tc>
          <w:tcPr>
            <w:tcW w:w="35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ค่าธรรมเนียมในการออกหนังสือรับรองการแจ้งสถานที่จำหน่ายอาหารหรือสะสมอาหาร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6,000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ประมาณการไว้เนื่องจากคาดว่าจะได้รับรายได้</w:t>
            </w:r>
          </w:p>
        </w:tc>
        <w:tc>
          <w:tcPr>
            <w:tcW w:w="35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</w:tr>
      <w:tr w:rsidR="008E214F" w:rsidRPr="008E214F" w:rsidTr="008E214F">
        <w:trPr>
          <w:trHeight w:val="368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ค่าธรรมเนียมปิด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โปรย ติดตั้งแผ่นประกาศหรือแผ่นปลิว เพื่อ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lastRenderedPageBreak/>
              <w:t>การโฆษณา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lastRenderedPageBreak/>
              <w:t>จำนวน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500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lastRenderedPageBreak/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ประมาณการไว้สูงกว่ารับจริงในปีที่ผ่านมา</w:t>
            </w:r>
          </w:p>
        </w:tc>
        <w:tc>
          <w:tcPr>
            <w:tcW w:w="35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ค่าธรรมเนียมเกี่ยวกับการควบคุมอาคาร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ประมาณการไว้สูงกว่ารับจริงในปีที่ผ่านมา</w:t>
            </w:r>
          </w:p>
        </w:tc>
        <w:tc>
          <w:tcPr>
            <w:tcW w:w="35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ค่าธรรมเนียมเกี่ยวกับทะเบียนพาณิชย์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1,500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ประมาณการไว้สูงกว่ารับจริงในปีที่ผ่านมา</w:t>
            </w:r>
          </w:p>
        </w:tc>
        <w:tc>
          <w:tcPr>
            <w:tcW w:w="35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ค่าธรรมเนียมใบอนุญาตประกอบกิจการน้ำมันเชื้อเพลิง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5,000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ประมาณการไว้สูงกว่ารับจริงในปีที่ผ่านมา</w:t>
            </w:r>
          </w:p>
        </w:tc>
        <w:tc>
          <w:tcPr>
            <w:tcW w:w="35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ค่าธรรมเนียมเกี่ยวกับการขุดดินและถมดิน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1,000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ประมาณการไว้ต่ำกว่ารับจริงในปีที่ผ่านมา</w:t>
            </w:r>
          </w:p>
        </w:tc>
        <w:tc>
          <w:tcPr>
            <w:tcW w:w="35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ค่าธรรมเนียมอื่น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75,000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ประมาณการไว้ต่ำกว่ารับจริงในปีที่ผ่านมา</w:t>
            </w:r>
          </w:p>
        </w:tc>
        <w:tc>
          <w:tcPr>
            <w:tcW w:w="35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ค่าปรับผู้กระทำผิดกฎหมายจราจรทางบก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87,000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ประมาณการไว้เท่ากับรับจริงในปีที่ผ่านมา</w:t>
            </w:r>
          </w:p>
        </w:tc>
        <w:tc>
          <w:tcPr>
            <w:tcW w:w="35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ค่าปรับผู้กระทำผิดกฎหมายสาธารณสุข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500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ประมาณการไว้ต่ำกว่ารับจริงในปีที่ผ่านมา</w:t>
            </w:r>
          </w:p>
        </w:tc>
        <w:tc>
          <w:tcPr>
            <w:tcW w:w="35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ค่าปรับผู้กระทำผิดกฎหมายและข้อบังคับท้องถิ่น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ประมาณการไว้เท่ากับรับจริงในปีที่ผ่านมา</w:t>
            </w:r>
          </w:p>
        </w:tc>
        <w:tc>
          <w:tcPr>
            <w:tcW w:w="35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ค่าปรับการผิดสัญญา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ประมาณการไว้ต่ำกว่ารับจริงในปีที่ผ่านมา</w:t>
            </w:r>
          </w:p>
        </w:tc>
        <w:tc>
          <w:tcPr>
            <w:tcW w:w="35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ค่าใบอนุญาตประกอบการค้าสำหรับกิจการที่เป็นอันตรายต่อสุขภาพ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18,000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ประมาณการไว้เท่ากับรับจริงในปีที่ผ่านมา</w:t>
            </w:r>
          </w:p>
        </w:tc>
        <w:tc>
          <w:tcPr>
            <w:tcW w:w="35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ค่าใบอนุญาตเกี่ยวกับการควบคุมอาคาร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5,000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ประมาณการไว้สูงกว่ารับจริงในปีที่ผ่านมา</w:t>
            </w:r>
          </w:p>
        </w:tc>
        <w:tc>
          <w:tcPr>
            <w:tcW w:w="35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ค่าใบอนุญาตเกี่ยวกับการโฆษณาโดยใช้เครื่องขยายเสียง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1,000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ประมาณการไว้เนื่องจากคาดว่าจะได้รับรายได้</w:t>
            </w:r>
          </w:p>
        </w:tc>
        <w:tc>
          <w:tcPr>
            <w:tcW w:w="35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6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หมวดรายได้จากทรัพย์สิน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800,000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ค่าเช่าหรือบริการ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5,000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lastRenderedPageBreak/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ประมาณการไว้เนื่องจากคาดว่าจะได้รับรายได้</w:t>
            </w:r>
          </w:p>
        </w:tc>
        <w:tc>
          <w:tcPr>
            <w:tcW w:w="35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ดอกเบี้ย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785,000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ประมาณการไว้ต่ำกว่ารับจริงในปีที่ผ่านมา</w:t>
            </w:r>
          </w:p>
        </w:tc>
        <w:tc>
          <w:tcPr>
            <w:tcW w:w="35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รายได้จากทรัพย์สินอื่น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ประมาณการไว้ต่ำกว่ารับจริงในปีที่ผ่านมา</w:t>
            </w:r>
          </w:p>
        </w:tc>
        <w:tc>
          <w:tcPr>
            <w:tcW w:w="35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6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หมวดรายได้จากสาธารณูปโภค</w:t>
            </w: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และกิจการพาณิชย์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4,700,000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รายได้จากประปา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4,700,000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ประมาณการไว้ต่ำกว่ารับจริงในปีที่ผ่านมา</w:t>
            </w:r>
          </w:p>
        </w:tc>
        <w:tc>
          <w:tcPr>
            <w:tcW w:w="35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6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หมวดรายได้เบ็ดเตล็ด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1,000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ค่าขายเอกสารการจัดซื้อจัดจ้าง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500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ประมาณการไว้เนื่องจากคาดว่าจะได้รับรายได้</w:t>
            </w:r>
          </w:p>
        </w:tc>
        <w:tc>
          <w:tcPr>
            <w:tcW w:w="35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รายได้เบ็ดเตล็ดอื่น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500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ประมาณการไว้สูงกว่ารับจริงในปีที่ผ่านมา</w:t>
            </w:r>
          </w:p>
        </w:tc>
        <w:tc>
          <w:tcPr>
            <w:tcW w:w="35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6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หมวดรายได้จากทุน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ค่าขายทอดตลาดทรัพย์สิน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ประมาณการไว้เนื่องจากคาดว่าจะได้รับรายได้</w:t>
            </w:r>
          </w:p>
        </w:tc>
        <w:tc>
          <w:tcPr>
            <w:tcW w:w="35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</w:tr>
      <w:tr w:rsidR="008E214F" w:rsidRPr="008E214F" w:rsidTr="008E214F">
        <w:trPr>
          <w:trHeight w:val="368"/>
        </w:trPr>
        <w:tc>
          <w:tcPr>
            <w:tcW w:w="940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u w:val="single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u w:val="single"/>
                <w:cs/>
              </w:rPr>
              <w:t>รายได้ที่รัฐบาลเก็บแล้วจัดสรรให้องค์กรปกครองส่วนท้องถิ่น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6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หมวดภาษีจัดสรร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33,670,500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ภาษีรถยนต์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875,000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ประมาณการไว้สูงกว่ารับจริงในปีที่ผ่านมา</w:t>
            </w:r>
          </w:p>
        </w:tc>
        <w:tc>
          <w:tcPr>
            <w:tcW w:w="35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ภาษีมูลค่าเพิ่มตาม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พ.ร.บ. กำหนดแผนฯ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12,000,000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ประมาณการไว้สูงกว่ารับจริงในปีที่ผ่านมา</w:t>
            </w:r>
          </w:p>
        </w:tc>
        <w:tc>
          <w:tcPr>
            <w:tcW w:w="35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ภาษีมูลค่าเพิ่มตาม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พ.ร.บ. จัดสรรรายได้ฯ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8,500,000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ประมาณการไว้สูงกว่ารับจริงในปีที่ผ่านมา</w:t>
            </w:r>
          </w:p>
        </w:tc>
        <w:tc>
          <w:tcPr>
            <w:tcW w:w="35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ภาษีธุรกิจเฉพาะ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820,000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ประมาณการไว้สูงกว่ารับจริงในปีที่ผ่านมา</w:t>
            </w:r>
          </w:p>
        </w:tc>
        <w:tc>
          <w:tcPr>
            <w:tcW w:w="35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ภาษีสรรพสามิต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6,500,000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ประมาณการไว้สูงกว่ารับจริงในปีที่ผ่านมา</w:t>
            </w:r>
          </w:p>
        </w:tc>
        <w:tc>
          <w:tcPr>
            <w:tcW w:w="35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ค่าภาคหลวงและค่าธรรมเนียมตามกฎหมายว่าด้วยป่าไม้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4,500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lastRenderedPageBreak/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ประมาณการไว้สูงกว่ารับจริงในปีที่ผ่านมา</w:t>
            </w:r>
          </w:p>
        </w:tc>
        <w:tc>
          <w:tcPr>
            <w:tcW w:w="35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ค่าภาคหลวงแร่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65,000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ประมาณการไว้ต่ำกว่ารับจริงในปีที่ผ่านมา</w:t>
            </w:r>
          </w:p>
        </w:tc>
        <w:tc>
          <w:tcPr>
            <w:tcW w:w="35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ค่าภาคหลวงปิโตรเลียม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120,000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ประมาณการไว้สูงกว่ารับจริงในปีที่ผ่านมา</w:t>
            </w:r>
          </w:p>
        </w:tc>
        <w:tc>
          <w:tcPr>
            <w:tcW w:w="35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เงินที่เก็บตามกฎหมายว่าด้วยอุทยานแห่งชาติ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134,000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ประมาณการไว้สูงกว่ารับจริงในปีที่ผ่านมา</w:t>
            </w:r>
          </w:p>
        </w:tc>
        <w:tc>
          <w:tcPr>
            <w:tcW w:w="35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ค่าธรรมเนียมจดทะเบียนสิทธิและนิติกรรมตามประมวลกฎหมายที่ดิน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4,650,000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ประมาณการไว้ต่ำกว่ารับจริงในปีที่ผ่านมา</w:t>
            </w:r>
          </w:p>
        </w:tc>
        <w:tc>
          <w:tcPr>
            <w:tcW w:w="35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ค่าธรรมเนียมและค่าใช้น้ำบาดาล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1,000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ประมาณการไว้เนื่องจากคาดว่าจะได้รับรายได้</w:t>
            </w:r>
          </w:p>
        </w:tc>
        <w:tc>
          <w:tcPr>
            <w:tcW w:w="35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ภาษีจัดสรรอื่น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1,000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ประมาณการไว้เนื่องจากคาดว่าจะได้รับรายได้</w:t>
            </w:r>
          </w:p>
        </w:tc>
        <w:tc>
          <w:tcPr>
            <w:tcW w:w="35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</w:tr>
      <w:tr w:rsidR="008E214F" w:rsidRPr="008E214F" w:rsidTr="008E214F">
        <w:trPr>
          <w:trHeight w:val="368"/>
        </w:trPr>
        <w:tc>
          <w:tcPr>
            <w:tcW w:w="940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u w:val="single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u w:val="single"/>
                <w:cs/>
              </w:rPr>
              <w:t>รายได้ที่รัฐบาลอุดหนุนให้องค์กรปกครองส่วนท้องถิ่น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6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หมวดเงินอุดหนุน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27,650,000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เงินอุดหนุนทั่วไป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27,650,000</w:t>
            </w:r>
          </w:p>
        </w:tc>
        <w:tc>
          <w:tcPr>
            <w:tcW w:w="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ประมาณการไว้ต่ำกว่ารับจริงในปีที่ผ่านมา</w:t>
            </w:r>
          </w:p>
        </w:tc>
        <w:tc>
          <w:tcPr>
            <w:tcW w:w="35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</w:tr>
    </w:tbl>
    <w:p w:rsidR="008E214F" w:rsidRDefault="008E214F"/>
    <w:p w:rsidR="008E214F" w:rsidRDefault="008E214F"/>
    <w:p w:rsidR="008E214F" w:rsidRDefault="008E214F"/>
    <w:p w:rsidR="008E214F" w:rsidRDefault="008E214F"/>
    <w:p w:rsidR="008E214F" w:rsidRDefault="008E214F"/>
    <w:p w:rsidR="008E214F" w:rsidRDefault="008E214F"/>
    <w:p w:rsidR="008E214F" w:rsidRDefault="008E214F"/>
    <w:p w:rsidR="008E214F" w:rsidRDefault="008E214F"/>
    <w:p w:rsidR="008E214F" w:rsidRDefault="008E214F"/>
    <w:p w:rsidR="008E214F" w:rsidRDefault="008E214F"/>
    <w:p w:rsidR="008E214F" w:rsidRDefault="008E214F"/>
    <w:p w:rsidR="008E214F" w:rsidRDefault="008E214F">
      <w:pPr>
        <w:sectPr w:rsidR="008E214F" w:rsidSect="00D12BC1">
          <w:pgSz w:w="11906" w:h="16838"/>
          <w:pgMar w:top="1440" w:right="851" w:bottom="1440" w:left="1440" w:header="709" w:footer="709" w:gutter="0"/>
          <w:cols w:space="708"/>
          <w:docGrid w:linePitch="360"/>
        </w:sectPr>
      </w:pPr>
    </w:p>
    <w:tbl>
      <w:tblPr>
        <w:tblW w:w="15000" w:type="dxa"/>
        <w:tblInd w:w="93" w:type="dxa"/>
        <w:tblLook w:val="04A0" w:firstRow="1" w:lastRow="0" w:firstColumn="1" w:lastColumn="0" w:noHBand="0" w:noVBand="1"/>
      </w:tblPr>
      <w:tblGrid>
        <w:gridCol w:w="360"/>
        <w:gridCol w:w="420"/>
        <w:gridCol w:w="420"/>
        <w:gridCol w:w="2000"/>
        <w:gridCol w:w="1000"/>
        <w:gridCol w:w="720"/>
        <w:gridCol w:w="1160"/>
        <w:gridCol w:w="1880"/>
        <w:gridCol w:w="1880"/>
        <w:gridCol w:w="900"/>
        <w:gridCol w:w="400"/>
        <w:gridCol w:w="280"/>
        <w:gridCol w:w="1600"/>
        <w:gridCol w:w="222"/>
        <w:gridCol w:w="340"/>
        <w:gridCol w:w="1440"/>
      </w:tblGrid>
      <w:tr w:rsidR="008E214F" w:rsidRPr="008E214F" w:rsidTr="008E214F">
        <w:trPr>
          <w:trHeight w:val="19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255"/>
        </w:trPr>
        <w:tc>
          <w:tcPr>
            <w:tcW w:w="492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  <w:cs/>
              </w:rPr>
              <w:t xml:space="preserve">วันที่พิมพ์ :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5/8/2567  09:39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255"/>
        </w:trPr>
        <w:tc>
          <w:tcPr>
            <w:tcW w:w="492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  <w:cs/>
              </w:rPr>
              <w:t xml:space="preserve">หน้า :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1/1</w:t>
            </w:r>
          </w:p>
        </w:tc>
      </w:tr>
      <w:tr w:rsidR="008E214F" w:rsidRPr="008E214F" w:rsidTr="008E214F">
        <w:trPr>
          <w:trHeight w:val="255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</w:p>
        </w:tc>
      </w:tr>
      <w:tr w:rsidR="008E214F" w:rsidRPr="008E214F" w:rsidTr="008E214F">
        <w:trPr>
          <w:trHeight w:val="7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38"/>
        </w:trPr>
        <w:tc>
          <w:tcPr>
            <w:tcW w:w="1500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รายงานประมาณการรายจ่าย</w:t>
            </w:r>
          </w:p>
        </w:tc>
      </w:tr>
      <w:tr w:rsidR="008E214F" w:rsidRPr="008E214F" w:rsidTr="008E214F">
        <w:trPr>
          <w:trHeight w:val="338"/>
        </w:trPr>
        <w:tc>
          <w:tcPr>
            <w:tcW w:w="1500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ประจำปีงบประมาณ พ.ศ.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2568</w:t>
            </w:r>
          </w:p>
        </w:tc>
      </w:tr>
      <w:tr w:rsidR="008E214F" w:rsidRPr="008E214F" w:rsidTr="008E214F">
        <w:trPr>
          <w:trHeight w:val="338"/>
        </w:trPr>
        <w:tc>
          <w:tcPr>
            <w:tcW w:w="1500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องค์การบริหารส่วนตำบลคลองวาฬ</w:t>
            </w:r>
          </w:p>
        </w:tc>
      </w:tr>
      <w:tr w:rsidR="008E214F" w:rsidRPr="008E214F" w:rsidTr="008E214F">
        <w:trPr>
          <w:trHeight w:val="338"/>
        </w:trPr>
        <w:tc>
          <w:tcPr>
            <w:tcW w:w="1500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อำเภอเมืองประจวบคีรีขันธ์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  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จังหวัดประจวบคีรีขันธ์</w:t>
            </w:r>
          </w:p>
        </w:tc>
      </w:tr>
      <w:tr w:rsidR="008E214F" w:rsidRPr="008E214F" w:rsidTr="008E214F">
        <w:trPr>
          <w:trHeight w:val="195"/>
        </w:trPr>
        <w:tc>
          <w:tcPr>
            <w:tcW w:w="3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82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7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8E214F" w:rsidRPr="008E214F" w:rsidTr="008E214F">
        <w:trPr>
          <w:trHeight w:val="49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60"/>
        </w:trPr>
        <w:tc>
          <w:tcPr>
            <w:tcW w:w="4200" w:type="dxa"/>
            <w:gridSpan w:val="5"/>
            <w:tcBorders>
              <w:top w:val="single" w:sz="4" w:space="0" w:color="A9A9A9"/>
              <w:left w:val="single" w:sz="4" w:space="0" w:color="A9A9A9"/>
              <w:bottom w:val="nil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76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รายจ่ายจริง</w:t>
            </w:r>
          </w:p>
        </w:tc>
        <w:tc>
          <w:tcPr>
            <w:tcW w:w="5060" w:type="dxa"/>
            <w:gridSpan w:val="5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ประมาณการ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4200" w:type="dxa"/>
            <w:gridSpan w:val="5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 xml:space="preserve">ปี </w:t>
            </w: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2565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 xml:space="preserve">ปี </w:t>
            </w: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2566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 xml:space="preserve">ปี </w:t>
            </w: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2567</w:t>
            </w:r>
          </w:p>
        </w:tc>
        <w:tc>
          <w:tcPr>
            <w:tcW w:w="13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ยอดต่าง</w:t>
            </w: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 xml:space="preserve"> (%)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 xml:space="preserve">ปี </w:t>
            </w: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2568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แผนงานงบกลาง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4200" w:type="dxa"/>
            <w:gridSpan w:val="5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งบกลาง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งบกลาง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งบกลาง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เงินสมทบกองทุนประกันสังคม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254,766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334,157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442,200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-6.38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414,000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เงินสมทบกองทุนเงินทดแทน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14,073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8,053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20,000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เบี้ยยังชีพผู้สูงอายุ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12,615,300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13,216,300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14,390,000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4.24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15,000,000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เบี้ยยังชีพความพิการ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2,628,000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2,617,800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2,940,000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5.44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3,100,000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เบี้ยยังชีพผู้ป่วยเอดส์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34,000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27,500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60,000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60,000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เงินสำรองจ่าย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431,492.4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9,155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394,070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1.5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400,000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รายจ่ายตามข้อผูกพัน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เงินสมทบกองทุนหลักประกันสุขภาพองค์การบริหารส่วนตำบลคลองวาฬ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250,000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250,000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เงินสมทบกองทุนหลักประกันสุขภาพ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lastRenderedPageBreak/>
              <w:t>องค์การบริหารส่วนตำบลคลองวาฬ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250,000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เงินสมทบกองทุนบำเหน็จบำนาญข้าราชการส่วนท้องถิ่น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(</w:t>
            </w:r>
            <w:proofErr w:type="spellStart"/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ก.บ.ท</w:t>
            </w:r>
            <w:proofErr w:type="spellEnd"/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.)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888,849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994,120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1,027,290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-0.55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1,021,600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รวมงบกลาง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17,116,480.4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17,207,085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19,523,560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20,265,600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รวมงบกลาง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17,116,480.4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17,207,085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19,523,560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20,265,600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รวมงบกลาง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17,116,480.4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17,207,085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19,523,560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20,265,600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รวมแผนงานงบกลาง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17,116,480.4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17,207,085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19,523,560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20,265,600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แผนงานบริหารงานทั่วไป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4200" w:type="dxa"/>
            <w:gridSpan w:val="5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งานบริหารทั่วไป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6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งบบุคลากร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เงินเดือน</w:t>
            </w: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 xml:space="preserve"> (</w:t>
            </w: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ฝ่ายการเมือง)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ค่าตอบแทนรายเดือนนายก/รองนายกองค์กรปกครองส่วนท้องถิ่น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420,016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556,320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726,000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-0.03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725,760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ค่าตอบแทนประจำตำแหน่งนายก/รองนายก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36,013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48,000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180,000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180,000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ค่าตอบแทนพิเศษนายก/รองนายก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36,013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48,000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180,000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180,000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ค่าตอบแทนรายเดือนเลขานุการ/ที่ปรึกษานายกเทศมนตรี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นายกองค์การบริหารส่วนตำบล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67,284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95,040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121,000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-0.03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120,960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ค่าตอบแทนประธานสภา/รองประธานสภา/สมาชิกสภา/เลขานุการสภาองค์กรปกครองส่วนท้องถิ่น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811,285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1,025,160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1,314,000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-0.05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1,313,280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รวมเงินเดือน (ฝ่ายการเมือง)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1,370,611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1,772,520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2,521,000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2,520,000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เงินเดือน</w:t>
            </w: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 xml:space="preserve"> (</w:t>
            </w: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ฝ่ายประจำ)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เงินเดือนข้าราชการ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หรือพนักงานส่วนท้องถิ่น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4,387,688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4,250,987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2,869,800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5.35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3,023,340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เงินเพิ่มต่าง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ๆ ของข้าราชการ หรือพนักงาน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lastRenderedPageBreak/>
              <w:t>ส่วนท้องถิ่น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149,351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165,540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163,980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5.2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172,500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เงินประจำตำแหน่ง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194,541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196,296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169,200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169,200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ค่าจ้างลูกจ้างประจำ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264,660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277,920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291,360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5.11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306,240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ค่าตอบแทนพนักงานจ้าง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1,559,070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1,593,902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992,060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22.73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1,217,600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เงินเพิ่มต่าง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ๆ ของพนักงานจ้าง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93,550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102,275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125,440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10.01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138,000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รวมเงินเดือน (ฝ่ายประจำ)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6,648,860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6,586,920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4,611,840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5,026,880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รวมงบบุคลากร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8,019,471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8,359,440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7,132,840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7,546,880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งบดำเนินงาน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ค่าตอบแทน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ค่าตอบแทนผู้ปฏิบัติราชการอันเป็นประโยชน์แก่องค์กรปกครองส่วนท้องถิ่น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485,808.42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132,080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ค่าตอบแทนผู้ปฏิบัติราชการอัน</w:t>
            </w:r>
            <w:proofErr w:type="spellStart"/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เป้น</w:t>
            </w:r>
            <w:proofErr w:type="spellEnd"/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ประโยชน์แก่องค์กรปกครองส่วนท้องถิ่น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25,000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-100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ค่าตอบแทนผู้ปฏิบัติราชการอันเป็นประโยชน์แก่องค์กรปกครองส่วนท้องถิ่น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35,000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เงินประโยชน์ตอบแทนอื่นเป็นกรณีพิเศษ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1,510,000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28.01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1,933,000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ค่าตอบแทนการปฏิบัติงานนอกเวลาราชการ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ค่าเช่าบ้าน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183,500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237,500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252,000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4.76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264,000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เงินช่วยเหลือการศึกษาบุตร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เงินช่วยเหลือการศึกษาบุตรข้าราชการ/พนักงาน/ลูกจ้างประจำ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15,170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38,250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49,000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26.53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62,000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รวมค่าตอบแทน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684,478.42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407,830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1,841,000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2,299,000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ค่าใช้สอย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รายจ่ายเพื่อให้ได้มาซึ่งบริการ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รายจ่ายเพื่อให้ได้มาซึ่งบริการ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131,729.05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208,737.79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258,000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-41.86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150,000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ค่าจ้างเหมาบริการทำความสะอาด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108,000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รายจ่ายเกี่ยวกับการรับรองและพิธีการ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7,000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16,650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ค่ารับรอง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ค่าใช้จ่ายในพิธีทางศาสนา/รัฐพิธี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35,000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-14.29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30,000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ค่าใช้จ่ายในการประชุมราชการ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20,000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ๆ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ค่าใช้จ่ายในการจัดงานวันสำคัญของราชการ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5,435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52,575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50,000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ค่าใช้จ่ายในการเดินทางไปราชการ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81,844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74,066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130,000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15.38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150,000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ค่าใช้จ่ายในการเลือกตั้ง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140,343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ค่ารับวารสาร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หนังสือพิมพ์ หรือเอกสารทางวิชาการอื่น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3,460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12,000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-83.33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ค่าลงทะเบียนในการฝึกอบรม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171,400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148,700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200,000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-25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150,000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โครงการฝึกอบรมหลักสูตร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กฎหมายเบื้องต้น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21,250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โครงการส่งเสริมสนับสนุนการจัดทำแผนชุมชน/เวทีประชาคม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เพื่อจัดทำแผนพัฒนาท้องถิ่น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-100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โครงการอบรมกฎหมายและอำนาจหน้าที่ของสมาชิกสภา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อบต</w:t>
            </w:r>
            <w:proofErr w:type="spellEnd"/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.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1,455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โครงการอบรม</w:t>
            </w:r>
            <w:proofErr w:type="spellStart"/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กฏหมาย</w:t>
            </w:r>
            <w:proofErr w:type="spellEnd"/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เบื้องต้น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21,250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14,550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106.19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30,000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โครงการอบรม</w:t>
            </w:r>
            <w:proofErr w:type="spellStart"/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กฏหมาย</w:t>
            </w:r>
            <w:proofErr w:type="spellEnd"/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และอำนาจหน้าที่ของสมาชิกสภา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อบต</w:t>
            </w:r>
            <w:proofErr w:type="spellEnd"/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.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2,230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ค่าบำรุงรักษาและซ่อมแซม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143,688.45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135,850.83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150,000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-100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รวมค่าใช้สอย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707,604.5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660,059.62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884,550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705,000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ค่าวัสดุ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วัสดุสำนักงาน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116,565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111,313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170,000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-29.41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120,000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วัสดุไฟฟ้าและวิทยุ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3,480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4,287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วัสดุงานบ้านงานครัว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18,140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24,690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35,000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35,000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วัสดุก่อสร้าง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55,995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160,354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45,000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122.22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100,000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วัสดุยานพาหนะและขนส่ง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18,400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24,100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50,000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วัสดุเชื้อเพลิงและหล่อลื่น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119,717.69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132,622.4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365,100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-45.22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200,000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วัสดุคอมพิวเตอร์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86,985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137,130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150,000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150,000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วัสดุอื่น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รวมค่าวัสดุ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419,282.69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594,496.4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825,100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665,000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ค่าสาธารณูปโภค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ค่าไฟฟ้า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340,521.28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408,349.2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400,000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400,000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ค่าน้ำประปา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ค่าน้ำบาดาล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4,956.78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14,509.64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20,000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ค่าบริการโทรศัพท์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2,784.2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2,573.8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6,000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-16.67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ค่าบริการไปรษณีย์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166,487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136,701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170,000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-82.35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30,000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ค่าบริการสื่อสารและโทรคมนาคม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81,662.4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53,885.2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60,000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60,000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ค่าเช่าพื้นที่เว็บไซต์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และค่าธรรมเนียมที่เกี่ยวข้อง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12,840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25,000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35,000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รวมค่าสาธารณูปโภค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596,411.66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628,858.84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681,000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550,000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รวมงบดำเนินงาน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2,407,777.27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2,291,244.86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4,231,650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4,219,000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งบลงทุน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ค่าครุภัณฑ์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ครุภัณฑ์สำนักงาน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เก้าอี้สำนักงาน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44,000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-100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เก้าอี้สำนักงานแบบมีพนักพิงกลาง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9,000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-100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เก้าอี้สำนักงานแบบมีพนักพิงสูง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16,500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-100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เก้าอี้อเนกประสงค์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28,400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-100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เครื่องปรับอากาศ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แบบแยกส่วน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41,000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-100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จัดซื้อเก้าอี้สำนักงาน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(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พนักพิงสูง) แบบเท้าแขน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15,000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จัดซื้อเก้าอี้สำนักงาน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แบบเท้าแขน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24,000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จัดซื้อเครื่องปรับอากาศพร้อมอุปกรณ์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 xml:space="preserve">ขนาด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13,000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บีทียู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 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23,000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จัดซื้อเครื่องปรับอากาศพร้อมอุปกรณ์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 xml:space="preserve">ขนาด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30,000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บีทียู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47,000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จัดซื้อตู้สาขาโทรศัพท์แบบดิจิตอลพร้อมโทรศัพท์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125,700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จัดซื้อตู้เหล็กแบบ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2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บาน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17,700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จัดซื้อตู้เอกสารบานเลื่อนกระจก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22,000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จัดซื้อตู้เอกสารบานเลื่อนกระจก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11,000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จัดซื้อโต๊ะทำงาน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26,000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จัดซื้อโต๊ะพับ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ขนาด (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W) 1520 x (D) 430 x (H) 730 mm.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9,300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จัดซื้อโต๊ะพับ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ขนาด (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W) 1520 x (D) 760 x (H) 730 mm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11,700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จัดซื้อโต๊ะวางคอมพิวเตอร์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9,000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จัดซื้อปั้มอัตโนมัติ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แรงดันคงที่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15,000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-100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จัดซื้อพัดลมติดผนัง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5,800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-100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ชุดรับรองแขก(โซฟา)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35,000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ตู้เก็บเอกสาร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24,000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-100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ตู้เก็บเอกสารแบบบานเลื่อนกระจก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6,500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ตู้เหล็ก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 xml:space="preserve">แบบ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2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บาน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13,200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โต๊ะทำงาน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24,000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-100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พัดลม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4,800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-100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ครุภัณฑ์ไฟฟ้าและวิทยุ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จัดซื้อตู้ลำโพงขยายเสียงเคลื่อนที่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13,900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ครุภัณฑ์โฆษณาและเผยแพร่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กล้องถ่ายภาพระบบดิจิตอล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50,000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ครุภัณฑ์งานบ้านงานครัว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เครื่องทำน้ำร้อน-น้ำเย็น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12,000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-100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จัดซื้อเครื่องตัดแต่งพุ่มไม้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 xml:space="preserve">ขนาด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22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นิ้ว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11,000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-100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จัดซื้อเครื่องตัดหญ้าแบบข้อแข็ง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26,100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ครุภัณฑ์คอมพิวเตอร์หรืออิเล็กทรอนิกส์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เครื่องคอมพิวเตอร์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All In One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สำหรับงานสำนักงาน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36,000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177.78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100,000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เครื่องคอมพิวเตอร์โน้ตบุ๊ก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สำหรับงานประมวลผล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18,000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-100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เครื่องพิมพ์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Multifunction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แบบฉีดหมึกพร้อมติดตั้งถังหมึกพิมพ์ (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Ink Tank Printer)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8,000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8,000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เครื่องสำรองไฟ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 xml:space="preserve">ขนาด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800 VA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6,600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51.52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จอแสดงภาพขนาดไม่น้อยกว่า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19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นิ้ว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3,300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จัดซื้อเครื่องคอมพิวเตอร์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66,800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จัดซื้อเครื่องคอมพิวเตอร์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สำหรับงานสำนักงาน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34,000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จัดซื้อเครื่องพิมพ์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Multifunction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แบบฉีดหมึกพร้อมติดตั้งถังหมึกพิมพ์ (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Ink Tank Printer)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16,000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จัดซื้อเครื่องพิมพ์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Multifunction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 xml:space="preserve">เลเซอร์ หรือ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LED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สี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15,000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จัดซื้อเครื่องพิมพ์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Multifunction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แบบฉีดหมึกพร้อมติดตั้งถังหมึกพิมพ์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7,500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จัดซื้อเครื่องพิมพ์เลเซอร์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 xml:space="preserve">หรือ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LED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 xml:space="preserve">สี ชนิด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Network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 xml:space="preserve">แบบที่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1 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10,000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จัดซื้อเครื่องสำรองไฟ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12,250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จัดซื้อเครื่องสำรองไฟ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 xml:space="preserve">ขนาด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800 VA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7,500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จัดซื้ออุปกรณ์กระจายสัญญาณ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(L2 Switch)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 xml:space="preserve">ขนาด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24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 xml:space="preserve">ช่อง แบบที่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11,100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จัดซื้ออุปกรณ์กระจายสัญญาณแบบ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PoE</w:t>
            </w:r>
            <w:proofErr w:type="spellEnd"/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(</w:t>
            </w:r>
            <w:proofErr w:type="spellStart"/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PoE</w:t>
            </w:r>
            <w:proofErr w:type="spellEnd"/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L2 Switch)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 xml:space="preserve">ขนาด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8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ช่อง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6,200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จัดซื้ออุปกรณ์กระจายสัญญาณไร้สาย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(Access Point)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 xml:space="preserve">แบบที่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10,800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ค่าบำรุงรักษาและปรับปรุงครุภัณฑ์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ค่าใช้จ่ายบำรุงรักษาและปรับปรุงครุภัณฑ์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501,500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-80.66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97,000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รวมค่าครุภัณฑ์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402,550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176,000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805,600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323,000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รวมงบลงทุน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402,550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176,000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805,600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323,000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รวมงานบริหารทั่วไป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10,829,798.27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10,826,684.86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12,170,090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12,088,880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4200" w:type="dxa"/>
            <w:gridSpan w:val="5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lastRenderedPageBreak/>
              <w:t>งานวางแผนสถิติและวิชาการ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งบบุคลากร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เงินเดือน</w:t>
            </w: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 xml:space="preserve"> (</w:t>
            </w: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ฝ่ายประจำ)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เงินเดือนข้าราชการ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หรือพนักงานส่วนท้องถิ่น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881,400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4.51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921,180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เงินประจำตำแหน่ง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18,000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18,000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ค่าตอบแทนพนักงานจ้าง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369,120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-38.2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228,120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เงินเพิ่มต่าง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ๆ ของพนักงานจ้าง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21,420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-100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รวมเงินเดือน (ฝ่ายประจำ)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1,289,940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1,167,300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รวมงบบุคลากร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1,289,940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1,167,300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งบดำเนินงาน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ค่าตอบแทน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ค่าเช่าบ้าน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72,000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72,000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เงินช่วยเหลือการศึกษาบุตร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เงินช่วยเหลือการศึกษาบุตรข้าราชการ/พนักงาน/ลูกจ้างประจำ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29,800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41.95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42,300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รวมค่าตอบแทน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101,800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114,300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รวมงบดำเนินงาน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101,800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114,300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รวมงานวางแผนสถิติและวิชาการ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1,391,740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1,281,600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4200" w:type="dxa"/>
            <w:gridSpan w:val="5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งานบริหารงานคลัง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งบบุคลากร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เงินเดือน</w:t>
            </w: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 xml:space="preserve"> (</w:t>
            </w: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ฝ่ายประจำ)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เงินเดือนข้าราชการ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หรือพนักงานส่วนท้องถิ่น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1,523,893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2,518,398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2,947,400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14.9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3,386,700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เงินเพิ่มต่าง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ๆ ของข้าราชการ หรือพนักงานส่วนท้องถิ่น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33,647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91,260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89,700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23.43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110,720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เงินประจำตำแหน่ง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37,302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103,200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100,920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2.26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103,200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ค่าตอบแทนพนักงานจ้าง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508,674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574,440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472,920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4.57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494,520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เงินเพิ่มต่าง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ๆ ของพนักงานจ้าง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54,296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49,860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21,500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-29.4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15,180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รวมเงินเดือน (ฝ่ายประจำ)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2,157,812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3,337,158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3,632,440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4,110,320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รวมงบบุคลากร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2,157,812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3,337,158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3,632,440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4,110,320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งบดำเนินงาน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ค่าตอบแทน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ค่าตอบแทนผู้ปฏิบัติราชการอันเป็นประโยชน์แก่องค์กรปกครองส่วนท้องถิ่น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ตอบแทนบุคคลหรือคณะกรรมการที่ได้รับแต่งตั้งตามกฎหมายว่าด้วยการจัดซื้อจัดจ้างและการบริหารพัสดุภาครัฐ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300,000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16.67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350,000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ค่าตอบแทนการปฏิบัติงานนอกเวลาราชการ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30,000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ค่าเช่าบ้าน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163,683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312,100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426,000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12.68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480,000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เงินช่วยเหลือการศึกษาบุตร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เงินช่วยเหลือการศึกษาบุตรข้าราชการ/พนักงาน/ลูกจ้างประจำ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4,120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9,070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50,000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รวมค่าตอบแทน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167,803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321,170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796,000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910,000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ค่าใช้สอย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รายจ่ายเพื่อให้ได้มาซึ่งบริการ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รายจ่ายเพื่อให้ได้มาซึ่งบริการ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75,246.01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59,868.61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80,000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-37.5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50,000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ค่าเช่าเครื่องถ่ายเอกสาร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32,400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ๆ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ค่าใช้จ่ายในการเดินทางไปราชการ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28,287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29,559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70,000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42.86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100,000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ค่าลงทะเบียนในการฝึกอบรม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65,800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101,290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200,000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โครงการจัดทำแผนที่ภาษีและทะเบียนทรัพย์สินองค์การบริหารส่วนตำบลคลองวาฬ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344,379.5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โครงการปรับปรุงแผนที่ภาษีและทะเบียนทรัพย์สิน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496,159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400,000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-100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โครงการให้บริการรับชำระภาษีและค่าธรรมเนียมนอกสถานที่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1,160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โครงการอบรมให้ความรู้เกี่ยวกับกฎหมายภาษีท้องถิ่น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5,340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ค่าบำรุงรักษาและซ่อมแซม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3,600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700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1,500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480,000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รวมค่าใช้สอย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522,652.51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688,736.61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685,000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867,400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ค่าวัสดุ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วัสดุสำนักงาน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50,000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49,998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80,000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วัสดุยานพาหนะและขนส่ง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6,570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20,000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วัสดุเชื้อเพลิงและหล่อลื่น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34,425.2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35,641.4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55,000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วัสดุโฆษณาและเผยแพร่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วัสดุคอมพิวเตอร์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64,980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99,610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150,000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รวมค่าวัสดุ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155,975.2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185,249.4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220,000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315,000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ค่าสาธารณูปโภค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ค่าบริการโทรศัพท์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1,219.8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1,222.85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ค่าบริการไปรษณีย์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140,000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รวมค่าสาธารณูปโภค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1,219.8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1,222.85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142,000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รวมงบดำเนินงาน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847,650.51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1,196,378.86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1,703,000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2,234,400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งบลงทุน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ค่าครุภัณฑ์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ครุภัณฑ์สำนักงาน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เก้าอี้สำนักงานแบบมีพนักพิงกลาง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4,500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-100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จัดซื้อเก้าอี้สำนักงาน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แบบเท้าแขน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8,000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จัดซื้อตู้ไม้จัดเก็บเอกสาร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5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ชั้น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32,000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จัดซื้อตู้เอกสารบานเลื่อนกระจก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5,500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จัดซื้อตู้เอกสารแบบ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2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บานเปิด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17,700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จัดซื้อโต๊ะคอมพิวเตอร์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12,000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โต๊ะคอมพิวเตอร์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9,500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โต๊ะทำงาน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8,000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-100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ครุภัณฑ์คอมพิวเตอร์หรืออิเล็กทรอนิกส์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จัดซื้อเครื่องพิมพ์แบบฉีดหมึก (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Inkjet Printer)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6,300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เครื่องคอมพิวเตอร์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All In One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สำหรับงานสำนักงาน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60,000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-100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เครื่องพิมพ์เลเซอร์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 xml:space="preserve">หรือ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LED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 xml:space="preserve">ขาวดำ ชนิด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Network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 xml:space="preserve">แบบที่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17,800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เครื่องพิมพ์เลเซอร์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 xml:space="preserve">หรือ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LED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 xml:space="preserve">สี ชนิด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Network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แบบที่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11,000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เครื่องสำรองไฟฟ้า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 xml:space="preserve">ขนาด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800 VA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7,500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-100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จัดซื้อเครื่องคอมพิวเตอร์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17,000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จัดซื้อเครื่องคอมพิวเตอร์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All In One 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สำหรับงานสำนักงาน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17,000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จัดซื้อเครื่องคอมพิวเตอร์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All In One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สำหรับงานประมวลผล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23,000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จัดซื้อเครื่องคอมพิวเตอร์สำหรับงานประมวลผล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แบบที่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30,000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จัดซื้อเครื่องพิมพ์เช็ค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27,000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จัดซื้อเครื่องพิมพ์เลเซอร์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 xml:space="preserve">หรือ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LED 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12,000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จัดซื้อเครื่องสำรองไฟฟ้า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7,500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ค่าบำรุงรักษาและปรับปรุงครุภัณฑ์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ค่าใช้จ่ายบำรุงรักษาและปรับปรุงครุภัณฑ์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12,835.19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28,180.59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66.67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50,000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รวมค่าครุภัณฑ์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132,035.19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123,980.59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110,000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88,300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รวมงบลงทุน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132,035.19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123,980.59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110,000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88,300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รวมงานบริหารงานคลัง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3,137,497.7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4,657,517.45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5,445,440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6,433,020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4200" w:type="dxa"/>
            <w:gridSpan w:val="5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งานควบคุมภายในและการตรวจสอบภายใน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งบบุคลากร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เงินเดือน</w:t>
            </w: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 xml:space="preserve"> (</w:t>
            </w: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ฝ่ายประจำ)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เงินเดือนข้าราชการ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หรือพนักงานส่วนท้องถิ่น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346,020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366,060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389,300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5.17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409,440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รวมเงินเดือน (ฝ่ายประจำ)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346,020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366,060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389,300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409,440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รวมงบบุคลากร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346,020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366,060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389,300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409,440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งบดำเนินงาน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ค่าใช้สอย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ๆ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ค่าใช้จ่ายในการเดินทางไปราชการ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4,460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-25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15,000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ค่าใช้จ่ายในการเดินทางไปราชการในราชอาณาจักรและนอกราชอาณาจักร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7,480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ค่าลงทะเบียนในการฝึกอบรม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9,800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9,800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15,000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15,000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โครงการฝึกอบรมเชิงปฏิบัติการ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"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การวิเคราะห์ปัญหาอุปสรรคต่าง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ๆ เพื่อการจัดทำรายงานควบคุมภายในและการบริหารจัดการความเสี่ยง ตาม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พรบ</w:t>
            </w:r>
            <w:proofErr w:type="spellEnd"/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 xml:space="preserve">.วินัยการเงินการคลังของรัฐ พ.ศ.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2561"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40,000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ค่าบำรุงรักษาและซ่อมแซม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-100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รวมค่าใช้สอย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17,280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14,260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38,000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70,000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ค่าวัสดุ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วัสดุสำนักงาน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1,965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-37.5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2,500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วัสดุคอมพิวเตอร์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2,780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-100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รวมค่าวัสดุ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4,745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14,000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2,500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รวมงบดำเนินงาน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17,280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19,005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52,000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72,500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งบลงทุน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ค่าครุภัณฑ์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ครุภัณฑ์สำนักงาน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จัดซื้อเก้าอี้สำนักงาน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แบบเท้าแขน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4,000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จัดซื้อตู้เอกสารบานเลื่อนผสม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12,500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จัดซื้อโต๊ะทำงาน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12,000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ครุภัณฑ์คอมพิวเตอร์หรืออิเล็กทรอนิกส์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จัดซื้อเครื่องคอมพิวเตอร์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สำหรับงานสำนักงาน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17,000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จัดซื้อเครื่องพิมพ์เลเซอร์หรือ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LED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 xml:space="preserve">ขาวดำชนิด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Network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แบบที่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8,900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จัดซื้อเครื่องสำรองไฟฟ้า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 xml:space="preserve">ขนาด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800 VA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2,500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รวมค่าครุภัณฑ์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56,900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lastRenderedPageBreak/>
              <w:t>รวมงบลงทุน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56,900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รวมงานควบคุมภายในและการตรวจสอบภายใน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363,300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441,965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441,300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481,940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รวมแผนงานบริหารงานทั่วไป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14,330,595.97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15,926,167.31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19,448,570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20,285,440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แผนงานการรักษาความสงบภายใน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4200" w:type="dxa"/>
            <w:gridSpan w:val="5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งานป้องกันและบรรเทาสาธารณภัย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งบบุคลากร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เงินเดือน</w:t>
            </w: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 xml:space="preserve"> (</w:t>
            </w: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ฝ่ายประจำ)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เงินเดือนข้าราชการ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หรือพนักงานส่วนท้องถิ่น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192,100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50.23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288,600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เงินเพิ่มต่าง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ๆ ของข้าราชการ หรือพนักงานส่วนท้องถิ่น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21,000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ค่าตอบแทนพนักงานจ้าง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180,300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64.33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296,280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เงินเพิ่มต่าง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ๆ ของพนักงานจ้าง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4,900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144.9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12,000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รวมเงินเดือน (ฝ่ายประจำ)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377,300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617,880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รวมงบบุคลากร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377,300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617,880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งบดำเนินงาน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ค่าตอบแทน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ค่าตอบแทนผู้ปฏิบัติราชการอันเป็นประโยชน์แก่องค์กรปกครองส่วนท้องถิ่น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ค่าป่วยการอาสาสมัครป้องกันภัยฝ่ายพลเรือน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ค่าตอบแทนการปฏิบัติงานนอกเวลาราชการ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85,000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-41.18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50,000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รวมค่าตอบแทน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90,000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55,000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ค่าใช้สอย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รายจ่ายเพื่อให้ได้มาซึ่งบริการ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โครงการจ้างเหมาบริการบุคคลเพื่อช่วย</w:t>
            </w:r>
            <w:proofErr w:type="spellStart"/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ปฎิบัติงาน</w:t>
            </w:r>
            <w:proofErr w:type="spellEnd"/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ด้านธุรการงานป้องกันและบรรเทาสาธารณภัย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52,080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ๆ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โครงการช่วยเหลือประชาชนขององค์การบริหารส่วนตำบลคลองวาฬ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(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ด้านสาธารณภัย)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12,432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30,000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โครงการเตรียมความพร้อมในการป้องกันอุบัติภัย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โครงการเตรียมความพร้อมในการป้องกันอุบัติภัย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3,150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โครงการปรับปรุงสภาพภูมิทัศน์สองข้างทางและพื้นที่การท่องเที่ยว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32,531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โครงการปรับปรุงสภาพภูมิทัศน์สองข้างทางและพื้นที่การท่องเที่ยว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28,116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35,000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35,000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โครงการป้องกันและแก้ไขปัญหาไฟป่า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2,380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3,455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189.44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โครงการป้องกันและลดอุบัติเหตุทางถนน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860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-100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รวมค่าใช้สอย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87,761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43,788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78,885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85,000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ค่าวัสดุ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วัสดุไฟฟ้าและวิทยุ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วัสดุเครื่องแต่งกาย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9,830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30,000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วัสดุเครื่องดับเพลิง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50,000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วัสดุจราจร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40,000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วัสดุอื่น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lastRenderedPageBreak/>
              <w:t>รวมค่าวัสดุ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40,000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9,830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30,000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90,000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รวมงบดำเนินงาน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127,761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53,618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198,885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230,000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งบลงทุน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ค่าครุภัณฑ์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ครุภัณฑ์การเกษตร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จัดซื้อเครื่องสูบน้ำ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เครื่องยนต์ดีเซล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62,000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ครุภัณฑ์คอมพิวเตอร์หรืออิเล็กทรอนิกส์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กล้องโทรทัศน์วงจรปิดชนิดเครือข่าย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แบบมุมมองคงที่สำหรับติดตั้งภายนอกสำนักงาน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44,000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-74.09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11,400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กล้องโทรทัศน์วงจรปิดชนิดเครื่องข่าย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แบบมุมมองคงที่สำหรับติดตั้งภายในสำนักงาน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9,000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อุปกรณ์บันทึกภาพผ่านเครือข่าย(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Network Video Recorder)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 xml:space="preserve">แบบ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8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ช่อง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20,500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-100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ค่าบำรุงรักษาและปรับปรุงครุภัณฑ์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ค่าใช้จ่ายบำรุงรักษาและปรับปรุงครุภัณฑ์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643,000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-53.34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300,000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รวมค่าครุภัณฑ์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62,000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707,500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320,400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รวมงบลงทุน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62,000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707,500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320,400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รวมงานป้องกันและบรรเทาสาธารณภัย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127,761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115,618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1,283,685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1,168,280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4200" w:type="dxa"/>
            <w:gridSpan w:val="5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งานจราจร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งบดำเนินงาน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ค่าใช้สอย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รายจ่ายเกี่ยวเนื่องกับการปฏิบัติราชการที่ไม่เข้า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lastRenderedPageBreak/>
              <w:t>ลักษณะรายจ่ายงบรายจ่ายอื่น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ๆ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โครงการอบรมให้ความรู้ด้านการจราจร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2,505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โครงการอบรมให้ความรู้ด้านจราจร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รวมค่าใช้สอย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2,505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10,000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ค่าวัสดุ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วัสดุจราจร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รวมค่าวัสดุ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10,000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รวมงบดำเนินงาน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2,505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20,000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รวมงานจราจร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2,505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20,000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รวมแผนงานการรักษาความสงบภายใน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130,266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115,618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1,303,685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1,188,280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แผนงานการศึกษา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4200" w:type="dxa"/>
            <w:gridSpan w:val="5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งานบริหารทั่วไปเกี่ยวกับการศึกษา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งบบุคลากร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เงินเดือน</w:t>
            </w: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 xml:space="preserve"> (</w:t>
            </w: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ฝ่ายประจำ)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เงินเดือนข้าราชการ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หรือพนักงานส่วนท้องถิ่น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262,400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6.62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279,780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ค่าตอบแทนพนักงานจ้าง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138,000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138,000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เงินเพิ่มต่าง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ๆ ของพนักงานจ้าง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21,420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12.04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24,000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รวมเงินเดือน (ฝ่ายประจำ)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421,820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441,780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รวมงบบุคลากร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421,820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441,780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รวมงานบริหารทั่วไปเกี่ยวกับการศึกษา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421,820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441,780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4200" w:type="dxa"/>
            <w:gridSpan w:val="5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งานระดับก่อนวัยเรียนและประถมศึกษา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งบบุคลากร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เงินเดือน</w:t>
            </w: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 xml:space="preserve"> (</w:t>
            </w: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ฝ่ายประจำ)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เงินเดือนข้าราชการ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หรือพนักงานส่วนท้องถิ่น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1,634,460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1,733,640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1,847,850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5.44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1,948,380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เงิน</w:t>
            </w:r>
            <w:proofErr w:type="spellStart"/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วิทย</w:t>
            </w:r>
            <w:proofErr w:type="spellEnd"/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ฐานะ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168,000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185,500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210,000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210,000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ค่าตอบแทนพนักงานจ้าง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675,580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603,933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687,200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4.53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718,320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เงินเพิ่มต่าง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ๆ ของพนักงานจ้าง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72,000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82,366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96,000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-8.01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88,310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รวมเงินเดือน (ฝ่ายประจำ)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2,550,040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2,605,439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2,841,050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2,965,010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รวมงบบุคลากร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2,550,040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2,605,439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2,841,050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2,965,010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งบดำเนินงาน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ค่าตอบแทน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เงินช่วยเหลือการศึกษาบุตร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เงินช่วยเหลือการศึกษาบุตรข้าราชการ/พนักงาน/ลูกจ้างประจำ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1,550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4,800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4,800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4,800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รวมค่าตอบแทน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1,550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4,800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4,800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4,800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ค่าใช้สอย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รายจ่ายเพื่อให้ได้มาซึ่งบริการ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รายจ่ายเพื่อให้ได้มาซึ่งบริการ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28,929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80,000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-81.25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15,000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ๆ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ค่าใช้จ่ายในการเดินทางไปราชการ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12,961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30,000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ค่าลงทะเบียนในการฝึกอบรม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27,500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40,000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โครงการพัฒนาศักยภาพครูและผู้ดูแลเด็ก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17,310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20,000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โครงการพัฒนาศักยภาพครูและผู้ดูแลเด็ก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ของศูนย์พัฒนาเด็กเล็ก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15,250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โครงการสนับสนุนค่าใช้จ่ายการบริหารสถานศึกษา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895,791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โครงการสนับสนุนค่าใช้จ่ายการบริหารสถานศึกษา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1,168,380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1,639,000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-4.51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1,565,000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ค่าบำรุงรักษาและซ่อมแซม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-100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รวมค่าใช้สอย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911,041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1,255,080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1,839,000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1,670,000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ค่าวัสดุ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วัสดุสำนักงาน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22,500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15,000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60,000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วัสดุไฟฟ้าและวิทยุ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8,310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วัสดุงานบ้านงานครัว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1,283,051.32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1,187,199.42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1,480,000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1.35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1,500,000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วัสดุก่อสร้าง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10,000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9,950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วัสดุคอมพิวเตอร์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67,720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79,885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160,000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-37.5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100,000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วัสดุสำรวจ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13,600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รวมค่าวัสดุ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1,369,081.32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1,313,134.42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1,675,000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1,680,000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ค่าสาธารณูปโภค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ค่าไฟฟ้า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74,138.27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110,000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81.82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200,000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ค่าบริการสื่อสารและโทรคมนาคม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27,777.2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50,000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รวมค่าสาธารณูปโภค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101,915.47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160,000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250,000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รวมงบดำเนินงาน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2,281,672.32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2,674,929.89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3,678,800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3,604,800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งบลงทุน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ค่าครุภัณฑ์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ครุภัณฑ์สำนักงาน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เครื่องปรับอากาศ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แบบแยกส่วน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108,000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จัดซื้อเก้าอี้สำนักงาน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แบบเท้าแขน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 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8,000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จัดซื้อเครื่องปรับอากาศพร้อมติดตั้ง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 xml:space="preserve">ขนาด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20,000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บีทียู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61,000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จัดซื้อเครื่องปรับอากาศพร้อมติดตั้ง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 xml:space="preserve">ขนาด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24,000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บีทียู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99,600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จัดซื้อชั้นวางสื่อ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12,000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จัดซื้อโต๊ะพร้อมเก้าอี้สำหรับเด็กปฐมวัย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37,800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จัดซื้อโต๊ะพร้อมเก้าอี้สำหรับเด็กปฐมวัย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23,200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จัดซื้อผ้าม่านพร้อมอุปกรณ์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54,055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ผ้าม่านพร้อมอุปกรณ์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50,000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ครุภัณฑ์งานบ้านงานครัว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จัดซื้อถังเก็บน้ำบนดิน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40,500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-100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ถังเก็บน้ำ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15,000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ครุภัณฑ์คอมพิวเตอร์หรืออิเล็กทรอนิกส์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จัดซื้อเครื่องคอมพิวเตอร์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67,600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จัดซื้อเครื่องพิมพ์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Multifunction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แบบฉีดหมึกพร้อมติดตั้งถังหมึกพิมพ์ (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Ink Tank Printer)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8,000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-100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จัดซื้อเครื่องพิมพ์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Multifunction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 xml:space="preserve">เลเซอร์ หรือ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LED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สี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60,000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จัดซื้อเครื่องสำรองไฟ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12,250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จัดซื้อเครื่องสำรองไฟ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 xml:space="preserve">ขนาด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800 </w:t>
            </w:r>
            <w:proofErr w:type="spellStart"/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va</w:t>
            </w:r>
            <w:proofErr w:type="spellEnd"/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5,000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จัดซื้อจอแสดงภาพขนาดไม่น้อยกว่า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19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นิ้ว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2,800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ครุภัณฑ์สนาม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จัดซื้อเครื่องเล่นสนาม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118,770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จัดซื้อชิงช้า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36,380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จัดซื้อชิงช้า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111,800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รวมค่าครุภัณฑ์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443,450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266,805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48,500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173,000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lastRenderedPageBreak/>
              <w:t>รวมงบลงทุน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443,450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266,805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48,500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173,000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งบเงินอุดหนุน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เงินอุดหนุน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เงินอุดหนุนส่วนราชการ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โครงการอุดหนุนอาหารกลางวันโรงเรียน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1,956,633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2,443,523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2,771,000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3.36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2,864,000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รวมเงินอุดหนุน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1,956,633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2,443,523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2,771,000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2,864,000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รวมงบเงินอุดหนุน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1,956,633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2,443,523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2,771,000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2,864,000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รวมงานระดับก่อนวัยเรียนและประถมศึกษา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7,231,795.32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7,990,696.89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9,339,350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9,606,810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รวมแผนงานการศึกษา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7,231,795.32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7,990,696.89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9,761,170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10,048,590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แผนงานสาธารณสุข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4200" w:type="dxa"/>
            <w:gridSpan w:val="5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งานบริหารทั่วไปเกี่ยวกับสาธารณสุข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งบบุคลากร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เงินเดือน</w:t>
            </w: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 xml:space="preserve"> (</w:t>
            </w: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ฝ่ายประจำ)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เงินเดือนข้าราชการ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หรือพนักงานส่วนท้องถิ่น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588,849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864,960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1,166,600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-32.61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786,200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เงินเพิ่มต่าง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ๆ ของข้าราชการ หรือพนักงานส่วนท้องถิ่น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7,000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21,300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-100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เงินประจำตำแหน่ง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7,451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18,000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39,000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53.85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60,000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ค่าตอบแทนพนักงานจ้าง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272,880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278,400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559,680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-75.11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139,320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เงินเพิ่มต่าง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ๆ ของพนักงานจ้าง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32,580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32,580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56,460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-57.49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24,000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รวมเงินเดือน (ฝ่ายประจำ)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908,760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1,193,940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1,843,040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1,009,520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รวมงบบุคลากร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908,760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1,193,940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1,843,040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1,009,520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งบดำเนินงาน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ค่าตอบแทน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ค่าตอบแทนการปฏิบัติงานนอกเวลาราชการ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ค่าเช่าบ้าน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18,648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70,700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72,000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72,000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เงินช่วยเหลือการศึกษาบุตร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เงินช่วยเหลือการศึกษาบุตรข้าราชการ/พนักงาน/ลูกจ้างประจำ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8,800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15,520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16,000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-100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รวมค่าตอบแทน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27,448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86,220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98,000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82,000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ค่าใช้สอย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รายจ่ายเพื่อให้ได้มาซึ่งบริการ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รายจ่ายเพื่อให้ได้มาซึ่งบริการ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373,485.21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483,400.57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740,000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-89.19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80,000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รายจ่ายเกี่ยวกับการรับรองและพิธีการ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625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ๆ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ค่าใช้จ่ายในการเดินทางไปราชการ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37,050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31,634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40,000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ค่าใช้จ่ายในการลงทะเบียน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38,900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ค่าลงทะเบียนในการฝึกอบรม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52,200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50,000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โครงการพระราชดำริด้านสาธารณสุข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82,605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ค่าบำรุงรักษาและซ่อมแซม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85,562.73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190,449.33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400,000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-100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รวมค่าใช้สอย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534,997.94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840,913.9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1,230,000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170,000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ค่าวัสดุ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วัสดุสำนักงาน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14,994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17,446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20,000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วัสดุไฟฟ้าและวิทยุ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วัสดุงานบ้านงานครัว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15,905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88,823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130,000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-7.69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120,000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วัสดุก่อสร้าง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10,635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48,035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30,000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วัสดุยานพาหนะและขนส่ง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38,100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20,200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150,000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-46.67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80,000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วัสดุเชื้อเพลิงและหล่อลื่น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212,983.9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303,653.4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350,000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350,000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วัสดุวิทยาศาสตร์หรือการแพทย์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84,490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200,065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200,000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250,000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วัสดุการเกษตร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2,025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1,800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วัสดุโฆษณาและเผยแพร่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วัสดุเครื่องแต่งกาย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23,568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28,740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30,000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วัสดุคอมพิวเตอร์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25,650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18,950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30,000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วัสดุอื่น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รวมค่าวัสดุ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428,350.9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727,712.4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970,000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940,000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ค่าสาธารณูปโภค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ค่าไฟฟ้า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4,550.82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6,801.57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20,000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ค่าบริการโทรศัพท์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1,514.59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15,000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15,000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ค่าบริการไปรษณีย์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รวมค่าสาธารณูปโภค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4,550.82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8,316.16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36,000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36,000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รวมงบดำเนินงาน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995,347.66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1,663,162.46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2,334,000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1,228,000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งบลงทุน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ค่าครุภัณฑ์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ครุภัณฑ์สำนักงาน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จัดซื้อโต๊ะคอมพิวเตอร์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14,950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จัดซื้อเก้าอี้สำนักงานแบบเท้าแขนมีล้อเลื่อน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8,000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จัดซื้อโต๊ะไม้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15,000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ครุภัณฑ์คอมพิวเตอร์หรืออิเล็กทรอนิกส์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เครื่องพิมพ์เลเซอร์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 xml:space="preserve">หรือ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LED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 xml:space="preserve">ขาวดำ ชนิด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Network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 xml:space="preserve">แบบที่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1(28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หน้า/นาที)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8,900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-100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เครื่องสำรองไฟ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 xml:space="preserve">ขนาด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800 AV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7,500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จัดซื้อเครื่องคอมพิวเตอร์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สำหรับงานสำนักงาน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33,800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จัดซื้อเครื่องพิมพ์เลเซอร์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หรือชนิด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 LED 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ขาวดำ แบบ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 Network   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8,700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จัดซื้อเครื่องสำรองไฟ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5,000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ค่าบำรุงรักษาและปรับปรุงครุภัณฑ์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ค่าใช้จ่ายบำรุงรักษาและปรับปรุงครุภัณฑ์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131,200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350,000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-94.29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20,000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รวมค่าครุภัณฑ์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47,500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169,150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358,900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27,500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รวมงบลงทุน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47,500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169,150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358,900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27,500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งบเงินอุดหนุน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เงินอุดหนุน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เงินอุดหนุนส่วนราชการ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โครงการดำเนินงานชุมชนยั่งยืนเพื่อแก้ไขปัญหายาเสพติดแบบครบวงจร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-100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รวมเงินอุดหนุน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30,000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รวมงบเงินอุดหนุน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30,000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รวมงานบริหารทั่วไปเกี่ยวกับสาธารณสุข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1,951,607.66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3,026,252.46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4,565,940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2,265,020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4200" w:type="dxa"/>
            <w:gridSpan w:val="5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งานบริการสาธารณสุขและงานสาธารณสุขอื่น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งบบุคลากร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เงินเดือน</w:t>
            </w: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 xml:space="preserve"> (</w:t>
            </w: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ฝ่ายประจำ)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เงินเดือนข้าราชการ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หรือพนักงานส่วนท้องถิ่น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777,230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เงินเพิ่มต่าง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ๆ ของข้าราชการ หรือพนักงานส่วนท้องถิ่น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24,000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ค่าตอบแทนพนักงานจ้าง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488,880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เงินเพิ่มต่าง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ๆ ของพนักงานจ้าง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37,740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รวมเงินเดือน (ฝ่ายประจำ)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1,327,850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รวมงบบุคลากร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1,327,850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งบดำเนินงาน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ค่าตอบแทน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เงินช่วยเหลือการศึกษาบุตร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เงินช่วยเหลือการศึกษาบุตรข้าราชการ/พนักงาน/ลูกจ้างประจำ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16,000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รวมค่าตอบแทน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16,000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ค่าใช้สอย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ๆ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โครงการป้องกันโรคและกิจกรรมด้านสาธารณสุข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45,728.4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50,000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โครงการป้องกันและแก้ไขปัญหายาเสพติด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16,030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20,000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โครงการป้องกันและแก้ไขปัญหายาเสพติด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19,230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โครงการพระราชดำริด้านสาธารณสุข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180,000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180,000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โครงการรณรงค์ป้องกันโรคและกิจกรรมด้านสาธารณสุข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39,654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โครงการสัตว์ปลอดโรค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คนปลอดภัย จากโรคพิษสุนัขบ้า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103,595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รวมค่าใช้สอย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162,479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61,758.4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250,000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250,000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รวมงบดำเนินงาน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162,479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61,758.4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250,000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266,000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lastRenderedPageBreak/>
              <w:t>รวมงานบริการสาธารณสุขและงานสาธารณสุขอื่น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162,479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61,758.4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250,000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1,593,850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รวมแผนงานสาธารณสุข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2,114,086.66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3,088,010.86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4,815,940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3,858,870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แผนงานสังคมสงเคราะห์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4200" w:type="dxa"/>
            <w:gridSpan w:val="5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งานสวัสดิการสังคมและสังคมสงเคราะห์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งบบุคลากร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เงินเดือน</w:t>
            </w: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 xml:space="preserve"> (</w:t>
            </w: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ฝ่ายประจำ)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เงินเดือนข้าราชการ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หรือพนักงานส่วนท้องถิ่น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752,000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6.07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797,640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เงินประจำตำแหน่ง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18,000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18,000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ค่าตอบแทนพนักงานจ้าง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241,600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4.5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252,480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รวมเงินเดือน (ฝ่ายประจำ)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1,011,600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1,068,120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รวมงบบุคลากร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1,011,600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1,068,120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งบดำเนินงาน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ค่าตอบแทน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ค่าเช่าบ้าน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120,000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120,000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รวมค่าตอบแทน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120,000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120,000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ค่าใช้สอย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ๆ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โครงการช่วยเหลือประชาชนขององค์การบริหารส่วนตำบลคลองวา(ด้านการพัฒนาคุณภาพชีวิต)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3,000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โครงการช่วยเหลือประชาชนขององค์การบริหารส่วนตำบลคลองวาฬ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3,000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20,000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รวมค่าใช้สอย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3,000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3,000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20,000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lastRenderedPageBreak/>
              <w:t>รวมงบดำเนินงาน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3,000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3,000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140,000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140,000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รวมงานสวัสดิการสังคมและสังคมสงเคราะห์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3,000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3,000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1,151,600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1,208,120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รวมแผนงานสังคมสงเคราะห์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3,000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3,000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1,151,600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1,208,120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แผนงานเคหะและชุมชน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4200" w:type="dxa"/>
            <w:gridSpan w:val="5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งานไฟฟ้าและประปา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งบเงินอุดหนุน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เงินอุดหนุน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เงินอุดหนุนรัฐวิสาหกิจ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โครงการขยายเขตไฟฟ้าพร้อมไฟแสงสว่าง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300,000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300,000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โครงการขยายเขตและติดตั้งหม้อแปลง</w:t>
            </w:r>
            <w:proofErr w:type="spellStart"/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ไฟฟ</w:t>
            </w:r>
            <w:proofErr w:type="spellEnd"/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ฟ้า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(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 xml:space="preserve">ระบบประปา หมู่ที่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6)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1,090,831.23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โครงการขยายเขตและติดตั้งหม้อแปลงไฟฟ้า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(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 xml:space="preserve">ระบบประปาบ้านทางหวาย หมู่ที่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3)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227,600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-100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โครงการขยายเขตและติดตั้งหม้อแปลงไฟฟ้า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(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 xml:space="preserve">ศูนย์พัฒนาเด็กเล็กบ้านห้วยใหญ่ หมู่ที่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5)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169,300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-100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อุดหนุนการประปาส่วนภูมิภาคสำหรับการขยายเขตประปา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 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1,995,017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อุดหนุนการไฟฟ้าส่วนภูมิภาคสำหรับการขยายเขตไฟฟ้า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106,927.56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รวมเงินอุดหนุน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3,192,775.79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696,900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300,000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รวมงบเงินอุดหนุน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3,192,775.79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696,900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300,000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รวมงานไฟฟ้าและประปา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3,192,775.79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696,900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300,000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4200" w:type="dxa"/>
            <w:gridSpan w:val="5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lastRenderedPageBreak/>
              <w:t>งานกำจัดขยะมูลฝอยและสิ่งปฏิกูล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งบบุคลากร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เงินเดือน</w:t>
            </w: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 xml:space="preserve"> (</w:t>
            </w: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ฝ่ายประจำ)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ค่าตอบแทนพนักงานจ้าง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1,643,580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1,623,000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1,391,900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2.77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1,430,400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เงินเพิ่มต่าง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ๆ ของพนักงานจ้าง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143,766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133,020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108,000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-10.67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96,480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รวมเงินเดือน (ฝ่ายประจำ)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1,787,346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1,756,020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1,499,900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1,526,880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รวมงบบุคลากร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1,787,346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1,756,020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1,499,900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1,526,880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งบดำเนินงาน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ค่าใช้สอย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รายจ่ายเพื่อให้ได้มาซึ่งบริการ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ค่ากำจัดขยะหรือสิ่งปฏิกูล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720,000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ๆ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โครงการคัดแยกขยะแบบ</w:t>
            </w:r>
            <w:proofErr w:type="spellStart"/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บูรณา</w:t>
            </w:r>
            <w:proofErr w:type="spellEnd"/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การ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21,855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30,000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โครงการคัดแยกขยะแบบ</w:t>
            </w:r>
            <w:proofErr w:type="spellStart"/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บูรณา</w:t>
            </w:r>
            <w:proofErr w:type="spellEnd"/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การ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800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รวมค่าใช้สอย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800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21,855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30,000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750,000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รวมงบดำเนินงาน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800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21,855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30,000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750,000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งบลงทุน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ค่าครุภัณฑ์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ค่าบำรุงรักษาและปรับปรุงครุภัณฑ์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ค่าใช้จ่ายบำรุงรักษาและปรับปรุงครุภัณฑ์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500,000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-60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200,000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รวมค่าครุภัณฑ์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500,000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200,000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ค่าที่ดินและสิ่งก่อสร้าง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ค่าปรับปรุงที่ดินและสิ่งก่อสร้าง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โครงการซ่อมแซมปรับปรุงโรงเรือนคัดแยกขยะและโรงเรือนเตาเผาขยะ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 xml:space="preserve">หมู่ที่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1,400,000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-100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รวมค่าที่ดินและสิ่งก่อสร้าง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1,400,000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รวมงบลงทุน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1,900,000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200,000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รวมงานกำจัดขยะมูลฝอยและสิ่งปฏิกูล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1,788,146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1,777,875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3,429,900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2,476,880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รวมแผนงานเคหะและชุมชน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1,788,146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4,970,650.79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4,126,800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2,776,880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แผนงานสร้างความเข้มแข็งของชุมชน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4200" w:type="dxa"/>
            <w:gridSpan w:val="5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งานส่งเสริมและสนับสนุนความเข้มแข็งชุมชน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งบดำเนินงาน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ค่าใช้สอย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ๆ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โครงการส่งเสริมกิจกรรมเด็กและเยาวชน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9,705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โครงการส่งเสริมกิจกรรมเด็กและเยาวชน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14,670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20,000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โครงการส่งเสริมกิจกรรมผู้สูงอายุ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11,290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15,530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93.17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30,000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โครงการส่งเสริมกิจกรรมผู้สูงอายุ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9,620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โครงการส่งเสริมอาชีพ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16,110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30,000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โครงการส่งเสริมอาชีพให้กับประชาชน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9,968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โครงการองค์การบริหารส่วนตำบลคลองวาฬเคลื่อนที่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รวมค่าใช้สอย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29,293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42,070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60,530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85,000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รวมงบดำเนินงาน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29,293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42,070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60,530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85,000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รวมงานส่งเสริมและสนับสนุนความเข้มแข็งชุมชน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29,293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42,070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60,530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85,000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รวมแผนงานสร้างความเข้มแข็งของชุมชน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29,293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42,070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60,530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85,000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lastRenderedPageBreak/>
              <w:t>แผนงานการศาสนา วัฒนธรรม และนันทนาการ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4200" w:type="dxa"/>
            <w:gridSpan w:val="5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งานกีฬาและนันทนาการ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งบดำเนินงาน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ค่าใช้สอย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ๆ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โครงการกีฬาและนันทนาการเด็กและเยาวชน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50,000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รวมค่าใช้สอย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50,000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รวมงบดำเนินงาน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50,000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รวมงานกีฬาและนันทนาการ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50,000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4200" w:type="dxa"/>
            <w:gridSpan w:val="5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งานศาสนาวัฒนธรรมท้องถิ่น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งบดำเนินงาน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ค่าใช้สอย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ๆ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โครงการจัดงานประเพณีและวัฒนธรรม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50,000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โครงการส่งเสริมคุณธรรมและจริยธรรม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50,000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รวมค่าใช้สอย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150,000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100,000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รวมงบดำเนินงาน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150,000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100,000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รวมงานศาสนาวัฒนธรรมท้องถิ่น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150,000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100,000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4200" w:type="dxa"/>
            <w:gridSpan w:val="5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งานวิชาการวางแผนและส่งเสริมการท่องเที่ยว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งบดำเนินงาน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ค่าใช้สอย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ๆ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โครงการจัดกิจกรรมส่งเสริมการท่องเที่ยว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405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1,134.57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โครงการจัดกิจกรรมส่งเสริมการท่องเที่ยว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รวมค่าใช้สอย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300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405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405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5,000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รวมงบดำเนินงาน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300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405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405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5,000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รวมงานวิชาการวางแผนและส่งเสริมการท่องเที่ยว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300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405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405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5,000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รวมแผนงานการศาสนา วัฒนธรรม และนันทนาการ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300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405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160,405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155,000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แผนงานอุตสาหกรรมและการโยธา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4200" w:type="dxa"/>
            <w:gridSpan w:val="5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งานบริหารทั่วไปเกี่ยวกับอุตสาหกรรมและการโยธา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งบบุคลากร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เงินเดือน</w:t>
            </w: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 xml:space="preserve"> (</w:t>
            </w: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ฝ่ายประจำ)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เงินเดือนข้าราชการ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หรือพนักงานส่วนท้องถิ่น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859,046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1,479,220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932,700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5.2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981,240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เงินเพิ่มต่าง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ๆ ของข้าราชการ หรือพนักงานส่วนท้องถิ่น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44,799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114,840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167,200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-37.27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104,880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เงินประจำตำแหน่ง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42,929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85,200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67,200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67,200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ค่าตอบแทนพนักงานจ้าง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2,068,049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2,299,726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265,500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2.92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273,240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เงินเพิ่มต่าง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ๆ ของพนักงานจ้าง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160,283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155,610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45,500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-47.25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24,000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รวมเงินเดือน (ฝ่ายประจำ)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3,175,106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4,134,596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1,478,100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1,450,560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รวมงบบุคลากร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3,175,106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4,134,596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1,478,100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1,450,560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งบดำเนินงาน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ค่าตอบแทน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ค่าตอบแทนผู้ปฏิบัติราชการอันเป็นประโยชน์แก่องค์กรปกครองส่วนท้องถิ่น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3,200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35,750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ค่าตอบแทนการปฏิบัติงานนอกเวลาราชการ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ค่าเช่าบ้าน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18,000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80,000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120,000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120,000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รวมค่าตอบแทน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21,200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115,750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125,000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125,000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ค่าใช้สอย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รายจ่ายเพื่อให้ได้มาซึ่งบริการ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รายจ่ายเพื่อให้ได้มาซึ่งบริการ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155,848.87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114,080.22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460,000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-62.03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174,650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ค่าเช่าเครื่องถ่ายเอกสาร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26,400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ๆ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ค่าใช้จ่ายในการเดินทางไปราชการ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34,019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18,890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50,000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ค่าลงทะเบียนในการฝึกอบรม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30,900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73,100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-50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50,000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โครงการปรับปรุงพัฒนาประสิทธิภาพระบบสารสนเทศเพื่อบริหารงานประปา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497,000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-100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ค่าบำรุงรักษาและซ่อมแซม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103,380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198,143.02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400,000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-100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รวมค่าใช้สอย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324,147.87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404,213.24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1,507,000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301,050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ค่าวัสดุ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วัสดุสำนักงาน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27,893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36,285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52,000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-23.08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40,000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วัสดุไฟฟ้าและวิทยุ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387,824.04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655,270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600,000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-33.33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400,000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วัสดุงานบ้านงานครัว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19,600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20,000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วัสดุก่อสร้าง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1,030,421.25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1,060,752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1,085,100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10.59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1,200,000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วัสดุยานพาหนะและขนส่ง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43,920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13,380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60,000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วัสดุเชื้อเพลิงและหล่อลื่น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120,939.05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199,649.26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250,000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250,000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วัสดุวิทยาศาสตร์หรือการแพทย์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994,161.76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550,943.88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1,500,000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-46.67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800,000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วัสดุการเกษตร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60,000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-100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วัสดุโฆษณาและเผยแพร่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วัสดุคอมพิวเตอร์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49,960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42,074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77,500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-3.23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75,000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วัสดุอื่น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100,000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รวมค่าวัสดุ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2,655,119.1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2,577,954.14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3,854,600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2,955,000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ค่าสาธารณูปโภค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ค่าไฟฟ้า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2,056,656.29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2,658,017.93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2,442,000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14.66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2,800,000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ค่าบริการโทรศัพท์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1,222.85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1,022.6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ค่าบริการไปรษณีย์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ค่าบริการสื่อสารและโทรคมนาคม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19,812.12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15,585.62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24,000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24,000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รวมค่าสาธารณูปโภค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2,077,691.26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2,674,626.15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2,472,000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2,828,000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รวมงบดำเนินงาน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5,078,158.23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5,772,543.53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7,958,600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6,209,050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งบลงทุน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ค่าครุภัณฑ์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ครุภัณฑ์สำนักงาน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เก้าอี้สำนักงานแบบเท้าแขนมีล้อเลื่อน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48,000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-100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โต๊ะคอมพิวเตอร์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8,000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-100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ครุภัณฑ์โรงงาน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จัดซื้อปั้มลมสายพานพร้อมมอเตอร์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58,000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ครุภัณฑ์คอมพิวเตอร์หรืออิเล็กทรอนิกส์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เครื่องพิมพ์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Multifunction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 xml:space="preserve">เลเซอร์ หรือ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LED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สี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16,000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เครื่องสำรองไฟ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 xml:space="preserve">ขนาด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800 AV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จัดซื้อเครื่องคอมพิวเตอร์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สำหรับงานสำนักงาน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68,000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จัดซื้อเครื่องคอมพิวเตอร์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สำหรับงานสำนักงาน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(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จอแสดงภาพขนาดไม่น้อยกว่า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 19 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นิ้ว)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 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17,000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จัดซื้อเครื่องคอมพิวเตอร์โน้ตบุ๊ก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สำหรับงานสำนักงาน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16,000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จัดซื้อเครื่องบันทึกเลขมาตรพร้อมระบบปฏิบัติการ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 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13,998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จัดซื้อเครื่องพิมพ์ใบแจ้งแบบพกพา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 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53,000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จัดซื้อเครื่องสำรองไฟฟ้า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ขนาด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 800 VA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10,000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จัดซื้อเครื่องสำรองไฟฟ้า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ขนาด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 800 VA   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2,200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ค่าบำรุงรักษาและปรับปรุงครุภัณฑ์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ค่าใช้จ่ายในการบำรุงรักษาและปรับปรุงครุภัณฑ์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290,140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รวมค่าครุภัณฑ์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144,198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384,140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56,000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21,000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รวมงบลงทุน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144,198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384,140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56,000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21,000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รวมงานบริหารทั่วไปเกี่ยวกับอุตสาหกรรมและการโยธา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8,397,462.23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10,291,279.53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9,492,700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7,680,610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4200" w:type="dxa"/>
            <w:gridSpan w:val="5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งานก่อสร้าง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งบบุคลากร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เงินเดือน</w:t>
            </w: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 xml:space="preserve"> (</w:t>
            </w: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ฝ่ายประจำ)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เงินเดือนข้าราชการ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หรือพนักงานส่วนท้องถิ่น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853,200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49.1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1,272,120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เงินเพิ่มต่าง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ๆ ของข้าราชการ หรือพนักงานส่วนท้องถิ่น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48,000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64.63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79,020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เงินประจำตำแหน่ง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27,000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33.33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36,000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ค่าตอบแทนพนักงานจ้าง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1,876,000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3.01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1,932,480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เงินเพิ่มต่าง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ๆ ของพนักงานจ้าง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136,300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-32.25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92,340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lastRenderedPageBreak/>
              <w:t>รวมเงินเดือน (ฝ่ายประจำ)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2,940,500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3,411,960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รวมงบบุคลากร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2,940,500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3,411,960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งบลงทุน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ค่าครุภัณฑ์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ครุภัณฑ์การเกษตร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เครื่องสูบน้ำ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แบบหอยโข่ง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45,000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เครื่องสูบน้ำ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แบบหอยโข่ง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47,000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เครื่องสูบน้ำแบบหอยโข่ง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166,000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ครุภัณฑ์อื่น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มาตรวัดน้ำ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 xml:space="preserve">ขนาด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150 </w:t>
            </w:r>
            <w:proofErr w:type="spellStart"/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มม</w:t>
            </w:r>
            <w:proofErr w:type="spellEnd"/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.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430,000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มาตรวัดน้ำ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 xml:space="preserve">ขนาด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200 </w:t>
            </w:r>
            <w:proofErr w:type="spellStart"/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มม</w:t>
            </w:r>
            <w:proofErr w:type="spellEnd"/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.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460,000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ค่าบำรุงรักษาและปรับปรุงครุภัณฑ์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ค่าใช้จ่ายบำรุงรักษาและปรับปรุงครุภัณฑ์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500,000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-40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300,000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รวมค่าครุภัณฑ์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500,000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1,448,000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ค่าที่ดินและสิ่งก่อสร้าง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ค่าก่อสร้างสิ่งสาธารณูปการ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โครงการก่อสร้างถนนคอนกรีตเสริมเหล็ก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 xml:space="preserve">ซอย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3 -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บุญเทียม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หมู่ที่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 6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67,000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โครงการก่อสร้างถนนคอนกรีตเสริมเหล็ก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 xml:space="preserve">ซอย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3 -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นายบ่าว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 xml:space="preserve">หมู่ที่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6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114,000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โครงการก่อสร้างถนนคอนกรีตเสริมเหล็ก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 xml:space="preserve">ซอย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3 -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เสถียร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 xml:space="preserve">หมู่ที่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6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71,000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โครงการก่อสร้างถนนคอนกรีตเสริมเหล็ก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 xml:space="preserve">ซอย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3 -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อดุลย์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 xml:space="preserve">หมู่ที่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6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78,000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โครงการก่อสร้างถนนคอนกรีตเสริมเหล็ก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 xml:space="preserve">ซอยเขื่อนวังตะเคียน หมู่ที่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6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494,000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โครงการก่อสร้างถนนคอนกรีตเสริมเหล็ก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 xml:space="preserve">ซอยโชคชัย (แยกบ้านตามัน) หมู่ที่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283,400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โครงการก่อสร้างถนนคอนกรีตเสริมเหล็ก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 xml:space="preserve">ซอยตาก๋อย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1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 xml:space="preserve">หมู่ที่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168,350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โครงการก่อสร้างถนนคอนกรีตเสริมเหล็ก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ซอยทุ่งแฝก - นายมูล (ตอน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3)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 xml:space="preserve">หมู่ที่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9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650,000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โครงการก่อสร้างถนนคอนกรีตเสริมเหล็ก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ซอยนาง</w:t>
            </w:r>
            <w:proofErr w:type="spellStart"/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ชุ้น</w:t>
            </w:r>
            <w:proofErr w:type="spellEnd"/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 xml:space="preserve"> หมู่ที่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390,000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โครงการก่อสร้างถนนคอนกรีตเสริมเหล็ก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 xml:space="preserve">ซอยนายอู่พัฒนา หมู่ที่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270,400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โครงการก่อสร้างถนนคอนกรีตเสริมเหล็ก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 xml:space="preserve">ซอยไผ่ทอง หมู่ที่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413,000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โครงการก่อสร้างถนนคอนกรีตเสริมเหล็ก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 xml:space="preserve">ซอยมะขามเฒ่า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1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 xml:space="preserve">หมู่ที่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182,000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โครงการก่อสร้างถนนคอนกรีตเสริมเหล็ก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ซอยศรี</w:t>
            </w:r>
            <w:proofErr w:type="spellStart"/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สังวาลย์</w:t>
            </w:r>
            <w:proofErr w:type="spellEnd"/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 xml:space="preserve">แยก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1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 xml:space="preserve">หมู่ที่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8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231,400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โครงการก่อสร้างถนนคอนกรีตเสริมเหล็ก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 xml:space="preserve">ซอยหนองมะกรูด - ประสิทธิ์สัมพันธ์ ตอน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2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 xml:space="preserve">หมู่ที่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7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489,000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โครงการก่อสร้างถนนคอนกรีตเสริมเหล็ก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 xml:space="preserve">ซอยเหมือนฝัน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4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 xml:space="preserve">แยก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4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 xml:space="preserve">หมู่ที่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127,400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โครงการก่อสร้างถนนคอนกรีตเสริมเหล็ก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 xml:space="preserve">ซอยอินทร์พรม หมู่ที่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210,000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โครงการก่อสร้างถนนคอนกรีตเสริมเหล็ก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 xml:space="preserve">สายนาทอง - แดงประวัติ หมู่ที่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8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498,000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ค่าก่อสร้างสิ่งสาธารณูปโภค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โครงการก่อสร้างถนนคอนกรีตเสริมเหล็ก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 xml:space="preserve">ซอยแก้วประเสริฐ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1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 xml:space="preserve">หมู่ที่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187,000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-100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โครงการก่อสร้างถนนคอนกรีตเสริมเหล็ก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 xml:space="preserve">ซอยแก้วฟ้า หมู่ที่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489,000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-100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โครงการก่อสร้างถนนคอนกรีตเสริมเหล็ก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 xml:space="preserve">ซอยชาติแกม ตอน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3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 xml:space="preserve">หมู่ที่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181,000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-100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โครงการก่อสร้างถนนคอนกรีตเสริมเหล็ก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 xml:space="preserve">ซอยตาก๋อย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2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 xml:space="preserve">หมู่ที่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216,000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-100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โครงการก่อสร้างถนนคอนกรีตเสริมเหล็ก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 xml:space="preserve">ซอยทุ่งสามหนอง หมู่ที่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343,000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-100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โครงการก่อสร้างถนนคอนกรีตเสริมเหล็ก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 xml:space="preserve">ซอยนายเติม หมู่ที่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9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487,000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-100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โครงการก่อสร้างถนนคอนกรีตเสริมเหล็ก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ซอยโบสถ์</w:t>
            </w:r>
            <w:proofErr w:type="spellStart"/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คริส</w:t>
            </w:r>
            <w:proofErr w:type="spellEnd"/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 xml:space="preserve"> หมู่ที่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5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380,265.18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โครงการก่อสร้างถนนคอนกรีตเสริมเหล็ก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 xml:space="preserve">ซอยประสิทธิ์สัมพันธ์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1 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 xml:space="preserve">หมู่ที่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7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437,000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โครงการก่อสร้างถนนคอนกรีตเสริมเหล็ก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 xml:space="preserve">ซอยป้าเหว่า หมู่ที่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208,000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-100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โครงการก่อสร้างถนนคอนกรีตเสริมเหล็ก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 xml:space="preserve">ซอยพัฒนา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 (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 xml:space="preserve">ตอน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1) 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 xml:space="preserve">หมู่ที่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398,851.51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โครงการก่อสร้างถนนคอนกรีตเสริมเหล็ก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 xml:space="preserve">ซอยภาคภูมิ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1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 xml:space="preserve">หมู่ที่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132,000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-100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โครงการก่อสร้างถนนคอนกรีตเสริมเหล็ก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 xml:space="preserve">ซอยมณีสโมสร หมู่ที่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8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499,000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-100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โครงการก่อสร้างถนนคอนกรีตเสริมเหล็ก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 xml:space="preserve">ซอยวงษ์เณร หมู่ที่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6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390,000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-100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โครงการก่อสร้างถนนคอนกรีตเสริมเหล็ก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 xml:space="preserve">ซอยวีระชัย หมู่ที่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124,000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-100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โครงการก่อสร้างถนนคอนกรีตเสริมเหล็ก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 xml:space="preserve">ถนนรางชะมวง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 (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 xml:space="preserve">บ้านกำพล) หมู่ที่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267,000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-100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โครงการก่อสร้างถนนคอนกรีตเสริมเหล็ก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แยกซอยบ้านนาย</w:t>
            </w:r>
            <w:proofErr w:type="spellStart"/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พงษ์</w:t>
            </w:r>
            <w:proofErr w:type="spellEnd"/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 xml:space="preserve"> หมู่ที่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6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292,500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-100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โครงการก่อสร้างถนนลุกรัง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ซอยมหา</w:t>
            </w:r>
            <w:proofErr w:type="spellStart"/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พงษ์</w:t>
            </w:r>
            <w:proofErr w:type="spellEnd"/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 xml:space="preserve"> ซอย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3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 xml:space="preserve">หมู่ที่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7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120,000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-100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โครงการก่อสร้างถนนลูกรัง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 xml:space="preserve">ซอยแก้วประเสริฐ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2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 xml:space="preserve">หมู่ที่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120,000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-100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โครงการก่อสร้างถนนลูกรัง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 xml:space="preserve">ซอยบำรุง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1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 xml:space="preserve">หมู่ที่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108,000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-100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โครงการก่อสร้างถนนลูกรัง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 xml:space="preserve">ซอยประชารังสรรค์ (นายโกย) หมู่ที่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7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110,000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-100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โครงการก่อสร้างถนนลูกรัง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ซอยประดิษฐ์</w:t>
            </w:r>
            <w:proofErr w:type="spellStart"/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พงษ์</w:t>
            </w:r>
            <w:proofErr w:type="spellEnd"/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 xml:space="preserve"> หมู่ที่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7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126,000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-100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โครงการก่อสร้างท่อระบายน้ำ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คสล</w:t>
            </w:r>
            <w:proofErr w:type="spellEnd"/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 xml:space="preserve">. สายเพชรเกษม - ซอยชูใจ หมู่ที่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870,000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โครงการขยายผิวจราจรคอนกรีตเสริมเหล็กสายนาทอง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-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 xml:space="preserve">คลองวาฬ (ตอนที่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2) 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 xml:space="preserve">หมู่ที่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8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32,000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โครงการซ่อมแซมถนนคอนกรีตเสริมเหล็ก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 xml:space="preserve">สายเพชรเกษม - หนองมะกรูด หมู่ที่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7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120,000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-100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ค่าชดเชยสัญญาแบบปรับราคาได้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(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 xml:space="preserve">ค่า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K)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22,000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22,000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รวมค่าที่ดินและสิ่งก่อสร้าง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362,000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1,216,116.69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4,541,500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5,298,950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lastRenderedPageBreak/>
              <w:t>รวมงบลงทุน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362,000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1,216,116.69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5,041,500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6,746,950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รวมงานก่อสร้าง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362,000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1,216,116.69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7,982,000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10,158,910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รวมแผนงานอุตสาหกรรมและการโยธา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8,759,462.23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11,507,396.22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17,474,700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17,839,520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แผนงานการเกษตร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4200" w:type="dxa"/>
            <w:gridSpan w:val="5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งานส่งเสริมการเกษตร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งบดำเนินงาน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ค่าใช้สอย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ๆ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โครงการป้องกันและกำจัดศัตรูพืช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โครงการป้องกันและกำจัดศัตรูพืช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4,740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-100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รวมค่าใช้สอย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4,740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10,000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ค่าวัสดุ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วัสดุการเกษตร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6,240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9,210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รวมค่าวัสดุ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6,240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9,210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10,000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รวมงบดำเนินงาน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6,240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9,210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14,740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20,000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รวมงานส่งเสริมการเกษตร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6,240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9,210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14,740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20,000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4200" w:type="dxa"/>
            <w:gridSpan w:val="5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งานสิ่งแวดล้อมและทรัพยากรธรรมชาติ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งบดำเนินงาน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ค่าใช้สอย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ๆ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โครงการส่งเสริมการอนุรักษ์ทรัพยากรธรรมชาติและสิ่งแวดล้อม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12,725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20,000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โครงการส่งเสริมการอนุรักษ์ทรัพยากรธรรมชาติและสิ่งแวดล้อม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10,433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โครงการอนุรักษ์พันธุกรรมพืชอันเนื่องมาจากพระราชดำริ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สมเด็จพระเทพรัตนราชสุดา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สยามบรมราชกุมารี (</w:t>
            </w:r>
            <w:proofErr w:type="spellStart"/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อพ.สธ</w:t>
            </w:r>
            <w:proofErr w:type="spellEnd"/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.)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2,205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00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โครงการอนุรักษ์พันธุ์กรรมพืชอันเนื่องมาจากพระราชดำริ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สมเด็จพระเทพรัตนราชสุดา สยามบรมราชกุมารี (</w:t>
            </w:r>
            <w:proofErr w:type="spellStart"/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อพ.สธ</w:t>
            </w:r>
            <w:proofErr w:type="spellEnd"/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)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10,000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รวมค่าใช้สอย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12,638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12,725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30,000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30,000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รวมงบดำเนินงาน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12,638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12,725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30,000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30,000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รวมงานสิ่งแวดล้อมและทรัพยากรธรรมชาติ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12,638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12,725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30,000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30,000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รวมแผนงานการเกษตร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18,878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21,935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44,740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50,000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แผนงานการพาณิชย์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4200" w:type="dxa"/>
            <w:gridSpan w:val="5"/>
            <w:tcBorders>
              <w:top w:val="nil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งานกิจการประปา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งบบุคลากร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3840" w:type="dxa"/>
            <w:gridSpan w:val="4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เงินเดือน</w:t>
            </w: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 xml:space="preserve"> (</w:t>
            </w: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ฝ่ายประจำ)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ค่าตอบแทนพนักงานจ้าง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662,600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33.56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885,000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360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3420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เงินเพิ่มต่าง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 xml:space="preserve">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  <w:cs/>
              </w:rPr>
              <w:t>ๆ ของพนักงานจ้าง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65,700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27.4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%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83,700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รวมเงินเดือน (ฝ่ายประจำ)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728,300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968,700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รวมงบบุคลากร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728,300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968,700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รวมงานกิจการประปา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728,300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968,700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รวมแผนงานการพาณิชย์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728,300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968,700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90"/>
        </w:trPr>
        <w:tc>
          <w:tcPr>
            <w:tcW w:w="4200" w:type="dxa"/>
            <w:gridSpan w:val="5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รวมทุกแผนงาน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51,522,303.58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60,873,035.07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78,600,000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880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  <w:t>78,730,000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8E214F" w:rsidRDefault="008E214F">
      <w:pPr>
        <w:sectPr w:rsidR="008E214F" w:rsidSect="008E214F">
          <w:pgSz w:w="16838" w:h="11906" w:orient="landscape"/>
          <w:pgMar w:top="851" w:right="1440" w:bottom="1440" w:left="1440" w:header="709" w:footer="709" w:gutter="0"/>
          <w:cols w:space="708"/>
          <w:docGrid w:linePitch="360"/>
        </w:sectPr>
      </w:pPr>
    </w:p>
    <w:tbl>
      <w:tblPr>
        <w:tblW w:w="9472" w:type="dxa"/>
        <w:tblInd w:w="93" w:type="dxa"/>
        <w:tblLook w:val="04A0" w:firstRow="1" w:lastRow="0" w:firstColumn="1" w:lastColumn="0" w:noHBand="0" w:noVBand="1"/>
      </w:tblPr>
      <w:tblGrid>
        <w:gridCol w:w="268"/>
        <w:gridCol w:w="268"/>
        <w:gridCol w:w="269"/>
        <w:gridCol w:w="222"/>
        <w:gridCol w:w="222"/>
        <w:gridCol w:w="440"/>
        <w:gridCol w:w="923"/>
        <w:gridCol w:w="1328"/>
        <w:gridCol w:w="1019"/>
        <w:gridCol w:w="343"/>
        <w:gridCol w:w="1328"/>
        <w:gridCol w:w="771"/>
        <w:gridCol w:w="499"/>
        <w:gridCol w:w="1003"/>
        <w:gridCol w:w="222"/>
        <w:gridCol w:w="332"/>
        <w:gridCol w:w="281"/>
      </w:tblGrid>
      <w:tr w:rsidR="008E214F" w:rsidRPr="008E214F" w:rsidTr="008E214F">
        <w:trPr>
          <w:trHeight w:val="192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255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2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20"/>
                <w:szCs w:val="20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0"/>
                <w:szCs w:val="20"/>
                <w:cs/>
              </w:rPr>
              <w:t>หน้า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0"/>
                <w:szCs w:val="20"/>
              </w:rPr>
              <w:t xml:space="preserve"> : 1/1</w:t>
            </w:r>
          </w:p>
        </w:tc>
      </w:tr>
      <w:tr w:rsidR="008E214F" w:rsidRPr="008E214F" w:rsidTr="008E214F">
        <w:trPr>
          <w:trHeight w:val="255"/>
        </w:trPr>
        <w:tc>
          <w:tcPr>
            <w:tcW w:w="4888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0"/>
                <w:szCs w:val="20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0"/>
                <w:szCs w:val="20"/>
                <w:cs/>
              </w:rPr>
              <w:t xml:space="preserve">วันที่พิมพ์ :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0"/>
                <w:szCs w:val="20"/>
              </w:rPr>
              <w:t>5/8/2567  09:40:49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2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255"/>
        </w:trPr>
        <w:tc>
          <w:tcPr>
            <w:tcW w:w="4888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0"/>
                <w:szCs w:val="20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83"/>
        </w:trPr>
        <w:tc>
          <w:tcPr>
            <w:tcW w:w="9472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รายงานรายละเอียดประมาณการรายจ่ายงบประมาณรายจ่ายทั่วไป</w:t>
            </w:r>
          </w:p>
        </w:tc>
      </w:tr>
      <w:tr w:rsidR="008E214F" w:rsidRPr="008E214F" w:rsidTr="008E214F">
        <w:trPr>
          <w:trHeight w:val="368"/>
        </w:trPr>
        <w:tc>
          <w:tcPr>
            <w:tcW w:w="9472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ประจำปีงบประมาณ พ.ศ.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2568</w:t>
            </w:r>
          </w:p>
        </w:tc>
      </w:tr>
      <w:tr w:rsidR="008E214F" w:rsidRPr="008E214F" w:rsidTr="008E214F">
        <w:trPr>
          <w:trHeight w:val="383"/>
        </w:trPr>
        <w:tc>
          <w:tcPr>
            <w:tcW w:w="9472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องค์การบริหารส่วนตำบลคลองวาฬ</w:t>
            </w:r>
          </w:p>
        </w:tc>
      </w:tr>
      <w:tr w:rsidR="008E214F" w:rsidRPr="008E214F" w:rsidTr="008E214F">
        <w:trPr>
          <w:trHeight w:val="368"/>
        </w:trPr>
        <w:tc>
          <w:tcPr>
            <w:tcW w:w="9472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อำเภอเมืองประจวบคีรีขันธ์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 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จังหวัดประจวบคีรีขันธ์</w:t>
            </w:r>
          </w:p>
        </w:tc>
      </w:tr>
      <w:tr w:rsidR="008E214F" w:rsidRPr="008E214F" w:rsidTr="008E214F">
        <w:trPr>
          <w:trHeight w:val="480"/>
        </w:trPr>
        <w:tc>
          <w:tcPr>
            <w:tcW w:w="154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49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8E214F" w:rsidRPr="008E214F" w:rsidTr="008E214F">
        <w:trPr>
          <w:trHeight w:val="27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60"/>
        </w:trPr>
        <w:tc>
          <w:tcPr>
            <w:tcW w:w="9472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 xml:space="preserve">ประมาณการรายจ่ายรวมทั้งสิ้น </w:t>
            </w: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 xml:space="preserve">78,730,000 </w:t>
            </w: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แยกเป็น</w:t>
            </w: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 xml:space="preserve"> </w:t>
            </w:r>
          </w:p>
        </w:tc>
      </w:tr>
      <w:tr w:rsidR="008E214F" w:rsidRPr="008E214F" w:rsidTr="008E214F">
        <w:trPr>
          <w:trHeight w:val="360"/>
        </w:trPr>
        <w:tc>
          <w:tcPr>
            <w:tcW w:w="9472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u w:val="single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u w:val="single"/>
                <w:cs/>
              </w:rPr>
              <w:t>แผนงานงบกลาง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37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งบกลาง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20,265,600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615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งบกลาง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20,265,600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9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งบกลาง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20,265,600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9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เงินสมทบกองทุนประกันสังคม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414,000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เพื่อจ่ายเป็นเงินสมทบกองทุนประกันสังคม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กรณีประสบอันตรายหรือเจ็บป่วย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ทุพพลภาพ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ตายและคลอดบุตร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เป็นไปตามพระราชบัญญัติประกันสังคม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2533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รวมฉบับแก้ไขเพิ่มเติมถึงฉบับปัจจุบันและหนังสือสั่งการต่าง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ที่เกี่ยวข้อง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สำนักปลัด)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9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เงินสมทบกองทุนเงินทดแทน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เพื่อจ่ายเป็นเงินสมทบกองทุนเงินทดแทน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ตาม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พระราชบัญญัติเงินทดแทนพ.ศ.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2537 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แก้ไขเพิ่มเติม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ฉบับที่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2561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เพื่อให้ความคุ้มครองแก่ลูกจ้างที่ประสบอันตราย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เจ็บป่วย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ตายหรือสูญหายอันเนื่องมาจากการทำงานให้แก่นายจ้าง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เป็นไปตามพระราชบัญญัติเงินทดแทน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ฉบับที่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2561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เป็นไปตามหนังสือกรมส่งเสริมการปกครองท้องถิ่น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ด่วนที่สุด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4172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24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ธันวาคม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2561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สำนักปลัด)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9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เบี้ยยังชีพผู้สูงอายุ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15,000,000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เพื่อจ่ายเป็นเงินเพื่อรองรับการจัดสวัสดิการให้แก่ผู้สูงอายุที่มีอายุครบ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60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ปีบริบูรณ์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ขึ้นไปที่มีคุณสมบัติครบถ้วน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หลักเกณฑ์การจ่ายเงินเบี้ยยังชีพผู้สูงอายุขององค์กรปกครองส่วนท้องถิ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2566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รวมฉบับแก้ไขเพิ่มเติมถึงฉบับปัจจุบันและหนังสือสั่งการต่าง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ที่เกี่ยวข้อง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สำนักปลัด)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9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เบี้ยยังชีพความพิการ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3,100,000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เพื่อจ่ายเป็นเงินเพื่อรองรับการจัดสวัสดิการเบี้ยความพิการ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ให้แก่คนพิการที่มีสิทธิ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ตามหลักเกณฑ์ที่กำหนด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ที่ได้แสดงความจำนงโดยการขอขึ้นทะเบียน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เพื่อขอรับเงินเบี้ยความพิการไว้กับองค์กรปกครองส่วนท้องถิ่นแล้ว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หลักเกณฑ์การจ่ายเงินเบี้ยความพิการให้คนพิการขององค์กรปกครองส่วนท้องถิ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2553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รวมฉบับแก้ไขเพิ่มเติมถึงฉบับปัจจุบันและหนังสือสั่งการต่าง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ที่เกี่ยวข้อง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สำนักปลัด)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9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เบี้ยยังชีพผู้ป่วยเอดส์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60,000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เพื่อจ่ายเป็นเงินสนับสนุนการสงเคราะห์เบี้ยยังชีพผู้ป่วยเอดส์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แก่ผู้ป่วยเอดส์ที่แพทย์ได้รับรองและทำการวินิจฉัยแล้ว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และมีความเป็นอยู่ยากจนหรือถูกทอดทิ้ง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ขาดผู้อุปการะดูแล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ไม่สามารถประกอบอาชีพเลี้ยงตนเองได้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หลักเกณฑ์การจ่ายเงินสงเคราะห์เพื่อการยังชีพขององค์กรปกครองส่วนท้องถิ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2548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รวมฉบับแก้ไขเพิ่มเติมถึงฉบับปัจจุบันและหนังสือสั่งการต่าง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ที่เกี่ยวข้อง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สำนักปลัด)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9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เงินสำรองจ่าย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lastRenderedPageBreak/>
              <w:t>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lastRenderedPageBreak/>
              <w:t>400,000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เพื่อจ่ายเป็นค่าใช้จ่ายกรณีฉุกเฉินที่มีเหตุสาธารณภัยเกิดขึ้น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หรือกรณีการป้องกันและยับยั้งก่อนเกิดสาธารณภัย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หรือคาดว่าจะเกิดสาธารณภัย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หรือกรณีฉุกเฉินเพื่อบรรเทาปัญหาความเดือดร้อนของประชาชนเป็นส่วนรวมได้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เป็นไปตามระเบียบกระทรวงมหาดไทยว่าด้วยวิธีการงบประมาณขององค์การปกครองส่วนท้องถิ่น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2563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สำนักปลัด)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9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รายจ่ายตามข้อผูกพัน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71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เงินสมทบกองทุนบำเหน็จบำนาญข้าราชการส่วนท้องถิ่น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(</w:t>
            </w:r>
            <w:proofErr w:type="spellStart"/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ก.บ.ท</w:t>
            </w:r>
            <w:proofErr w:type="spellEnd"/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.)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1,021,600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เพื่อจ่ายเป็นเงินสมทบกองทุนบำเหน็จบำนาญของข้าราชการส่วนท้องถิ่น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proofErr w:type="spellStart"/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กบท</w:t>
            </w:r>
            <w:proofErr w:type="spellEnd"/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.)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เป็นไปตามพระราชบัญญัติบำเหน็จบำนาญข้าราชการส่วนท้องถิ่น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2500 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และหนังสือสั่งการต่าง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ที่เกี่ยวข้อง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สำนักปลัด)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8E214F" w:rsidRPr="008E214F" w:rsidTr="008E214F">
        <w:trPr>
          <w:trHeight w:val="36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71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เงินสมทบกองทุนหลักประกันสุขภาพองค์การบริหารส่วนตำบลคลองวาฬ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250,000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เงินสมทบกองทุนระบบหลักประกันสุขภาพในระดับท้องถิ่นหรือพื้นที่ตามประกาศคณะกรรมการหลักประกันสุขภาพแห่งชาติ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รื่องการกำหนดหลักเกณฑ์เพื่อสนับสนุนให้องค์กรปกครองส่วนท้องถิ่นดำเนินงานและบริหารจัดการกองทุนหลักประกันสุขภาพในระดับท้องถิ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ตั้งงบประมาณขององค์กรปกครองส่วนท้องถิ่นเพื่อสมทบกองทุ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2561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รวมฉบับแก้ไขเพิ่มเติมถึงฉบับปัจจุบันและหนังสือสั่งการต่าง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ที่เกี่ยวข้อง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กองสาธารณสุขและสิ่งแวดล้อม)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8E214F" w:rsidRPr="008E214F" w:rsidTr="008E214F">
        <w:trPr>
          <w:trHeight w:val="360"/>
        </w:trPr>
        <w:tc>
          <w:tcPr>
            <w:tcW w:w="9472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u w:val="single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u w:val="single"/>
                <w:cs/>
              </w:rPr>
              <w:t>แผนงานบริหารงานทั่วไป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37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งานบริหารทั่วไป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12,088,880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615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7,546,880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9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เงินเดือน</w:t>
            </w: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 xml:space="preserve"> (</w:t>
            </w: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ฝ่ายการเมือง)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2,520,000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9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ค่าตอบแทนรายเดือนนายก/รองนายกองค์กรปกครองส่วนท้องถิ่น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725,760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เพื่อจ่ายเป็นค่าตอบแทนรายเดือนนายกองค์การบริหารส่วนตำบล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รองนายกองค์การบริหารส่วนตำบล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เป็นไปตามระเบียบกระทรวงมหาดไทยว่าด้วยเงินค่าตอบแทนนายกองค์การบริหารส่วนตำบล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รองนายกองค์การบริหารส่วนตำบล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ประธานสภาองค์การบริหารส่วนตำบล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รองประธานสภาองค์การบริหารส่วนตำบล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สมาชิกสภาองค์การบริหารส่วนตำบล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เลขานุการนายกองค์การบริหารส่วนตำบลและเลขานุการสภาองค์การบริหารส่วนตำบล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2554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รวมฉบับแก้ไขเพิ่มเติมถึงฉบับปัจจุบันและหนังสือสั่งการต่าง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ที่เกี่ยวข้อง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สำนักปลัด)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9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ค่าตอบแทนประจำตำแหน่งนายก/รองนายก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180,000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เพื่อจ่ายเป็นค่าตอบแทนประจำตำแหน่ง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ของนายกองค์การบริหารส่วนตำบล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รองนายกองค์การบริหารส่วนตำบล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เป็นไปตามระเบียบกระทรวงมหาดไทยว่าด้วยเงินค่าตอบแทนนายกองค์การบริหารส่วนตำบล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รองนายกองค์การบริหารส่วนตำบล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ประธานสภาองค์การบริหารส่วนตำบล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รองประธานสภาองค์การบริหารส่วนตำบล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สมาชิกสภาองค์การบริหารส่วนตำบล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เลขานุการนายกองค์การบริหารส่วนตำบลและเลขานุการสภาองค์การบริหารส่วนตำบล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2554 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รวมฉบับแก้ไขเพิ่มเติมถึงฉบับปัจจุบันและหนังสือสั่งการต่าง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ที่เกี่ยวข้อง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สำนักปลัด)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9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ค่าตอบแทนพิเศษนายก/รองนายก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180,000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เพื่อจ่ายเป็นค่าตอบแทนพิเศษของนายกองค์การบริหารส่วนตำบล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รองนายกองค์การบริหารส่วนตำบล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เป็นไปตามระเบียบกระทรวงมหาดไทยว่าด้วยเงินค่าตอบแทนนายกองค์การบริหารส่วนตำบล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รองนายกองค์การบริหารส่วน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lastRenderedPageBreak/>
              <w:t>ตำบล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ประธานสภาองค์การบริหารส่วนตำบล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รองประธานสภาองค์การบริหารส่วนตำบล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สมาชิกสภาองค์การบริหารส่วนตำบล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เลขานุการนายกองค์การบริหารส่วนตำบลและเลขานุการสภาองค์การบริหารส่วนตำบล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2554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รวมฉบับแก้ไขเพิ่มเติมถึงฉบับปัจจุบันและหนังสือสั่งการต่าง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ที่เกี่ยวข้อง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สำนักปลัด)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9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ค่าตอบแทนรายเดือนเลขานุการ/ที่ปรึกษานายกเทศมนตรี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นายกองค์การบริหารส่วนตำบล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120,960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เพื่อจ่ายเป็นค่าตอบแทนรายเดือนเลขานุการนายกองค์การบริหารส่วนตำบล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เป็นไปตามระเบียบกระทรวงมหาดไทยว่าด้วยเงินค่าตอบแทนนายกองค์การบริหารส่วนตำบล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รองนายกองค์การบริหารส่วนตำบล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ประธานสภาองค์การบริหารส่วนตำบล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รองประธานสภาองค์การบริหารส่วนตำบล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สมาชิกสภาองค์การบริหารส่วนตำบล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เลขานุการนายกองค์การบริหารส่วนตำบลและเลขานุการสภาองค์การบริหารส่วนตำบล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2554 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รวมฉบับแก้ไขเพิ่มเติมถึงฉบับปัจจุบันและหนังสือสั่งการต่าง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ที่เกี่ยวข้อง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สำนักปลัด)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9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ค่าตอบแทนประธานสภา/รองประธานสภา/สมาชิกสภา/เลขานุการสภาองค์กรปกครองส่วนท้องถิ่น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1,313,280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เพื่อจ่ายเป็นค่าตอบแทนสมาชิกสภาองค์การบริหารส่วนตำบล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ประธานสภาองค์การบริหารส่วนตำบล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รองประธานสภาองค์การบริหารส่วนตำบล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เลขานุการสภาองค์การบริหารส่วนตำบล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เป็นไปตามระเบียบกระทรวงมหาดไทยว่าด้วยเงินค่าตอบแทนนายกองค์การบริหารส่วนตำบล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รองนายกองค์การบริหารส่วนตำบล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ประธานสภาองค์การบริหารส่วนตำบล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รองประธานสภาองค์การบริหารส่วนตำบล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สมาชิกสภาองค์การบริหารส่วนตำบล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เลขานุการนายกองค์การบริหารส่วนตำบลและเลขานุการสภาองค์การบริหารส่วนตำบล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2554 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รวม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lastRenderedPageBreak/>
              <w:t>ฉบับแก้ไขเพิ่มเติมถึงฉบับปัจจุบันและหนังสือสั่งการต่าง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ที่เกี่ยวข้อง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สำนักปลัด)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9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เงินเดือน</w:t>
            </w: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 xml:space="preserve"> (</w:t>
            </w: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ฝ่ายประจำ)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5,026,880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9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เงินเดือนข้าราชการ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หรือพนักงานส่วนท้องถิ่น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3,023,340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เพื่อจ่ายเป็นเงินเดือน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รวมถึงเงินเลื่อนขั้นเงินเดือนประจำปีให้แก่พนักงานส่วนตำบล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เป็นไปตามพระราชบัญญัติระเบียบบริหารงานบุคคลส่วนท้องถิ่น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2542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เป็นไปตามแผนอัตรากำลัง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ปีขององค์การบริหารส่วนตำบลคลองวาฬ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สำนักปลัด)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9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เงินเพิ่มต่าง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 ของข้าราชการ หรือพนักงานส่วนท้องถิ่น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172,500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เพื่อจ่ายเป็นเงินเพิ่มต่าง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ให้กับพนักงานส่วนตำบลที่มีสิทธิได้รับ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เป็นไปตามพระราชบัญญัติระเบียบบริหารงานบุคคลส่วนท้องถิ่น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2542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เป็นไปตามแผนอัตรากำลัง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ปีขององค์การบริหารส่วนตำบลคลองวาฬ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สำนักปลัด)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9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เงินประจำตำแหน่ง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169,200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เพื่อจ่ายเป็นเงินประจำตำแหน่งรายเดือนให้แก่พนักงานส่วนตำบลผู้มีสิทธิ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เป็นไปตามพระราชบัญญัติระเบียบบริหารงานบุคคลส่วนท้องถิ่น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2542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เป็นไปตามแผนอัตรากำลัง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ปีขององค์การบริหารส่วนตำบลคลองวาฬ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สำนักปลัด)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9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ค่าจ้างลูกจ้างประจำ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lastRenderedPageBreak/>
              <w:t>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lastRenderedPageBreak/>
              <w:t>306,240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เพื่อจ่ายเป็นค่าจ้างลูกจ้างประจำหรือเงินปรับปรุงค่าจ้างประจำ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ขององค์การบริหารส่วนตำบลคลองวาฬ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เป็นไปตามพระราชบัญญัติระเบียบบริหารงานบุคคลส่วนท้องถิ่น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2542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เป็นไปตามแผนอัตรากำลัง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ปีขององค์การบริหารส่วนตำบลคลองวาฬ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สำนักปลัด)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9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ค่าตอบแทนพนักงานจ้าง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1,217,600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เพื่อจ่ายเป็นค่าตอบแทนพนักงานจ้างตามภารกิจและพนักงานจ้างทั่วไป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รวมถึงเงินปรับปรุงค่าตอบแทน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แยกดังนี้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                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สำนักปลัด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ตั้งไว้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1,084,320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                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กองคลัง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ตั้งไว้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133,320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เป็นไปตามพระราชบัญญัติระเบียบบริหารงานบุคคลส่วนท้องถิ่น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2542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เป็นไปตามแผนอัตรากำลัง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ปีขององค์การบริหารส่วนตำบลคลองวาฬ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สำนักปลัด/กองคลัง)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9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เงินเพิ่มต่าง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 ของพนักงานจ้าง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138,000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เพื่อจ่ายเป็นเงินเพิ่มค่าครองชีพชั่วคราวของพนักงานจ้างตามภารกิจและพนักงานจ้างทั่วไป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แยกดังนี้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                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สำนักปลัด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ตั้งไว้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114,000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                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กองคลัง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ตั้งไว้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 24,000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เป็นไปตามพระราชบัญญัติระเบียบบริหารงานบุคคลส่วนท้องถิ่น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2542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เป็นไปตามแผนอัตรากำลัง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ปีขององค์การบริหารส่วนตำบลคลองวาฬ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สำนักปลัด/กองคลัง)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615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4,219,000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9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2,299,000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9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ค่าตอบแทนผู้ปฏิบัติราชการอันเป็นประโยชน์แก่องค์กรปกครองส่วนท้องถิ่น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71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ค่าตอบแทนผู้ปฏิบัติราชการอันเป็นประโยชน์แก่องค์กรปกครองส่วนท้องถิ่น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35,000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เพื่อจ่ายเป็นค่าตอบแทนคณะกรรมการสอบข้อเท็จจริงความรับผิดทางละเมิด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ค่าตอบแทนคณะกรรมการสอบสวนทางวินัย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ค่าตอบแทนเจ้าหน้าที่ในการเลือกตั้ง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ค่าสมนาคุณกรรมการสอบคัดเลือกฯ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ในคัดเลือกพนักงานและลูกจ้างขององค์กรปกครองส่วนท้องถิ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2555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และหนังสือสั่งการต่าง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ที่เกี่ยวข้อง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เป็นไปตามพระรา</w:t>
            </w:r>
            <w:proofErr w:type="spellStart"/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ชกฤษฏี</w:t>
            </w:r>
            <w:proofErr w:type="spellEnd"/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กาเบี้ยประชุมคณะกรรมการ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2547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และหนังสือสั่งการต่าง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ที่เกี่ยวข้อง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เป็นไปตามระเบียบกระทรวงการคลังว่าด้วยการจ่ายเงินสมนาคุณการสอบสวนทางวินัย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2536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และหนังสือสั่งการต่าง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ที่เกี่ยวข้อง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เป็นไปตามระเบียบคณะกรรมการการเลือกตั้งว่าด้วยการเลือกตั้งสมาชิกท้องถิ่นหรือผู้บริหารท้องถิ่น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และหนังสือสั่งการต่าง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ที่เกี่ยวข้อง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สำนักปลัด)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71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เงินประโยชน์ตอบแทนอื่นเป็นกรณีพิเศษ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1,933,000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เพื่อจ่ายเป็นเงินประโยชน์ตอบแทนอื่นเป็นกรณีพิเศษให้แก่พนักงานส่วนตำบล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ลูกจ้างประจำ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และพนักงานจ้าง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ขององค์การบริหารส่วนตำบลคลองวาฬ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กำหนดเงินประโยชน์ตอบแทนอื่นเป็นกรณีพิเศษอันมีลักษณะเป็นเงินรางวัลประจำปีแก่พนักงานส่วนท้องถิ่นให้เป็นรายจ่ายอื่นขององค์กรปกครองส่วนท้องถิ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2557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และหนังสือสั่งการต่าง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ที่เกี่ยวข้อง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สำนักปลัด)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9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ค่าตอบแทนการปฏิบัติงานนอกเวลาราชการ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เพื่อจ่ายเป็นเงินตอบแทนแก่เจ้าหน้าที่ท้องถิ่น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ปฏิบัติงานตามหน้าที่ปกติโดยลักษณะงานส่วนใหญ่ต้องปฏิบัติงานในที่ตั้งสำนักงานและได้ปฏิบัติงานนั้นนอกเวลาราชการในที่ตั้งสำนักงานหรือโดยลักษณะงานส่วนใหญ่ต้องปฏิบัติงานนอกที่ตั้งสำนักงานและได้ปฏิบัติงานนั้นนอกเวลาราชการนอกที่ตั้งสำนักงา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หรือโดยลักษณะงานปกติต้องปฏิบัติงานในลักษณะเป็นผลัดหรือกะ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ได้ปฏิบัติงานนั้นนอกผลัดหรือกะของตนและให้หมายความรวมถึงเงินค่าตอบแทนตามกฎหมายว่าด้วยสภาตำบลและองค์การบริหารส่วนตำบลด้วย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เป็นไปตามระเบียบกระทรวงมหาดไทยว่าด้วยการเบิกจ่ายเงินตอบแทนการปฏิบัติงานนอกเวลา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ราชการขององค์กรปกครองส่วนท้องถิ่น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2559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และหนังสือสั่งการต่าง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ที่เกี่ยวข้อง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สำนักปลัด)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9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ค่าเช่าบ้าน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264,000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เพื่อจ่ายเป็นค่าเช่าบ้านให้แก่พนักงานส่วนตำบลที่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ผู้มีสิทธิเบิก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เป็นไปตามระเบียบกระทรวงมหาดไทยว่าด้วยค่าเช่าบ้านของข้าราชการส่วนท้องถิ่น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2548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รวมแก้ไขเพิ่มเติมถึงฉบับปัจจุบันและหนังสือสั่งการต่าง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ที่เกี่ยวข้อง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สำนักปลัด)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9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เงินช่วยเหลือการศึกษาบุตร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71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เงินช่วยเหลือการศึกษาบุตรข้าราชการ/พนักงาน/ลูกจ้างประจำ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62,000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เพื่อจ่ายเป็นเงินช่วยเหลือการศึกษาบุตรให้แก่ข้าราชการ/พนักงาน/ลูกจ้างประจำ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ผู้มีสิทธิได้รับ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เงินสวัสดิการเกี่ยวกับการศึกษาบุตรขององค์กรปกครองส่วนท้องถิ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2563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และหนังสือสั่งการต่าง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ที่เกี่ยวข้อง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สำนักปลัด)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9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705,000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9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รายจ่ายเพื่อให้ได้มาซึ่งบริการ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71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ค่าจ้างเหมาบริการทำความสะอาด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108,000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เพื่อจ่ายเป็นค่าจ้างเหมาบริการทำความสะอาดอาคารสำนักงานองค์การบริหารส่วนตำบลคลองวาฬ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และหนังสือสั่งการต่าง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ที่เกี่ยวข้อง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ด่วนที่สุด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7302 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30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กันยายน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2565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สำนักปลัด)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71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รายจ่ายเพื่อให้ได้มาซึ่งบริการ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150,000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เพื่อจ่ายเป็นค่ารายจ่ายเพื่อให้ได้มาซึ่งบริการต่างๆ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ค่าถ่ายเอกสาร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ค่าเย็บหนังสือ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ค่ากำจัดขยะหรือสิ่งปฏิกูล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ค่าโฆษณาและเผยแพร่ประชาสัมพันธ์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ค่าธรรมเนียมต่างๆ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ค่าเบี้ยประกัน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ค่าใช้จ่ายในการดำเนินคดีตามคำพิพากษา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ค่าซักฟอก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ค่าจ้างเหมาบริการบุคคลภายนอก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ค่าติดตั้งไฟฟ้าเพื่อใช้ในราชการ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ค่าติดตั้งประปาเพื่อใช้ในราชการ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ค่าติดตั้งโทรศัพท์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รายจ่ายเกี่ยวกับการจ้างเหมาโฆษณาและเผยแพร่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ค่าจัดทำประกันภัยทรัพย์สิน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และหนังสือสั่งการต่าง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ที่เกี่ยวข้อง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สำนักปลัด)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9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รายจ่ายเกี่ยวกับการรับรองและพิธีการ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71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ค่าใช้จ่ายในการประชุมราชการ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เพื่อจ่ายเป็นค่าใช้จ่ายในการจัดประชุมราชการขององค์การบริหารส่วนตำบลคลองวาฬ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และให้หมายความรวมถึงการประชุมทางไกลผ่านดาวเทียม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lastRenderedPageBreak/>
              <w:t>ค่าใช้จ่ายในการบริหารงานขององค์กรปกครองส่วนท้องถิ่น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และหนังสือสั่งการต่าง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ที่เกี่ยวข้อง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สำนักปลัด)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71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ค่าใช้จ่ายในพิธีทางศาสนา/รัฐพิธี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เพื่อจ่ายเป็นค่าใช้จ่ายในพิธีทางศาสนาและรัฐพิธี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และหนังสือสั่งการต่าง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ที่เกี่ยวข้อง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สำนักปลัด)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71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ค่ารับรอง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เพื่อจ่ายเป็นค่าอาหารว่างและเครื่องดื่ม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ค่าอาหาร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สำหรับกรณีหน่วยงานอื่นหรือบุคคลภายนอก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เข้าดูงานหรือเยี่ยมชมองค์การบริหารส่วนตำบลคลองวาฬ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หรือกรณีการตรวจเยี่ยมหรือตรวจราชการ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การแถลงข่าวขององค์กรปกครองส่วนท้องถิ่น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การมอบเงินหรือสิ่งของบริจาค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ให้องค์กรปกครองส่วนท้องถิ่น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และหนังสือสั่งการที่เกี่ยวข้อง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สำนักปลัด)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9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71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ค่าใช้จ่ายในการจัดงานวันสำคัญของราชการ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เพื่อจ่ายเป็นค่าใช้จ่ายในการจัดงานวันสำคัญของราชการ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เช่นค่าใช้จ่ายในการจัดงานและการจัดกิจกรรมสาธารณะ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ค่าตอบแทนเจ้าหน้าที่ช่วยปฏิบัติงานในการจัดงานและการจัดกิจกรรมสาธารณะ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ค่าใช้จ่ายเกี่ยวกับสถานที่ในการจัดงานและการจัดกิจกรรมสาธารณะ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ค่าจ้างเหมาจัดนิทรรศการในการจัดงาน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ค่าดำเนินการประกวดหรือแข่งขันใน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lastRenderedPageBreak/>
              <w:t>การจัดงานและจัดกิจกรรมสาธารณะ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เป็นไปตามระเบียบกระทรวงมหาดไทยว่าด้วยการเบิกค่าใช้จ่ายในการจัดงาน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การจัดกิจกรรมสาธารณะ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การส่งเสริมกีฬาและการแข่งขันกีฬาขององค์กรปกครองส่วนท้องถิ่น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2564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และหนังสือสั่งการต่างๆ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ที่เกี่ยวข้อง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สำนักปลัด)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71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ค่าใช้จ่ายในการเดินทางไปราชการ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150,000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เพื่อจ่ายเป็นค่าใช้จ่ายในการเดินทางไปราชการในราชอาณาจักรหรือนอกราชอาณาจักร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ให้แก่เจ้าหน้าที่ที่ได้รับอนุมัติให้เดินทางไปราชการ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ค่าเบี้ยเลี้ยงเดินทาง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ค่าพาหนะ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ค่าเช่าที่พักฯลฯ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เป็นไปตามระเบียบกระทรวงมหาดไทยว่าด้วยค่าใช้จ่ายเดินทางไปราชการของเจ้าหน้าที่ท้องถิ่น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2555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รวมฉบับแก้ไขเพิ่มเติมถึงฉบับปัจจุบันและหนังสือสั่งการต่าง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ที่เกี่ยวข้อง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สำนักปลัด)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71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ค่ารับวารสาร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หนังสือพิมพ์ หรือเอกสารทางวิชาการอื่น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เพื่อจ่ายเป็นค่าบอกรับวารสาร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หนังสือพิมพ์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เอกสารทางวิชาการ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ให้ประชาชนและบุคลากรในสังกัดองค์การบริหารส่วนตำบลได้รับข้อมูลข่าวสารต่างๆตลอดจนเพื่อใช้ศึกษาเป็นแนวทางการปฏิบัติงา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่จ่ายในการบริหารงานขององค์กรปกครองส่วนท้องถิ่นพ.ศ.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และหนังสือสั่งการต่าง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ที่เกี่ยวข้อง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สำนักปลัด)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71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ค่าลงทะเบียนในการฝึกอบรม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150,000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ใช้จ่ายในการฝึกอบรมกรณีที่องค์การบริหารส่วนตำบลคลองวาฬไม่ได้เป็นหน่วยงานจัดฝึกอบรมเอ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และมีความจำเป็นต้องส่งเจ้าหน้าที่ขององค์การบริหารส่วนตำบล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lastRenderedPageBreak/>
              <w:t>คลองวาฬเข้าร่วมการฝึกอบรมกับหน่วยงานอื่น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เป็นไปตามระเบียบกระทรวงมหาดไทยว่าด้วยค่าใช้จ่ายในการฝึกอบรม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และการเข้ารับการฝึกอบรมของเจ้าหน้าที่ท้องถิ่น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2557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และหนังสือสั่งการต่าง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ที่เกี่ยวข้อง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สำนักปลัด)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71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โครงการอบรม</w:t>
            </w:r>
            <w:proofErr w:type="spellStart"/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กฏหมาย</w:t>
            </w:r>
            <w:proofErr w:type="spellEnd"/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เบื้องต้น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เพื่อจ่ายเป็นค่าใช้จ่ายตามโครงการอบรมกฎหมายเบื้องต้นเช่น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ค่าถ่ายเอกสาร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ค่าสมนาคุณวิทยากร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ค่าวัสดุ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เครื่องเขียนและอุปกรณ์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ค่าอาหาร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 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ค่าอาหารว่างและเครื่องดื่ม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และค่าใช้จ่ายที่จำเป็นในการฝึกอบรม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ในการฝึกอบรมและการเข้ารับการฝึกอบรมของเจ้าหน้าที่ท้องถิ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2557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และหนังสือสั่งการต่าง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ที่เกี่ยวข้อง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2566-2570)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แก้ไข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ครั้งที่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1/2566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หน้าที่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62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ลำดับที่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8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สำนักปลัด)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71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โครงการอบรม</w:t>
            </w:r>
            <w:proofErr w:type="spellStart"/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กฏหมาย</w:t>
            </w:r>
            <w:proofErr w:type="spellEnd"/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และอำนาจหน้าที่ของสมาชิกสภา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อบต</w:t>
            </w:r>
            <w:proofErr w:type="spellEnd"/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.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เพื่อจ่ายเป็นค่าใช้จ่ายในโครงการอบรมกฎหมายและอำนาจหน้าที่ของสมาชิกสภา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proofErr w:type="spellStart"/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อบต</w:t>
            </w:r>
            <w:proofErr w:type="spellEnd"/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.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ค่าถ่ายเอกสาร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ค่าสมนาคุณวิทยากร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ค่าวัสดุ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เครื่องเขียนและอุปกรณ์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ค่าอาหาร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ค่าอาหารว่างและเครื่องดื่ม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และค่าใช้จ่ายที่จำเป็นในการฝึกอบรม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 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ในการฝึกอบรมและการเข้ารับการฝึกอบรมของเจ้าหน้าที่ท้องถิ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2557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และหนังสือสั่งการต่าง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ที่เกี่ยวข้อง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2566-2570)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แก้ไข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ครั้งที่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1/2566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หน้าที่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59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ลำดับที่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สำนักปลัด)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9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665,000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9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วัสดุสำนักงาน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lastRenderedPageBreak/>
              <w:t>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lastRenderedPageBreak/>
              <w:t>120,000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เพื่อจ่ายเป็นค่าวัสดุสำนักงาน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กระดาษ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แฟ้ม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ปากกา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ดินสอ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ตลับผงหมึก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พระบรมฉายาลักษณ์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น้ำหมึก</w:t>
            </w:r>
            <w:proofErr w:type="spellStart"/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ปรินท์</w:t>
            </w:r>
            <w:proofErr w:type="spellEnd"/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แผงปิดประกาศ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แผงกันห้องแบบรื้อถอนได้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ม่านปรับแสง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ธงชาติ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แบบพิมพ์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พวงมาลัย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พวงมาลา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พานพุ่ม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กรวยดอกไม้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น้ำดื่มสำหรับบริการประชาชนผู้มาติดต่อราชการ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สำนักปลัด)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9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วัสดุไฟฟ้าและวิทยุ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เพื่อจ่ายเป็นค่าวัสดุไฟฟ้าและวิทยุ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ลำโพง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ไมโครโฟน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ขาตั้งไมโครโฟน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ปลั๊กไฟฟ้า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หลอดไฟ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สายไฟ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สวิตซ์ไฟฟ้า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และหนังสือสั่งการที่เกี่ยวข้อง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สำนักปลัด)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9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วัสดุงานบ้านงานครัว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35,000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เพื่อจ่ายเป็นค่าวัสดุงานบ้านงานครัว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แปรง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ไม้กวาด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สบู่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ผงซักฟอก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ผ้าปูโต๊ะ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กระติกน้ำร้อน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สารกรองสำหรับเครื่องกรองน้ำ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และหนังสือสั่งการที่เกี่ยวข้อง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สำนักปลัด)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9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วัสดุก่อสร้าง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เพื่อจ่ายเป็นค่าวัสดุก่อสร้าง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น้ำมันทาไม้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ทิน</w:t>
            </w:r>
            <w:proofErr w:type="spellStart"/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เนอร์</w:t>
            </w:r>
            <w:proofErr w:type="spellEnd"/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สี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แปรงทาสี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ปูนซีเมนต์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ท่อน้ำและอุปกรณ์ประปา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ก๊อก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ก๊อก</w:t>
            </w:r>
            <w:proofErr w:type="spellStart"/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ซิงค์</w:t>
            </w:r>
            <w:proofErr w:type="spellEnd"/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ล้าง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lastRenderedPageBreak/>
              <w:t>จาน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ก๊อกน้ำอ่างล้างหน้าลูกบิดประตู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สายน้ำดี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บอลวาล์ว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และหนังสือสั่งการที่เกี่ยวข้อง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สำนักปลัด)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9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วัสดุยานพาหนะและขนส่ง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เพื่อจ่ายเป็นค่าวัสดุยานพาหนะและขนส่ง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ไขควง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ประแจ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คีม</w:t>
            </w:r>
            <w:proofErr w:type="spellStart"/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ล็อค</w:t>
            </w:r>
            <w:proofErr w:type="spellEnd"/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ยางรถยนต์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proofErr w:type="spellStart"/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ฟิลม์</w:t>
            </w:r>
            <w:proofErr w:type="spellEnd"/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กรองแสง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น้ำกลั่น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แบตเตอรี่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ไฟเบรก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และหนังสือสั่งการที่เกี่ยวข้อง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สำนักปลัด)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9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วัสดุเชื้อเพลิงและหล่อลื่น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200,000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เพื่อจ่ายเป็นค่าวัสดุเชื้อเพลิงและหล่อลื่น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น้ำมันดีเซล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น้ำมันเบนซิน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น้ำมันเครื่อง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แก๊สหุงต้มฯลฯ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และหนังสือสั่งการที่เกี่ยวข้อง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สำนักปลัด)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9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วัสดุคอมพิวเตอร์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150,000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เพื่อจ่ายเป็นค่าวัสดุคอมพิวเตอร์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อุปกรณ์บันทึกข้อมูล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ตลับผงหมึกสำหรับเครื่องพิมพ์แบบเลเซอร์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แผ่นดิสก์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สายเคเบิล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โปรแกรมและอื่น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ที่เกี่ยวข้องกับคอมพิวเตอร์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และหนังสือสั่งการที่เกี่ยวข้อง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lastRenderedPageBreak/>
              <w:t>(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สำนักปลัด)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9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วัสดุอื่น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เพื่อจ่ายเป็นค่าวัสดุอื่น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ที่ไม่เข้าลักษณะและประเภทตามระเบียบและวิธีงบประมาณ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มิเตอร์น้ำ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มิเตอร์ไฟฟ้า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สมอเรือ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ตะแกรงกันสวะ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หัววาล์วเปิด-ปิดแก๊ส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และหนังสือสั่งการที่เกี่ยวข้อง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สำนักปลัด)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9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ค่าสาธารณูปโภค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550,000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9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ค่าไฟฟ้า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400,000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เพื่อจ่ายเป็นค่าไฟฟ้าในสำนักงาน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ในที่สาธารณะหรืออาคารสถานที่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ที่อยู่ในความดูแลรับผิดชอบขององค์การบริหารส่วนตำบลคลองวาฬ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และหนังสือสั่งการที่เกี่ยวข้อง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สำนักปลัด)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9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ค่าน้ำประปา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ค่าน้ำบาดาล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เพื่อจ่ายค่าน้ำประปา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สำหรับที่ทำการองค์การบริหารส่วนตำบลคลองวาฬ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ศูนย์พัฒนาเด็กเล็ก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อาคารสถานที่ในความดูแลขององค์การบริหารส่วนตำบลคลองวาฬ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และหนังสือสั่งการที่เกี่ยวข้อง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สำนักปลัด)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9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ค่าบริการโทรศัพท์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เพื่อจ่ายเป็นค่าโทรศัพท์พื้นฐานในสำนักงานและค่า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lastRenderedPageBreak/>
              <w:t>โทรศัพท์เคลื่อนที่และรวมถึงค่าใช้จ่ายเพื่อให้มาซึ่งบริการดังกล่าว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รวมถึงค่าใช้จ่ายที่เกิดขึ้นเกี่ยวกับ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การใช้บริการ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การเช่าเครื่อง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ค่าเช่าเลขหมายโทรศัพท์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ในกิจการขององค์การบริหารส่วนตำบลคลองวาฬ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และหนังสือสั่งการที่เกี่ยวข้อง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สำนักปลัด)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9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ค่าบริการไปรษณีย์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เพื่อจ่ายค่าไปรษณีย์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ค่าธนาณัติ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ค่าดวงตรา</w:t>
            </w:r>
            <w:proofErr w:type="spellStart"/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ไปรษณี</w:t>
            </w:r>
            <w:proofErr w:type="spellEnd"/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ยากร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ค่าเช่าตู้ไปรษณีย์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ค่าธรรมเนียมการโอนเงินในระบบบริหารการเงินการคลังภาครัฐแบบอิเล็กทรอนิกส์(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GFMIS) 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ในกิจการขององค์การบริหารส่วนตำบลคลองวาฬ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และหนังสือสั่งการที่เกี่ยวข้อง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สำนักปลัด)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9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ค่าบริการสื่อสารและโทรคมนาคม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60,000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เพื่อจ่ายเป็นค่าใช้จ่ายเกี่ยวกับการใช้ระบบอินเตอร์เน็ต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ค่าวิทยุสื่อสาร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ค่าสื่อสารผ่านดาวเทียมฯลฯ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และหนังสือสั่งการที่เกี่ยวข้อง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สำนักปลัด)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9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ค่าเช่าพื้นที่เว็บไซต์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และค่าธรรมเนียมที่เกี่ยวข้อง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35,000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เพื่อจ่ายเป็นค่าเช่าพื้นที่</w:t>
            </w:r>
            <w:proofErr w:type="spellStart"/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เว็ปไซต์</w:t>
            </w:r>
            <w:proofErr w:type="spellEnd"/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และค่าธรรมเนียมที่เกี่ยวข้อง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ระบบ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CLOUD,HOSTING)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ให้หมายความรวมถึงค่าใช้จ่ายเพื่อให้ได้มาใช้บริการดังกล่าวและค่าใช้จ่ายที่เกิดขึ้นเกี่ยวกับการใช้บริการ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lastRenderedPageBreak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และหนังสือสั่งการที่เกี่ยวข้อง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สำนักปลัด)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615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งบลงทุน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323,000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9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ค่าครุภัณฑ์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323,000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9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ครุภัณฑ์สำนักงาน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71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ชุดรับรองแขก(โซฟา)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35,000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เพื่อจ่ายเป็นค่าจัดซื้อชุดรับรองแขก(โซฟา)จำนวน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ชุด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รายละเอียดดังนี้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โซฟาตัวสั้น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ที่นั่ง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ขนาดกว้างไม่น้อยกว่า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85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ซม.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X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ลึกไม่น้อยกว่า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75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ซม.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X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สูงไม่น้อยกว่า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75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ซม.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ตัว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โซฟาตัวยาว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ที่นั่ง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ขนาดกว้างไม่น้อยกว่า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190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ซม.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X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ลึกไม่น้อยกว่า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75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ซม.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X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สูงไม่น้อยกว่า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75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ซม.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ตัว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โครงที่นั่งและพนักพิงบุฟองน้ำ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หุ้มวัสดุด้วยหนังเทียม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เป็นครุภัณฑ์ที่ไม่มีกำหนดไว้ในบัญชีราคามาตรฐานครุภัณฑ์ของหน่วยงานรัฐ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ตั้งงบประมาณรายจ่ายครุภัณฑ์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ตามราคาท้องถิ่น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เพื่อใช้ในการปฏิบัติงานของเจ้าหน้าที่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สำนักปลัด)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71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ตู้เก็บเอกสารแบบบานเลื่อนกระจก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6,500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เพื่อจ่ายเป็นค่าจัดซื้อตู้เอกสารบานเลื่อนกระจก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ตู้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รายละเอียดดังนี้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ขนาดไม่น้อยกว่า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110x40x80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ซม.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ตู้บานเลื่อนกระจกใส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ภายในมีชั้นวางของ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สามารถปรับระดับสูงต่ำ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ได้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มีกุญแจ</w:t>
            </w:r>
            <w:proofErr w:type="spellStart"/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ล็อค</w:t>
            </w:r>
            <w:proofErr w:type="spellEnd"/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เป็นครุภัณฑ์ที่ไม่มีกำหนดไว้ในบัญชีราคามาตรฐานครุภัณฑ์ของหน่วยงานรัฐ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ตั้งงบประมาณรายจ่ายครุภัณฑ์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ตามราคาท้องถิ่น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เพื่อใช้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lastRenderedPageBreak/>
              <w:t>จัดเก็บเอกสารในการปฏิบัติงานของเจ้าหน้าที่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สำนักปลัด)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71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ตู้เหล็ก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แบบ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2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บาน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13,200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เพื่อจ่ายเป็นค่าจัดซื้อตู้เหล็ก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แบบ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ตู้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เป็นไปตามบัญชีราคามาตรฐานครุภัณฑ์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สำนักงบประมาณ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สำนักปลัด)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9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ครุภัณฑ์โฆษณาและเผยแพร่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71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กล้องถ่ายภาพระบบดิจิตอล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เพื่อจ่ายเป็นค่าจัดซื้อกล้องถ่ายภาพระบบดิจิตอล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ตัว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รายละเอียดดังนี้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กล้องถ่ายภาพนิ่งระบบดิจิตอล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พร้อมเลนส์กล้อง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ความละเอียดไม่ต่ำกว่า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24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ล้าน</w:t>
            </w:r>
            <w:proofErr w:type="spellStart"/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พิก</w:t>
            </w:r>
            <w:proofErr w:type="spellEnd"/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เซล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มีระบบ</w:t>
            </w:r>
            <w:proofErr w:type="spellStart"/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แฟลช</w:t>
            </w:r>
            <w:proofErr w:type="spellEnd"/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ในตัว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เมมโมรี่การ์ด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แบตเตอรี่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สามารถถอดเปลี่ยนสื่อบันทึกข้อมูลได้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สามารถถ่ายโอนข้อมูลจากกล้องไปยังเครื่องคอมพิวเตอร์ได้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สามารถถ่ายภาพนิ่งและภาพเคลื่อนไหวได้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มีกระเป๋าบรรจุกล้อง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เป็นครุภัณฑ์ที่ไม่มีกำหนดไว้ในบัญชีราคามาตรฐานครุภัณฑ์ของหน่วยงานรัฐ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ตั้งงบประมาณรายจ่ายครุภัณฑ์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ตามราคาท้องถิ่น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เพื่อใช้จัดเก็บเอกสารในการปฏิบัติงานของเจ้าหน้าที่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สำนักปลัด)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9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ครุภัณฑ์คอมพิวเตอร์หรืออิเล็กทรอนิกส์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71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เครื่องคอมพิวเตอร์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All In One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สำหรับงานสำนักงาน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เพื่อจ่ายเป็นค่าจัดซื้อเครื่องคอมพิวเตอร์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All In One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สำหรับงานสำนักงาน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5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เครื่อง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เป็นไปตามเกณฑ์ราคากลางและคุณลักษณะพื้นฐานการจัดหา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lastRenderedPageBreak/>
              <w:t>อุปกรณ์และระบบคอมพิวเตอร์กระทรวง</w:t>
            </w:r>
            <w:proofErr w:type="spellStart"/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ดิจิทัล</w:t>
            </w:r>
            <w:proofErr w:type="spellEnd"/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เพื่อเศรษฐกิจและสังคม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กำหนด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สำนักปลัด)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71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เครื่องพิมพ์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Multifunction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แบบฉีดหมึกพร้อมติดตั้งถังหมึกพิมพ์ (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Ink Tank Printer)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8,000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เพื่อจ่ายเป็นค่าจัดซื้อเครื่องพิมพ์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Multifunction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แบบฉีดหมึกพร้อมติดตั้งถังหมึกพิมพ์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(Ink Tank Printer)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เครื่อง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เป็นไปตามเกณฑ์ราคากลางและคุณลักษณะพื้นฐานการจัดหาอุปกรณ์และระบบคอมพิวเตอร์กระทรวง</w:t>
            </w:r>
            <w:proofErr w:type="spellStart"/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ดิจิทัล</w:t>
            </w:r>
            <w:proofErr w:type="spellEnd"/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เพื่อเศรษฐกิจและสังคม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กำหนด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สำนักปลัด)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71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เครื่องสำรองไฟ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ขนาด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800 VA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เพื่อจ่ายเป็นค่าจัดซื้อเครื่องสำรองไฟ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ขนาด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800AV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5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เครื่อง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เป็นไปตามเกณฑ์ราคากลางและคุณลักษณะพื้นฐานการจัดหาอุปกรณ์และระบบคอมพิวเตอร์กระทรวง</w:t>
            </w:r>
            <w:proofErr w:type="spellStart"/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ดิจิทัล</w:t>
            </w:r>
            <w:proofErr w:type="spellEnd"/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เพื่อเศรษฐกิจและสังคม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กำหนด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สำนักปลัด)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71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จอแสดงภาพขนาดไม่น้อยกว่า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19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นิ้ว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3,300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เพื่อจ่ายเป็นค่าจัดซื้อจอแสดงภาพขนาดไม่น้อยกว่า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19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นิ้ว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เครื่อง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เป็นไปตามเกณฑ์ราคากลางและคุณลักษณะพื้นฐานการจัดหาอุปกรณ์และระบบคอมพิวเตอร์กระทรวง</w:t>
            </w:r>
            <w:proofErr w:type="spellStart"/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ดิจิทัล</w:t>
            </w:r>
            <w:proofErr w:type="spellEnd"/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เพื่อเศรษฐกิจและสังคม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กำหนด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สำนักปลัด)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9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ค่าบำรุงรักษาและปรับปรุงครุภัณฑ์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71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ค่าใช้จ่ายบำรุงรักษาและปรับปรุงครุภัณฑ์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97,000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เพื่อจ่ายเป็นค่าบำรุงรักษาและปรับปรุงครุภัณฑ์ขององค์การบริหารส่วนตำบลคลองวาฬ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lastRenderedPageBreak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เป็นไปตามพระราชบัญญัติสภาตำบลและองค์การบริหารส่วนตำบล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2537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และที่แก้ไขเพิ่มเติม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สำนักปลัด)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37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งานวางแผนสถิติและวิชาการ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1,281,600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615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1,167,300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9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เงินเดือน</w:t>
            </w: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 xml:space="preserve"> (</w:t>
            </w: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ฝ่ายประจำ)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1,167,300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9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เงินเดือนข้าราชการ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หรือพนักงานส่วนท้องถิ่น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921,180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เพื่อจ่ายเป็นเงินเดือน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รวมถึงเงินเลื่อนขั้นเงินเดือนประจำปีให้แก่พนักงานส่วนตำบล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เป็นไปตามพระราชบัญญัติระเบียบบริหารงานบุคคลส่วนท้องถิ่น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2542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เป็นไปตามแผนอัตรากำลัง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ปีขององค์การบริหารส่วนตำบลคลองวาฬ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สำนักปลัด)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9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เงินประจำตำแหน่ง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18,000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เพื่อจ่ายเป็นเงินประจำตำแหน่งรายเดือนให้แก่พนักงานส่วนตำบลผู้มีสิทธิ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เป็นไปตามพระราชบัญญัติระเบียบบริหารงานบุคคลส่วนท้องถิ่น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2542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เป็นไปตามแผนอัตรากำลัง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ปีขององค์การบริหารส่วนตำบลคลองวาฬ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สำนักปลัด)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9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ค่าตอบแทนพนักงานจ้าง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228,120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เพื่อจ่ายเป็นค่าตอบแทนพนักงานจ้างตามภารกิจและพนักงานจ้างทั่วไป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รวมถึงเงินปรับปรุงค่าตอบแทนพนักงานจ้าง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เป็นไปตามพระราชบัญญัติระเบียบบริหารงานบุคคลส่วนท้องถิ่น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2542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เป็นไปตามแผนอัตรากำลัง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ปีขององค์การบริหารส่วนตำบลคลองวาฬ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lastRenderedPageBreak/>
              <w:t>(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สำนักปลัด)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615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114,300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9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114,300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9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ค่าเช่าบ้าน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72,000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เพื่อจ่ายเป็นค่าเช่าบ้านให้แก่พนักงานส่วนตำบลที่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ผู้มีสิทธิเบิก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เป็นไปตามระเบียบกระทรวงมหาดไทยว่าด้วยค่าเช่าบ้านของข้าราชการส่วนท้องถิ่น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2548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รวมแก้ไขเพิ่มเติมถึงฉบับปัจจุบันและหนังสือสั่งการต่าง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ที่เกี่ยวข้อง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สำนักปลัด)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9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เงินช่วยเหลือการศึกษาบุตร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71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เงินช่วยเหลือการศึกษาบุตรข้าราชการ/พนักงาน/ลูกจ้างประจำ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42,300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เพื่อจ่ายเป็นเงินช่วยเหลือการศึกษาบุตรให้แก่ข้าราชการ/พนักงาน/ลูกจ้างประจำ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ผู้มีสิทธิได้รับ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เงินสวัสดิการเกี่ยวกับการศึกษาบุตรขององค์กรปกครองส่วนท้องถิ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2563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และหนังสือสั่งการต่าง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ที่เกี่ยวข้อง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สำนักปลัด)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37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งานบริหารงานคลัง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6,433,020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615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4,110,320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9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เงินเดือน</w:t>
            </w: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 xml:space="preserve"> (</w:t>
            </w: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ฝ่ายประจำ)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4,110,320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9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เงินเดือนข้าราชการ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หรือพนักงานส่วนท้องถิ่น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3,386,700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เพื่อจ่ายเป็นเงินเดือน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รวมถึงเงินเลื่อนขั้นเงินเดือนประจำปีให้แก่พนักงานส่วนตำบล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เป็นไปตามพระราชบัญญัติระเบียบบริหารงานบุคคลส่วนท้องถิ่น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2542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เป็นไปตามแผนอัตรากำลัง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ปีขององค์การบริหารส่วนตำบลคลองวาฬ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กองคลัง)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9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เงินเพิ่มต่าง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 ของข้าราชการ หรือพนักงานส่วนท้องถิ่น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110,720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เพื่อจ่ายเป็นเงินเพิ่มต่าง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ให้กับพนักงานส่วนตำบลที่มีสิทธิได้รับ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เป็นไปตามพระราชบัญญัติระเบียบบริหารงานบุคคลส่วนท้องถิ่น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2542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เป็นไปตามแผนอัตรากำลัง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ปีขององค์การบริหารส่วนตำบลคลองวาฬ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กองคลัง)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9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เงินประจำตำแหน่ง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103,200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เพื่อจ่ายเป็นเงินประจำตำแหน่งรายเดือนให้แก่พนักงานส่วนตำบลผู้มีสิทธิ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เป็นไปตามพระราชบัญญัติระเบียบบริหารงานบุคคลส่วนท้องถิ่น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2542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เป็นไปตามแผนอัตรากำลัง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ปีขององค์การบริหารส่วนตำบลคลองวาฬ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กองคลัง)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9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ค่าตอบแทนพนักงานจ้าง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494,520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เพื่อจ่ายเป็นค่าตอบแทนพนักงานจ้างตามภารกิจและพนักงานจ้างทั่วไป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รวมถึงเงินปรับปรุงค่าตอบแทนพนักงานจ้าง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เป็นไปตามพระราชบัญญัติระเบียบบริหารงานบุคคลส่วนท้องถิ่น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2542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เป็นไปตามแผนอัตรากำลัง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ปีขององค์การบริหารส่วนตำบลคลองวาฬ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กองคลัง)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9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เงินเพิ่มต่าง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 ของพนักงานจ้าง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15,180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เพื่อจ่ายเป็นเงินเพิ่มค่าครองชีพชั่วคราวของพนักงานจ้างตามภารกิจและพนักงานจ้างทั่วไป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เป็นไปตามพระราชบัญญัติระเบียบบริหารงานบุคคลส่วน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lastRenderedPageBreak/>
              <w:t>ท้องถิ่น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2542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เป็นไปตามแผนอัตรากำลัง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ปีขององค์การบริหารส่วนตำบลคลองวาฬ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กองคลัง)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615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2,234,400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9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910,000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9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ค่าตอบแทนผู้ปฏิบัติราชการอันเป็นประโยชน์แก่องค์กรปกครองส่วนท้องถิ่น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71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อบแทนบุคคลหรือคณะกรรมการที่ได้รับแต่งตั้งตามกฎหมายว่าด้วยการจัดซื้อจัดจ้างและการบริหารพัสดุภาครัฐ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350,000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ตอบแทนบุคคลหรือคณะกรรมการที่ได้รับการแต่งตั้งให้ดำเนินการเกี่ยวกับการจัดซื้อจัดจ้างตามหลักเกณฑ์ที่กำหนด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เป็นไปตามพระราชบัญญัติการจัดซื้อจัดจ้างและการบริหารพัสดุภาครัฐ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2560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และหนังสือสั่งการต่าง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ที่เกี่ยวข้อง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กองคลัง)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9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ค่าตอบแทนการปฏิบัติงานนอกเวลาราชการ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เพื่อจ่ายเป็นเงินตอบแทนแก่เจ้าหน้าที่ท้องถิ่น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ปฏิบัติงานตามหน้าที่ปกติโดยลักษณะงานส่วนใหญ่ต้องปฏิบัติงานในที่ตั้งสำนักงานและได้ปฏิบัติงานนั้นนอกเวลาราชการในที่ตั้งสำนักงานหรือโดยลักษณะงานส่วนใหญ่ต้องปฏิบัติงานนอกที่ตั้งสำนักงานและได้ปฏิบัติงานนั้นนอกเวลาราชการนอกที่ตั้งสำนักงา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หรือโดยลักษณะงานปกติต้องปฏิบัติงานในลักษณะเป็นผลัดหรือกะ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ได้ปฏิบัติงานนั้นนอกผลัดหรือกะของตนและให้หมายความรวมถึงเงินค่าตอบแทนตามกฎหมายว่าด้วยสภาตำบลและองค์การบริหารส่วนตำบลด้วย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เป็นไปตามระเบียบกระทรวงมหาดไทยว่าด้วยการเบิกจ่ายเงินตอบแทนการปฏิบัติงานนอกเวลา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ราชการขององค์กรปกครองส่วนท้องถิ่น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2559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และหนังสือสั่งการต่าง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ที่เกี่ยวข้อง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กองคลัง)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9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ค่าเช่าบ้าน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lastRenderedPageBreak/>
              <w:t>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lastRenderedPageBreak/>
              <w:t>480,000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เพื่อจ่ายเป็นค่าเช่าบ้านให้แก่พนักงานส่วนตำบลที่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ผู้มีสิทธิเบิก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เป็นไปตามระเบียบกระทรวงมหาดไทยว่าด้วยค่าเช่าบ้านของข้าราชการส่วนท้องถิ่น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2548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รวมแก้ไขเพิ่มเติมถึงฉบับปัจจุบันและหนังสือสั่งการต่าง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ที่เกี่ยวข้อง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กองคลัง)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9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เงินช่วยเหลือการศึกษาบุตร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71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เงินช่วยเหลือการศึกษาบุตรข้าราชการ/พนักงาน/ลูกจ้างประจำ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เพื่อจ่ายเป็นเงินช่วยเหลือการศึกษาบุตรให้แก่ข้าราชการ/พนักงาน/ลูกจ้างประจำ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ผู้มีสิทธิได้รับ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เงินสวัสดิการเกี่ยวกับการศึกษาบุตรขององค์กรปกครองส่วนท้องถิ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2563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และหนังสือสั่งการต่าง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ที่เกี่ยวข้อง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กองคลัง)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9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867,400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9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รายจ่ายเพื่อให้ได้มาซึ่งบริการ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71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ค่าเช่าเครื่องถ่ายเอกสาร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32,400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เพื่อจ่ายเป็นค่าเช่าเครื่องถ่ายเอกสาร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ตามหนังสือหลักเกณฑ์และอัตราค่าใช้จ่ายประกอบการพิจารณางบประมาณรายจ่ายประจำปีในลักษณะค่าใช้สอย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ค่าสาธารณูปโภคและหลักเกณฑ์การดำเนินการจ้างเอกชนและการเบิกจ่ายเงินค่าจ้างเหมาบริการขององค์กรปกครองส่วนท้องถิ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และหนังสือสั่งการต่าง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ที่เกี่ยวข้อง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กองคลัง)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71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รายจ่ายเพื่อให้ได้มาซึ่งบริการ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เพื่อจ่ายเป็นค่ารายจ่ายเพื่อให้ได้มาซึ่งบริการต่างๆ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ค่าถ่ายเอกสาร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ค่าเย็บหนังสือ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ค่ากำจัดขยะหรือสิ่งปฏิกูล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lastRenderedPageBreak/>
              <w:t>โฆษณาและเผยแพร่ประชาสัมพันธ์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ค่าธรรมเนียมต่างๆ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ค่าเบี้ยประกัน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ค่าใช้จ่ายในการดำเนินคดีตามคำพิพากษา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ค่าซักฟอก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ค่าจ้างเหมาบริการบุคคลภายนอก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ค่าติดตั้งไฟฟ้าเพื่อใช้ในราชการ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ค่าติดตั้งประปาเพื่อใช้ในราชการ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ค่าติดตั้งโทรศัพท์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รายจ่ายเกี่ยวกับการจ้างเหมาโฆษณาและเผยแพร่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ค่าจัดทำประกันภัยทรัพย์สิน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และหนังสือสั่งการต่าง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ที่เกี่ยวข้อง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กองคลัง)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9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71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ค่าใช้จ่ายในการเดินทางไปราชการ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เพื่อจ่ายเป็นค่าใช้จ่ายในการเดินทางไปราชการในราชอาณาจักรหรือนอกราชอาณาจักร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ให้แก่เจ้าหน้าที่ที่ได้รับอนุมัติให้เดินทางไปราชการ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ค่าเบี้ยเลี้ยงเดินทาง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ค่าพาหนะ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ค่าเช่าที่พักฯลฯ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เป็นไปตามระเบียบกระทรวงมหาดไทยว่าด้วยค่าใช้จ่ายเดินทางไปราชการของเจ้าหน้าที่ท้องถิ่น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2555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รวมฉบับแก้ไขเพิ่มเติมถึงฉบับปัจจุบันและหนังสือสั่งการต่าง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ที่เกี่ยวข้อง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กองคลัง)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71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ค่าลงทะเบียนในการฝึกอบรม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200,000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ใช้จ่ายในการฝึกอบรมกรณีที่องค์การบริหารส่วนตำบลคลองวาฬไม่ได้เป็นหน่วยงานจัดฝึกอบรมเอ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มีความจำเป็นต้องส่งเจ้าหน้าที่ขององค์การบริหารส่วนตำบลคลองวาฬเข้าร่วมการฝึกอบรมกับหน่วยงานอื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เป็นไปตามระเบียบกระทรวงมหาดไทยว่าด้วยค่าใช้จ่ายในการฝึกอบรม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และการเข้ารับการฝึกอบรมของเจ้าหน้าที่ท้องถิ่น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2557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และหนังสือสั่งการต่าง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ที่เกี่ยวข้อง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lastRenderedPageBreak/>
              <w:t>(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กองคลัง)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71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โครงการให้บริการรับชำระภาษีและค่าธรรมเนียมนอกสถานที่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เพื่อจ่ายเป็นค่าใช้จ่ายในการดำเนินโครงการให้บริการรับชำระภาษีและค่าธรรมเนียมนอกสถานที่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ค่าจัดทำเอกสาร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ค่าวัสดุ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และค่าใช้จ่ายอื่น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ที่จำเป็นตามโครงการ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และหนังสือสั่งการต่าง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ที่เกี่ยวข้อง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2566-2570)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แก้ไขครั้งที่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1/2566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หน้าที่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62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ลำดับที่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กองคลัง)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9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ค่าบำรุงรักษาและซ่อมแซม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480,000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ซ่อมแซมบำรุงรักษาทรัพย์สินขององค์การบริหารส่วนตำบลคลองวาฬเพื่อให้สามารถใช้งานได้ตามปกติ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แยกดังนี้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     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สำนักปลัดตั้งไว้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197,000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      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กองคลังตั้งไว้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30,000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      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กองช่างตั้งไว้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50,000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      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หน่วยตรวจสอบฯตั้งไว้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3,000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      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กองสาธารณสุขฯ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ตั้งไว้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200,000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และหนังสือสั่งการต่าง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ที่เกี่ยวข้อง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สำนักปลัด/กองคลัง/กองช่าง/กองสาธารณสุขและสิ่งแวดล้อม/หน่วยตรวจสอบภายใน)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9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315,000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9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วัสดุสำนักงาน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80,000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เพื่อจ่ายเป็นค่าวัสดุสำนักงานเช่น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พระบรมฉายาลักษณ์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lastRenderedPageBreak/>
              <w:t>กระดาษ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แฟ้ม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ปากกา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ดินสอ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น้ำหมึก</w:t>
            </w:r>
            <w:proofErr w:type="spellStart"/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ปรินท์</w:t>
            </w:r>
            <w:proofErr w:type="spellEnd"/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ตลับผงหมึก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แผงปิดประกาศ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แผงกันห้องแบบรื้อถอนได้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ม่านปรับแสง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ธงชาติ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แบบพิมพ์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พวงมาลัย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พวงมาลา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พานพุ่ม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กรวยดอกไม้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น้ำดื่มสำหรับบริการประชาชนผู้มาติดต่อราชการ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กองคลัง)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9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วัสดุยานพาหนะและขนส่ง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เพื่อจ่ายเป็นค่าวัสดุยานพาหนะและขนส่ง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ไขควง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ประแจ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คีม</w:t>
            </w:r>
            <w:proofErr w:type="spellStart"/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ล็อค</w:t>
            </w:r>
            <w:proofErr w:type="spellEnd"/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ยางรถยนต์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proofErr w:type="spellStart"/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ฟิลม์</w:t>
            </w:r>
            <w:proofErr w:type="spellEnd"/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กรองแสง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น้ำกลั่น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แบตเตอรี่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ไฟเบรก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และหนังสือสั่งการที่เกี่ยวข้อง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กองคลัง)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9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วัสดุเชื้อเพลิงและหล่อลื่น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55,000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เพื่อจ่ายเป็นค่าวัสดุเชื้อเพลิงและหล่อลื่น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น้ำมันดีเซล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น้ำมันเบนซิน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น้ำมันเครื่อง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แก๊สหุงต้มฯลฯ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และหนังสือสั่งการที่เกี่ยวข้อง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กองคลัง)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9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วัสดุโฆษณาและเผยแพร่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เพื่อจ่ายเป็นค่าวัสดุโฆษณาและเผยแพร่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พู่กัน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สี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กระดาษเขียนโปสเตอร์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ป้ายไฟแจ้งเตือนแบบล้อลาก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lastRenderedPageBreak/>
              <w:t>(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กองคลัง)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9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วัสดุคอมพิวเตอร์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150,000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เพื่อจ่ายเป็นค่าวัสดุคอมพิวเตอร์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อุปกรณ์บันทึกข้อมูล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ตลับผงหมึกสำหรับเครื่องพิมพ์แบบเลเซอร์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แผ่นดิสก์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สายเคเบิล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โปรแกรมและอื่น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ที่เกี่ยวข้องกับคอมพิวเตอร์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และหนังสือสั่งการที่เกี่ยวข้อง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กองคลัง)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9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ค่าสาธารณูปโภค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142,000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9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ค่าบริการโทรศัพท์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โทรศัพท์พื้นฐานในสำนักงานและค่าโทรศัพท์เคลื่อนที่และรวมถึงค่าใช้จ่ายเพื่อให้มาซึ่งบริการดังกล่าว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รวมถึงค่าใช้จ่ายที่เกิดขึ้นเกี่ยวกับ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การใช้บริการ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การเช่าเครื่อง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ค่าเช่าเลขหมายโทรศัพท์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ในกิจการขององค์การบริหารส่วนตำบลคลองวาฬ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และหนังสือสั่งการที่เกี่ยวข้อง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กองคลัง)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9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ค่าบริการไปรษณีย์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140,000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เพื่อจ่ายค่าไปรษณีย์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ค่าธนาณัติ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ค่าดวงตรา</w:t>
            </w:r>
            <w:proofErr w:type="spellStart"/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ไปรษณี</w:t>
            </w:r>
            <w:proofErr w:type="spellEnd"/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ยากร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ค่าเช่าตู้ไปรษณีย์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ค่าธรรมเนียมการโอนเงินในระบบบริหารการเงินการคลังภาครัฐแบบอิเล็กทรอนิกส์(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GFMIS) 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ในกิจการขององค์การบริหารส่วนตำบลคลองวาฬ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และหนังสือสั่งการที่เกี่ยวข้อง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lastRenderedPageBreak/>
              <w:t>(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กองคลัง)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615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งบลงทุน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88,300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9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ค่าครุภัณฑ์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88,300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9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ครุภัณฑ์สำนักงาน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71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โต๊ะคอมพิวเตอร์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9,500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เพื่อจ่ายเป็นค่าจัดซื้อโต๊ะคอมพิวเตอร์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ตัว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รายละเอียดดังนี้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ขนาดไม่น้อยกว่า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กว้าง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100x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ยาว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60x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สูง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75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เซนติเมตร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เป็นครุภัณฑ์ที่ไม่มีกำหนดไว้ในบัญชีราคามาตรฐานครุภัณฑ์ของหน่วยงานรัฐ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ตั้งงบประมาณรายจ่ายครุภัณฑ์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ตามราคาท้องถิ่น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เพื่อใช้จัดเก็บเอกสารในการปฏิบัติงานของเจ้าหน้าที่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กองคลัง)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9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ครุภัณฑ์คอมพิวเตอร์หรืออิเล็กทรอนิกส์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71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เครื่องพิมพ์เลเซอร์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หรือ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LED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ขาวดำ ชนิด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Network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แบบที่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17,800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เพื่อจ่ายเป็นค่าจัดซื้อเครื่องพิมพ์เลเซอร์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LED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ขาวดำ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ชนิด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Network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แบบที่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เครื่อง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เป็นไปตามเกณฑ์ราคากลางและคุณลักษณะพื้นฐานการจัดหาอุปกรณ์และระบบคอมพิวเตอร์กระทรวง</w:t>
            </w:r>
            <w:proofErr w:type="spellStart"/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ดิจิทัล</w:t>
            </w:r>
            <w:proofErr w:type="spellEnd"/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เพื่อเศรษฐกิจและสังคม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กำหนด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กองคลัง)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71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เครื่องพิมพ์เลเซอร์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หรือ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LED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สี ชนิด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Network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แบบที่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11,000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เพื่อจ่ายเป็นค่าจัดซื้อเครื่องพิมพ์เลเซอร์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LED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สี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ชนิด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Network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แบบที่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เครื่อง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เป็นไปตามเกณฑ์ราคากลางและคุณลักษณะพื้นฐานการจัดหาอุปกรณ์และระบบคอมพิวเตอร์กระทรวง</w:t>
            </w:r>
            <w:proofErr w:type="spellStart"/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ดิจิทัล</w:t>
            </w:r>
            <w:proofErr w:type="spellEnd"/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เพื่อเศรษฐกิจและสังคม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กำหนด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กองคลัง)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9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ค่าบำรุงรักษาและปรับปรุงครุภัณฑ์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71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ค่าใช้จ่ายบำรุงรักษาและปรับปรุงครุภัณฑ์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เพื่อจ่ายเป็นค่าบำรุงรักษาและปรับปรุงครุภัณฑ์ขององค์การบริหารส่วนตำบลคลองวาฬ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เป็นไปตามพระราชบัญญัติสภาตำบลและองค์การบริหารส่วนตำบล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2537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และที่แก้ไขเพิ่มเติม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กองคลัง)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37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งานควบคุมภายในและการตรวจสอบภายใน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481,940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615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409,440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9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เงินเดือน</w:t>
            </w: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 xml:space="preserve"> (</w:t>
            </w: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ฝ่ายประจำ)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409,440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9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เงินเดือนข้าราชการ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หรือพนักงานส่วนท้องถิ่น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409,440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เพื่อจ่ายเป็นเงินเดือน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รวมถึงเงินเลื่อนขั้นเงินเดือนประจำปีให้แก่พนักงานส่วนตำบล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เป็นไปตามพระราชบัญญัติระเบียบบริหารงานบุคคลส่วนท้องถิ่น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2542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เป็นไปตามแผนอัตรากำลัง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ปีขององค์การบริหารส่วนตำบลคลองวาฬ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หน่วยตรวจสอบภายใน)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615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72,500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9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70,000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9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71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ค่าใช้จ่ายในการเดินทางไปราชการ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15,000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เพื่อจ่ายเป็นค่าใช้จ่ายในการเดินทางไปราชการในราชอาณาจักรหรือนอกราชอาณาจักร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ให้แก่เจ้าหน้าที่ที่ได้รับอนุมัติให้เดินทางไปราชการ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ค่าเบี้ยเลี้ยงเดินทาง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ค่าพาหนะ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ค่าเช่าที่พัก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เป็นไปตามระเบียบกระทรวงมหาดไทยว่าด้วยค่าใช้จ่ายเดินทางไปราชการของเจ้าหน้าที่ท้องถิ่น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2555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รวมฉบับแก้ไขเพิ่มเติมถึงฉบับปัจจุบันและหนังสือสั่งการต่าง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lastRenderedPageBreak/>
              <w:t>เกี่ยวข้อง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หน่วยตรวจสอบภายใน)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71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ค่าลงทะเบียนในการฝึกอบรม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15,000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ใช้จ่ายในการฝึกอบรมกรณีที่องค์การบริหารส่วนตำบลคลองวาฬไม่ได้เป็นหน่วยงานจัดฝึกอบรมเอ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มีความจำเป็นต้องส่งเจ้าหน้าที่ขององค์การบริหารส่วนตำบลคลองวาฬเข้าร่วมการฝึกอบรมกับหน่วยงานอื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เป็นไปตามระเบียบกระทรวงมหาดไทยว่าด้วยค่าใช้จ่ายในการฝึกอบรม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และการเข้ารับการฝึกอบรมของเจ้าหน้าที่ท้องถิ่น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2557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และหนังสือสั่งการต่าง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ที่เกี่ยวข้อง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หน่วยตรวจสอบภายใน)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71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โครงการฝึกอบรมเชิงปฏิบัติการ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"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การวิเคราะห์ปัญหาอุปสรรคต่าง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 เพื่อการจัดทำรายงานควบคุมภายในและการบริหารจัดการความเสี่ยง ตาม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พรบ</w:t>
            </w:r>
            <w:proofErr w:type="spellEnd"/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.วินัยการเงินการคลังของรัฐ พ.ศ.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2561"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40,000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เพื่อจ่ายเป็นค่าใช้จ่ายตามโครงการฝึกอบรมเชิงปฏิบัติการ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"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การวิเคราะห์ปัญหาอุปสรรคต่างๆ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เพื่อการจัดทำรายงานควบคุม</w:t>
            </w:r>
            <w:proofErr w:type="spellStart"/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ภาน</w:t>
            </w:r>
            <w:proofErr w:type="spellEnd"/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ในและการบริหารจัดการความเสี่ยง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ตาม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proofErr w:type="spellStart"/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พรบ</w:t>
            </w:r>
            <w:proofErr w:type="spellEnd"/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.วินัยการเงินการคลังของรัฐ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2561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ค่าถ่ายเอกสาร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ค่าสมนาคุณวิทยากร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ค่าวัสดุ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เครื่องเขียนและอุปกรณ์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ค่าอาหาร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ค่าอาหารว่างและเครื่องดื่ม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ค่าเช่าที่พัก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ค่ายานพาหนะ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และค่าใช้จ่ายที่จำเป็นในการฝึกอบรม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ในการฝึกอบรมและการเข้ารับการฝึกอบรมของเจ้าหน้าที่ท้องถิ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2557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และหนังสือสั่งการต่าง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ที่เกี่ยวข้อง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หน่วยตรวจสอบภายใน)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9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2,500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9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วัสดุสำนักงาน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2,500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เพื่อจ่ายเป็นค่าวัสดุสำนักงานเช่น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กระดาษ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แฟ้ม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ปากกา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ดินสอ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น้ำหมึก</w:t>
            </w:r>
            <w:proofErr w:type="spellStart"/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ปรินท์</w:t>
            </w:r>
            <w:proofErr w:type="spellEnd"/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ตลับผงหมึก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แผงปิดประกาศ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แผงกันห้องแบบรื้อถอน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lastRenderedPageBreak/>
              <w:t>ได้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ม่าน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พวงมาลัย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พวงมาลา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พานพุ่ม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กรวยดอกไม้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น้ำสะอาดเพื่อบริการประชาชนผู้มาติดต่อราชการ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และหนังสือสั่งการที่เกี่ยวข้อง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หน่วยตรวจสอบภายใน)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8E214F" w:rsidRPr="008E214F" w:rsidTr="008E214F">
        <w:trPr>
          <w:trHeight w:val="360"/>
        </w:trPr>
        <w:tc>
          <w:tcPr>
            <w:tcW w:w="9472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u w:val="single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u w:val="single"/>
                <w:cs/>
              </w:rPr>
              <w:lastRenderedPageBreak/>
              <w:t>แผนงานการรักษาความสงบภายใน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37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งานป้องกันและบรรเทาสาธารณภัย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1,168,280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615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617,880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9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เงินเดือน</w:t>
            </w: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 xml:space="preserve"> (</w:t>
            </w: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ฝ่ายประจำ)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617,880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9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เงินเดือนข้าราชการ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หรือพนักงานส่วนท้องถิ่น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288,600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เพื่อจ่ายเป็นเงินเดือน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รวมถึงเงินเลื่อนขั้นเงินเดือนประจำปีให้แก่พนักงานส่วนตำบล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เป็นไปตามพระราชบัญญัติระเบียบบริหารงานบุคคลส่วนท้องถิ่น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2542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เป็นไปตามแผนอัตรากำลัง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ปีขององค์การบริหารส่วนตำบลคลองวาฬ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สำนักปลัด)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9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เงินเพิ่มต่าง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 ของข้าราชการ หรือพนักงานส่วนท้องถิ่น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21,000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เพื่อจ่ายเป็นเงินเพิ่มต่าง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ให้กับพนักงานส่วนตำบลที่มีสิทธิได้รับ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เป็นไปตามพระราชบัญญัติระเบียบบริหารงานบุคคลส่วนท้องถิ่น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2542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เป็นไปตามแผนอัตรากำลัง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ปีขององค์การบริหารส่วนตำบลคลองวาฬ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สำนักปลัด)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9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ค่าตอบแทนพนักงานจ้าง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296,280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เพื่อจ่ายเป็นค่าตอบแทนพนักงานจ้างตามภารกิจและพนักงานจ้างทั่วไป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รวมถึงเงินปรับปรุงค่าตอบแทนพนักงานจ้าง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lastRenderedPageBreak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เป็นไปตามพระราชบัญญัติระเบียบบริหารงานบุคคลส่วนท้องถิ่น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2542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เป็นไปตามแผนอัตรากำลัง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ปีขององค์การบริหารส่วนตำบลคลองวาฬ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สำนักปลัด)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9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เงินเพิ่มต่าง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 ของพนักงานจ้าง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12,000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เพื่อจ่ายเป็นเงินเพิ่มค่าครองชีพชั่วคราวของพนักงานจ้างตามภารกิจและพนักงานจ้างทั่วไป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เป็นไปตามพระราชบัญญัติระเบียบบริหารงานบุคคลส่วนท้องถิ่น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2542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เป็นไปตามแผนอัตรากำลัง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ปีขององค์การบริหารส่วนตำบลคลองวาฬ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สำนักปลัด)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615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230,000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9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55,000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9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ค่าตอบแทนผู้ปฏิบัติราชการอันเป็นประโยชน์แก่องค์กรปกครองส่วนท้องถิ่น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71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ค่าป่วยการอาสาสมัครป้องกันภัยฝ่ายพลเรือน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เพื่อจ่ายเป็นค่าป่วยการชดเชยการงานหรือเวลาที่เสียไปให้แก่อาสาสมัครป้องกันภัยฝ่ายพลเรือน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กรณีได้รับคำสั่งให้ปฏิบัติหน้าที่งานการป้องกันและบรรเทาสาธารณภัย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หรือการรักษาความสงบเรียบร้อยของประชาชนตามกฎหมาย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ห้แก่อาสาสมัครป้องกันภัยฝ่ายพลเรือนขององค์กรปกครองส่วนท้องถิ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2560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รวมฉบับแก้ไขเพิ่มเติมถึงฉบับปัจจุบันและหนังสือสั่งการต่าง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ที่เกี่ยวข้อง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สำนักปลัด)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9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ค่าตอบแทนการปฏิบัติงานนอกเวลาราชการ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เพื่อจ่ายเป็นเงินตอบแทนแก่เจ้าหน้าที่ท้องถิ่น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ที่ปฏิบัติงานตาม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lastRenderedPageBreak/>
              <w:t>หน้าที่ปกติโดยลักษณะงานส่วนใหญ่ต้องปฏิบัติงานในที่ตั้งสำนักงานและได้ปฏิบัติงานนั้นนอกเวลาราชการในที่ตั้งสำนักงานหรือโดยลักษณะงานส่วนใหญ่ต้องปฏิบัติงานนอกที่ตั้งสำนักงานและได้ปฏิบัติงานนั้นนอกเวลาราชการนอกที่ตั้งสำนักงา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หรือโดยลักษณะงานปกติต้องปฏิบัติงานในลักษณะเป็นผลัดหรือกะ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ได้ปฏิบัติงานนั้นนอกผลัดหรือกะของตนและให้หมายความรวมถึงเงินค่าตอบแทนตามกฎหมายว่าด้วยสภาตำบลและองค์การบริหารส่วนตำบลด้วย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เป็นไปตามระเบียบกระทรวงมหาดไทยว่าด้วยการเบิกจ่ายเงินตอบแทนการปฏิบัติงานนอกเวลา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ราชการขององค์กรปกครองส่วนท้องถิ่น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2559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และหนังสือสั่งการต่าง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ที่เกี่ยวข้อง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สำนักปลัด)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9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85,000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9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71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โครงการช่วยเหลือประชาชนขององค์การบริหารส่วนตำบลคลองวาฬ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(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ด้านสาธารณภัย)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เป็นค่าใช้จ่ายในการดำเนินโครงการช่วยเหลือประชาชนตามอำนาจหน้าที่ขององค์กรปกครองส่วนท้องถิ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ด้านสาธารณภัย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เพื่อช่วยเหลือประชาชนตามอำนาจหน้าที่ขององค์กรปกครองส่วนท้องถิ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2566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และหนังสือสั่งการต่าง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ที่เกี่ยวข้อง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2566-2570 (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เพิ่มเติม)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ครั้งที่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1/2566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5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ลำดับที่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สำนักปลัด)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71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โครงการเตรียมความพร้อมในการป้องกันอุบัติภัย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เพื่อจ่ายเป็นค่าใช้จ่ายในการดำเนินโครงการเตรียมความพร้อมในการป้องกันอุบัติภัย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ค่าใช้จ่ายเกี่ยวการใช้และการตกแต่งสถานที่ฝึกอบรม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ค่าวัสดุ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เครื่องเขียนและอุปกรณ์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ค่าประกาศนียบัตร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ค่าถ่ายเอกสาร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ค่าอาหารว่างและ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lastRenderedPageBreak/>
              <w:t>เครื่องดื่ม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ค่าอาหาร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ค่าสมนาคุณวิทยากร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ค่าเช่าที่พัก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ค่าใช้จ่ายอื่น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ที่จำเป็นในการฝึกอบรม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เป็นไปตามระเบียบว่าด้วยค่าใช้จ่ายในการฝึกอบรมและการเข้ารับการฝึกอบรมของเจ้าหน้าที่ท้องถิ่น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2557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และหนังสือสั่งการต่าง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ที่เกี่ยวข้อง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2566-2570)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แก้ไข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ครั้งที่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1/2566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หน้าที่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19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ลำดับที่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สำนักปลัด)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71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โครงการปรับปรุงสภาพภูมิทัศน์สองข้างทางและพื้นที่การท่องเที่ยว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35,000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เพื่อจ่ายเป็นค่าใช้จ่ายในการปรับปรุงสภาพภูมิทัศน์และเพื่อป้องกันลดอุบัติเหตุทางถนนสายต่าง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ในพื้นที่องค์การบริหารส่วนตำบลคลองวาฬ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น้ำมันเชื้อเพลิง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น้ำมันหล่อลื่น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น้ำมันโซลา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ปุ๋ย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กล้าไม้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ต้นไม้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วัสดุอุปกรณ์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โดยการตัดหญ้าและการกำจัดวัชพืชสองข้างทาง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และดูแลบำรุงรักษาต้นไม้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ค่าจ้างเหมาตัดหญ้า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ค่าปรับปรุงสวนย่อม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และค่าใช้จ่ายที่จำเป็นอื่น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ที่จำเป็นและเกี่ยวข้องในการจัดกิจกรรม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เป็นไปตามระเบียบกระทรวงมหาดไทยว่าด้วยค่าใช้จ่ายในการจัดงาน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การจัดกิจกรรมสาธารณะ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การส่งเสริมกีฬาและการแข่งขันกีฬาขององค์กรปกครองส่วนท้องถิ่น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2564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และหนังสือสั่งการที่เกี่ยวข้อง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2566-2570)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แก้ไขครั้งที่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1/2566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หน้าที่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18 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ลำดับที่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สำนักปลัด)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71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โครงการป้องกันและแก้ไขปัญหาไฟป่า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เพื่อจ่ายเป็นค่าใช้จ่ายในการดำเนินโครงการป้องกันและแก้ไขปัญหาไฟป่า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ค่าใช้จ่ายเกี่ยวการใช้และการตกแต่งสถานที่ฝึกอบรม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ค่าวัสดุ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เครื่องเขียนและอุปกรณ์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ค่าใช้จ่ายในพิธีเปิดและปิดการฝึกอบรม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ค่าถ่ายเอกสารค่าประกาศนียบัตร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ค่าอาหารว่างและเครื่องดื่ม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ค่าอาหาร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lastRenderedPageBreak/>
              <w:t>สมนาคุณวิทยากร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ค่าเช่าที่พัก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ค่าใช้จ่ายอื่น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ที่จำเป็นในการฝึกอบรม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ในการฝึกอบรมและการเข้ารับการฝึกอบรมของเจ้าหน้าที่ท้องถิ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2557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และหนังสือสั่งการต่าง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ที่เกี่ยวข้อง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2566-2570)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แก้ไข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ครั้งที่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1/2566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หน้าที่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19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ลำดับที่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4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สำนักปลัด)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9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90,000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9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วัสดุไฟฟ้าและวิทยุ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เพื่อจ่ายเป็นค่าวัสดุไฟฟ้าและวิทยุ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ลำโพง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ไมโครโฟน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ขาตั้งไมโครโฟน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ปลั๊กไฟฟ้า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หลอดไฟ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สายไฟ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สวิตซ์ไฟฟ้า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และหนังสือสั่งการที่เกี่ยวข้อง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สำนักปลัด)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9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วัสดุเครื่องแต่งกาย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เพื่อจ่ายเป็นค่าวัสดุเครื่องแต่งกาย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เครื่องแบบ/ชุดปฏิบัติงาน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เสื้อ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กางเกง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ผ้า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เครื่องหมายต่าง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ถุงเท้า/ถุงมือ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รองเท้า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เข็มขัด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หมวก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ผ้าผูกคอ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เสื้อสะท้อนแสง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เสื้อชูชีพ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0810.3/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7509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ตุลาคม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2565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สำนักปลัด)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9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วัสดุเครื่องดับเพลิง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เพื่อจ่ายเป็นค่าวัสดุเครื่องดับเพลิง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ท่อสายส่งน้ำ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สาย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lastRenderedPageBreak/>
              <w:t>ดับเพลิง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อุปกรณ์ดับไฟป่า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วาล์วน้ำดับเพลิง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ถังดับเพลิง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ลูกบอลดับเพลิง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และหนังสือสั่งการที่เกี่ยวข้อง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สำนักปลัด)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9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วัสดุอื่น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เพื่อจ่ายเป็นค่าวัสดุอื่นที่ไม่เข้าลักษณะและประเภทตามระเบียบและวิธีงบประมาณ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มิเตอร์น้ำ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มิเตอร์ไฟฟ้า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สมอเรือ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ตะแกรงกันสวะ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หัววาล์วเปิด-ปิดแก๊ส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และหนังสือสั่งการที่เกี่ยวข้อง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สำนักปลัด)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615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งบลงทุน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320,400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9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ค่าครุภัณฑ์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320,400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9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ครุภัณฑ์คอมพิวเตอร์หรืออิเล็กทรอนิกส์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71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กล้องโทรทัศน์วงจรปิดชนิดเครือข่าย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แบบมุมมองคงที่สำหรับติดตั้งภายนอกสำนักงาน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11,400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เพื่อจ่ายเป็นค่าจัดซื้อกล้องโทรทัศน์วงจรปิดชนิดเครือข่าย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แบบมุมมองคงที่สำหรับติดตั้งภายนอกสำนักงาน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ตัว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เป็นไปตามเกณฑ์ราคากลางและคุณลักษณะพื้นฐานของระบบกล้องโทรทัศน์วงจรปิด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กระทรวง</w:t>
            </w:r>
            <w:proofErr w:type="spellStart"/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ดิจิทัล</w:t>
            </w:r>
            <w:proofErr w:type="spellEnd"/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เพื่อเศรษฐกิจและสังคม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กำหนด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สำนักปลัด)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71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กล้องโทรทัศน์วงจรปิดชนิดเครื่องข่าย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แบบมุมมองคงที่สำหรับติดตั้งภายในสำนักงาน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9,000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เพื่อจ่ายเป็นค่าจัดซื้อกล้องโทรทัศน์วงจรปิดชนิดเครือข่าย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แบบมุมมองคงที่สำหรับติดตั้งภายในสำนักงาน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ตัว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lastRenderedPageBreak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เป็นไปตามเกณฑ์ราคากลางและคุณลักษณะพื้นฐานของระบบกล้องโทรทัศน์วงจรปิด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กระทรวง</w:t>
            </w:r>
            <w:proofErr w:type="spellStart"/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ดิจิทัล</w:t>
            </w:r>
            <w:proofErr w:type="spellEnd"/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เพื่อเศรษฐกิจและสังคม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กำหนด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สำนักปลัด)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9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ค่าบำรุงรักษาและปรับปรุงครุภัณฑ์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71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ค่าใช้จ่ายบำรุงรักษาและปรับปรุงครุภัณฑ์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300,000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เพื่อจ่ายเป็นค่าบำรุงรักษาและปรับปรุงครุภัณฑ์ขององค์การบริหารส่วนตำบลคลองวาฬ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เป็นไปตามพระราชบัญญัติสภาตำบลและองค์การบริหารส่วนตำบล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2537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และที่แก้ไขเพิ่มเติม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สำนักปลัด)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37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งานจราจร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615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9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9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71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โครงการอบรมให้ความรู้ด้านจราจร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เพื่อเป็นค่าใช้จ่ายในการดำเนินโครงการอบรมให้ความรู้ด้านจราจร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ค่าใช้จ่ายเกี่ยวกับการใช้และตกแต่งสถานที่ฝีกอบรม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ค่าใช้จ่ายในพิธีเปิดและปิดการฝึกอบรม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ค่าวัสดุ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เครื่องเขียน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และอุปกรณ์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ค่าอาหาร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     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ค่าประกาศนียบัตร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ค่าถ่ายเอกสาร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ค่าสมนาคุณวิทยากร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ค่าใช้จ่ายอื่นที่จำเป็นในการฝึกอบรม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เป็นไปตามระเบียบว่าด้วยค่าใช้จ่ายในการฝึกอบรมและการเข้ารับการฝึกอบรมของเจ้าหน้าที่ท้องถิ่น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2557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และหนังสือสั่งการต่าง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ที่เกี่ยวข้อง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2566-2570)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แก้ไขครั้งที่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1/2566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หน้าที่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20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ลำดับที่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6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สำนักปลัด)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9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9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วัสดุจราจร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เพื่อจ่ายเป็นค่าวัสดุจราจร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สัญญาณไฟกระพริบ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สัญญาณไฟฉุกเฉิน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กรวยจราจร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ป้ายเตือน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กระจกโค้งมน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ไฟแวบ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และหนังสือสั่งการที่เกี่ยวข้อง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สำนักปลัด)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8E214F" w:rsidRPr="008E214F" w:rsidTr="008E214F">
        <w:trPr>
          <w:trHeight w:val="360"/>
        </w:trPr>
        <w:tc>
          <w:tcPr>
            <w:tcW w:w="9472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u w:val="single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u w:val="single"/>
                <w:cs/>
              </w:rPr>
              <w:t>แผนงานการศึกษา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37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งานบริหารทั่วไปเกี่ยวกับการศึกษา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441,780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615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441,780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9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เงินเดือน</w:t>
            </w: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 xml:space="preserve"> (</w:t>
            </w: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ฝ่ายประจำ)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441,780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9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เงินเดือนข้าราชการ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หรือพนักงานส่วนท้องถิ่น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279,780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เพื่อจ่ายเป็นเงินเดือน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รวมถึงเงินเลื่อนขั้นเงินเดือนประจำปีให้แก่พนักงานส่วนตำบล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เป็นไปตามพระราชบัญญัติระเบียบบริหารงานบุคคลส่วนท้องถิ่น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2542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เป็นไปตามแผนอัตรากำลัง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ปีขององค์การบริหารส่วนตำบลคลองวาฬ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สำนักปลัด)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9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ค่าตอบแทนพนักงานจ้าง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138,000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เพื่อจ่ายเป็นค่าตอบแทนพนักงานจ้างตามภารกิจและพนักงานจ้างทั่วไป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รวมถึงเงินปรับปรุงค่าตอบแทน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เป็นไปตามพระราชบัญญัติระเบียบบริหารงานบุคคลส่วนท้องถิ่น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2542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เป็นไปตามแผนอัตรากำลัง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ปีขององค์การบริหารส่วนตำบลคลองวาฬ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สำนักปลัด)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9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เงินเพิ่มต่าง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 ของพนักงานจ้าง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24,000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เพื่อจ่ายเป็นเงินเพิ่มค่าครองชีพชั่วคราวของพนักงานจ้างตามภารกิจและพนักงานจ้างทั่วไป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เป็นไปตามพระราชบัญญัติระเบียบบริหารงานบุคคลส่วนท้องถิ่น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2542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เป็นไปตามแผนอัตรากำลัง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ปีขององค์การบริหารส่วนตำบลคลองวาฬ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สำนักปลัด)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37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งานระดับก่อนวัยเรียนและประถมศึกษา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9,606,810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615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2,965,010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9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เงินเดือน</w:t>
            </w: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 xml:space="preserve"> (</w:t>
            </w: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ฝ่ายประจำ)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2,965,010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9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เงินเดือนข้าราชการ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หรือพนักงานส่วนท้องถิ่น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1,948,380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เพื่อจ่ายเป็นเงินเดือน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รวมถึงเงินเลื่อนขั้นเงินเดือนประจำปีให้แก่พนักงานส่วนตำบล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เป็นไปตามพระราชบัญญัติระเบียบบริหารงานบุคคลส่วนท้องถิ่น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2542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เป็นไปตามแผนอัตรากำลัง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ปีขององค์การบริหารส่วนตำบลคลองวาฬ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สำนักปลัด)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9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</w:t>
            </w:r>
            <w:proofErr w:type="spellStart"/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วิทย</w:t>
            </w:r>
            <w:proofErr w:type="spellEnd"/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ฐานะ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210,000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เพื่อจ่ายเป็นเงิน</w:t>
            </w:r>
            <w:proofErr w:type="spellStart"/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วิทย</w:t>
            </w:r>
            <w:proofErr w:type="spellEnd"/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ฐานะให้แก่พนักงานส่วนตำบล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บุคลากรทางการศึกษาของท้องถิ่น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เป็นไปตามพระราชบัญญัติระเบียบบริหารงานบุคคลส่วนท้องถิ่น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2542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พระราชบัญญัติเงินเดือน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</w:t>
            </w:r>
            <w:proofErr w:type="spellStart"/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วิทย</w:t>
            </w:r>
            <w:proofErr w:type="spellEnd"/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ฐานะและเงินประจำตำแหน่งของข้าราชการครูและบุคลากรทางการศึกษา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ฉบับที่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2554)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เป็นไปตามแผนอัตรากำลัง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ปีขององค์การบริหารส่วนตำบลคลองวาฬ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สำนักปลัด)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9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ค่าตอบแทนพนักงานจ้าง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lastRenderedPageBreak/>
              <w:t>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lastRenderedPageBreak/>
              <w:t>718,320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เพื่อจ่ายเป็นค่าตอบแทนพนักงานจ้างตามภารกิจและพนักงานจ้างทั่วไป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รวมถึงเงินปรับปรุงค่าตอบแทน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เป็นไปตามพระราชบัญญัติระเบียบบริหารงานบุคคลส่วนท้องถิ่น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2542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เป็นไปตามแผนอัตรากำลัง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ปีขององค์การบริหารส่วนตำบลคลองวาฬ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สำนักปลัด)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9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เงินเพิ่มต่าง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 ของพนักงานจ้าง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88,310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เพื่อจ่ายเป็นเงินเพิ่มค่าครองชีพชั่วคราวของพนักงานจ้างตามภารกิจและพนักงานจ้างทั่วไป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เป็นไปตามพระราชบัญญัติระเบียบบริหารงานบุคคลส่วนท้องถิ่น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2542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เป็นไปตามแผนอัตรากำลัง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ปีขององค์การบริหารส่วนตำบลคลองวาฬ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สำนักปลัด)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615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3,604,800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9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4,800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9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เงินช่วยเหลือการศึกษาบุตร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71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เงินช่วยเหลือการศึกษาบุตรข้าราชการ/พนักงาน/ลูกจ้างประจำ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4,800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เพื่อจ่ายเป็นค่าเช่าบ้านให้แก่พนักงานส่วนตำบลที่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ผู้มีสิทธิเบิก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เป็นไปตามระเบียบกระทรวงมหาดไทยว่าด้วยค่าเช่าบ้านของข้าราชการส่วนท้องถิ่น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2548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รวมแก้ไขเพิ่มเติมถึงฉบับปัจจุบันและหนังสือสั่งการต่าง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ที่เกี่ยวข้อง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สำนักปลัด)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9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1,670,000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9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รายจ่ายเพื่อให้ได้มาซึ่งบริการ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71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รายจ่ายเพื่อให้ได้มาซึ่งบริการ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15,000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เพื่อจ่ายเป็นค่ารายจ่ายเพื่อให้ได้มาซึ่งบริการต่างๆ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lastRenderedPageBreak/>
              <w:t>ถ่ายเอกสาร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ค่าเย็บหนังสือ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ค่ากำจัดขยะหรือสิ่งปฏิกูล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ค่าโฆษณาและเผยแพร่ประชาสัมพันธ์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ค่าธรรมเนียมต่างๆ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ค่าเบี้ยประกัน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ค่าใช้จ่ายในการดำเนินคดีตามคำพิพากษา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ค่าซักฟอก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ค่าจ้างเหมาบริการบุคคลภายนอก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ค่าติดตั้งไฟฟ้าเพื่อใช้ในราชการ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ค่าติดตั้งประปาเพื่อใช้ในราชการ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ค่าติดตั้งโทรศัพท์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รายจ่ายเกี่ยวกับการจ้างเหมาโฆษณาและเผยแพร่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ค่าจัดทำประกันภัยทรัพย์สิน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และหนังสือสั่งการต่าง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ที่เกี่ยวข้อง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สำนักปลัด)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9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71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ค่าใช้จ่ายในการเดินทางไปราชการ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เพื่อจ่ายเป็นค่าใช้จ่ายในการเดินทางไปราชการในราชอาณาจักรหรือนอกราชอาณาจักร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ให้แก่เจ้าหน้าที่ที่ได้รับอนุมัติให้เดินทางไปราชการ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ค่าเบี้ยเลี้ยงเดินทาง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ค่าพาหนะ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ค่าเช่าที่พักฯลฯ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เป็นไปตามระเบียบกระทรวงมหาดไทยว่าด้วยค่าใช้จ่ายเดินทางไปราชการของเจ้าหน้าที่ท้องถิ่น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2555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รวมฉบับแก้ไขเพิ่มเติมถึงฉบับปัจจุบันและหนังสือสั่งการต่าง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ที่เกี่ยวข้อง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สำนักปลัด)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71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ค่าลงทะเบียนในการฝึกอบรม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40,000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ใช้จ่ายในการฝึกอบรมกรณีที่องค์การบริหารส่วนตำบลคลองวาฬไม่ได้เป็นหน่วยงานจัดฝึกอบรมเอ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มีความจำเป็นต้องส่งเจ้าหน้าที่ขององค์การบริหารส่วนตำบลคลองวาฬเข้าร่วมการฝึกอบรมกับหน่วยงานอื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เป็นไปตามระเบียบกระทรวงมหาดไทยว่าด้วยค่าใช้จ่ายในการฝึกอบรม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และการเข้ารับการฝึกอบรมของเจ้าหน้าที่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lastRenderedPageBreak/>
              <w:t>ท้องถิ่น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2557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และหนังสือสั่งการต่าง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ที่เกี่ยวข้อง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สำนักปลัด)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71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โครงการพัฒนาศักยภาพครูและผู้ดูแลเด็ก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เพื่อเป็นค่าใช้จ่ายตามโครงการพัฒนาศักยภาพครูและผู้ดูแลเด็ก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ค่าใช้จ่ายเกี่ยวกับการใช้และตกแต่งสถานที่ฝีกอบรม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ค่าใช้จ่ายในพิธีเปิดและปิดการฝึกอบรม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ค่าวัสดุ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เครื่องเขียน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อุปกรณ์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ค่าประกาศนียบัตร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ค่าถ่ายเอกสาร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ค่าสมนาคุณวิทยากร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ค่าอาหาร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ค่าใช้จ่ายอื่นที่จำเป็นในการฝึกอบรม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เป็นไปตามระเบียบว่าด้วยค่าใช้จ่ายในการฝึกอบรมและการเข้ารับการฝึกอบรมของเจ้าหน้าที่ท้องถิ่น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2557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และหนังสือสั่งการที่เกี่ยวข้อง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2566-2570) 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แก้ไขครั้งที่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1/2566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หน้าที่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26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ลำดับที่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สำนักปลัด)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71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โครงการสนับสนุนค่าใช้จ่ายการบริหารสถานศึกษา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1,565,000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เพื่อจ่ายเป็นค่าอาหารกลางวัน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ค่าจัดการเรียนการสอน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ค่าหนังสือเรียน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ค่าอุปกรณ์การเรียน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ค่าเครื่องแบบนักเรียน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ค่ากิจกรรมพัฒนาผู้เรียน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ให้กับศูนย์พัฒนาเด็กเล็ก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สังกัดองค์การบริหารส่วนตำบลคลองวาฬ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แยกรายละเอียดดังนี้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    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ศูนย์พัฒนาเด็กเล็กบ้านสวนขวัญ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ตั้งไว้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313,569 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    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ศูนย์พัฒนาเด็กเล็กบ้านห้วยใหญ่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ตั้งไว้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455,170 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    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ศูนย์พัฒนาเด็กเล็กบ้านด่านสิงขร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ตั้งไว้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453,540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    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ศูนย์พัฒนาเด็กเล็กบ้านทางหวาย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ตั้งไว้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342,721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  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รายได้และการจ่ายเงินของสถานศึกษาสังกัดองค์กรปกครองส่วนท้องถิ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และหนังสือสั่งการที่เกี่ยวข้อง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หนังสือกระทรวงมหาดไทย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0816.2/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5537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lastRenderedPageBreak/>
              <w:t>วันที่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23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มิถุนายน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2566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2566-2570)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แก้ไขครั้งที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1/2566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หน้าที่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ลำดับที่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สำนักปลัด)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9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1,680,000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9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วัสดุสำนักงาน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60,000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เพื่อจ่ายเป็นค่าวัสดุสำนักงานเช่น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พระบรมฉายาลักษณ์กระดาษ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แฟ้ม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ปากกา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ดินสอ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น้ำหมึก</w:t>
            </w:r>
            <w:proofErr w:type="spellStart"/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ปรินท์</w:t>
            </w:r>
            <w:proofErr w:type="spellEnd"/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ตลับผงหมึก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แผงปิดประกาศ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แผงกันห้องแบบรื้อถอนได้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ม่านปรับแสง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ธงชาติ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แบบพิมพ์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พวงมาลัย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พวงมาลา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พานพุ่ม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กรวยดอกไม้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น้ำดื่มสำหรับบริการประชาชนผู้มาติดต่อราชการ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 (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สำนักปลัด)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9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วัสดุไฟฟ้าและวิทยุ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เพื่อจ่ายเป็นค่าวัสดุไฟฟ้าและวิทยุ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ลำโพง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ไมโครโฟน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ขาตั้งไมโครโฟน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ปลั๊กไฟฟ้า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หลอดไฟ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สายไฟ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สวิตซ์ไฟฟ้า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และหนังสือสั่งการที่เกี่ยวข้อง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สำนักปลัด)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9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วัสดุงานบ้านงานครัว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1,500,000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1.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วัสดุงานบ้านงานครัว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จำนวนเงิน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60,000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บาทเพื่อจ่ายเป็นค่าวัสดุงานบ้านงานครัว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แปรง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ไม้กวาด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สบู่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ผงซักฟอก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ผ้าปูโต๊ะ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กระติกน้ำร้อน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สารกรองสำหรับเครื่องกรองน้ำ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2.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อาหารเสริม(นม)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จำนวนเงิน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1,440,000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เพื่อจ่ายเป็นค่าจัดซื้ออาหารเสริม(นม)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สำหรับศูนย์พัฒนาเด็กเล็ก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ในสังกัดองค์การบริหารส่วนตำบลคลองวาฬ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โรงเรียน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สังกัด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lastRenderedPageBreak/>
              <w:t>สำนักงานคณะกรรมการการศึกษาขั้นพื้นฐาน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proofErr w:type="spellStart"/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สพฐ</w:t>
            </w:r>
            <w:proofErr w:type="spellEnd"/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.)ที่อยู่ในเขตพื้นที่ตำบลคลองวาฬ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และหนังสือสั่งการที่เกี่ยวข้อง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สำนักปลัด)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9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วัสดุก่อสร้าง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เพื่อจ่ายเป็นค่าวัสดุก่อสร้าง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น้ำมันทาไม้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ทิน</w:t>
            </w:r>
            <w:proofErr w:type="spellStart"/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เนอร์</w:t>
            </w:r>
            <w:proofErr w:type="spellEnd"/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สี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แปรงทาสี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ปูนซีเมนต์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ท่อน้ำและอุปกรณ์ประปา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ก๊อก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ก๊อก</w:t>
            </w:r>
            <w:proofErr w:type="spellStart"/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ซิงค์</w:t>
            </w:r>
            <w:proofErr w:type="spellEnd"/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ล้างจาน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ก๊อกน้ำอ่างล้างหน้าลูกบิดประตู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สายน้ำดี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บอลวาล์ว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และหนังสือสั่งการที่เกี่ยวข้อง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สำนักปลัด)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9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วัสดุคอมพิวเตอร์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เพื่อจ่ายเป็นค่าวัสดุคอมพิวเตอร์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อุปกรณ์บันทึกข้อมูล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ตลับผงหมึกสำหรับเครื่องพิมพ์แบบเลเซอร์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แผ่นดิสก์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สายเคเบิล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โปรแกรมและอื่น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ที่เกี่ยวข้องกับคอมพิวเตอร์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และหนังสือสั่งการที่เกี่ยวข้อง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สำนักปลัด)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9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ค่าสาธารณูปโภค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250,000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9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ค่าไฟฟ้า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200,000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เพื่อจ่ายเป็นค่าไฟฟ้าศูนย์พัฒนาเด็กเล็ก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ที่อยู่ในความดูแลรับผิดชอบขององค์การบริหารส่วนตำบลคลองวาฬ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lastRenderedPageBreak/>
              <w:t>ค่าใช้จ่ายในการบริหารงานขององค์กรปกครองส่วนท้องถิ่น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และหนังสือสั่งการที่เกี่ยวข้อง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สำนักปลัด)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9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ค่าบริการสื่อสารและโทรคมนาคม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เพื่อจ่ายเป็นค่าใช้จ่ายเกี่ยวกับการใช้ระบบอินเตอร์เน็ต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ค่าวิทยุสื่อสาร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ค่าสื่อสารผ่านดาวเทียม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และหนังสือสั่งการที่เกี่ยวข้อง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สำนักปลัด)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615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งบลงทุน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173,000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9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ค่าครุภัณฑ์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173,000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9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ครุภัณฑ์สำนักงาน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71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เครื่องปรับอากาศ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แบบแยกส่วน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108,000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เพื่อจ่ายเป็นค่าจัดซื้อเครื่องปรับอากาศ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แบบแยกส่วน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แบบตั้งพื้นหรือแบบแขวน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ขนาด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18,000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บีทียู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พร้อมติดตั้ง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4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เครื่อง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เป็นไปตามบัญชีราคามาตรฐานครุภัณฑ์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สำนักงบประมาณ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เป็นไปตามแผนพัฒนาท้องถิ่น(พ.ศ.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2566-2570)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แก้ไขครั้งที่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1/2566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หน้าที่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90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ลำดับที่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13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สำนักปลัด)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71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ผ้าม่านพร้อมอุปกรณ์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เพื่อจ่ายเป็นค่าจัดซื้อผ้าม่านพร้อมอุปกรณ์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พร้อมติดตั้ง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รายละเอียดดังนี้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ขนาด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1.60 x1.65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เมตร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ชุด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ขนาด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3.20x 1.65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เมตร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ชุด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ขนาด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2.10x1.65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เมตร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ชุด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เป็นครุภัณฑ์ที่ไม่มีกำหนดไว้ในบัญชีราคามาตรฐานครุภัณฑ์ของหน่วยงานรัฐ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lastRenderedPageBreak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ตั้งงบประมาณรายจ่ายครุภัณฑ์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ตามราคาท้องถิ่น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เพื่อใช้ในศูนย์พัฒนาเด็กเล็กบ้านทางหวาย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2566-2570)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แก้ไข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ครั้งที่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1/2567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หน้าที่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23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ลำดับที่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สำนักปลัด)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9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ครุภัณฑ์งานบ้านงานครัว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71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ถังเก็บน้ำ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15,000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เพื่อจ่ายเป็นค่าจัดซื้อถังเก็บน้ำ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ชนิดติดตั้งบนดิน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ถัง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รายละเอียดดังนี่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ขนาดความจุไม่น้อยกว่า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3,000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ลิตร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มีท่อน้ำเข้า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ท่อน้ำออก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ท่อน้ำทิ้ง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ตัวถังเป็นพลาสติก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ทึบแสง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เป็นครุภัณฑ์ที่ไม่มีกำหนดไว้ในบัญชีราคามาตรฐานครุภัณฑ์ของหน่วยงานรัฐ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ตั้งงบประมาณรายจ่ายครุภัณฑ์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ตามราคาท้องถิ่น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เพื่อใช้ในศูนย์พัฒนาเด็กเล็กบ้านทางหวาย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2566-2570)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แก้ไขครั้งที่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1/2567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หน้าที่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23 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ลำดับที่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สำนักปลัด)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615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งบเงินอุดหนุน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2,864,000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9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เงินอุดหนุน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2,864,000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9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เงินอุดหนุนส่วนราชการ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71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โครงการอุดหนุนอาหารกลางวันโรงเรียน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2,864,000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เงินอุดหนุนให้กับโรงเรียนในเขตพื้นที่องค์การบริหารส่วนตำบลคลองวาฬเพื่อดำเนินโครงการอาหารกลางวันสำหรับนักเรียนโรงเรีย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เป็นไปตามระเบียบกระทรวงมหาดไทยว่าด้วยเงินอุดหนุนขององค์กรปกครองส่วนท้องถิ่น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2559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รวมฉบับแก้ไขเพิ่มเติมถึงฉบับปัจจุบันและหนังสือสั่งการต่าง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ที่เกี่ยวข้อง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เป็นไปตามแผนพัฒนาท้องถิ่น(พ.ศ.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2566-2570)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แก้ไขครั้ง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lastRenderedPageBreak/>
              <w:t>ที่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1/2566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ลำดับที่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26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หน้าที่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สำนักปลัด)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8E214F" w:rsidRPr="008E214F" w:rsidTr="008E214F">
        <w:trPr>
          <w:trHeight w:val="360"/>
        </w:trPr>
        <w:tc>
          <w:tcPr>
            <w:tcW w:w="9472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u w:val="single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u w:val="single"/>
                <w:cs/>
              </w:rPr>
              <w:lastRenderedPageBreak/>
              <w:t>แผนงานสาธารณสุข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37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งานบริหารทั่วไปเกี่ยวกับสาธารณสุข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2,265,020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615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1,009,520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9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เงินเดือน</w:t>
            </w: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 xml:space="preserve"> (</w:t>
            </w: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ฝ่ายประจำ)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1,009,520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9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เงินเดือนข้าราชการ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หรือพนักงานส่วนท้องถิ่น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786,200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เพื่อจ่ายเป็นเงินเดือน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รวมถึงเงินเลื่อนขั้นเงินเดือนประจำปีให้แก่พนักงานส่วนตำบล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เป็นไปตามพระราชบัญญัติระเบียบบริหารงานบุคคลส่วนท้องถิ่น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2542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เป็นไปตามแผนอัตรากำลัง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ปีขององค์การบริหารส่วนตำบลคลองวาฬ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กองสาธารณสุขและสิ่งแวดล้อม)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9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เงินประจำตำแหน่ง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60,000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32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เพื่อจ่ายเป็นเงินประจำตำแหน่งรายเดือนให้แก่พนักงานส่วนตำบลผู้มีสิทธิ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เป็นไปตามพระราชบัญญัติระเบียบบริหารงานบุคคลส่วนท้องถิ่น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2542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เป็นไปตามแผนอัตรากำลัง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ปีขององค์การบริหารส่วนตำบลคลองวาฬ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กองสาธารณสุขและสิ่งแวดล้อม)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9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ค่าตอบแทนพนักงานจ้าง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139,320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เพื่อจ่ายเป็นค่าตอบแทนพนักงานจ้างตามภารกิจและพนักงานจ้างทั่วไป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รวมถึงเงินปรับปรุงค่าตอบแทน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เป็นไปตามพระราชบัญญัติระเบียบบริหารงานบุคคลส่วนท้องถิ่น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2542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เป็นไปตามแผนอัตรากำลัง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ปีขององค์การบริหารส่วนตำบล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lastRenderedPageBreak/>
              <w:t>คลองวาฬ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กองสาธารณสุขและสิ่งแวดล้อม)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9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เงินเพิ่มต่าง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 ของพนักงานจ้าง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24,000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เพื่อจ่ายเป็นเงินเพิ่มค่าครองชีพชั่วคราวของพนักงานจ้างตามภารกิจและพนักงานจ้างทั่วไป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เป็นไปตามพระราชบัญญัติระเบียบบริหารงานบุคคลส่วนท้องถิ่น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2542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เป็นไปตามแผนอัตรากำลัง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ปีขององค์การบริหารส่วนตำบลคลองวาฬ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กองสาธารณสุขและสิ่งแวดล้อม)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615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1,228,000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9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82,000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9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ค่าตอบแทนการปฏิบัติงานนอกเวลาราชการ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เพื่อจ่ายเป็นเงินตอบแทนแก่เจ้าหน้าที่ท้องถิ่น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ปฏิบัติงานตามหน้าที่ปกติโดยลักษณะงานส่วนใหญ่ต้องปฏิบัติงานในที่ตั้งสำนักงานและได้ปฏิบัติงานนั้นนอกเวลาราชการในที่ตั้งสำนักงานหรือโดยลักษณะงานส่วนใหญ่ต้องปฏิบัติงานนอกที่ตั้งสำนักงานและได้ปฏิบัติงานนั้นนอกเวลาราชการนอกที่ตั้งสำนักงา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หรือโดยลักษณะงานปกติต้องปฏิบัติงานในลักษณะเป็นผลัดหรือกะ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ได้ปฏิบัติงานนั้นนอกผลัดหรือกะของตนและให้หมายความรวมถึงเงินค่าตอบแทนตามกฎหมายว่าด้วยสภาตำบลและองค์การบริหารส่วนตำบลด้วย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เป็นไปตามระเบียบกระทรวงมหาดไทยว่าด้วยการเบิกจ่ายเงินตอบแทนการปฏิบัติงานนอกเวลา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ราชการขององค์กรปกครองส่วนท้องถิ่น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2559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และหนังสือสั่งการต่าง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ที่เกี่ยวข้อง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กองสาธารณสุขและสิ่งแวดล้อม)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9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ค่าเช่าบ้าน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72,000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เพื่อจ่ายเป็นค่าเช่าบ้านให้แก่พนักงานส่วนตำบลที่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ผู้มีสิทธิเบิก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เป็นไปตามระเบียบกระทรวงมหาดไทยว่าด้วยค่าเช่าบ้านของ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lastRenderedPageBreak/>
              <w:t>ข้าราชการส่วนท้องถิ่น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2548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รวมแก้ไขเพิ่มเติมถึงฉบับปัจจุบันและหนังสือสั่งการต่าง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ที่เกี่ยวข้อง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กองสาธารณสุขและสิ่งแวดล้อม)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9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170,000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9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รายจ่ายเพื่อให้ได้มาซึ่งบริการ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71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รายจ่ายเพื่อให้ได้มาซึ่งบริการ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80,000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เพื่อจ่ายเป็นค่ารายจ่ายเพื่อให้ได้มาซึ่งบริการต่างๆ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ค่าถ่ายเอกสาร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ค่าเย็บหนังสือ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ค่ากำจัดขยะหรือสิ่งปฏิกูล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ค่าโฆษณาและเผยแพร่ประชาสัมพันธ์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ค่าธรรมเนียมต่างๆ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ค่าเบี้ยประกัน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ค่าใช้จ่ายในการดำเนินคดีตามคำพิพากษา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ค่าซักฟอก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ค่าจ้างเหมาบริการบุคคลภายนอก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ค่าติดตั้งไฟฟ้าเพื่อใช้ในราชการ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ค่าติดตั้งประปาเพื่อใช้ในราชการ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ค่าติดตั้งโทรศัพท์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รายจ่ายเกี่ยวกับการจ้างเหมาโฆษณาและเผยแพร่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ค่าจัดทำประกันภัยทรัพย์สิน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และหนังสือสั่งการต่าง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ที่เกี่ยวข้อง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กองสาธารณสุขและสิ่งแวดล้อม)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9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71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ค่าใช้จ่ายในการเดินทางไปราชการ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40,000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เพื่อจ่ายเป็นค่าใช้จ่ายในการเดินทางไปราชการในราชอาณาจักรหรือนอกราชอาณาจักร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ให้แก่เจ้าหน้าที่ที่ได้รับอนุมัติให้เดินทางไปราชการ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ค่าเบี้ยเลี้ยงเดินทาง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ค่าพาหนะ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ค่าเช่าที่พักฯลฯ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เป็นไปตามระเบียบกระทรวงมหาดไทยว่าด้วยค่าใช้จ่ายเดินทางไปราชการของเจ้าหน้าที่ท้องถิ่น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2555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รวมฉบับแก้ไขเพิ่มเติมถึงฉบับปัจจุบันและหนังสือสั่งการต่าง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ที่เกี่ยวข้อง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กองสาธารณสุขและสิ่งแวดล้อม)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71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ค่าลงทะเบียนในการฝึกอบรม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ใช้จ่ายในการฝึกอบรมกรณีที่องค์การบริหารส่วนตำบลคลองวาฬไม่ได้เป็นหน่วยงานจัดฝึกอบรมเอ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มีความจำเป็นต้องส่งเจ้าหน้าที่ขององค์การบริหารส่วนตำบลคลองวาฬเข้าร่วมการฝึกอบรมกับหน่วยงานอื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เป็นไปตามระเบียบกระทรวงมหาดไทยว่าด้วยค่าใช้จ่ายในการฝึกอบรม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และการเข้ารับการฝึกอบรมของเจ้าหน้าที่ท้องถิ่น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2557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และหนังสือสั่งการต่าง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ที่เกี่ยวข้อง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กองสาธารณสุขและสิ่งแวดล้อม)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9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940,000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9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วัสดุสำนักงาน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เพื่อจ่ายเป็นค่าวัสดุสำนักงานเช่น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พระบรมฉายาลักษณ์กระดาษ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แฟ้ม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ปากกา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ดินสอ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น้ำหมึก</w:t>
            </w:r>
            <w:proofErr w:type="spellStart"/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ปรินท์</w:t>
            </w:r>
            <w:proofErr w:type="spellEnd"/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ตลับผงหมึก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แผงปิดประกาศ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แผงกันห้องแบบรื้อถอนได้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ม่านปรับแสง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ธงชาติ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แบบพิมพ์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พวงมาลัย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พวงมาลา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พานพุ่ม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กรวยดอกไม้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น้ำดื่มสำหรับบริการประชาชนผู้มาติดต่อราชการ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 (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กองสาธารณสุขและสิ่งแวดล้อม)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9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วัสดุไฟฟ้าและวิทยุ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เพื่อจ่ายเป็นค่าวัสดุงานบ้านงานครัว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แปรง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ไม้กวาด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สบู่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ผงซักฟอก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ผ้าปูโต๊ะ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กระติกน้ำร้อน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สารกรองสำหรับเครื่องกรองน้ำ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และหนังสือสั่งการที่เกี่ยวข้อง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กองสาธารณสุขและสิ่งแวดล้อม)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9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วัสดุงานบ้านงานครัว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lastRenderedPageBreak/>
              <w:t>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lastRenderedPageBreak/>
              <w:t>120,000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เพื่อจ่ายเป็นค่าวัสดุงานบ้านงานครัว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แปรง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ไม้กวาด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สบู่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ผงซักฟอก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ผ้าปูโต๊ะ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กระติกน้ำร้อน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สารกรองสำหรับเครื่องกรองน้ำ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และหนังสือสั่งการที่เกี่ยวข้อง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กองสาธารณสุขและสิ่งแวดล้อม)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9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วัสดุก่อสร้าง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เพื่อจ่ายเป็นค่าวัสดุก่อสร้าง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น้ำมันทาไม้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ทิน</w:t>
            </w:r>
            <w:proofErr w:type="spellStart"/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เนอร์</w:t>
            </w:r>
            <w:proofErr w:type="spellEnd"/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สี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แปรงทาสี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ปูนซีเมนต์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ท่อน้ำและอุปกรณ์ประปา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ก๊อก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ก๊อก</w:t>
            </w:r>
            <w:proofErr w:type="spellStart"/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ซิงค์</w:t>
            </w:r>
            <w:proofErr w:type="spellEnd"/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ล้างจาน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ก๊อกน้ำอ่างล้างหน้าลูกบิดประตู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สายน้ำดี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บอลวาล์ว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และอื่น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ที่เกี่ยวข้องกับวัสดุก่อสร้าง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และหนังสือสั่งการที่เกี่ยวข้อง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กองสาธารณสุขและสิ่งแวดล้อม)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9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วัสดุยานพาหนะและขนส่ง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80,000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เพื่อจ่ายเป็นค่าวัสดุยานพาหนะและขนส่ง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ไขควง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ประแจ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คีม</w:t>
            </w:r>
            <w:proofErr w:type="spellStart"/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ล็อค</w:t>
            </w:r>
            <w:proofErr w:type="spellEnd"/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ยางรถยนต์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proofErr w:type="spellStart"/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ฟิลม์</w:t>
            </w:r>
            <w:proofErr w:type="spellEnd"/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กรองแสง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น้ำกลั่น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แบตเตอรี่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ไฟเบรก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และหนังสือสั่งการที่เกี่ยวข้อง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กองสาธารณสุขและสิ่งแวดล้อม)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9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วัสดุเชื้อเพลิงและหล่อลื่น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350,000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เพื่อจ่ายเป็นค่าวัสดุเชื้อเพลิงและหล่อลื่น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น้ำมันดีเซล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น้ำมันเบนซิน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น้ำมันเครื่อง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แก๊สหุงต้มฯลฯ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lastRenderedPageBreak/>
              <w:t>ค่าใช้จ่ายในการบริหารงานขององค์กรปกครองส่วนท้องถิ่น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และหนังสือสั่งการที่เกี่ยวข้อง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กองสาธารณสุขและสิ่งแวดล้อม)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9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วัสดุวิทยาศาสตร์หรือการแพทย์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250,000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1.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ค่าวัสดุวิทยาศาสตร์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เคมีภัณฑ์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น้ำยาพ่นหมอกควัน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proofErr w:type="spellStart"/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ทรายอะเบท</w:t>
            </w:r>
            <w:proofErr w:type="spellEnd"/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เพื่อจ่ายเป็นเคมีภัณฑ์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น้ำยาพ่นหมอกควัน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proofErr w:type="spellStart"/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ทรายอะเบท</w:t>
            </w:r>
            <w:proofErr w:type="spellEnd"/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2566-2570)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แก้ไขครั้งที่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1/2566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หน้าที่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21 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ลำดับที่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2.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วัคซีนป้องกันโรคพิษสุนัขบ้า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กระบอกฉีดยา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เข็มฉีดยา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เพื่อจ่ายเป็นวัคซีนป้องกันโรคพิษสุนัขบ้า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กระบอกฉีดยา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เข็มฉีดยา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2566-2570)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แก้ไขครั้งที่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1/2566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หน้าที่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23 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ลำดับที่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7 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และหนังสือสั่งการที่เกี่ยวข้อง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กองสาธารณสุขและสิ่งแวดล้อม)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9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วัสดุการเกษตร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เพื่อจ่ายเป็นค่าวัสดุการเกษตร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จอบหมุน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เคียว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มีดตัดต้นไม้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ปุ๋ย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ยาป้องกันและกำจัดศัตรูพืชและแมลง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วัสดุเพาะชำ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ผ้าใบหรือพลาสติก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หน้ากากป้องกันแก๊สพิษฯลฯ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และหนังสือสั่งการที่เกี่ยวข้อง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กองสาธารณสุขและสิ่งแวดล้อม)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9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วัสดุโฆษณาและเผยแพร่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เพื่อจ่ายเป็นค่าวัสดุโฆษณาและเผยแพร่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พู่กัน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สี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กระดาษเขียนโปสเตอร์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ป้ายไฟแจ้งเตือนแบบล้อลาก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รูปสีหรือขาวดำที่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lastRenderedPageBreak/>
              <w:t>ได้จากการล้าง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อัดขยายฯลฯ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และหนังสือสั่งการที่เกี่ยวข้อง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กองสาธารณสุขและสิ่งแวดล้อม)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9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วัสดุเครื่องแต่งกาย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เพื่อจ่ายเป็นค่าวัสดุเครื่องแต่งกาย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เครื่องแต่งกายสำหรับงานกวาดล้างถนน/ล้างท่อใส่สารเคมี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รองเท้า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ถุงเท้า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เสื้อชูชีพ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เสื้อสะท้อนแสง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และหนังสือสั่งการที่เกี่ยวข้อง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กองสาธารณสุขและสิ่งแวดล้อม)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9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วัสดุคอมพิวเตอร์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เพื่อจ่ายเป็นค่าวัสดุคอมพิวเตอร์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อุปกรณ์บันทึกข้อมูล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ตลับผงหมึกสำหรับเครื่องพิมพ์แบบเลเซอร์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แผ่นดิสก์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สายเคเบิล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โปรแกรมและอื่น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ที่เกี่ยวข้องกับคอมพิวเตอร์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และหนังสือสั่งการที่เกี่ยวข้อง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กองสาธารณสุขและสิ่งแวดล้อม)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9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วัสดุอื่น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เพื่อจ่ายเป็นค่าวัสดุอื่น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ที่ไม่เข้าลักษณะและประเภทตามระเบียบและวิธีงบประมาณ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มิเตอร์น้ำ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มิเตอร์ไฟฟ้า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สมอเรือ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ตะแกรงกันสวะ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หัววาล์วเปิด-ปิดแก๊ส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และหนังสือสั่งการที่เกี่ยวข้อง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lastRenderedPageBreak/>
              <w:t>(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กองสาธารณสุขและสิ่งแวดล้อม)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9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ค่าสาธารณูปโภค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36,000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9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ค่าไฟฟ้า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เพื่อจ่ายเป็นค่าไฟฟ้าอาคารสถานที่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ที่อยู่ในความดูแลรับผิดชอบขององค์การบริหารส่วนตำบลคลองวาฬ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และหนังสือสั่งการที่เกี่ยวข้อง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กองสาธารณสุขและสิ่งแวดล้อม)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9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ค่าบริการโทรศัพท์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15,000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เป็นค่าโทรศัพท์พื้นฐานในสำนักงานและค่าโทรศัพท์เคลื่อนที่และรวมถึงค่าใช้จ่ายเพื่อให้มาซึ่งบริการดังกล่าว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และค่าใช้จ่ายที่เกิดขึ้นเกี่ยวกับ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การใช้บริการ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การเช่าเครื่อง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ค่าเช่าเลขหมายโทรศัพท์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ในกิจการขององค์การบริหารส่วนตำบลคลองวาฬ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และหนังสือสั่งการที่เกี่ยวข้อง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กองสาธารณสุขและสิ่งแวดล้อม)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9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ค่าบริการไปรษณีย์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เพื่อจ่ายค่าไปรษณีย์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ค่าธนาณัติ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ค่าดวงตรา</w:t>
            </w:r>
            <w:proofErr w:type="spellStart"/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ไปรษณี</w:t>
            </w:r>
            <w:proofErr w:type="spellEnd"/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ยากร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ค่าเช่าตู้ไปรษณีย์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ค่าธรรมเนียมการโอนเงินในระบบบริหารการเงินการคลังภาครัฐแบบอิเล็กทรอนิกส์(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GFMIS) 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ในกิจการขององค์การบริหารส่วนตำบลคลองวาฬ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และหนังสือสั่งการที่เกี่ยวข้อง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กองสาธารณสุขและสิ่งแวดล้อม)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615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งบลงทุน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27,500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9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ค่าครุภัณฑ์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27,500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9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ครุภัณฑ์คอมพิวเตอร์หรืออิเล็กทรอนิกส์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71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เครื่องสำรองไฟ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ขนาด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800 AV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7,500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เพื่อจ่ายเป็นค่าจัดซื้อเครื่องสำรองไฟ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ขนาด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800 AV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เครื่อง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เป็นไปตามเกณฑ์ราคากลางและคุณลักษณะพื้นฐานการจัดหาอุปกรณ์และระบบคอมพิวเตอร์กระทรวง</w:t>
            </w:r>
            <w:proofErr w:type="spellStart"/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ดิจิทัล</w:t>
            </w:r>
            <w:proofErr w:type="spellEnd"/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เพื่อเศรษฐกิจและสังคม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กำหนด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กองสาธารณสุขและสิ่งแวดล้อม)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9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ค่าบำรุงรักษาและปรับปรุงครุภัณฑ์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71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ค่าใช้จ่ายบำรุงรักษาและปรับปรุงครุภัณฑ์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เพื่อจ่ายเป็นค่าบำรุงรักษาและปรับปรุงครุภัณฑ์ขององค์การบริหารส่วนตำบลคลองวาฬ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เป็นไปตามพระราชบัญญัติสภาตำบลและองค์การบริหารส่วนตำบล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2537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และที่แก้ไขเพิ่มเติม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กองสาธารณสุขและสิ่งแวดล้อม)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37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งานบริการสาธารณสุขและงานสาธารณสุขอื่น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1,593,850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615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1,327,850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9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เงินเดือน</w:t>
            </w: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 xml:space="preserve"> (</w:t>
            </w: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ฝ่ายประจำ)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1,327,850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9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เงินเดือนข้าราชการ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หรือพนักงานส่วนท้องถิ่น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777,230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เพื่อจ่ายเป็นเงินเดือน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รวมถึงเงินเลื่อนขั้นเงินเดือนประจำปีให้แก่พนักงานส่วนตำบล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เป็นไปตามพระราชบัญญัติระเบียบบริหารงานบุคคลส่วนท้องถิ่น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2542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เป็นไปตามแผนอัตรากำลัง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ปีขององค์การบริหารส่วนตำบลคลองวาฬ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กองสาธารณสุขและสิ่งแวดล้อม)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9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เงินเพิ่มต่าง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 ของข้าราชการ หรือพนักงานส่วนท้องถิ่น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24,000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เพื่อจ่ายเป็นเงินเพิ่มต่าง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ให้กับพนักงานส่วนตำบลที่มีสิทธิได้รับ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เป็นไปตามพระราชบัญญัติระเบียบบริหารงานบุคคลส่วนท้องถิ่น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2542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เป็นไปตามแผนอัตรากำลัง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ปีขององค์การบริหารส่วนตำบลคลองวาฬ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กองสาธารณสุขและสิ่งแวดล้อม)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9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ค่าตอบแทนพนักงานจ้าง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488,880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เพื่อจ่ายเป็นค่าตอบแทนพนักงานจ้างตามภารกิจและพนักงานจ้างทั่วไป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รวมถึงเงินปรับปรุงค่าตอบแทน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เป็นไปตามพระราชบัญญัติระเบียบบริหารงานบุคคลส่วนท้องถิ่น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2542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เป็นไปตามแผนอัตรากำลัง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ปีขององค์การบริหารส่วนตำบลคลองวาฬ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กองสาธารณสุขและสิ่งแวดล้อม)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9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เงินเพิ่มต่าง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 ของพนักงานจ้าง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37,740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เพื่อจ่ายเป็นเงินเพิ่มค่าครองชีพชั่วคราวของพนักงานจ้างตามภารกิจและพนักงานจ้างทั่วไป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เป็นไปตามพระราชบัญญัติระเบียบบริหารงานบุคคลส่วนท้องถิ่น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2542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เป็นไปตามแผนอัตรากำลัง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ปีขององค์การบริหารส่วนตำบลคลองวาฬ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กองสาธารณสุขและสิ่งแวดล้อม)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615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266,000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9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16,000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9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เงินช่วยเหลือการศึกษาบุตร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71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เงินช่วยเหลือการศึกษาบุตรข้าราชการ/พนักงาน/ลูกจ้างประจำ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16,000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เพื่อจ่ายเป็นค่าเช่าบ้านให้แก่พนักงานส่วนตำบลที่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ผู้มีสิทธิเบิก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เป็นไปตามระเบียบกระทรวงมหาดไทยว่าด้วยค่าเช่าบ้านของ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lastRenderedPageBreak/>
              <w:t>ข้าราชการส่วนท้องถิ่น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2548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รวมแก้ไขเพิ่มเติมถึงฉบับปัจจุบันและหนังสือสั่งการต่าง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ที่เกี่ยวข้อง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กองสาธารณสุขและสิ่งแวดล้อม)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9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250,000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9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71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โครงการป้องกันโรคและกิจกรรมด้านสาธารณสุข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32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เพื่อเป็นค่าใช้จ่ายในการดำเนินโครงการป้องกันโรคและกิจกรรมด้านสาธารณสุข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ค่าใช้จ่ายเกี่ยวกับการใช้และตกแต่งสถานที่ฝีกอบรม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ค่าใช้จ่ายในพิธีเปิดและปิดการฝึกอบรม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ค่าวัสดุ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เครื่องเขียน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อุปกรณ์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ค่าประกาศนียบัตร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ค่าถ่ายเอกสาร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ค่าสมนาคุณวิทยากร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ค่าอาหาร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ค่าใช้จ่ายอื่นที่จำเป็นในการฝึกอบรม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เป็นไปตามระเบียบว่าด้วยค่าใช้จ่ายในการฝึกอบรมและการเข้ารับการฝึกอบรมของเจ้าหน้าที่ท้องถิ่น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2557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และหนังสือสั่งการต่าง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ที่เกี่ยวข้อง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2566-2570) 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แก้ไข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ครั้งที่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21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ลำดับที่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1 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กองสาธารณสุขและสิ่งแวดล้อม)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71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โครงการป้องกันและแก้ไขปัญหายาเสพติด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-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เพื่อเป็นค่าใช้จ่ายในการดำเนินงานโครงการป้องกันและแก้ไขปัญหายาเสพติด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ค่าใช้จ่ายเกี่ยวกับการใช้และตกแต่งสถานที่ฝีกอบรม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ค่าใช้จ่ายในพิธีเปิดและปิดการฝึกอบรม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ค่าวัสดุ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เครื่องเขียน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อุปกรณ์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ค่าประกาศนียบัตร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ค่าถ่ายเอกสาร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ค่าสมนาคุณวิทยากร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ค่าอาหาร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ค่าใช้จ่ายอื่นที่จำเป็นในการฝึกอบรม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เป็นไปตามระเบียบว่าด้วยค่าใช้จ่ายในการฝึกอบรมและการเข้ารับการฝึกอบรมของเจ้าหน้าที่ท้องถิ่น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2557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และหนังสือสั่งการที่เกี่ยวข้อง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lastRenderedPageBreak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และหนังสือสั่งการที่เกี่ยวข้อง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2566-2570) 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แก้ไข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ครั้งที่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22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ลำดับที่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2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กองสาธารณสุขและสิ่งแวดล้อม)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71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โครงการพระราชดำริด้านสาธารณสุข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180,000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เพื่อเป็นค่าใช้จ่ายในการดำเนินโครงการ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โดยมีค่าใช้จ่ายประกอบด้วย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ค่าป้ายโครงการ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ค่าวัสดุอุปกรณ์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ค่าสมนาคุณวิทยากร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ค่าอาหารกลางวันพร้อมเครื่องดื่ม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ค่าอาหารว่างพร้อมเครื่องดื่ม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และค่าใช้จ่ายอื่นๆ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ที่จำเป็น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ในการฝึกอบรมและการเช้ารับการฝึกอบรมของเจ้าหน้าที่ท้องถิ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2557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และหนังสือสั่งการที่เกี่ยวข้อง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และหนังสือสั่งการที่เกี่ยวข้อง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เป็นไปตามระเบียบกระทรวงมหาดไทยว่าด้วยค่าใช้จ่ายในการจัดงาน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การจัดกิจกรรมสาธารณะ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การส่งเสริมกีฬาและการแข่งขันกีฬาขององค์กรปกครองส่วนท้องถิ่น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2564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และหนังสือสั่งการที่เกี่ยวข้อง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2566-2570)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เพิ่มเติมครั้งที่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1/2566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6 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ลำดับที่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กองสาธารณสุขและสิ่งแวดล้อม)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8E214F" w:rsidRPr="008E214F" w:rsidTr="008E214F">
        <w:trPr>
          <w:trHeight w:val="360"/>
        </w:trPr>
        <w:tc>
          <w:tcPr>
            <w:tcW w:w="9472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u w:val="single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u w:val="single"/>
                <w:cs/>
              </w:rPr>
              <w:t>แผนงานสังคมสงเคราะห์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37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งานสวัสดิการสังคมและสังคมสงเคราะห์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1,208,120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615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1,068,120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9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เงินเดือน</w:t>
            </w: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 xml:space="preserve"> (</w:t>
            </w: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ฝ่ายประจำ)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1,068,120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9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เงินเดือนข้าราชการ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หรือพนักงานส่วนท้องถิ่น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797,640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เพื่อจ่ายเป็นเงินเดือน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รวมถึงเงินเลื่อนขั้นเงินเดือนประจำปี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lastRenderedPageBreak/>
              <w:t>ให้แก่พนักงานส่วนตำบล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เป็นไปตามพระราชบัญญัติระเบียบบริหารงานบุคคลส่วนท้องถิ่น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2542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เป็นไปตามแผนอัตรากำลัง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ปีขององค์การบริหารส่วนตำบลคลองวาฬ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สำนักปลัด)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9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เงินประจำตำแหน่ง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18,000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เพื่อจ่ายเป็นเงินประจำตำแหน่งรายเดือนให้แก่พนักงานส่วนตำบลผู้มีสิทธิ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เป็นไปตามพระราชบัญญัติระเบียบบริหารงานบุคคลส่วนท้องถิ่น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2542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เป็นไปตามแผนอัตรากำลัง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ปีขององค์การบริหารส่วนตำบลคลองวาฬ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สำนักปลัด)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9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ค่าตอบแทนพนักงานจ้าง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252,480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เพื่อจ่ายเป็นค่าตอบแทนพนักงานจ้างตามภารกิจและพนักงานจ้างทั่วไป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รวมถึงเงินปรับปรุงค่าตอบแทน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เป็นไปตามพระราชบัญญัติระเบียบบริหารงานบุคคลส่วนท้องถิ่น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2542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เป็นไปตามแผนอัตรากำลัง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ปีขององค์การบริหารส่วนตำบลคลองวาฬ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สำนักปลัด)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615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140,000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9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120,000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9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ค่าเช่าบ้าน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120,000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เพื่อจ่ายเป็นค่าเช่าบ้านให้แก่พนักงานส่วนตำบลที่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ผู้มีสิทธิเบิก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เป็นไปตามระเบียบกระทรวงมหาดไทยว่าด้วยค่าเช่าบ้านของข้าราชการส่วนท้องถิ่น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2548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รวมแก้ไขเพิ่มเติมถึงฉบับปัจจุบันและหนังสือสั่งการต่าง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ที่เกี่ยวข้อง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lastRenderedPageBreak/>
              <w:t>(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สำนักปลัด)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9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9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71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โครงการช่วยเหลือประชาชนขององค์การบริหารส่วนตำบลคลองวาฬ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เพื่อเป็นค่าใช้จ่ายในการดำเนินโครงการช่วยเหลือประชาชนขององค์การบริหารส่วนตำบลคลองวาฬ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ด้านพัฒนาคุณภาพชีวิต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เพื่อช่วยเหลือประชาชนตามอำนาจหน้าที่ขององค์กรปกครองส่วนท้องถิ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2560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รวมฉบับแก้ไขเพิ่มเติมถึงฉบับปัจจุบันและหนังสือสั่งการต่าง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ที่เกี่ยวข้อง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2566- 2570) 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แก้ไข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ครั้งที่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1/2566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17 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ลำดับที่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สำนักปลัด)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8E214F" w:rsidRPr="008E214F" w:rsidTr="008E214F">
        <w:trPr>
          <w:trHeight w:val="360"/>
        </w:trPr>
        <w:tc>
          <w:tcPr>
            <w:tcW w:w="9472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u w:val="single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u w:val="single"/>
                <w:cs/>
              </w:rPr>
              <w:t>แผนงานเคหะและชุมชน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37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งานไฟฟ้าและประปา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300,000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615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งบเงินอุดหนุน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300,000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9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เงินอุดหนุน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300,000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9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เงินอุดหนุนรัฐวิสาหกิจ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71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โครงการขยายเขตไฟฟ้าพร้อมไฟแสงสว่าง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300,000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เพื่อจ่ายเป็นเงินอุดหนุน</w:t>
            </w:r>
            <w:proofErr w:type="spellStart"/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ใหักับ</w:t>
            </w:r>
            <w:proofErr w:type="spellEnd"/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การไฟฟ้าส่วนภูมิภาค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จังหวัดประจวบคีรีขันธ์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เพื่อดำเนินโครงการยายเขตไฟฟ้าพร้อมไฟแสงสว่าง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เป็นไปตามระเบียบกระทรวงมหาดไทยว่าด้วยเงินอุดหนุนขององค์กรปกครองส่วนท้องถิ่น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2559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รวมฉบับแก้ไขเพิ่มเติมถึงฉบับปัจจุบันและหนังสือสั่งการต่าง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ที่เกี่ยวข้อง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2566-2570)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แก้ไขครั้งที่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1/2565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54-56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ลำดับที่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กองช่าง)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37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งานกำจัดขยะมูลฝอยและสิ่งปฏิกูล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2,476,880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615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1,526,880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9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เงินเดือน</w:t>
            </w: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 xml:space="preserve"> (</w:t>
            </w: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ฝ่ายประจำ)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1,526,880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9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ค่าตอบแทนพนักงานจ้าง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1,430,400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เพื่อจ่ายเป็นค่าตอบแทนพนักงานจ้างตามภารกิจและพนักงานจ้างทั่วไป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รวมถึงเงินปรับปรุงค่าตอบแทน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เป็นไปตามพระราชบัญญัติระเบียบบริหารงานบุคคลส่วนท้องถิ่น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2542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เป็นไปตามแผนอัตรากำลัง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ปีขององค์การบริหารส่วนตำบลคลองวาฬ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กองสาธารณสุขและสิ่งแวดล้อม)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9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เงินเพิ่มต่าง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 ของพนักงานจ้าง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96,480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เพื่อจ่ายเป็นเงินเพิ่มค่าครองชีพชั่วคราวของพนักงานจ้างตามภารกิจและพนักงานจ้างทั่วไป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เป็นไปตามพระราชบัญญัติระเบียบบริหารงานบุคคลส่วนท้องถิ่น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2542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เป็นไปตามแผนอัตรากำลัง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ปีขององค์การบริหารส่วนตำบลคลองวาฬ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กองสาธารณสุขและสิ่งแวดล้อม)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615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750,000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9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750,000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9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รายจ่ายเพื่อให้ได้มาซึ่งบริการ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71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ค่ากำจัดขยะหรือสิ่งปฏิกูล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720,000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เพื่อจ่ายเป็นค่ากำจัดขยะหรือสิ่งปฏิกูล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และหนังสือสั่งการต่าง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ที่เกี่ยวข้อง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กองสาธารณสุขและสิ่งแวดล้อม)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9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71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โครงการคัดแยกขยะแบบ</w:t>
            </w:r>
            <w:proofErr w:type="spellStart"/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บูรณา</w:t>
            </w:r>
            <w:proofErr w:type="spellEnd"/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การ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เพื่อจ่ายเป็นค่าใช้จ่ายตามโครงการคัดแยกขยะแบบ</w:t>
            </w:r>
            <w:proofErr w:type="spellStart"/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บูรณา</w:t>
            </w:r>
            <w:proofErr w:type="spellEnd"/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การ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ค่าถ่ายเอกสาร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ค่าสมนาคุณวิทยากร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ค่าวัสดุ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เครื่องเขียนและอุปกรณ์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ค่าอาหาร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ค่าอาหารว่างและเครื่องดื่ม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และค่าใช้จ่ายที่จำเป็นในการฝึกอบรม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ในการฝึกอบรมและการเข้ารับการฝึกอบรมของเจ้าหน้าที่ท้องถิ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2557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และหนังสือสั่งการต่าง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ที่เกี่ยวข้อง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กองสาธารณสุขและสิ่งแวดล้อม)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615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งบลงทุน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200,000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9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ค่าครุภัณฑ์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200,000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9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ค่าบำรุงรักษาและปรับปรุงครุภัณฑ์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71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ค่าใช้จ่ายบำรุงรักษาและปรับปรุงครุภัณฑ์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200,000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เพื่อจ่ายเป็นค่าบำรุงรักษาและปรับปรุงครุภัณฑ์ขององค์การบริหารส่วนตำบลคลองวาฬ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เป็นไปตามพระราชบัญญัติสภาตำบลและองค์การบริหารส่วนตำบล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2537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และที่แก้ไขเพิ่มเติม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กองสาธารณสุขและสิ่งแวดล้อม)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8E214F" w:rsidRPr="008E214F" w:rsidTr="008E214F">
        <w:trPr>
          <w:trHeight w:val="360"/>
        </w:trPr>
        <w:tc>
          <w:tcPr>
            <w:tcW w:w="9472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u w:val="single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u w:val="single"/>
                <w:cs/>
              </w:rPr>
              <w:t>แผนงานสร้างความเข้มแข็งของชุมชน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37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งานส่งเสริมและสนับสนุนความเข้มแข็งชุมชน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85,000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615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85,000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9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85,000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9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71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โครงการส่งเสริมกิจกรรมเด็กและเยาวชน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เพื่อจ่ายเป็นค่าใช้จ่ายตามโครงการส่งเสริมกิจกรรมเด็กและเยาวชน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ค่าใช้จ่ายเกี่ยวกับการใช้และตกแต่งสถานที่ฝีก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lastRenderedPageBreak/>
              <w:t>อบรม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ค่าใช้จ่ายในพิธีเปิดและปิดการฝึกอบรม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ค่าวัสดุ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เครื่องเขียน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อุปกรณ์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ค่าประกาศนียบัตร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ค่าถ่ายเอกสาร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ค่าสมนาคุณวิทยากร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ค่าอาหาร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ค่าใช้จ่ายอื่นที่จำเป็นในการฝึกอบรม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เป็นไปตามระเบียบว่าด้วยค่าใช้จ่ายในการฝึกอบรมและการเข้ารับการฝึกอบรมของเจ้าหน้าที่ท้องถิ่น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2557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และหนังสือสั่งการต่าง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ที่เกี่ยวข้อง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2566- 2570)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แก้ไขครั้งที่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1/2566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13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ลำดับที่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2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สำนักปลัด)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71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โครงการส่งเสริมกิจกรรมผู้สูงอายุ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เพื่อจ่ายเป็นค่าใช้จ่ายตามโครงการส่งเสริมกิจกรรมผู้สูงอายุ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ค่าใช้จ่ายเกี่ยวกับการใช้และตกแต่งสถานที่ฝึกอบรม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ค่าใช้จ่ายในพิธีเปิดและปิดการฝึกอบรม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ค่าวัสดุ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เครื่องเขียนและอุปกรณ์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ค่าประกาศนียบัตร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ค่าถ่ายเอกสาร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ค่าอาหารว่างและเครื่องดื่ม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ค่าอาหาร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ค่าสมนาคุณวิทยากร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ค่าเช่าที่พัก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ค่ายานพาหนะ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ค่าใช้จ่ายอื่นที่จำเป็นในการฝึกอบรมและจัดกิจกรรม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ระเบียบกระทรวงมหาดไทยว่าด้วย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ค่าใช้จ่ายในการฝึกอบรม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และการเข้ารับการฝึกอบรมของเจ้าหน้าที่ท้องถิ่น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2557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และหนังสือสั่งการที่เกี่ยวข้อง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2566- 2570)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แก้ไข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ครั้งที่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1/2566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14 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ลำดับที่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1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สำนักปลัด)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71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โครงการส่งเสริมอาชีพ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เพื่อจ่ายเป็นค่าใช้จ่ายตามโครงการส่งเสริมอาชีพ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ค่าใช้จ่ายเกี่ยวกับการใช้และตกแต่งสถานที่ฝึกอบรม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ค่าใช้จ่ายในพิธีเปิดและปิดการฝึกอบรม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ค่าวัสดุ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เครื่องเขียนและอุปกรณ์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ค่าประกาศนียบัตร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ค่าถ่ายเอกสาร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ค่าอาหารว่างและเครื่องดื่ม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ค่าอาหาร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ค่าสมนาคุณวิทยากร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ค่าเช่าที่พัก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ค่ายานพาหนะ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ค่าใช้จ่ายอื่นที่จำเป็นใน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lastRenderedPageBreak/>
              <w:t>การฝึกอบรมและจัดกิจกรรม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เป็นไปตามระเบียบว่าด้วยค่าใช้จ่ายในการฝึกอบรมและการเข้ารับการฝึกอบรมของเจ้าหน้าที่ท้องถิ่น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2557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และหนังสือสั่งการที่เกี่ยวข้อง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(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2566- 2570)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แก้ไข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ครั้งที่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1/2566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11  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ลำดับที่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สำนักปลัด)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71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โครงการองค์การบริหารส่วนตำบลคลองวาฬเคลื่อนที่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32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เพื่อจ่ายเป็นค่าใช้จ่ายตามโครงองค์การบริหารส่วนตำบลคลองวาฬเคลื่อนที่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ค่าใช้จ่ายในการจัดงานและการจัดกิจกรรมสาธารณะ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ค่าใช้จ่ายอื่นที่เป็นกิจกรรมหลักของโครงการ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ค่าใช้จ่ายเกี่ยวกับสถานที่ในการจัดงาน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และการจัดกิจกรรมสาธารณะ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ค่าใช้จ่ายในการโฆษณาประชาสัมพันธ์งาน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ค่าใช้จ่ายอื่น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ที่จำเป็นและเกี่ยวข้องในการจัดงาน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เป็นไปตามระเบียบกระทรวงมหาดไทยว่าด้วยค่าใช้จ่ายในการจัดงาน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การจัดกิจกรรมสาธารณะ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การส่งเสริมกีฬาและการแข่งขันกีฬาขององค์กรปกครองส่วนท้องถิ่น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2564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และหนังสือสั่งการที่เกี่ยวข้อง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(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2566- 2570)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แก้ไข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ครั้งที่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1/2566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11 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ลำดับที่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สำนักปลัด)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    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8E214F" w:rsidRPr="008E214F" w:rsidTr="008E214F">
        <w:trPr>
          <w:trHeight w:val="360"/>
        </w:trPr>
        <w:tc>
          <w:tcPr>
            <w:tcW w:w="9472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u w:val="single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u w:val="single"/>
                <w:cs/>
              </w:rPr>
              <w:t>แผนงานการศาสนา วัฒนธรรม และนันทนาการ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37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งานกีฬาและนันทนาการ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615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9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9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71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โครงการกีฬาและนันทนาการเด็กและเยาวชน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</w:t>
            </w:r>
            <w:proofErr w:type="spellStart"/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เป็นน</w:t>
            </w:r>
            <w:proofErr w:type="spellEnd"/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ค่าใช้จ่ายในโครงการกีฬาและนันทนาการเด็ก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lastRenderedPageBreak/>
              <w:t>และเยาวชน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ค่าใช้จ่ายในการแข่งขันกีฬา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ค่าใช้จ่ายเกี่ยวกับรางวัล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ค่าใช้จ่ายในการโฆษณาประชาสัมพันธ์งาน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ค่าพิธีเปิด-ปิด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ค่าใช้จ่ายอื่น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ที่จำเป็นและเกี่ยวข้องในการจัดงาน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เป็นไปตามระเบียบกระทรวงมหาดไทยว่าด้วยค่าใช้จ่ายในการจัดงาน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การจัดกิจกรรมสาธารณะ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การส่งเสริมกีฬาและการแข่งขันกีฬาขององค์กรปกครองส่วนท้องถิ่น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2564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และหนังสือสั่งการต่าง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ที่เกี่ยวข้อง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(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2566- 2570)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แก้ไขครั้งที่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1/2566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หน้าที่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30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ลำดับที่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5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สำนักปลัด)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37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งานศาสนาวัฒนธรรมท้องถิ่น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615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9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9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71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โครงการจัดงานประเพณีและวัฒนธรรม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เพื่อจ่ายเป็นค่าใช้จ่ายในโครงการจัดงานประเพณีและวัฒนธรรม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เช่นค่าใช้จ่ายในการจัดงานและการจัดกิจกรรมสาธารณะ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ค่าใช้จ่ายอื่นที่เป็นกิจกรรมหลักของโครงการ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ค่าใช้จ่ายเกี่ยวกับสถานที่ในการจัดงาน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และการจัดกิจกรรมสาธารณะ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ค่าใช้จ่ายในการโฆษณาประชาสัมพันธ์งาน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ค่าใช้จ่ายอื่น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ที่จำเป็นและเกี่ยวข้องในการจัดงาน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เป็นไปตามระเบียบกระทรวงมหาดไทยว่าด้วยค่าใช้จ่ายในการจัดงาน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การจัดกิจกรรมสาธารณะ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การส่งเสริมกีฬาและการแข่งขันกีฬาขององค์กรปกครองส่วนท้องถิ่น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2564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และหนังสือสั่งการที่เกี่ยวข้อง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2566-2570)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แก้ไขครั้งที่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1/2566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หน้าที่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29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ลำดับที่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สำนักปลัด)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71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โครงการส่งเสริมคุณธรรมและจริยธรรม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lastRenderedPageBreak/>
              <w:t>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lastRenderedPageBreak/>
              <w:t>50,000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เพื่อเป็นค่าใช้จ่ายในการดำเนินโครงการส่งเสริมคุณธรรมและจริยธรรม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ค่าใช้จ่ายเกี่ยวกับการใช้และตกแต่งสถานที่ฝีกอบรม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ค่าใช้จ่ายในพิธีเปิดและปิดการฝึกอบรม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ค่าวัสดุ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เครื่องเขียน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อุปกรณ์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ค่าประกาศนียบัตร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ค่าถ่ายเอกสาร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ค่าสมนาคุณวิทยากร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ค่าอาหาร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ค่าใช้จ่ายอื่นที่จำเป็นในการฝึกอบรม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เป็นไปตามระเบียบว่าด้วยค่าใช้จ่ายในการฝึกอบรมและการเข้ารับการฝึกอบรมของเจ้าหน้าที่ท้องถิ่น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2557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และหนังสือสั่งการที่เกี่ยวข้อง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2566-2570)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แก้ไข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ครั้งที่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1/2566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หน้าที่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29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ลำดับที่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สำนักปลัด)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37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งานวิชาการวางแผนและส่งเสริมการท่องเที่ยว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5,000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615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5,000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9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5,000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9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71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โครงการจัดกิจกรรมส่งเสริมการท่องเที่ยว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32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เพื่อจ่ายเป็นค่าใช้จ่ายในการจัดกิจกรรมส่งเสริมการท่องเที่ยว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ค่าใช้จ่ายในการจัดงานและการจัดกิจกรรมสาธารณะ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ค่าใช้จ่ายอื่นที่เป็นกิจกรรมหลักของโครงการ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ค่าใช้จ่ายเกี่ยวกับสถานที่ในการจัดงาน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และการจัดกิจกรรมสาธารณะ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ค่าใช้จ่ายในการโฆษณาประชาสัมพันธ์งาน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ค่าใช้จ่ายอื่น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ที่จำเป็นและเกี่ยวข้องในการจัดงาน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เป็นไปตามระเบียบกระทรวงมหาดไทยว่าด้วยค่าใช้จ่ายในการจัดงาน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การจัดกิจกรรมสาธารณะ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การส่งเสริมกีฬาและการแข่งขันกีฬาขององค์กรปกครองส่วนท้องถิ่น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2564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และหนังสือสั่งการต่าง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ที่เกี่ยวข้อง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2566-2570)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แก้ไขครั้งที่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1/2566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หน้าที่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31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ลำดับที่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สำนักปลัด)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8E214F" w:rsidRPr="008E214F" w:rsidTr="008E214F">
        <w:trPr>
          <w:trHeight w:val="360"/>
        </w:trPr>
        <w:tc>
          <w:tcPr>
            <w:tcW w:w="9472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u w:val="single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u w:val="single"/>
                <w:cs/>
              </w:rPr>
              <w:lastRenderedPageBreak/>
              <w:t>แผนงานอุตสาหกรรมและการโยธา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37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งานบริหารทั่วไปเกี่ยวกับอุตสาหกรรมและการโยธา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7,680,610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615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1,450,560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9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เงินเดือน</w:t>
            </w: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 xml:space="preserve"> (</w:t>
            </w: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ฝ่ายประจำ)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1,450,560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9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เงินเดือนข้าราชการ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หรือพนักงานส่วนท้องถิ่น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981,240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เพื่อจ่ายเป็นเงินเดือน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รวมถึงเงินเลื่อนขั้นเงินเดือนประจำปีให้แก่พนักงานส่วนตำบล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เป็นไปตามพระราชบัญญัติระเบียบบริหารงานบุคคลส่วนท้องถิ่น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2542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เป็นไปตามแผนอัตรากำลัง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ปีขององค์การบริหารส่วนตำบลคลองวาฬ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กองช่าง)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9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เงินเพิ่มต่าง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 ของข้าราชการ หรือพนักงานส่วนท้องถิ่น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104,880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เพื่อจ่ายเป็นเงินเพิ่มต่าง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ให้กับพนักงานส่วนตำบลที่มีสิทธิได้รับ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เป็นไปตามพระราชบัญญัติระเบียบบริหารงานบุคคลส่วนท้องถิ่น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2542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เป็นไปตามแผนอัตรากำลัง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ปีขององค์การบริหารส่วนตำบลคลองวาฬ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กองช่าง)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9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เงินประจำตำแหน่ง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67,200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เพื่อจ่ายเป็นเงินประจำตำแหน่งรายเดือนให้แก่พนักงานส่วนตำบลผู้มีสิทธิ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เป็นไปตามพระราชบัญญัติระเบียบบริหารงานบุคคลส่วนท้องถิ่น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2542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เป็นไปตามแผนอัตรากำลัง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ปีขององค์การบริหารส่วนตำบลคลองวาฬ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lastRenderedPageBreak/>
              <w:t>(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กองช่าง)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9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ค่าตอบแทนพนักงานจ้าง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273,240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เพื่อจ่ายเป็นค่าตอบแทนพนักงานจ้างตามภารกิจและพนักงานจ้างทั่วไป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รวมถึงเงินปรับปรุงค่าตอบแทน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เป็นไปตามพระราชบัญญัติระเบียบบริหารงานบุคคลส่วนท้องถิ่น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2542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เป็นไปตามแผนอัตรากำลัง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ปีขององค์การบริหารส่วนตำบลคลองวาฬ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กองช่าง)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9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เงินเพิ่มต่าง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 ของพนักงานจ้าง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24,000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เพื่อจ่ายเป็นเงินเพิ่มค่าครองชีพชั่วคราวของพนักงานจ้างตามภารกิจและพนักงานจ้างทั่วไป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เป็นไปตามพระราชบัญญัติระเบียบบริหารงานบุคคลส่วนท้องถิ่น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2542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เป็นไปตามแผนอัตรากำลัง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ปีขององค์การบริหารส่วนตำบลคลองวาฬ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กองช่าง)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615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6,209,050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9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ค่าตอบแทน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125,000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9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ค่าตอบแทนการปฏิบัติงานนอกเวลาราชการ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เพื่อจ่ายเป็นเงินตอบแทนแก่เจ้าหน้าที่ท้องถิ่น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ปฏิบัติงานตามหน้าที่ปกติโดยลักษณะงานส่วนใหญ่ต้องปฏิบัติงานในที่ตั้งสำนักงานและได้ปฏิบัติงานนั้นนอกเวลาราชการในที่ตั้งสำนักงานหรือโดยลักษณะงานส่วนใหญ่ต้องปฏิบัติงานนอกที่ตั้งสำนักงานและได้ปฏิบัติงานนั้นนอกเวลาราชการนอกที่ตั้งสำนักงา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หรือโดยลักษณะงานปกติต้องปฏิบัติงานในลักษณะเป็นผลัดหรือกะ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ได้ปฏิบัติงานนั้นนอกผลัดหรือกะของตนและให้หมายความรวมถึงเงินค่าตอบแทนตามกฎหมายว่าด้วยสภาตำบลและองค์การบริหารส่วนตำบลด้วย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lastRenderedPageBreak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เป็นไปตามระเบียบกระทรวงมหาดไทยว่าด้วยการเบิกจ่ายเงินตอบแทนการปฏิบัติงานนอกเวลา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ราชการขององค์กรปกครองส่วนท้องถิ่น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2559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และหนังสือสั่งการต่าง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ที่เกี่ยวข้อง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กองช่าง)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9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ค่าเช่าบ้าน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120,000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เพื่อจ่ายเป็นค่าเช่าบ้านให้แก่พนักงานส่วนตำบลที่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ผู้มีสิทธิเบิก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เป็นไปตามระเบียบกระทรวงมหาดไทยว่าด้วยค่าเช่าบ้านของข้าราชการส่วนท้องถิ่น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2548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รวมแก้ไขเพิ่มเติมถึงฉบับปัจจุบันและหนังสือสั่งการต่าง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ที่เกี่ยวข้อง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กองช่าง)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9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301,050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9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รายจ่ายเพื่อให้ได้มาซึ่งบริการ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71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ค่าเช่าเครื่องถ่ายเอกสาร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26,400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เพื่อจ่ายเป็นค่าเช่าเครื่องถ่ายเอกสาร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ตามหนังสือหลักเกณฑ์และอัตราค่าใช้จ่ายประกอบการพิจารณางบประมาณรายจ่ายประจำปีในลักษณะค่าใช้สอย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ค่าสาธารณูปโภคและหลักเกณฑ์การดำเนินการจ้างเอกชนและการเบิกจ่ายเงินค่าจ้างเหมาบริการขององค์กรปกครองส่วนท้องถิ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และหนังสือสั่งการต่าง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ที่เกี่ยวข้อง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กองช่าง)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71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รายจ่ายเพื่อให้ได้มาซึ่งบริการ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174,650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เพื่อจ่ายเป็นค่ารายจ่ายเพื่อให้ได้มาซึ่งบริการต่างๆ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ค่าถ่ายเอกสาร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ค่าเย็บหนังสือ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ค่ากำจัดขยะหรือสิ่งปฏิกูล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ค่าโฆษณาและเผยแพร่ประชาสัมพันธ์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ค่าธรรมเนียมต่างๆ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ค่าเบี้ยประกัน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ค่าใช้จ่ายในการดำเนินคดีตามคำพิพากษา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ค่าซักฟอก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ค่าจ้างเหมาบริการบุคคลภายนอก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ค่าติดตั้งไฟฟ้าเพื่อใช้ในราชการ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ค่าติดตั้งประปาเพื่อใช้ในราชการ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ค่าติดตั้ง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lastRenderedPageBreak/>
              <w:t>โทรศัพท์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รายจ่ายเกี่ยวกับการจ้างเหมาโฆษณาและเผยแพร่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ค่าจัดทำประกันภัยทรัพย์สิน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และหนังสือสั่งการต่าง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ที่เกี่ยวข้อง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กองช่าง)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9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71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ค่าใช้จ่ายในการเดินทางไปราชการ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32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เพื่อจ่ายเป็นค่าใช้จ่ายในการเดินทางไปราชการในราชอาณาจักรหรือนอกราชอาณาจักร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ให้แก่เจ้าหน้าที่ที่ได้รับอนุมัติให้เดินทางไปราชการ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ค่าเบี้ยเลี้ยงเดินทาง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ค่าพาหนะ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ค่าเช่าที่พักฯลฯ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เป็นไปตามระเบียบกระทรวงมหาดไทยว่าด้วยค่าใช้จ่ายเดินทางไปราชการของเจ้าหน้าที่ท้องถิ่น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2555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รวมฉบับแก้ไขเพิ่มเติมถึงฉบับปัจจุบันและหนังสือสั่งการต่าง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ที่เกี่ยวข้อง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กองช่าง)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71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ค่าลงทะเบียนในการฝึกอบรม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50,000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ใช้จ่ายในการฝึกอบรมกรณีที่องค์การบริหารส่วนตำบลคลองวาฬไม่ได้เป็นหน่วยงานจัดฝึกอบรมเอ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มีความจำเป็นต้องส่งเจ้าหน้าที่ขององค์การบริหารส่วนตำบลคลองวาฬเข้าร่วมการฝึกอบรมกับหน่วยงานอื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เป็นไปตามระเบียบกระทรวงมหาดไทยว่าด้วยค่าใช้จ่ายในการฝึกอบรม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และการเข้ารับการฝึกอบรมของเจ้าหน้าที่ท้องถิ่น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2557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และหนังสือสั่งการต่าง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ที่เกี่ยวข้อง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กองช่าง)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9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2,955,000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9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วัสดุสำนักงาน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lastRenderedPageBreak/>
              <w:t>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lastRenderedPageBreak/>
              <w:t>40,000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เพื่อจ่ายเป็นค่าวัสดุสำนักงานเช่น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พระบรมฉายาลักษณ์กระดาษ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แฟ้ม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ปากกา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ดินสอ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น้ำหมึก</w:t>
            </w:r>
            <w:proofErr w:type="spellStart"/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ปรินท์</w:t>
            </w:r>
            <w:proofErr w:type="spellEnd"/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ตลับผงหมึก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แผงปิดประกาศ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แผงกันห้องแบบรื้อถอนได้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ม่านปรับแสง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ธงชาติ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แบบพิมพ์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พวงมาลัย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พวงมาลา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พานพุ่ม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กรวยดอกไม้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น้ำดื่มสำหรับบริการประชาชนผู้มาติดต่อราชการ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กองช่าง)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                                                                              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9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วัสดุไฟฟ้าและวิทยุ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400,000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เพื่อจ่ายเป็นค่าวัสดุไฟฟ้าและวิทยุ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ลำโพง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ไมโครโฟน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ขาตั้งไมโครโฟน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ปลั๊กไฟฟ้า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หลอดไฟ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สายไฟ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สวิตซ์ไฟฟ้า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และหนังสือสั่งการที่เกี่ยวข้อง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กองช่าง)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9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วัสดุงานบ้านงานครัว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เพื่อจ่ายเป็นค่าวัสดุงานบ้านงานครัว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แปรง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ไม้กวาด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สบู่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ผงซักฟอก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ผ้าปูโต๊ะ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กระติกน้ำร้อน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สารกรองสำหรับเครื่องกรองน้ำ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และหนังสือสั่งการที่เกี่ยวข้อง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กองช่าง)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9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วัสดุก่อสร้าง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1,200,000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เพื่อจ่ายเป็นค่าวัสดุก่อสร้าง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ยางมะ</w:t>
            </w:r>
            <w:proofErr w:type="spellStart"/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ตอย</w:t>
            </w:r>
            <w:proofErr w:type="spellEnd"/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lastRenderedPageBreak/>
              <w:t>สำเร็จรูป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ทราย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น้ำมันทาไม้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ทิน</w:t>
            </w:r>
            <w:proofErr w:type="spellStart"/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เนอร์</w:t>
            </w:r>
            <w:proofErr w:type="spellEnd"/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สี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แปรงทาสี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ปูนซีเมนต์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ท่อน้ำและอุปกรณ์ประปา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ก๊อก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ก๊อก</w:t>
            </w:r>
            <w:proofErr w:type="spellStart"/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ซิงค์</w:t>
            </w:r>
            <w:proofErr w:type="spellEnd"/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ล้างจาน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ก๊อกน้ำอ่างล้างหน้าลูกบิดประตู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สายน้ำดี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บอลวาล์ว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และหนังสือสั่งการที่เกี่ยวข้อง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กองช่าง)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9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วัสดุยานพาหนะและขนส่ง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60,000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เพื่อจ่ายเป็นค่าวัสดุยานพาหนะและขนส่ง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ไขควง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ประแจ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คีม</w:t>
            </w:r>
            <w:proofErr w:type="spellStart"/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ล็อค</w:t>
            </w:r>
            <w:proofErr w:type="spellEnd"/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ยางรถยนต์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proofErr w:type="spellStart"/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ฟิลม์</w:t>
            </w:r>
            <w:proofErr w:type="spellEnd"/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กรองแสง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น้ำกลั่น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แบตเตอรี่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ไฟเบรก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และหนังสือสั่งการที่เกี่ยวข้อง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กองช่าง)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9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วัสดุเชื้อเพลิงและหล่อลื่น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250,000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เพื่อจ่ายเป็นค่าวัสดุเชื้อเพลิงและหล่อลื่น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น้ำมันดีเซล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น้ำมันเบนซิน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น้ำมันเครื่อง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แก๊สหุงต้มฯลฯ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และหนังสือสั่งการที่เกี่ยวข้อง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กองช่าง)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9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วัสดุวิทยาศาสตร์หรือการแพทย์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800,000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เพื่อจ่ายเป็นค่าวัสดุวิทยาศาสตร์หรือการแพทย์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คลอรีน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สารส้ม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เครื่องวัด</w:t>
            </w:r>
            <w:proofErr w:type="spellStart"/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อุณ</w:t>
            </w:r>
            <w:proofErr w:type="spellEnd"/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ภูมิ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ถุงมือ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proofErr w:type="spellStart"/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ทรายอะเบท</w:t>
            </w:r>
            <w:proofErr w:type="spellEnd"/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น้ำยาพ่นหมอกควันกำจัดยุง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หน้ากากอนามัย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lastRenderedPageBreak/>
              <w:t>ค่าใช้จ่ายในการบริหารงานขององค์กรปกครองส่วนท้องถิ่น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และหนังสือสั่งการที่เกี่ยวข้อง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กองช่าง)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9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วัสดุโฆษณาและเผยแพร่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เพื่อจ่ายเป็นค่าวัสดุโฆษณาและเผยแพร่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พู่กัน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สี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กระดาษเขียนโปสเตอร์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ป้ายไฟแจ้งเตือนแบบล้อลาก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กองช่าง)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9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วัสดุคอมพิวเตอร์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75,000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เพื่อจ่ายเป็นค่าวัสดุคอมพิวเตอร์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อุปกรณ์บันทึกข้อมูล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ตลับผงหมึกสำหรับเครื่องพิมพ์แบบเลเซอร์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แผ่นดิสก์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สายเคเบิล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โปรแกรมและอื่น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ที่เกี่ยวข้องกับคอมพิวเตอร์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และหนังสือสั่งการที่เกี่ยวข้อง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กองช่าง)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9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วัสดุอื่น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100,000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เพื่อจ่ายเป็นค่าวัสดุอื่น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ที่ไม่เข้าลักษณะและประเภทตามระเบียบและวิธีงบประมาณ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มิเตอร์น้ำ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มิเตอร์ไฟฟ้า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สมอเรือ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ตะแกรงกันสวะ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หัววาล์วเปิด-ปิดแก๊ส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และหนังสือสั่งการที่เกี่ยวข้อง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กองช่าง)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9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ค่าสาธารณูปโภค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2,828,000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9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ค่าไฟฟ้า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lastRenderedPageBreak/>
              <w:t>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lastRenderedPageBreak/>
              <w:t>2,800,000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เพื่อจ่ายเป็นค่าไฟฟ้าสำหรับระบบประปาและไฟฟ้าส่องสว่าง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ที่อยู่ในความรับผิดชอบขององค์การบริหารส่วนตำบลคลองวาฬ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และหนังสือสั่งการที่เกี่ยวข้อง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กองช่าง)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9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ค่าบริการโทรศัพท์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เป็นค่าโทรศัพท์พื้นฐานในสำนักงานและค่าโทรศัพท์เคลื่อนที่และรวมถึงค่าใช้จ่ายเพื่อให้มาซึ่งบริการดังกล่าว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และค่าใช้จ่ายที่เกิดขึ้นเกี่ยวกับ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การใช้บริการ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การเช่าเครื่อง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ค่าเช่าเลขหมายโทรศัพท์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ในกิจการขององค์การบริหารส่วนตำบลคลองวาฬ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และหนังสือสั่งการที่เกี่ยวข้อง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กองช่าง)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9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ค่าบริการไปรษณีย์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เพื่อจ่ายค่าไปรษณีย์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ค่าธนาณัติ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ค่าดวงตรา</w:t>
            </w:r>
            <w:proofErr w:type="spellStart"/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ไปรษณี</w:t>
            </w:r>
            <w:proofErr w:type="spellEnd"/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ยากร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ค่าเช่าตู้ไปรษณีย์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ค่าธรรมเนียมการโอนเงินในระบบบริหารการเงินการคลังภาครัฐแบบอิเล็กทรอนิกส์(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GFMIS) 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ในกิจการขององค์การบริหารส่วนตำบลคลองวาฬ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และหนังสือสั่งการที่เกี่ยวข้อง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กองช่าง)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9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ค่าบริการสื่อสารและโทรคมนาคม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24,000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เพื่อจ่ายเป็นค่าใช้จ่ายเกี่ยวกับการใช้ระบบอินเตอร์เน็ต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ค่าวิทยุ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lastRenderedPageBreak/>
              <w:t>สื่อสาร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ค่าสื่อสารผ่านดาวเทียมฯลฯ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และหนังสือสั่งการที่เกี่ยวข้อง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กองช่าง)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615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งบลงทุน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21,000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9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ค่าครุภัณฑ์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21,000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9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ครุภัณฑ์คอมพิวเตอร์หรืออิเล็กทรอนิกส์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71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เครื่องพิมพ์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Multifunction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เลเซอร์ หรือ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LED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สี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16,000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เพื่อจ่ายเป็นค่าจัดซื้อเครื่องพิมพ์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Multifunction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เลเซอร์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LED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สีจำนวน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เครื่อง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เป็นไปตามเกณฑ์ราคากลางและคุณลักษณะพื้นฐานการจัดหาอุปกรณ์และระบบคอมพิวเตอร์กระทรวง</w:t>
            </w:r>
            <w:proofErr w:type="spellStart"/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ดิจิทัล</w:t>
            </w:r>
            <w:proofErr w:type="spellEnd"/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เพื่อเศรษฐกิจและสังคม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กำหนด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กองช่าง)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71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เครื่องสำรองไฟ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ขนาด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800 AV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เพื่อจ่ายเป็นค่าจัดซื้อเครื่องสำรองไฟ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ขนาด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800 AV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เครื่อง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เป็นไปตามเกณฑ์ราคากลางและคุณลักษณะพื้นฐานการจัดหาอุปกรณ์และระบบคอมพิวเตอร์กระทรวง</w:t>
            </w:r>
            <w:proofErr w:type="spellStart"/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ดิจิทัล</w:t>
            </w:r>
            <w:proofErr w:type="spellEnd"/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เพื่อเศรษฐกิจและสังคม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กำหนด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กองช่าง)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37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งานก่อสร้าง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10,158,910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615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3,411,960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9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เงินเดือน</w:t>
            </w: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 xml:space="preserve"> (</w:t>
            </w: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ฝ่ายประจำ)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3,411,960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9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เงินเดือนข้าราชการ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หรือพนักงานส่วนท้องถิ่น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1,272,120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เพื่อจ่ายเป็นเงินเดือน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รวมถึงเงินเลื่อนขั้นเงินเดือนประจำปีให้แก่พนักงานส่วนตำบล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lastRenderedPageBreak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เป็นไปตามพระราชบัญญัติระเบียบบริหารงานบุคคลส่วนท้องถิ่น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2542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เป็นไปตามแผนอัตรากำลัง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ปีขององค์การบริหารส่วนตำบลคลองวาฬ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กองช่าง)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9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เงินเพิ่มต่าง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 ของข้าราชการ หรือพนักงานส่วนท้องถิ่น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79,020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เพื่อจ่ายเป็นเงินเพิ่มต่าง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ให้กับพนักงานส่วนตำบลที่มีสิทธิได้รับ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เป็นไปตามพระราชบัญญัติระเบียบบริหารงานบุคคลส่วนท้องถิ่น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2542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เป็นไปตามแผนอัตรากำลัง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ปีขององค์การบริหารส่วนตำบลคลองวาฬ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กองช่าง)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9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เงินประจำตำแหน่ง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36,000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เพื่อจ่ายเป็นเงินเพิ่มค่าครองชีพชั่วคราว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เงินเพิ่มตำแหน่งนิติกร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proofErr w:type="spellStart"/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พ.ต.ก</w:t>
            </w:r>
            <w:proofErr w:type="spellEnd"/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)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เงินค่าตอบแทนรายเดือน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เงินค่าตอบแทนพิเศษรายเดือน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ให้กับพนักงานส่วนตำบลที่มีสิทธิได้รับ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เป็นไปตามพระราชบัญญัติระเบียบบริหารงานบุคคลส่วนท้องถิ่น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2542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เป็นไปตามแผนอัตรากำลัง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ปีขององค์การบริหารส่วนตำบลคลองวาฬ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กองช่าง)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9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ค่าตอบแทนพนักงานจ้าง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1,932,480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เพื่อจ่ายเป็นค่าตอบแทนพนักงานจ้างตามภารกิจและพนักงานจ้างทั่วไป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รวมถึงเงินปรับปรุงค่าตอบแทน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เป็นไปตามพระราชบัญญัติระเบียบบริหารงานบุคคลส่วนท้องถิ่น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2542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เป็นไปตามแผนอัตรากำลัง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ปีขององค์การบริหารส่วนตำบลคลองวาฬ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lastRenderedPageBreak/>
              <w:t>(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กองช่าง)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9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เงินเพิ่มต่าง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 ของพนักงานจ้าง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92,340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เพื่อจ่ายเป็นเงินเพิ่มค่าครองชีพชั่วคราวของพนักงานจ้างตามภารกิจและพนักงานจ้างทั่วไป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เป็นไปตามพระราชบัญญัติระเบียบบริหารงานบุคคลส่วนท้องถิ่น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2542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เป็นไปตามแผนอัตรากำลัง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ปีขององค์การบริหารส่วนตำบลคลองวาฬ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กองช่าง)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615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งบลงทุน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6,746,950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9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ค่าครุภัณฑ์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1,448,000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9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ครุภัณฑ์การเกษตร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71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เครื่องสูบน้ำ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แบบหอยโข่ง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45,000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เพื่อจ่ายเป็นค่าจัดซื้อเครื่องสูบน้ำแบบหอยโข่ง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เครื่อง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รายละเอียดดังนี้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สามารถสูบน้ำได้ไม่น้อยกว่า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27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เมตร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สูบส่งได้ไม่น้อยกว่า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300-900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ลิตรต่อนาที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ขนาด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4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กิโลวัตต์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พร้อมมอเตอร์ไฟฟ้าไม่น้อยกว่า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5.5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แรงม้า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ไฟ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เฟส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เป็นครุภัณฑ์ที่ไม่มีกำหนดไว้ในบัญชีราคามาตรฐานครุภัณฑ์ของหน่วยงานรัฐ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ตั้งงบประมาณรายจ่ายครุภัณฑ์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ตามราคาท้องถิ่น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เพื่อใช้ในการปฏิบัติงานตามอำนาจหน้าที่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ตามแผนพัฒนาท้องถิ่น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2566-2570)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เพิ่มเติมครั้งที่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2/2567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หน้าที่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15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ลำดับที่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กองช่าง)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71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เครื่องสูบน้ำ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แบบหอยโข่ง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47,000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เพื่อจ่ายเป็นค่าจัดซื้อเครื่องสูบน้ำแบบหอยโข่ง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เครื่อง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รายละเอียดดังนี้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lastRenderedPageBreak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สามารถสูบน้ำได้ไม่น้อยกว่า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27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เมตร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สูบส่งได้ไม่น้อยกว่า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300-900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ลิตรต่อนาที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ขนาด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4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กิโลวัตต์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พร้อมมอเตอร์ไฟฟ้าไม่น้อยกว่า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5.5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แรงม้า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proofErr w:type="spellStart"/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ซิงเกอร์</w:t>
            </w:r>
            <w:proofErr w:type="spellEnd"/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เฟส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เป็นครุภัณฑ์ที่ไม่มีกำหนดไว้ในบัญชีราคามาตรฐานครุภัณฑ์ของหน่วยงานรัฐ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ตั้งงบประมาณรายจ่ายครุภัณฑ์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ตามราคาท้องถิ่น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เพื่อใช้ในการปฏิบัติงานตามอำนาจหน้าที่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ตามแผนพัฒนาท้องถิ่น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2566-2570)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เพิ่มเติมครั้งที่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2/2567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หน้าที่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15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ลำดับที่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กองช่าง)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71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เครื่องสูบน้ำแบบหอยโข่ง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166,000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เพื่อจ่ายเป็นค่าจัดซื้อเครื่องสูบน้ำแบบหอยโข่ง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เครื่อง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พร้อมตู้ควบคุม)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รายละเอียดดังนี้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ขนาดไม่น้อยกว่า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7.5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กิโลวัตต์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มอเตอร์ไฟฟ้าไม่น้อยกว่า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10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แรงม้า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ไฟ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เฟส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เป็นครุภัณฑ์ที่ไม่มีกำหนดไว้ในบัญชีราคามาตรฐานครุภัณฑ์ของหน่วยงานรัฐ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ตั้งงบประมาณรายจ่ายครุภัณฑ์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ตามราคาท้องถิ่น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เพื่อใช้ในการปฏิบัติงานตามอำนาจหน้าที่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ตามแผนพัฒนาท้องถิ่น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2566-2570)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เพิ่มเติมครั้งที่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2/2567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หน้าที่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15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ลำดับที่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กองช่าง)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9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ครุภัณฑ์อื่น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71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มาตรวัดน้ำ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ขนาด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150 </w:t>
            </w:r>
            <w:proofErr w:type="spellStart"/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มม</w:t>
            </w:r>
            <w:proofErr w:type="spellEnd"/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.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430,000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เพื่อจ่ายเป็นค่าจัดซื้อมาตรวัดน้ำ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ขนาด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150 </w:t>
            </w:r>
            <w:proofErr w:type="spellStart"/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มม</w:t>
            </w:r>
            <w:proofErr w:type="spellEnd"/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.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ชุด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พร้อมติดตั้งรายละเอียดดังนี้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ความดันน้ำไม่น้อยกว่า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16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บาร์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ใช้กับท่อ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6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นิ้ว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เรือนมาตรด้านในบุด้วย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PTEE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lastRenderedPageBreak/>
              <w:t>(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ตามแบบและรายละเอียดที่การบริหารส่วนตำบลคลองวาฬกำหนด)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เป็นครุภัณฑ์ที่ไม่มีกำหนดไว้ในบัญชีราคามาตรฐานครุภัณฑ์ของหน่วยงานรัฐ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ตั้งงบประมาณรายจ่ายครุภัณฑ์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ตามราคาท้องถิ่น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เพื่อใช้ในการปฏิบัติงานตามอำนาจหน้าที่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ตามแผนพัฒนาท้องถิ่น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2566-2570)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เพิ่มเติมครั้งที่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2/2567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หน้าที่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16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ลำดับที่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กองช่าง)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71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มาตรวัดน้ำ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ขนาด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200 </w:t>
            </w:r>
            <w:proofErr w:type="spellStart"/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มม</w:t>
            </w:r>
            <w:proofErr w:type="spellEnd"/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.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460,000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เพื่อจ่ายเป็นค่าจัดซื้อมาตรวัดน้ำ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ขนาด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200 </w:t>
            </w:r>
            <w:proofErr w:type="spellStart"/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มม</w:t>
            </w:r>
            <w:proofErr w:type="spellEnd"/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.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พร้อมติดตั้ง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ชุด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รายละเอียดดังนี้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ความดันน้ำไม่น้อยกว่า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16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บาร์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ใช้กับท่อ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8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นิ้ว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เรือนมาตรด้านในบุด้วย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PTFE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ระดับการป้องกัน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LP65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ตามแบบและรายละเอียดที่องค์การบริหารส่วนตำบลคลองวาฬกำหนด)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เป็นครุภัณฑ์ที่ไม่มีกำหนดไว้ในบัญชีราคามาตรฐานครุภัณฑ์ของหน่วยงานรัฐ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ตั้งงบประมาณรายจ่ายครุภัณฑ์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ตามราคาท้องถิ่น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เพื่อใช้ในการปฏิบัติงานตามอำนาจหน้าที่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ตามแผนพัฒนาท้องถิ่น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2566-2570)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เพิ่มเติมครั้งที่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2/2567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หน้าที่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16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ลำดับที่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กองช่าง)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9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ค่าบำรุงรักษาและปรับปรุงครุภัณฑ์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71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ค่าใช้จ่ายบำรุงรักษาและปรับปรุงครุภัณฑ์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300,000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เพื่อจ่ายเป็นค่าบำรุงรักษาและปรับปรุงครุภัณฑ์ขององค์การบริหารส่วนตำบลคลองวาฬ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เป็นไปตามพระราชบัญญัติสภาตำบลและองค์การบริหารส่วนตำบล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2537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และที่แก้ไขเพิ่มเติม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lastRenderedPageBreak/>
              <w:t>(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กองช่าง)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9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ค่าที่ดินและสิ่งก่อสร้าง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5,298,950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9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ค่าก่อสร้างสิ่งสาธารณูปการ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71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โครงการก่อสร้างถนนคอนกรีตเสริมเหล็ก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ซอยเขื่อนวังตะเคียน หมู่ที่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494,000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เพื่อจ่ายเป็นค่าก่อสร้างถนนคอนกรีต</w:t>
            </w:r>
            <w:proofErr w:type="spellStart"/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เสิรมเหล็ก</w:t>
            </w:r>
            <w:proofErr w:type="spellEnd"/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ขนาดความกว้าง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4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เมตร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ยาว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190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เมตร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หนา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0.15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เมตร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หรือมีพื้นที่คอนกรีตเสริมเหล็กไม่น้อยกว่า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760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ตารางเมตร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รายละเอียดตามประมาณการงานก่อสร้าง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และตามแบบแปลนที่องค์การบริหารส่วนตำบลคลองวาฬกำหนด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เป็นไปตามพระราชบัญญัติสภาตำบลและองค์การบริหารส่วนตำบล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2537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และที่แก้ไขเพิ่มเติม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2566 - 2570)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เปลี่ยนแปลงครั้งที่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1/2567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หน้าที่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5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ลำดับที่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กองช่าง)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71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โครงการก่อสร้างถนนคอนกรีตเสริมเหล็ก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ซอยโชคชัย (แยกบ้านตามัน) หมู่ที่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283,400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เพื่อจ่ายเป็นค่าก่อสร้างถนนคอนกรีต</w:t>
            </w:r>
            <w:proofErr w:type="spellStart"/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เสิรมเหล็ก</w:t>
            </w:r>
            <w:proofErr w:type="spellEnd"/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ขนาดความกว้าง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4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เมตร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ยาว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109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เมตร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หนา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0.15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เมตร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หรือมีพื้นที่คอนกรีตเสริมเหล็กไม่น้อยกว่า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436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ตารางเมตร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รายละเอียดตามประมาณการงานก่อสร้าง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และตามแบบแปลนที่องค์การบริหารส่วนตำบลคลองวาฬกำหนด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เป็นไปตามพระราชบัญญัติสภาตำบลและองค์การบริหารส่วนตำบล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2537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และที่แก้ไขเพิ่มเติม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2566 - 2570)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เปลี่ยนแปลงครั้งที่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2/2567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หน้าที่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6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ลำดับที่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กองช่าง)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71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โครงการก่อสร้างถนนคอนกรีตเสริมเหล็ก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ซอยตาก๋อย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1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หมู่ที่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168,350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เพื่อจ่ายเป็นค่าก่อสร้างถนนคอนกรีต</w:t>
            </w:r>
            <w:proofErr w:type="spellStart"/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เสิรมเหล็ก</w:t>
            </w:r>
            <w:proofErr w:type="spellEnd"/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ขนาดความกว้าง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3.50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เมตร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ยาว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74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เมตร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หนา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0.15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เมตร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หรือมีพื้นที่คอนกรีตเสริมเหล็กไม่น้อยกว่า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259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ตารางเมตร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รายละเอียด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lastRenderedPageBreak/>
              <w:t>ตามประมาณการงานก่อสร้าง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และตามแบบแปลนที่องค์การบริหารส่วนตำบลคลองวาฬกำหนด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เป็นไปตามพระราชบัญญัติสภาตำบลและองค์การบริหารส่วนตำบล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2537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และที่แก้ไขเพิ่มเติม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2566 - 2570)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เพิ่มเติมครั้งที่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2/2567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หน้าที่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6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ลำดับที่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กองช่าง)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71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โครงการก่อสร้างถนนคอนกรีตเสริมเหล็ก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ซอยทุ่งแฝก - นายมูล (ตอน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3)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หมู่ที่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650,000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เพื่อจ่ายเป็นค่าก่อสร้างถนนคอนกรีต</w:t>
            </w:r>
            <w:proofErr w:type="spellStart"/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เสิรมเหล็ก</w:t>
            </w:r>
            <w:proofErr w:type="spellEnd"/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ขนาดความกว้าง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4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เมตร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ยาว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250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เมตร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หนา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0.15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เมตร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หรือมีพื้นที่คอนกรีตเสริมเหล็กไม่น้อยกว่า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1,000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ตารางเมตร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รายละเอียดตามประมาณการงานก่อสร้าง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และตามแบบแปลนที่องค์การบริหารส่วนตำบลคลองวาฬกำหนด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เป็นไปตามพระราชบัญญัติสภาตำบลและองค์การบริหารส่วนตำบล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2537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และที่แก้ไขเพิ่มเติม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2566 - 2570)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แก้ไขครั้งที่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3/2567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หน้าที่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ลำดับที่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4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กองช่าง)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71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โครงการก่อสร้างถนนคอนกรีตเสริมเหล็ก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ซอยนาง</w:t>
            </w:r>
            <w:proofErr w:type="spellStart"/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ชุ้น</w:t>
            </w:r>
            <w:proofErr w:type="spellEnd"/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 หมู่ที่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390,000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เพื่อจ่ายเป็นค่าก่อสร้างถนนคอนกรีต</w:t>
            </w:r>
            <w:proofErr w:type="spellStart"/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เสิรมเหล็ก</w:t>
            </w:r>
            <w:proofErr w:type="spellEnd"/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ขนาดความกว้าง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4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เมตร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ยาว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150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เมตร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หนา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0.15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เมตร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ไหล่ทางข้างละ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0.50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เมตร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หรือมีพื้นที่คอนกรีตเสริมเหล็กไม่น้อยกว่า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600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ตารางเมตร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รายละเอียดตามประมาณการงานก่อสร้าง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และตามแบบแปลนที่องค์การบริหารส่วนตำบลคลองวาฬกำหนด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เป็นไปตามพระราชบัญญัติสภาตำบลและองค์การบริหารส่วนตำบล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2537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และที่แก้ไขเพิ่มเติม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2566 - 2570)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แก้ไขครั้งที่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1/2566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หน้าที่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43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ลำดับที่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44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กองช่าง)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71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โครงการก่อสร้างถนนคอนกรีตเสริมเหล็ก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ซอยนายอู่พัฒนา หมู่ที่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270,400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เพื่อจ่ายเป็นค่าก่อสร้างถนนคอนกรีต</w:t>
            </w:r>
            <w:proofErr w:type="spellStart"/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เสิรมเหล็ก</w:t>
            </w:r>
            <w:proofErr w:type="spellEnd"/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ช่วงที่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ผิวจราจรกว้าง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เมตร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ระยะทางยาว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40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เมตร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หนา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0.15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เมตร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หรือมีพื้นที่คอนกรีตเสริมเหล็กไม่น้อยกว่า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120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ตารางเมตร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ช่วงที่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ผิวจราจรกว้าง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4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เมตร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ระยะทางยาว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74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เมตร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หนา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0.15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เมตร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หรือมีพื้นที่คอนกรีตเสริมเหล็กไม่น้อยกว่า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296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ตารางเมตร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หรือมีพื้นที่คอนกรีตเสริมเหล็กรวมทั้งสองช่วงไม่น้อยกว่า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416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ตารางเมตร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รายละเอียดตามประมาณการงานก่อสร้าง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และตามแบบแปลนที่องค์การบริหารส่วนตำบลคลองวาฬกำหนด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เป็นไปตามพระราชบัญญัติสภาตำบลและองค์การบริหารส่วนตำบล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2537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และที่แก้ไขเพิ่มเติม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2566 - 2570)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เปลี่ยนแปลงครั้งที่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2/2567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หน้าที่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6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ลำดับที่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กองช่าง)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71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โครงการก่อสร้างถนนคอนกรีตเสริมเหล็ก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ซอยไผ่ทอง หมู่ที่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413,000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เพื่อจ่ายเป็นค่าก่อสร้างถนนคอนกรีต</w:t>
            </w:r>
            <w:proofErr w:type="spellStart"/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เสิรมเหล็ก</w:t>
            </w:r>
            <w:proofErr w:type="spellEnd"/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ขนาดความกว้าง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4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เมตร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ยาว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159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เมตร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หนา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0.15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เมตร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ไหล่ทางข้างละ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0.50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เมตร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หรือมีพื้นที่คอนกรีตเสริมเหล็กไม่น้อยกว่า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636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ตารางเมตร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รายละเอียดตามประมาณการงานก่อสร้าง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และตามแบบแปลนที่องค์การบริหารส่วนตำบลคลองวาฬกำหนด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เป็นไปตามพระราชบัญญัติสภาตำบลและองค์การบริหารส่วนตำบล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2537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และที่แก้ไขเพิ่มเติม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2566 - 2570)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แก้ไขครั้งที่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1/2566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หน้าที่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41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ลำดับที่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33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กองช่าง)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71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โครงการก่อสร้างถนนคอนกรีตเสริมเหล็ก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ซอยมะขามเฒ่า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1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หมู่ที่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182,000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เพื่อจ่ายเป็นค่าก่อสร้างถนนคอนกรีต</w:t>
            </w:r>
            <w:proofErr w:type="spellStart"/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เสิรมเหล็ก</w:t>
            </w:r>
            <w:proofErr w:type="spellEnd"/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ขนาดความกว้าง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4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เมตร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ยาว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70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เมตร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หนา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0.15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เมตร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ไหล่ทางข้างละ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0.50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เมตร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หรือมีพื้นที่คอนกรีตเสริมเหล็กไม่น้อยกว่า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280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ตารางเมตร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รายละเอียดตามประมาณการงานก่อสร้าง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และตามแบบแปลนที่องค์การบริหารส่วนตำบลคลองวาฬกำหนด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เป็นไปตามพระราชบัญญัติสภาตำบลและองค์การบริหารส่วนตำบล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2537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และที่แก้ไขเพิ่มเติม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2566 - 2570)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แก้ไขครั้งที่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3/2567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หน้าที่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6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ลำดับที่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กองช่าง)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71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โครงการก่อสร้างถนนคอนกรีตเสริมเหล็ก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ซอยศรี</w:t>
            </w:r>
            <w:proofErr w:type="spellStart"/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สังวาลย์</w:t>
            </w:r>
            <w:proofErr w:type="spellEnd"/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แยก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1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หมู่ที่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231,400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เพื่อจ่ายเป็นค่าก่อสร้างถนนคอนกรีต</w:t>
            </w:r>
            <w:proofErr w:type="spellStart"/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เสิรมเหล็ก</w:t>
            </w:r>
            <w:proofErr w:type="spellEnd"/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ขนาดความกว้าง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4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เมตร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ยาว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89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เมตร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หนา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0.15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เมตร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ไหล่ทางข้างละ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0.50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เมตร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หรือมีพื้นที่คอนกรีตเสริมเหล็กไม่น้อยกว่า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356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ตารางเมตร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รายละเอียดตามประมาณการงานก่อสร้าง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และตามแบบแปลนที่องค์การบริหารส่วนตำบลคลองวาฬกำหนด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เป็นไปตามพระราชบัญญัติสภาตำบลและองค์การบริหารส่วนตำบล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2537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และที่แก้ไขเพิ่มเติม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2566 - 2570)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เพิ่มเติมครั้งที่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2/2567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หน้าที่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ลำดับที่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5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กองช่าง)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71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โครงการก่อสร้างถนนคอนกรีตเสริมเหล็ก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ซอยหนองมะกรูด - ประสิทธิ์สัมพันธ์ ตอน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2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หมู่ที่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489,000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เพื่อจ่ายเป็นค่าก่อสร้างถนนคอนกรีต</w:t>
            </w:r>
            <w:proofErr w:type="spellStart"/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เสิรมเหล็ก</w:t>
            </w:r>
            <w:proofErr w:type="spellEnd"/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ขนาดความกว้าง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4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เมตร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ยาว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180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เมตร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หนา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0.15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เมตร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ไหล่ทางข้างละ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0.50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เมตร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หรือมีพื้นที่คอนกรีตเสริมเหล็กไม่น้อยกว่า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720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ตารางเมตร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รายละเอียดตามประมาณการงานก่อสร้าง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และตามแบบแปลนที่องค์การบริหารส่วนตำบลคลองวาฬกำหนด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lastRenderedPageBreak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เป็นไปตามพระราชบัญญัติสภาตำบลและองค์การบริหารส่วนตำบล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2537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และที่แก้ไขเพิ่มเติม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2566 - 2570)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แก้ไขครั้งที่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3/2567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หน้าที่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ลำดับที่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กองช่าง)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71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โครงการก่อสร้างถนนคอนกรีตเสริมเหล็ก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ซอยเหมือนฝัน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4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แยก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4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หมู่ที่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127,400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เพื่อจ่ายเป็นค่าก่อสร้างถนนคอนกรีต</w:t>
            </w:r>
            <w:proofErr w:type="spellStart"/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เสิรมเหล็ก</w:t>
            </w:r>
            <w:proofErr w:type="spellEnd"/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ขนาดความกว้าง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3.50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เมตร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ยาว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56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เมตร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หนา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0.15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เมตร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หรือมีพื้นที่คอนกรีตเสริมเหล็กไม่น้อยกว่า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196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ตารางเมตร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รายละเอียดตามประมาณการงานก่อสร้าง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และตามแบบแปลนที่องค์การบริหารส่วนตำบลคลองวาฬกำหนด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เป็นไปตามพระราชบัญญัติสภาตำบลและองค์การบริหารส่วนตำบล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2537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และที่แก้ไขเพิ่มเติม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2566 - 2570)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แก้ไขครั้งที่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1/2566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หน้าที่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37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ลำดับที่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10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กองช่าง)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71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โครงการก่อสร้างถนนคอนกรีตเสริมเหล็ก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ซอยอินทร์พรม หมู่ที่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210,000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เพื่อจ่ายเป็นค่าก่อสร้างถนนคอนกรีต</w:t>
            </w:r>
            <w:proofErr w:type="spellStart"/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เสิรมเหล็ก</w:t>
            </w:r>
            <w:proofErr w:type="spellEnd"/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ขนาดความกว้าง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4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เมตร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ยาว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81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เมตร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หนา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0.15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เมตร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หรือมีพื้นที่คอนกรีตเสริมเหล็กไม่น้อยกว่า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324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ตารางเมตร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รายละเอียดตามประมาณการงานก่อสร้าง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และตามแบบแปลนที่องค์การบริหารส่วนตำบลคลองวาฬกำหนด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เป็นไปตามพระราชบัญญัติสภาตำบลและองค์การบริหารส่วนตำบล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2537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และที่แก้ไขเพิ่มเติม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2566 - 2570)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แก้ไขครั้งที่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3/2567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หน้าที่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6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ลำดับที่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กองช่าง)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71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โครงการก่อสร้างถนนคอนกรีตเสริมเหล็ก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สายนาทอง - แดงประวัติ หมู่ที่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498,000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เพื่อจ่ายเป็นค่าก่อสร้างถนนคอนกรีต</w:t>
            </w:r>
            <w:proofErr w:type="spellStart"/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เสิรมเหล็ก</w:t>
            </w:r>
            <w:proofErr w:type="spellEnd"/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ขนาดความ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lastRenderedPageBreak/>
              <w:t>กว้าง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4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เมตร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ยาว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195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เมตร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หนา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0.15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เมตร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ไหล่ทางข้างละ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0.50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เมตร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หรือมีพื้นที่คอนกรีตเสริมเหล็กไม่น้อยกว่า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780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ตารางเมตร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รายละเอียดตามประมาณการงานก่อสร้าง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และตามแบบแปลนที่องค์การบริหารส่วนตำบลคลองวาฬกำหนด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เป็นไปตามพระราชบัญญัติสภาตำบลและองค์การบริหารส่วนตำบล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2537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และที่แก้ไขเพิ่มเติม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2566 - 2570)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เปลี่ยนแปลงครั้งที่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1/2567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หน้าที่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5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ลำดับที่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กองช่าง)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9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ค่าก่อสร้างสิ่งสาธารณูปโภค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71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โครงการก่อสร้างท่อระบายน้ำ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คสล</w:t>
            </w:r>
            <w:proofErr w:type="spellEnd"/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. สายเพชรเกษม - ซอยชูใจ หมู่ที่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870,000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เพื่อจ่ายเป็นค่าก่อสร้างท่อระบายน้ำ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proofErr w:type="spellStart"/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คสล</w:t>
            </w:r>
            <w:proofErr w:type="spellEnd"/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.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พร้อมบ่อ</w:t>
            </w:r>
            <w:proofErr w:type="spellStart"/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พักค</w:t>
            </w:r>
            <w:proofErr w:type="spellEnd"/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สล.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ปริมาณท่อ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proofErr w:type="spellStart"/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คสล</w:t>
            </w:r>
            <w:proofErr w:type="spellEnd"/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.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ขนาดเส้นผ่านศูนย์กลาง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0.80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ม.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พร้อมบ่อ</w:t>
            </w:r>
            <w:proofErr w:type="spellStart"/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พักค</w:t>
            </w:r>
            <w:proofErr w:type="spellEnd"/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สล.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ระยะทางยาว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43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ม.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ปริมาณท่อ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proofErr w:type="spellStart"/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คสล</w:t>
            </w:r>
            <w:proofErr w:type="spellEnd"/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.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ขนาด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เส้นผ่านศูนย์กลาง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0.60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ม.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พร้อมบ่อ</w:t>
            </w:r>
            <w:proofErr w:type="spellStart"/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พักค</w:t>
            </w:r>
            <w:proofErr w:type="spellEnd"/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สล.ระยะทางยาว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135 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ม.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       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รายละเอียดตามประมาณการงานก่อสร้าง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และตามแบบแปลนที่องค์การบริหารส่วนตำบลคลองวาฬกำหนด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เป็นไปตามพระราชบัญญัติสภาตำบลและองค์การบริหารส่วนตำบล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2537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และที่แก้ไขเพิ่มเติม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2566 - 2570)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แก้ไขครั้งที่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3/2567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หน้าที่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7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ลำดับที่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5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กองช่าง)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9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ค่าชดเชยสัญญาแบบปรับราคาได้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(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ค่า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K)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22,000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เพื่อจ่ายเป็นค่าชดเชยสัญญาแบบปรับราคาได้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K) (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ค่าก่อสร้างสิ่งสาธารณูปโภคและสิ่งสาธารณูปการ)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เป็นไปตามหนังสือกรมส่งเสริมการปกครองท้องถิ่น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มท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0808.2/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1837 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ลงวันที่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11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กันยายน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2560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กองช่าง)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8E214F" w:rsidRPr="008E214F" w:rsidTr="008E214F">
        <w:trPr>
          <w:trHeight w:val="360"/>
        </w:trPr>
        <w:tc>
          <w:tcPr>
            <w:tcW w:w="9472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u w:val="single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u w:val="single"/>
                <w:cs/>
              </w:rPr>
              <w:lastRenderedPageBreak/>
              <w:t>แผนงานการเกษตร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37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งานส่งเสริมการเกษตร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615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9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9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71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โครงการป้องกันและกำจัดศัตรูพืช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เพื่อจ่ายเป็นค่าใช้จ่ายตามโครงการป้องกันและกำจัดศัตรูพืช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ค่าใช้จ่ายเกี่ยวกับการใช้และตกแต่งสถานที่ฝีกอบรม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ค่าใช้จ่ายในพิธีเปิดและปิดการฝึกอบรม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ค่าวัสดุ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เครื่องเขียน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อุปกรณ์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ค่าประกาศนียบัตร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ค่าถ่ายเอกสาร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ค่าสมนาคุณวิทยากร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ค่าอาหาร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ค่าใช้จ่ายอื่นที่จำเป็นในการฝึกอบรม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เป็นไปตามระเบียบว่าด้วยค่าใช้จ่ายในการฝึกอบรมและการเข้ารับการฝึกอบรมของเจ้าหน้าที่ท้องถิ่น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2557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และหนังสือสั่งการต่าง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ที่เกี่ยวข้อง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2566- 2570)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แก้ไขครั้งที่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1/2566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12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ลำดับที่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1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สำนักปลัด)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9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9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วัสดุการเกษตร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เพื่อจ่ายเป็นค่าวัสดุการเกษตร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จอบหมุน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เคียว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มีดตัดต้นไม้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ปุ๋ย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ยาป้องกันและกำจัดศัตรูพืชและแมลง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วัสดุเพาะชำ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ผ้าใบหรือพลาสติก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หน้ากากป้องกันแก๊สพิษฯลฯ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การเบิกค่าใช้จ่ายในการบริหารงานขององค์กรปกครองส่วนท้องถิ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2562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และหนังสือสั่งการที่เกี่ยวข้อง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สำนักปลัด)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37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งานสิ่งแวดล้อมและทรัพยากรธรรมชาติ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615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9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30,000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9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71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โครงการส่งเสริมการอนุรักษ์ทรัพยากรธรรมชาติและสิ่งแวดล้อม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20,000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เพื่อจ่ายเป็นค่าใช้จ่ายตามโครงการสริมการอนุรักษ์ทรัพยากรธรรมชาติและสิ่งแวดล้อม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เช่น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ค่าอาหารและเครื่องดื่ม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ค่าการแสดงประกาศนียบัตร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ค่าถ่ายเอกสาร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ค่าสมนาคุณวิทยากร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ค่าใช้จ่ายในการโฆษณาประชาสัมพันธ์งาน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ค่าใช้จ่ายที่เป็นกิจกรรมหลักของโครงการ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ค่าใช้จ่ายอื่น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ที่จำเป็นและเกี่ยวข้องในการจัดงานและจัดฝึกอบรม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เป็นไปตามระเบียบกระทรวงมหาดไทยว่าด้วยค่าใช้จ่ายในการจัดงาน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การจัดกิจกรรมสาธารณะ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การส่งเสริมกีฬาและการแข่งขันกีฬาขององค์กรปกครองส่วนท้องถิ่น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2564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และหนังสือสั่งการต่าง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ที่เกี่ยวข้อง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เป็นไปตามระเบียบว่าด้วยค่าใช้จ่ายในการฝึกอบรมและการเข้ารับการฝึกอบรมของเจ้าหน้าที่ท้องถิ่น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2557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และหนังสือสั่งการต่าง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ที่เกี่ยวข้อง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2566-2570)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แก้ไขครั้งที่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1/2566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หน้าที่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32 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ลำดับที่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กองสาธารณสุขและสิ่งแวดล้อม)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71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โครงการอนุรักษ์พันธุ์กรรมพืชอันเนื่องมาจากพระราชดำริ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สมเด็จพระเทพรัตนราชสุดา สยามบรมราชกุมารี (</w:t>
            </w:r>
            <w:proofErr w:type="spellStart"/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อพ.สธ</w:t>
            </w:r>
            <w:proofErr w:type="spellEnd"/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10,000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เพื่อเป็นค่าใช้จ่ายอนุรักษ์พันธุ์กรรมพืชอันเนืองมาจากพระราชดำริสมเด็จพระเทพรัตนราชสุดา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สยามบรมราชกุมารี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proofErr w:type="spellStart"/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อพ.สธ</w:t>
            </w:r>
            <w:proofErr w:type="spellEnd"/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)เช่น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ค่าอาหารและเครื่องดื่ม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ค่าประกาศนียบัตร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ค่าถ่ายเอกสาร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ค่าสมนาคุณวิทยากร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ค่าใช้จ่ายในการโฆษณาประชาสัมพันธ์งาน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ค่าวัสดุ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เครื่องเขียนและอุปกรณ์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ค่าใช้จ่ายที่เป็นกิจกรรมหลักของโครงการ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ค่าใช้จ่ายอื่น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ที่จำเป็นและเกี่ยวข้อง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ฯลฯ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เป็นไปตามระเบียบกระทรวงมหาดไทยว่าด้วยค่าใช้จ่ายในการ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lastRenderedPageBreak/>
              <w:t>จัดงาน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การจัดกิจกรรมสาธารณะ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การส่งเสริมกีฬาและการแข่งขันกีฬาขององค์กรปกครองส่วนท้องถิ่น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2564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และหนังสือสั่งการต่าง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ที่เกี่ยวข้อง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เป็นไปตามระเบียบว่าด้วยค่าใช้จ่ายในการฝึกอบรมและการเข้ารับการฝึกอบรมของเจ้าหน้าที่ท้องถิ่น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2557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และหนังสือสั่งการต่าง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ๆที่เกี่ยวข้อง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เป็นไปตามแผนพัฒนาท้องถิ่น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(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2566-25670)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แก้ไขครั้งที่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1/2566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หน้าที่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12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ลำดับที่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สำนักปลัด)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lastRenderedPageBreak/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8E214F" w:rsidRPr="008E214F" w:rsidTr="008E214F">
        <w:trPr>
          <w:trHeight w:val="360"/>
        </w:trPr>
        <w:tc>
          <w:tcPr>
            <w:tcW w:w="9472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u w:val="single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u w:val="single"/>
                <w:cs/>
              </w:rPr>
              <w:lastRenderedPageBreak/>
              <w:t>แผนงานการพาณิชย์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637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งานกิจการประปา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968,700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615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968,700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59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เงินเดือน</w:t>
            </w: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 xml:space="preserve"> (</w:t>
            </w: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ฝ่ายประจำ)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968,700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9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ค่าตอบแทนพนักงานจ้าง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885,000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เพื่อจ่ายเป็นค่าตอบแทนพนักงานจ้างตามภารกิจและพนักงานจ้างทั่วไป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รวมถึงเงินปรับปรุงค่าตอบแทน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เป็นไปตามพระราชบัญญัติระเบียบบริหารงานบุคคลส่วนท้องถิ่น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2542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เป็นไปตามแผนอัตรากำลัง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ปีขององค์การบริหารส่วนตำบลคลองวาฬ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กองช่าง)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  <w:tr w:rsidR="008E214F" w:rsidRPr="008E214F" w:rsidTr="008E214F">
        <w:trPr>
          <w:trHeight w:val="48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59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เงินเพิ่มต่าง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ๆ ของพนักงานจ้าง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83,700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E214F" w:rsidRPr="008E214F" w:rsidTr="008E214F">
        <w:trPr>
          <w:trHeight w:val="3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เพื่อจ่ายเป็นเงินเพิ่มค่าครองชีพชั่วคราวของพนักงานจ้างตามภารกิจและพนักงานจ้างทั่วไป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เป็นไปตามพระราชบัญญัติระเบียบบริหารงานบุคคลส่วนท้องถิ่น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2542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เป็นไปตามแผนอัตรากำลัง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 3 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ปีขององค์การบริหารส่วนตำบลคลองวาฬ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br/>
              <w:t>(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กองช่าง)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  <w:tc>
          <w:tcPr>
            <w:tcW w:w="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6"/>
                <w:szCs w:val="26"/>
              </w:rPr>
              <w:t> </w:t>
            </w:r>
          </w:p>
        </w:tc>
      </w:tr>
    </w:tbl>
    <w:p w:rsidR="008E214F" w:rsidRDefault="008E214F"/>
    <w:p w:rsidR="008E214F" w:rsidRDefault="008E214F"/>
    <w:p w:rsidR="008E214F" w:rsidRDefault="008E214F">
      <w:pPr>
        <w:sectPr w:rsidR="008E214F" w:rsidSect="008E214F">
          <w:pgSz w:w="11906" w:h="16838"/>
          <w:pgMar w:top="1440" w:right="851" w:bottom="1440" w:left="1440" w:header="709" w:footer="709" w:gutter="0"/>
          <w:cols w:space="708"/>
          <w:docGrid w:linePitch="360"/>
        </w:sectPr>
      </w:pPr>
    </w:p>
    <w:tbl>
      <w:tblPr>
        <w:tblW w:w="20800" w:type="dxa"/>
        <w:tblInd w:w="93" w:type="dxa"/>
        <w:tblLook w:val="04A0" w:firstRow="1" w:lastRow="0" w:firstColumn="1" w:lastColumn="0" w:noHBand="0" w:noVBand="1"/>
      </w:tblPr>
      <w:tblGrid>
        <w:gridCol w:w="272"/>
        <w:gridCol w:w="1166"/>
        <w:gridCol w:w="1150"/>
        <w:gridCol w:w="272"/>
        <w:gridCol w:w="886"/>
        <w:gridCol w:w="859"/>
        <w:gridCol w:w="272"/>
        <w:gridCol w:w="1260"/>
        <w:gridCol w:w="1260"/>
        <w:gridCol w:w="1260"/>
        <w:gridCol w:w="1260"/>
        <w:gridCol w:w="1260"/>
        <w:gridCol w:w="1240"/>
        <w:gridCol w:w="1260"/>
        <w:gridCol w:w="222"/>
        <w:gridCol w:w="1004"/>
        <w:gridCol w:w="412"/>
        <w:gridCol w:w="820"/>
        <w:gridCol w:w="1260"/>
        <w:gridCol w:w="1260"/>
        <w:gridCol w:w="1260"/>
        <w:gridCol w:w="1240"/>
      </w:tblGrid>
      <w:tr w:rsidR="008E214F" w:rsidRPr="008E214F" w:rsidTr="008E214F">
        <w:trPr>
          <w:trHeight w:val="364"/>
        </w:trPr>
        <w:tc>
          <w:tcPr>
            <w:tcW w:w="45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  <w:cs/>
              </w:rPr>
              <w:lastRenderedPageBreak/>
              <w:t xml:space="preserve">วันที่พิมพ์ :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5/8/2567  09:41:53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  <w:cs/>
              </w:rPr>
              <w:t xml:space="preserve">หน้า :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1/1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94"/>
        </w:trPr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60"/>
        </w:trPr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360"/>
        </w:trPr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874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ข้อบัญญัติงบประมาณรายจ่ายประจำปีงบประมาณ</w:t>
            </w: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 xml:space="preserve">พ.ศ. </w:t>
            </w: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2568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64"/>
        </w:trPr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E214F" w:rsidRPr="008E214F" w:rsidTr="008E214F">
        <w:trPr>
          <w:trHeight w:val="255"/>
        </w:trPr>
        <w:tc>
          <w:tcPr>
            <w:tcW w:w="86" w:type="dxa"/>
            <w:tcBorders>
              <w:top w:val="single" w:sz="4" w:space="0" w:color="A9A9A9"/>
              <w:left w:val="single" w:sz="4" w:space="0" w:color="A9A9A9"/>
              <w:bottom w:val="nil"/>
              <w:right w:val="nil"/>
            </w:tcBorders>
            <w:shd w:val="clear" w:color="000000" w:fill="D3D3D3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E214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66" w:type="dxa"/>
            <w:tcBorders>
              <w:top w:val="single" w:sz="4" w:space="0" w:color="A9A9A9"/>
              <w:left w:val="nil"/>
              <w:bottom w:val="nil"/>
              <w:right w:val="nil"/>
            </w:tcBorders>
            <w:shd w:val="clear" w:color="000000" w:fill="D3D3D3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E214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50" w:type="dxa"/>
            <w:tcBorders>
              <w:top w:val="single" w:sz="4" w:space="0" w:color="A9A9A9"/>
              <w:left w:val="nil"/>
              <w:bottom w:val="nil"/>
              <w:right w:val="nil"/>
            </w:tcBorders>
            <w:shd w:val="clear" w:color="000000" w:fill="D3D3D3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E214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18" w:type="dxa"/>
            <w:tcBorders>
              <w:top w:val="single" w:sz="4" w:space="0" w:color="A9A9A9"/>
              <w:left w:val="nil"/>
              <w:bottom w:val="nil"/>
              <w:right w:val="nil"/>
            </w:tcBorders>
            <w:shd w:val="clear" w:color="000000" w:fill="D3D3D3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E214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86" w:type="dxa"/>
            <w:tcBorders>
              <w:top w:val="single" w:sz="4" w:space="0" w:color="A9A9A9"/>
              <w:left w:val="nil"/>
              <w:bottom w:val="nil"/>
              <w:right w:val="nil"/>
            </w:tcBorders>
            <w:shd w:val="clear" w:color="000000" w:fill="D3D3D3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E214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59" w:type="dxa"/>
            <w:tcBorders>
              <w:top w:val="single" w:sz="4" w:space="0" w:color="A9A9A9"/>
              <w:left w:val="nil"/>
              <w:bottom w:val="nil"/>
              <w:right w:val="nil"/>
            </w:tcBorders>
            <w:shd w:val="clear" w:color="000000" w:fill="D3D3D3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E214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9" w:type="dxa"/>
            <w:tcBorders>
              <w:top w:val="single" w:sz="4" w:space="0" w:color="A9A9A9"/>
              <w:left w:val="nil"/>
              <w:bottom w:val="nil"/>
              <w:right w:val="single" w:sz="4" w:space="0" w:color="A9A9A9"/>
            </w:tcBorders>
            <w:shd w:val="clear" w:color="000000" w:fill="D3D3D3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E214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60" w:type="dxa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  <w:cs/>
              </w:rPr>
              <w:t>แผนงานงบกลาง</w:t>
            </w:r>
          </w:p>
        </w:tc>
        <w:tc>
          <w:tcPr>
            <w:tcW w:w="1260" w:type="dxa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  <w:cs/>
              </w:rPr>
              <w:t>แผนงานบริหารงานทั่วไป</w:t>
            </w:r>
          </w:p>
        </w:tc>
        <w:tc>
          <w:tcPr>
            <w:tcW w:w="1260" w:type="dxa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  <w:cs/>
              </w:rPr>
              <w:t>แผนงานการรักษาความสงบภายใน</w:t>
            </w:r>
          </w:p>
        </w:tc>
        <w:tc>
          <w:tcPr>
            <w:tcW w:w="1260" w:type="dxa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  <w:cs/>
              </w:rPr>
              <w:t>แผนงานการศึกษา</w:t>
            </w:r>
          </w:p>
        </w:tc>
        <w:tc>
          <w:tcPr>
            <w:tcW w:w="1260" w:type="dxa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  <w:cs/>
              </w:rPr>
              <w:t>แผนงานสาธารณสุข</w:t>
            </w:r>
          </w:p>
        </w:tc>
        <w:tc>
          <w:tcPr>
            <w:tcW w:w="1240" w:type="dxa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  <w:cs/>
              </w:rPr>
              <w:t>แผนงานสังคมสงเคราะห์</w:t>
            </w:r>
          </w:p>
        </w:tc>
        <w:tc>
          <w:tcPr>
            <w:tcW w:w="1260" w:type="dxa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  <w:cs/>
              </w:rPr>
              <w:t>แผนงานเคหะและชุมชน</w:t>
            </w:r>
          </w:p>
        </w:tc>
        <w:tc>
          <w:tcPr>
            <w:tcW w:w="1224" w:type="dxa"/>
            <w:gridSpan w:val="2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  <w:cs/>
              </w:rPr>
              <w:t>แผนงานสร้างความเข้มแข็งของชุมชน</w:t>
            </w:r>
          </w:p>
        </w:tc>
        <w:tc>
          <w:tcPr>
            <w:tcW w:w="1232" w:type="dxa"/>
            <w:gridSpan w:val="2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  <w:cs/>
              </w:rPr>
              <w:t>แผนงานการศาสนา</w:t>
            </w: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  <w:t xml:space="preserve"> </w:t>
            </w: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  <w:cs/>
              </w:rPr>
              <w:t>วัฒนธรรม และนันทนาการ</w:t>
            </w:r>
          </w:p>
        </w:tc>
        <w:tc>
          <w:tcPr>
            <w:tcW w:w="1260" w:type="dxa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  <w:cs/>
              </w:rPr>
              <w:t>แผนงานอุตสาหกรรมและการโยธา</w:t>
            </w:r>
          </w:p>
        </w:tc>
        <w:tc>
          <w:tcPr>
            <w:tcW w:w="1260" w:type="dxa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  <w:cs/>
              </w:rPr>
              <w:t>แผนงานการเกษตร</w:t>
            </w:r>
          </w:p>
        </w:tc>
        <w:tc>
          <w:tcPr>
            <w:tcW w:w="1260" w:type="dxa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  <w:cs/>
              </w:rPr>
              <w:t>แผนงานการพาณิชย์</w:t>
            </w:r>
          </w:p>
        </w:tc>
        <w:tc>
          <w:tcPr>
            <w:tcW w:w="1240" w:type="dxa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D3D3D3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  <w:cs/>
              </w:rPr>
              <w:t>รวม</w:t>
            </w:r>
          </w:p>
        </w:tc>
      </w:tr>
      <w:tr w:rsidR="008E214F" w:rsidRPr="008E214F" w:rsidTr="008E214F">
        <w:trPr>
          <w:trHeight w:val="255"/>
        </w:trPr>
        <w:tc>
          <w:tcPr>
            <w:tcW w:w="86" w:type="dxa"/>
            <w:tcBorders>
              <w:top w:val="nil"/>
              <w:left w:val="single" w:sz="4" w:space="0" w:color="A9A9A9"/>
              <w:bottom w:val="nil"/>
              <w:right w:val="nil"/>
            </w:tcBorders>
            <w:shd w:val="clear" w:color="000000" w:fill="D3D3D3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E214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E214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E214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E214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E214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5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แผนงาน</w:t>
            </w:r>
          </w:p>
        </w:tc>
        <w:tc>
          <w:tcPr>
            <w:tcW w:w="159" w:type="dxa"/>
            <w:tcBorders>
              <w:top w:val="nil"/>
              <w:left w:val="nil"/>
              <w:bottom w:val="nil"/>
              <w:right w:val="single" w:sz="4" w:space="0" w:color="A9A9A9"/>
            </w:tcBorders>
            <w:shd w:val="clear" w:color="000000" w:fill="D3D3D3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E214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60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260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260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260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260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240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260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224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232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260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260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260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240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</w:tr>
      <w:tr w:rsidR="008E214F" w:rsidRPr="008E214F" w:rsidTr="008E214F">
        <w:trPr>
          <w:trHeight w:val="255"/>
        </w:trPr>
        <w:tc>
          <w:tcPr>
            <w:tcW w:w="86" w:type="dxa"/>
            <w:tcBorders>
              <w:top w:val="nil"/>
              <w:left w:val="single" w:sz="4" w:space="0" w:color="A9A9A9"/>
              <w:bottom w:val="nil"/>
              <w:right w:val="nil"/>
            </w:tcBorders>
            <w:shd w:val="clear" w:color="000000" w:fill="D3D3D3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E214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31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  <w:cs/>
              </w:rPr>
              <w:t>งบ/รายจ่าย/ประเภทรายจ่าย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E214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E214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5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59" w:type="dxa"/>
            <w:tcBorders>
              <w:top w:val="nil"/>
              <w:left w:val="nil"/>
              <w:bottom w:val="nil"/>
              <w:right w:val="single" w:sz="4" w:space="0" w:color="A9A9A9"/>
            </w:tcBorders>
            <w:shd w:val="clear" w:color="000000" w:fill="D3D3D3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E214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60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260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260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260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260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240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260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224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232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260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260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260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240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</w:tr>
      <w:tr w:rsidR="008E214F" w:rsidRPr="008E214F" w:rsidTr="008E214F">
        <w:trPr>
          <w:trHeight w:val="255"/>
        </w:trPr>
        <w:tc>
          <w:tcPr>
            <w:tcW w:w="86" w:type="dxa"/>
            <w:tcBorders>
              <w:top w:val="nil"/>
              <w:left w:val="single" w:sz="4" w:space="0" w:color="A9A9A9"/>
              <w:bottom w:val="nil"/>
              <w:right w:val="nil"/>
            </w:tcBorders>
            <w:shd w:val="clear" w:color="000000" w:fill="D3D3D3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E214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316" w:type="dxa"/>
            <w:gridSpan w:val="2"/>
            <w:vMerge/>
            <w:tcBorders>
              <w:top w:val="nil"/>
              <w:left w:val="single" w:sz="4" w:space="0" w:color="A9A9A9"/>
              <w:bottom w:val="nil"/>
              <w:right w:val="nil"/>
            </w:tcBorders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E214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E214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shd w:val="clear" w:color="000000" w:fill="D3D3D3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E214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9" w:type="dxa"/>
            <w:tcBorders>
              <w:top w:val="nil"/>
              <w:left w:val="nil"/>
              <w:bottom w:val="nil"/>
              <w:right w:val="single" w:sz="4" w:space="0" w:color="A9A9A9"/>
            </w:tcBorders>
            <w:shd w:val="clear" w:color="000000" w:fill="D3D3D3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E214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60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260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260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260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260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240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260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224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232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260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260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260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240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</w:tr>
      <w:tr w:rsidR="008E214F" w:rsidRPr="008E214F" w:rsidTr="008E214F">
        <w:trPr>
          <w:trHeight w:val="255"/>
        </w:trPr>
        <w:tc>
          <w:tcPr>
            <w:tcW w:w="86" w:type="dxa"/>
            <w:tcBorders>
              <w:top w:val="nil"/>
              <w:left w:val="single" w:sz="4" w:space="0" w:color="A9A9A9"/>
              <w:bottom w:val="single" w:sz="4" w:space="0" w:color="A9A9A9"/>
              <w:right w:val="nil"/>
            </w:tcBorders>
            <w:shd w:val="clear" w:color="000000" w:fill="D3D3D3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E214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D3D3D3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E214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D3D3D3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E214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D3D3D3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E214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D3D3D3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E214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9A9A9"/>
              <w:right w:val="nil"/>
            </w:tcBorders>
            <w:shd w:val="clear" w:color="000000" w:fill="D3D3D3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E214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59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D3D3D3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E214F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60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260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260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260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260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240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260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224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232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260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260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260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240" w:type="dxa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</w:tr>
      <w:tr w:rsidR="008E214F" w:rsidRPr="008E214F" w:rsidTr="008E214F">
        <w:trPr>
          <w:trHeight w:val="345"/>
        </w:trPr>
        <w:tc>
          <w:tcPr>
            <w:tcW w:w="1252" w:type="dxa"/>
            <w:gridSpan w:val="2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  <w:cs/>
              </w:rPr>
              <w:t>งบกลาง</w:t>
            </w:r>
          </w:p>
        </w:tc>
        <w:tc>
          <w:tcPr>
            <w:tcW w:w="1368" w:type="dxa"/>
            <w:gridSpan w:val="2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  <w:cs/>
              </w:rPr>
              <w:t>งบกลาง</w:t>
            </w:r>
          </w:p>
        </w:tc>
        <w:tc>
          <w:tcPr>
            <w:tcW w:w="1904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เงินสมทบกองทุนประกันสังคม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414,000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2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3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414,000</w:t>
            </w:r>
          </w:p>
        </w:tc>
      </w:tr>
      <w:tr w:rsidR="008E214F" w:rsidRPr="008E214F" w:rsidTr="008E214F">
        <w:trPr>
          <w:trHeight w:val="345"/>
        </w:trPr>
        <w:tc>
          <w:tcPr>
            <w:tcW w:w="1252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368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904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เงินสมทบกองทุนเงินทดแทน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20,000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2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3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20,000</w:t>
            </w:r>
          </w:p>
        </w:tc>
      </w:tr>
      <w:tr w:rsidR="008E214F" w:rsidRPr="008E214F" w:rsidTr="008E214F">
        <w:trPr>
          <w:trHeight w:val="345"/>
        </w:trPr>
        <w:tc>
          <w:tcPr>
            <w:tcW w:w="1252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368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904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เบี้ยยังชีพผู้สูงอายุ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15,000,000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2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3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15,000,000</w:t>
            </w:r>
          </w:p>
        </w:tc>
      </w:tr>
      <w:tr w:rsidR="008E214F" w:rsidRPr="008E214F" w:rsidTr="008E214F">
        <w:trPr>
          <w:trHeight w:val="345"/>
        </w:trPr>
        <w:tc>
          <w:tcPr>
            <w:tcW w:w="1252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368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904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เบี้ยยังชีพความพิการ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3,100,000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2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3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3,100,000</w:t>
            </w:r>
          </w:p>
        </w:tc>
      </w:tr>
      <w:tr w:rsidR="008E214F" w:rsidRPr="008E214F" w:rsidTr="008E214F">
        <w:trPr>
          <w:trHeight w:val="345"/>
        </w:trPr>
        <w:tc>
          <w:tcPr>
            <w:tcW w:w="1252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368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904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เบี้ยยังชีพผู้ป่วยเอดส์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60,000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2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3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60,000</w:t>
            </w:r>
          </w:p>
        </w:tc>
      </w:tr>
      <w:tr w:rsidR="008E214F" w:rsidRPr="008E214F" w:rsidTr="008E214F">
        <w:trPr>
          <w:trHeight w:val="345"/>
        </w:trPr>
        <w:tc>
          <w:tcPr>
            <w:tcW w:w="1252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368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904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เงินสำรองจ่าย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400,000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2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3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400,000</w:t>
            </w:r>
          </w:p>
        </w:tc>
      </w:tr>
      <w:tr w:rsidR="008E214F" w:rsidRPr="008E214F" w:rsidTr="008E214F">
        <w:trPr>
          <w:trHeight w:val="345"/>
        </w:trPr>
        <w:tc>
          <w:tcPr>
            <w:tcW w:w="1252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368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904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รายจ่ายตามข้อผูกพัน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2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3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</w:tr>
      <w:tr w:rsidR="008E214F" w:rsidRPr="008E214F" w:rsidTr="008E214F">
        <w:trPr>
          <w:trHeight w:val="345"/>
        </w:trPr>
        <w:tc>
          <w:tcPr>
            <w:tcW w:w="1252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368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904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เงินสมทบกองทุนบำเหน็จบำนาญข้าราชการส่วนท้องถิ่น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8E214F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ก.บ.ท</w:t>
            </w:r>
            <w:proofErr w:type="spellEnd"/>
            <w:r w:rsidRPr="008E214F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.)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1,021,600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2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3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1,021,600</w:t>
            </w:r>
          </w:p>
        </w:tc>
      </w:tr>
      <w:tr w:rsidR="008E214F" w:rsidRPr="008E214F" w:rsidTr="008E214F">
        <w:trPr>
          <w:trHeight w:val="345"/>
        </w:trPr>
        <w:tc>
          <w:tcPr>
            <w:tcW w:w="1252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368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904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เงินสมทบกองทุนหลักประกันสุขภาพองค์การบริหารส่วนตำบลคลองวาฬ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250,000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2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3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250,000</w:t>
            </w:r>
          </w:p>
        </w:tc>
      </w:tr>
      <w:tr w:rsidR="008E214F" w:rsidRPr="008E214F" w:rsidTr="008E214F">
        <w:trPr>
          <w:trHeight w:val="345"/>
        </w:trPr>
        <w:tc>
          <w:tcPr>
            <w:tcW w:w="1252" w:type="dxa"/>
            <w:gridSpan w:val="2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  <w:cs/>
              </w:rPr>
              <w:t>งบบุคลากร</w:t>
            </w:r>
          </w:p>
        </w:tc>
        <w:tc>
          <w:tcPr>
            <w:tcW w:w="1368" w:type="dxa"/>
            <w:gridSpan w:val="2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  <w:cs/>
              </w:rPr>
              <w:t>เงินเดือน</w:t>
            </w: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  <w:t xml:space="preserve"> (</w:t>
            </w: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  <w:cs/>
              </w:rPr>
              <w:t>ฝ่ายการเมือง)</w:t>
            </w:r>
          </w:p>
        </w:tc>
        <w:tc>
          <w:tcPr>
            <w:tcW w:w="1904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ค่าตอบแทนรายเดือนนายก/รองนายกองค์กรปกครองส่วนท้องถิ่น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725,760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2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3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725,760</w:t>
            </w:r>
          </w:p>
        </w:tc>
      </w:tr>
      <w:tr w:rsidR="008E214F" w:rsidRPr="008E214F" w:rsidTr="008E214F">
        <w:trPr>
          <w:trHeight w:val="345"/>
        </w:trPr>
        <w:tc>
          <w:tcPr>
            <w:tcW w:w="1252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368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904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ค่าตอบแทนประจำตำแหน่งนายก/รองนายก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180,000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2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3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180,000</w:t>
            </w:r>
          </w:p>
        </w:tc>
      </w:tr>
      <w:tr w:rsidR="008E214F" w:rsidRPr="008E214F" w:rsidTr="008E214F">
        <w:trPr>
          <w:trHeight w:val="345"/>
        </w:trPr>
        <w:tc>
          <w:tcPr>
            <w:tcW w:w="1252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368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904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ค่าตอบแทนพิเศษนายก/รองนายก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180,000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2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3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180,000</w:t>
            </w:r>
          </w:p>
        </w:tc>
      </w:tr>
      <w:tr w:rsidR="008E214F" w:rsidRPr="008E214F" w:rsidTr="008E214F">
        <w:trPr>
          <w:trHeight w:val="345"/>
        </w:trPr>
        <w:tc>
          <w:tcPr>
            <w:tcW w:w="1252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368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904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ค่าตอบแทนรายเดือนเลขานุการ/ที่ปรึกษานายกเทศมนตรี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  <w:t xml:space="preserve">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นายกองค์การบริหารส่วนตำบล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120,960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2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3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120,960</w:t>
            </w:r>
          </w:p>
        </w:tc>
      </w:tr>
      <w:tr w:rsidR="008E214F" w:rsidRPr="008E214F" w:rsidTr="008E214F">
        <w:trPr>
          <w:trHeight w:val="345"/>
        </w:trPr>
        <w:tc>
          <w:tcPr>
            <w:tcW w:w="1252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368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904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ค่าตอบแทนประธานสภา/รองประธานสภา/สมาชิกสภา/เลขานุการสภาองค์กรปกครองส่วนท้องถิ่น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1,313,280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2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3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1,313,280</w:t>
            </w:r>
          </w:p>
        </w:tc>
      </w:tr>
      <w:tr w:rsidR="008E214F" w:rsidRPr="008E214F" w:rsidTr="008E214F">
        <w:trPr>
          <w:trHeight w:val="345"/>
        </w:trPr>
        <w:tc>
          <w:tcPr>
            <w:tcW w:w="1252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368" w:type="dxa"/>
            <w:gridSpan w:val="2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  <w:cs/>
              </w:rPr>
              <w:t>เงินเดือน (ฝ่ายประจำ)</w:t>
            </w:r>
          </w:p>
        </w:tc>
        <w:tc>
          <w:tcPr>
            <w:tcW w:w="1904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เงินเดือนข้าราชการ หรือพนักงานส่วนท้องถิ่น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7,740,660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288,600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2,228,160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1,563,430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797,640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2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3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2,253,360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14,871,850</w:t>
            </w:r>
          </w:p>
        </w:tc>
      </w:tr>
      <w:tr w:rsidR="008E214F" w:rsidRPr="008E214F" w:rsidTr="008E214F">
        <w:trPr>
          <w:trHeight w:val="345"/>
        </w:trPr>
        <w:tc>
          <w:tcPr>
            <w:tcW w:w="1252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368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904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เงินเพิ่มต่าง ๆ ของข้าราชการ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  <w:t xml:space="preserve">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หรือพนักงานส่วนท้องถิ่น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283,220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21,000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24,000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2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3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183,900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512,120</w:t>
            </w:r>
          </w:p>
        </w:tc>
      </w:tr>
      <w:tr w:rsidR="008E214F" w:rsidRPr="008E214F" w:rsidTr="008E214F">
        <w:trPr>
          <w:trHeight w:val="345"/>
        </w:trPr>
        <w:tc>
          <w:tcPr>
            <w:tcW w:w="1252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368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904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เงินประจำตำแหน่ง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290,400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60,000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18,000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2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3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103,200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471,600</w:t>
            </w:r>
          </w:p>
        </w:tc>
      </w:tr>
      <w:tr w:rsidR="008E214F" w:rsidRPr="008E214F" w:rsidTr="008E214F">
        <w:trPr>
          <w:trHeight w:val="345"/>
        </w:trPr>
        <w:tc>
          <w:tcPr>
            <w:tcW w:w="1252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368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904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เงิน</w:t>
            </w:r>
            <w:proofErr w:type="spellStart"/>
            <w:r w:rsidRPr="008E214F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วิทย</w:t>
            </w:r>
            <w:proofErr w:type="spellEnd"/>
            <w:r w:rsidRPr="008E214F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ฐานะ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210,000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2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3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210,000</w:t>
            </w:r>
          </w:p>
        </w:tc>
      </w:tr>
      <w:tr w:rsidR="008E214F" w:rsidRPr="008E214F" w:rsidTr="008E214F">
        <w:trPr>
          <w:trHeight w:val="345"/>
        </w:trPr>
        <w:tc>
          <w:tcPr>
            <w:tcW w:w="1252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368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904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ค่าจ้างลูกจ้างประจำ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306,240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2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3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306,240</w:t>
            </w:r>
          </w:p>
        </w:tc>
      </w:tr>
      <w:tr w:rsidR="008E214F" w:rsidRPr="008E214F" w:rsidTr="008E214F">
        <w:trPr>
          <w:trHeight w:val="345"/>
        </w:trPr>
        <w:tc>
          <w:tcPr>
            <w:tcW w:w="1252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368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904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ค่าตอบแทนพนักงานจ้าง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1,940,240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296,280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856,320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628,200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252,480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1,430,400</w:t>
            </w:r>
          </w:p>
        </w:tc>
        <w:tc>
          <w:tcPr>
            <w:tcW w:w="122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3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2,205,720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885,000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8,494,640</w:t>
            </w:r>
          </w:p>
        </w:tc>
      </w:tr>
      <w:tr w:rsidR="008E214F" w:rsidRPr="008E214F" w:rsidTr="008E214F">
        <w:trPr>
          <w:trHeight w:val="345"/>
        </w:trPr>
        <w:tc>
          <w:tcPr>
            <w:tcW w:w="1252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368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904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เงินเพิ่มต่าง ๆ ของพนักงานจ้าง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153,180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12,000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112,310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61,740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96,480</w:t>
            </w:r>
          </w:p>
        </w:tc>
        <w:tc>
          <w:tcPr>
            <w:tcW w:w="122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3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116,340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83,700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635,750</w:t>
            </w:r>
          </w:p>
        </w:tc>
      </w:tr>
      <w:tr w:rsidR="008E214F" w:rsidRPr="008E214F" w:rsidTr="008E214F">
        <w:trPr>
          <w:trHeight w:val="345"/>
        </w:trPr>
        <w:tc>
          <w:tcPr>
            <w:tcW w:w="1252" w:type="dxa"/>
            <w:gridSpan w:val="2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  <w:cs/>
              </w:rPr>
              <w:t>งบดำเนินงาน</w:t>
            </w:r>
          </w:p>
        </w:tc>
        <w:tc>
          <w:tcPr>
            <w:tcW w:w="1368" w:type="dxa"/>
            <w:gridSpan w:val="2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  <w:cs/>
              </w:rPr>
              <w:t>ค่าตอบแทน</w:t>
            </w:r>
          </w:p>
        </w:tc>
        <w:tc>
          <w:tcPr>
            <w:tcW w:w="1904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ค่าตอบแทนผู้ปฏิบัติราชการอันเป็นประโยชน์แก่องค์กรปกครองส่วนท้องถิ่น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35,000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2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3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35,000</w:t>
            </w:r>
          </w:p>
        </w:tc>
      </w:tr>
      <w:tr w:rsidR="008E214F" w:rsidRPr="008E214F" w:rsidTr="008E214F">
        <w:trPr>
          <w:trHeight w:val="345"/>
        </w:trPr>
        <w:tc>
          <w:tcPr>
            <w:tcW w:w="1252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368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904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เงินประโยชน์ตอบแทนอื่นเป็นกรณีพิเศษ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1,933,000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2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3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1,933,000</w:t>
            </w:r>
          </w:p>
        </w:tc>
      </w:tr>
      <w:tr w:rsidR="008E214F" w:rsidRPr="008E214F" w:rsidTr="008E214F">
        <w:trPr>
          <w:trHeight w:val="345"/>
        </w:trPr>
        <w:tc>
          <w:tcPr>
            <w:tcW w:w="1252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368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904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ค่าตอบแทนบุคคลหรือคณะกรรมการที่ได้รับแต่งตั้งตามกฎหมายว่าด้วยการจัดซื้อจัดจ้างและการบริหารพัสดุภาครัฐ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350,000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2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3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350,000</w:t>
            </w:r>
          </w:p>
        </w:tc>
      </w:tr>
      <w:tr w:rsidR="008E214F" w:rsidRPr="008E214F" w:rsidTr="008E214F">
        <w:trPr>
          <w:trHeight w:val="345"/>
        </w:trPr>
        <w:tc>
          <w:tcPr>
            <w:tcW w:w="1252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368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904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ค่าป่วยการอาสาสมัครป้องกันภัยฝ่ายพลเรือน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5,000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2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3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5,000</w:t>
            </w:r>
          </w:p>
        </w:tc>
      </w:tr>
      <w:tr w:rsidR="008E214F" w:rsidRPr="008E214F" w:rsidTr="008E214F">
        <w:trPr>
          <w:trHeight w:val="345"/>
        </w:trPr>
        <w:tc>
          <w:tcPr>
            <w:tcW w:w="1252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368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904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ค่าตอบแทนการปฏิบัติงานนอกเวลาราชการ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35,000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50,000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10,000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2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3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5,000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100,000</w:t>
            </w:r>
          </w:p>
        </w:tc>
      </w:tr>
      <w:tr w:rsidR="008E214F" w:rsidRPr="008E214F" w:rsidTr="008E214F">
        <w:trPr>
          <w:trHeight w:val="360"/>
        </w:trPr>
        <w:tc>
          <w:tcPr>
            <w:tcW w:w="1252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368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904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ค่าเช่าบ้าน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816,000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72,000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120,000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2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3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120,000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1,128,000</w:t>
            </w:r>
          </w:p>
        </w:tc>
      </w:tr>
      <w:tr w:rsidR="008E214F" w:rsidRPr="008E214F" w:rsidTr="008E214F">
        <w:trPr>
          <w:trHeight w:val="345"/>
        </w:trPr>
        <w:tc>
          <w:tcPr>
            <w:tcW w:w="1252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368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904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เงินช่วยเหลือการศึกษาบุตร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2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3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</w:tr>
      <w:tr w:rsidR="008E214F" w:rsidRPr="008E214F" w:rsidTr="008E214F">
        <w:trPr>
          <w:trHeight w:val="345"/>
        </w:trPr>
        <w:tc>
          <w:tcPr>
            <w:tcW w:w="1252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368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904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เงินช่วยเหลือการศึกษาบุตรข้าราชการ/พนักงาน/ลูกจ้างประจำ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154,300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4,800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16,000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2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3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175,100</w:t>
            </w:r>
          </w:p>
        </w:tc>
      </w:tr>
      <w:tr w:rsidR="008E214F" w:rsidRPr="008E214F" w:rsidTr="008E214F">
        <w:trPr>
          <w:trHeight w:val="345"/>
        </w:trPr>
        <w:tc>
          <w:tcPr>
            <w:tcW w:w="1252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368" w:type="dxa"/>
            <w:gridSpan w:val="2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  <w:cs/>
              </w:rPr>
              <w:t>ค่าใช้สอย</w:t>
            </w:r>
          </w:p>
        </w:tc>
        <w:tc>
          <w:tcPr>
            <w:tcW w:w="1904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รายจ่ายเพื่อให้ได้มาซึ่งบริการ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200,000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15,000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80,000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2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3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174,650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469,650</w:t>
            </w:r>
          </w:p>
        </w:tc>
      </w:tr>
      <w:tr w:rsidR="008E214F" w:rsidRPr="008E214F" w:rsidTr="008E214F">
        <w:trPr>
          <w:trHeight w:val="345"/>
        </w:trPr>
        <w:tc>
          <w:tcPr>
            <w:tcW w:w="1252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368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904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ค่ากำจัดขยะหรือสิ่งปฏิกูล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720,000</w:t>
            </w:r>
          </w:p>
        </w:tc>
        <w:tc>
          <w:tcPr>
            <w:tcW w:w="122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3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720,000</w:t>
            </w:r>
          </w:p>
        </w:tc>
      </w:tr>
      <w:tr w:rsidR="008E214F" w:rsidRPr="008E214F" w:rsidTr="008E214F">
        <w:trPr>
          <w:trHeight w:val="345"/>
        </w:trPr>
        <w:tc>
          <w:tcPr>
            <w:tcW w:w="1252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368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904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ค่าจ้างเหมาบริการทำความสะอาด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108,000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2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3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108,000</w:t>
            </w:r>
          </w:p>
        </w:tc>
      </w:tr>
      <w:tr w:rsidR="008E214F" w:rsidRPr="008E214F" w:rsidTr="008E214F">
        <w:trPr>
          <w:trHeight w:val="345"/>
        </w:trPr>
        <w:tc>
          <w:tcPr>
            <w:tcW w:w="1252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368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904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ค่าเช่าเครื่องถ่ายเอกสาร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32,400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2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3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26,400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58,800</w:t>
            </w:r>
          </w:p>
        </w:tc>
      </w:tr>
      <w:tr w:rsidR="008E214F" w:rsidRPr="008E214F" w:rsidTr="008E214F">
        <w:trPr>
          <w:trHeight w:val="345"/>
        </w:trPr>
        <w:tc>
          <w:tcPr>
            <w:tcW w:w="1252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368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904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รายจ่ายเกี่ยวกับการรับรองและพิธีการ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2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3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</w:tr>
      <w:tr w:rsidR="008E214F" w:rsidRPr="008E214F" w:rsidTr="008E214F">
        <w:trPr>
          <w:trHeight w:val="345"/>
        </w:trPr>
        <w:tc>
          <w:tcPr>
            <w:tcW w:w="1252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368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904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ค่ารับรอง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10,000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2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3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10,000</w:t>
            </w:r>
          </w:p>
        </w:tc>
      </w:tr>
      <w:tr w:rsidR="008E214F" w:rsidRPr="008E214F" w:rsidTr="008E214F">
        <w:trPr>
          <w:trHeight w:val="345"/>
        </w:trPr>
        <w:tc>
          <w:tcPr>
            <w:tcW w:w="1252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368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904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ค่าใช้จ่ายในพิธีทางศาสนา/รัฐพิธี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30,000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2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3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30,000</w:t>
            </w:r>
          </w:p>
        </w:tc>
      </w:tr>
      <w:tr w:rsidR="008E214F" w:rsidRPr="008E214F" w:rsidTr="008E214F">
        <w:trPr>
          <w:trHeight w:val="345"/>
        </w:trPr>
        <w:tc>
          <w:tcPr>
            <w:tcW w:w="1252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368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904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ค่าใช้จ่ายในการประชุมราชการ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20,000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2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3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20,000</w:t>
            </w:r>
          </w:p>
        </w:tc>
      </w:tr>
      <w:tr w:rsidR="008E214F" w:rsidRPr="008E214F" w:rsidTr="008E214F">
        <w:trPr>
          <w:trHeight w:val="345"/>
        </w:trPr>
        <w:tc>
          <w:tcPr>
            <w:tcW w:w="1252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368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904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รายจ่ายเกี่ยวเนื่องกับการปฏิบัติราชการที่ไม่เข้าลักษณะรายจ่ายงบรายจ่ายอื่น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  <w:t xml:space="preserve">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ๆ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2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3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</w:tr>
      <w:tr w:rsidR="008E214F" w:rsidRPr="008E214F" w:rsidTr="008E214F">
        <w:trPr>
          <w:trHeight w:val="345"/>
        </w:trPr>
        <w:tc>
          <w:tcPr>
            <w:tcW w:w="1252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368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904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ค่าใช้จ่ายในการจัดงานวันสำคัญของราชการ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50,000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2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3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50,000</w:t>
            </w:r>
          </w:p>
        </w:tc>
      </w:tr>
      <w:tr w:rsidR="008E214F" w:rsidRPr="008E214F" w:rsidTr="008E214F">
        <w:trPr>
          <w:trHeight w:val="345"/>
        </w:trPr>
        <w:tc>
          <w:tcPr>
            <w:tcW w:w="1252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368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904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ค่าใช้จ่ายในการเดินทางไป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lastRenderedPageBreak/>
              <w:t>ราชการ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lastRenderedPageBreak/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265,000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30,000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40,000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2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3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50,000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385,000</w:t>
            </w:r>
          </w:p>
        </w:tc>
      </w:tr>
      <w:tr w:rsidR="008E214F" w:rsidRPr="008E214F" w:rsidTr="008E214F">
        <w:trPr>
          <w:trHeight w:val="345"/>
        </w:trPr>
        <w:tc>
          <w:tcPr>
            <w:tcW w:w="1252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368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904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ค่ารับวารสาร หนังสือพิมพ์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  <w:t xml:space="preserve">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หรือเอกสารทางวิชาการอื่น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2,000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2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3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2,000</w:t>
            </w:r>
          </w:p>
        </w:tc>
      </w:tr>
      <w:tr w:rsidR="008E214F" w:rsidRPr="008E214F" w:rsidTr="008E214F">
        <w:trPr>
          <w:trHeight w:val="345"/>
        </w:trPr>
        <w:tc>
          <w:tcPr>
            <w:tcW w:w="1252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368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904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ค่าลงทะเบียนในการฝึกอบรม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365,000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40,000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50,000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2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3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50,000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505,000</w:t>
            </w:r>
          </w:p>
        </w:tc>
      </w:tr>
      <w:tr w:rsidR="008E214F" w:rsidRPr="008E214F" w:rsidTr="008E214F">
        <w:trPr>
          <w:trHeight w:val="345"/>
        </w:trPr>
        <w:tc>
          <w:tcPr>
            <w:tcW w:w="1252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368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904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โครงการกีฬาและนันทนาการเด็กและเยาวชน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2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3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50,000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50,000</w:t>
            </w:r>
          </w:p>
        </w:tc>
      </w:tr>
      <w:tr w:rsidR="008E214F" w:rsidRPr="008E214F" w:rsidTr="008E214F">
        <w:trPr>
          <w:trHeight w:val="345"/>
        </w:trPr>
        <w:tc>
          <w:tcPr>
            <w:tcW w:w="1252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368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904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โครงการคัดแยกขยะแบบ</w:t>
            </w:r>
            <w:proofErr w:type="spellStart"/>
            <w:r w:rsidRPr="008E214F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บูรณา</w:t>
            </w:r>
            <w:proofErr w:type="spellEnd"/>
            <w:r w:rsidRPr="008E214F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การ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30,000</w:t>
            </w:r>
          </w:p>
        </w:tc>
        <w:tc>
          <w:tcPr>
            <w:tcW w:w="122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3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30,000</w:t>
            </w:r>
          </w:p>
        </w:tc>
      </w:tr>
      <w:tr w:rsidR="008E214F" w:rsidRPr="008E214F" w:rsidTr="008E214F">
        <w:trPr>
          <w:trHeight w:val="345"/>
        </w:trPr>
        <w:tc>
          <w:tcPr>
            <w:tcW w:w="1252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368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904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โครงการจัดกิจกรรมส่งเสริมการท่องเที่ยว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2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3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5,000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5,000</w:t>
            </w:r>
          </w:p>
        </w:tc>
      </w:tr>
      <w:tr w:rsidR="008E214F" w:rsidRPr="008E214F" w:rsidTr="008E214F">
        <w:trPr>
          <w:trHeight w:val="345"/>
        </w:trPr>
        <w:tc>
          <w:tcPr>
            <w:tcW w:w="1252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368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904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โครงการจัดงานประเพณีและวัฒนธรรม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2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3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50,000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50,000</w:t>
            </w:r>
          </w:p>
        </w:tc>
      </w:tr>
      <w:tr w:rsidR="008E214F" w:rsidRPr="008E214F" w:rsidTr="008E214F">
        <w:trPr>
          <w:trHeight w:val="345"/>
        </w:trPr>
        <w:tc>
          <w:tcPr>
            <w:tcW w:w="1252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368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904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โครงการช่วยเหลือประชาชนขององค์การบริหารส่วนตำบลคลองวาฬ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20,000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2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3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20,000</w:t>
            </w:r>
          </w:p>
        </w:tc>
      </w:tr>
      <w:tr w:rsidR="008E214F" w:rsidRPr="008E214F" w:rsidTr="008E214F">
        <w:trPr>
          <w:trHeight w:val="345"/>
        </w:trPr>
        <w:tc>
          <w:tcPr>
            <w:tcW w:w="1252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368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904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โครงการช่วยเหลือประชาชนขององค์การบริหารส่วนตำบลคลองวาฬ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  <w:t xml:space="preserve"> (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ด้านสาธารณภัย)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30,000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2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3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30,000</w:t>
            </w:r>
          </w:p>
        </w:tc>
      </w:tr>
      <w:tr w:rsidR="008E214F" w:rsidRPr="008E214F" w:rsidTr="008E214F">
        <w:trPr>
          <w:trHeight w:val="345"/>
        </w:trPr>
        <w:tc>
          <w:tcPr>
            <w:tcW w:w="1252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368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904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โครงการเตรียมความพร้อมในการป้องกันอุบัติภัย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10,000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2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3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10,000</w:t>
            </w:r>
          </w:p>
        </w:tc>
      </w:tr>
      <w:tr w:rsidR="008E214F" w:rsidRPr="008E214F" w:rsidTr="008E214F">
        <w:trPr>
          <w:trHeight w:val="345"/>
        </w:trPr>
        <w:tc>
          <w:tcPr>
            <w:tcW w:w="1252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368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904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โครงการปรับปรุงสภาพภูมิทัศน์สองข้างทางและพื้นที่การท่องเที่ยว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35,000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2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3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35,000</w:t>
            </w:r>
          </w:p>
        </w:tc>
      </w:tr>
      <w:tr w:rsidR="008E214F" w:rsidRPr="008E214F" w:rsidTr="008E214F">
        <w:trPr>
          <w:trHeight w:val="345"/>
        </w:trPr>
        <w:tc>
          <w:tcPr>
            <w:tcW w:w="1252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368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904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โครงการป้องกันโรคและกิจกรรมด้านสาธารณสุข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50,000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2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3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50,000</w:t>
            </w:r>
          </w:p>
        </w:tc>
      </w:tr>
      <w:tr w:rsidR="008E214F" w:rsidRPr="008E214F" w:rsidTr="008E214F">
        <w:trPr>
          <w:trHeight w:val="345"/>
        </w:trPr>
        <w:tc>
          <w:tcPr>
            <w:tcW w:w="1252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368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904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โครงการป้องกันและกำจัดศัตรูพืช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2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3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10,000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10,000</w:t>
            </w:r>
          </w:p>
        </w:tc>
      </w:tr>
      <w:tr w:rsidR="008E214F" w:rsidRPr="008E214F" w:rsidTr="008E214F">
        <w:trPr>
          <w:trHeight w:val="345"/>
        </w:trPr>
        <w:tc>
          <w:tcPr>
            <w:tcW w:w="1252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368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904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โครงการป้องกันและแก้ไขปัญหาไฟป่า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10,000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2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3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10,000</w:t>
            </w:r>
          </w:p>
        </w:tc>
      </w:tr>
      <w:tr w:rsidR="008E214F" w:rsidRPr="008E214F" w:rsidTr="008E214F">
        <w:trPr>
          <w:trHeight w:val="345"/>
        </w:trPr>
        <w:tc>
          <w:tcPr>
            <w:tcW w:w="1252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368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904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โครงการป้องกันและแก้ไขปัญหายาเสพติด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20,000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2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3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20,000</w:t>
            </w:r>
          </w:p>
        </w:tc>
      </w:tr>
      <w:tr w:rsidR="008E214F" w:rsidRPr="008E214F" w:rsidTr="008E214F">
        <w:trPr>
          <w:trHeight w:val="345"/>
        </w:trPr>
        <w:tc>
          <w:tcPr>
            <w:tcW w:w="1252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368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904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โครงการฝึกอบรมเชิงปฏิบัติการ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  <w:t>"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การวิเคราะห์ปัญหาอุปสรรคต่าง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  <w:t xml:space="preserve">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ๆ เพื่อการจัดทำรายงานควบคุมภายในและการบริหารจัดการความเสี่ยง ตาม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214F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พรบ</w:t>
            </w:r>
            <w:proofErr w:type="spellEnd"/>
            <w:r w:rsidRPr="008E214F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 xml:space="preserve">.วินัยการเงินการคลังของรัฐ พ.ศ.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  <w:t>2561"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40,000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2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3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40,000</w:t>
            </w:r>
          </w:p>
        </w:tc>
      </w:tr>
      <w:tr w:rsidR="008E214F" w:rsidRPr="008E214F" w:rsidTr="008E214F">
        <w:trPr>
          <w:trHeight w:val="345"/>
        </w:trPr>
        <w:tc>
          <w:tcPr>
            <w:tcW w:w="1252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368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904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โครงการพระราชดำริด้านสาธารณสุข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180,000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2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3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180,000</w:t>
            </w:r>
          </w:p>
        </w:tc>
      </w:tr>
      <w:tr w:rsidR="008E214F" w:rsidRPr="008E214F" w:rsidTr="008E214F">
        <w:trPr>
          <w:trHeight w:val="345"/>
        </w:trPr>
        <w:tc>
          <w:tcPr>
            <w:tcW w:w="1252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368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904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โครงการพัฒนาศักยภาพครูและผู้ดูแลเด็ก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20,000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2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3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20,000</w:t>
            </w:r>
          </w:p>
        </w:tc>
      </w:tr>
      <w:tr w:rsidR="008E214F" w:rsidRPr="008E214F" w:rsidTr="008E214F">
        <w:trPr>
          <w:trHeight w:val="345"/>
        </w:trPr>
        <w:tc>
          <w:tcPr>
            <w:tcW w:w="1252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368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904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โครงการส่งเสริมการอนุรักษ์ทรัพยากรธรรมชาติและสิ่งแวดล้อม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2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3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20,000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20,000</w:t>
            </w:r>
          </w:p>
        </w:tc>
      </w:tr>
      <w:tr w:rsidR="008E214F" w:rsidRPr="008E214F" w:rsidTr="008E214F">
        <w:trPr>
          <w:trHeight w:val="345"/>
        </w:trPr>
        <w:tc>
          <w:tcPr>
            <w:tcW w:w="1252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368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904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โครงการส่งเสริมกิจกรรมเด็กและเยาวชน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2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20,000</w:t>
            </w:r>
          </w:p>
        </w:tc>
        <w:tc>
          <w:tcPr>
            <w:tcW w:w="123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20,000</w:t>
            </w:r>
          </w:p>
        </w:tc>
      </w:tr>
      <w:tr w:rsidR="008E214F" w:rsidRPr="008E214F" w:rsidTr="008E214F">
        <w:trPr>
          <w:trHeight w:val="345"/>
        </w:trPr>
        <w:tc>
          <w:tcPr>
            <w:tcW w:w="1252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368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904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โครงการส่งเสริมกิจกรรมผู้สูงอายุ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2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30,000</w:t>
            </w:r>
          </w:p>
        </w:tc>
        <w:tc>
          <w:tcPr>
            <w:tcW w:w="123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30,000</w:t>
            </w:r>
          </w:p>
        </w:tc>
      </w:tr>
      <w:tr w:rsidR="008E214F" w:rsidRPr="008E214F" w:rsidTr="008E214F">
        <w:trPr>
          <w:trHeight w:val="345"/>
        </w:trPr>
        <w:tc>
          <w:tcPr>
            <w:tcW w:w="1252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368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904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โครงการส่งเสริมคุณธรรมและจริยธรรม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2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3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50,000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50,000</w:t>
            </w:r>
          </w:p>
        </w:tc>
      </w:tr>
      <w:tr w:rsidR="008E214F" w:rsidRPr="008E214F" w:rsidTr="008E214F">
        <w:trPr>
          <w:trHeight w:val="345"/>
        </w:trPr>
        <w:tc>
          <w:tcPr>
            <w:tcW w:w="1252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368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904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โครงการส่งเสริมอาชีพ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2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30,000</w:t>
            </w:r>
          </w:p>
        </w:tc>
        <w:tc>
          <w:tcPr>
            <w:tcW w:w="123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30,000</w:t>
            </w:r>
          </w:p>
        </w:tc>
      </w:tr>
      <w:tr w:rsidR="008E214F" w:rsidRPr="008E214F" w:rsidTr="008E214F">
        <w:trPr>
          <w:trHeight w:val="345"/>
        </w:trPr>
        <w:tc>
          <w:tcPr>
            <w:tcW w:w="1252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368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904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โครงการสนับสนุนค่าใช้จ่ายการบริหารสถานศึกษา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1,565,000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2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3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1,565,000</w:t>
            </w:r>
          </w:p>
        </w:tc>
      </w:tr>
      <w:tr w:rsidR="008E214F" w:rsidRPr="008E214F" w:rsidTr="008E214F">
        <w:trPr>
          <w:trHeight w:val="345"/>
        </w:trPr>
        <w:tc>
          <w:tcPr>
            <w:tcW w:w="1252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368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904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โครงการให้บริการรับชำระ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lastRenderedPageBreak/>
              <w:t>ภาษีและค่าธรรมเนียมนอกสถานที่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lastRenderedPageBreak/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5,000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2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3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5,000</w:t>
            </w:r>
          </w:p>
        </w:tc>
      </w:tr>
      <w:tr w:rsidR="008E214F" w:rsidRPr="008E214F" w:rsidTr="008E214F">
        <w:trPr>
          <w:trHeight w:val="345"/>
        </w:trPr>
        <w:tc>
          <w:tcPr>
            <w:tcW w:w="1252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368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904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โครงการองค์การบริหารส่วนตำบลคลองวาฬเคลื่อนที่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2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5,000</w:t>
            </w:r>
          </w:p>
        </w:tc>
        <w:tc>
          <w:tcPr>
            <w:tcW w:w="123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5,000</w:t>
            </w:r>
          </w:p>
        </w:tc>
      </w:tr>
      <w:tr w:rsidR="008E214F" w:rsidRPr="008E214F" w:rsidTr="008E214F">
        <w:trPr>
          <w:trHeight w:val="345"/>
        </w:trPr>
        <w:tc>
          <w:tcPr>
            <w:tcW w:w="1252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368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904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โครงการอนุรักษ์พันธุ์กรรมพืชอันเนื่องมาจากพระราชดำริ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  <w:t xml:space="preserve">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สมเด็จพระเทพรัตนราชสุดา สยามบรมราชกุมารี (</w:t>
            </w:r>
            <w:proofErr w:type="spellStart"/>
            <w:r w:rsidRPr="008E214F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อพ.สธ</w:t>
            </w:r>
            <w:proofErr w:type="spellEnd"/>
            <w:r w:rsidRPr="008E214F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2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3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10,000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10,000</w:t>
            </w:r>
          </w:p>
        </w:tc>
      </w:tr>
      <w:tr w:rsidR="008E214F" w:rsidRPr="008E214F" w:rsidTr="008E214F">
        <w:trPr>
          <w:trHeight w:val="345"/>
        </w:trPr>
        <w:tc>
          <w:tcPr>
            <w:tcW w:w="1252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368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904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โครงการอบรม</w:t>
            </w:r>
            <w:proofErr w:type="spellStart"/>
            <w:r w:rsidRPr="008E214F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กฏหมาย</w:t>
            </w:r>
            <w:proofErr w:type="spellEnd"/>
            <w:r w:rsidRPr="008E214F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เบื้องต้น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30,000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2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3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30,000</w:t>
            </w:r>
          </w:p>
        </w:tc>
      </w:tr>
      <w:tr w:rsidR="008E214F" w:rsidRPr="008E214F" w:rsidTr="008E214F">
        <w:trPr>
          <w:trHeight w:val="345"/>
        </w:trPr>
        <w:tc>
          <w:tcPr>
            <w:tcW w:w="1252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368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904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โครงการอบรม</w:t>
            </w:r>
            <w:proofErr w:type="spellStart"/>
            <w:r w:rsidRPr="008E214F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กฏหมาย</w:t>
            </w:r>
            <w:proofErr w:type="spellEnd"/>
            <w:r w:rsidRPr="008E214F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และอำนาจหน้าที่ของสมาชิกสภา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E214F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อบต</w:t>
            </w:r>
            <w:proofErr w:type="spellEnd"/>
            <w:r w:rsidRPr="008E214F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5,000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2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3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5,000</w:t>
            </w:r>
          </w:p>
        </w:tc>
      </w:tr>
      <w:tr w:rsidR="008E214F" w:rsidRPr="008E214F" w:rsidTr="008E214F">
        <w:trPr>
          <w:trHeight w:val="345"/>
        </w:trPr>
        <w:tc>
          <w:tcPr>
            <w:tcW w:w="1252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368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904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โครงการอบรมให้ความรู้ด้านจราจร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10,000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2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3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10,000</w:t>
            </w:r>
          </w:p>
        </w:tc>
      </w:tr>
      <w:tr w:rsidR="008E214F" w:rsidRPr="008E214F" w:rsidTr="008E214F">
        <w:trPr>
          <w:trHeight w:val="345"/>
        </w:trPr>
        <w:tc>
          <w:tcPr>
            <w:tcW w:w="1252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368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904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ค่าบำรุงรักษาและซ่อมแซม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480,000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2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3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480,000</w:t>
            </w:r>
          </w:p>
        </w:tc>
      </w:tr>
      <w:tr w:rsidR="008E214F" w:rsidRPr="008E214F" w:rsidTr="008E214F">
        <w:trPr>
          <w:trHeight w:val="345"/>
        </w:trPr>
        <w:tc>
          <w:tcPr>
            <w:tcW w:w="1252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368" w:type="dxa"/>
            <w:gridSpan w:val="2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  <w:cs/>
              </w:rPr>
              <w:t>ค่าวัสดุ</w:t>
            </w:r>
          </w:p>
        </w:tc>
        <w:tc>
          <w:tcPr>
            <w:tcW w:w="1904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วัสดุสำนักงาน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202,500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60,000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20,000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2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3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40,000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322,500</w:t>
            </w:r>
          </w:p>
        </w:tc>
      </w:tr>
      <w:tr w:rsidR="008E214F" w:rsidRPr="008E214F" w:rsidTr="008E214F">
        <w:trPr>
          <w:trHeight w:val="345"/>
        </w:trPr>
        <w:tc>
          <w:tcPr>
            <w:tcW w:w="1252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368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904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วัสดุไฟฟ้าและวิทยุ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5,000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5,000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10,000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5,000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2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3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400,000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425,000</w:t>
            </w:r>
          </w:p>
        </w:tc>
      </w:tr>
      <w:tr w:rsidR="008E214F" w:rsidRPr="008E214F" w:rsidTr="008E214F">
        <w:trPr>
          <w:trHeight w:val="345"/>
        </w:trPr>
        <w:tc>
          <w:tcPr>
            <w:tcW w:w="1252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368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904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วัสดุงานบ้านงานครัว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35,000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1,500,000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120,000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2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3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20,000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1,675,000</w:t>
            </w:r>
          </w:p>
        </w:tc>
      </w:tr>
      <w:tr w:rsidR="008E214F" w:rsidRPr="008E214F" w:rsidTr="008E214F">
        <w:trPr>
          <w:trHeight w:val="345"/>
        </w:trPr>
        <w:tc>
          <w:tcPr>
            <w:tcW w:w="1252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368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904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วัสดุก่อสร้าง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100,000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10,000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30,000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2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3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1,200,000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1,340,000</w:t>
            </w:r>
          </w:p>
        </w:tc>
      </w:tr>
      <w:tr w:rsidR="008E214F" w:rsidRPr="008E214F" w:rsidTr="008E214F">
        <w:trPr>
          <w:trHeight w:val="345"/>
        </w:trPr>
        <w:tc>
          <w:tcPr>
            <w:tcW w:w="1252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368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904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วัสดุยานพาหนะและขนส่ง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70,000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80,000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2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3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60,000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210,000</w:t>
            </w:r>
          </w:p>
        </w:tc>
      </w:tr>
      <w:tr w:rsidR="008E214F" w:rsidRPr="008E214F" w:rsidTr="008E214F">
        <w:trPr>
          <w:trHeight w:val="345"/>
        </w:trPr>
        <w:tc>
          <w:tcPr>
            <w:tcW w:w="1252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368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904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วัสดุเชื้อเพลิงและหล่อลื่น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255,000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350,000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2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3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250,000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855,000</w:t>
            </w:r>
          </w:p>
        </w:tc>
      </w:tr>
      <w:tr w:rsidR="008E214F" w:rsidRPr="008E214F" w:rsidTr="008E214F">
        <w:trPr>
          <w:trHeight w:val="345"/>
        </w:trPr>
        <w:tc>
          <w:tcPr>
            <w:tcW w:w="1252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368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904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วัสดุวิทยาศาสตร์หรือการแพทย์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250,000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2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3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800,000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1,050,000</w:t>
            </w:r>
          </w:p>
        </w:tc>
      </w:tr>
      <w:tr w:rsidR="008E214F" w:rsidRPr="008E214F" w:rsidTr="008E214F">
        <w:trPr>
          <w:trHeight w:val="345"/>
        </w:trPr>
        <w:tc>
          <w:tcPr>
            <w:tcW w:w="1252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368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904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วัสดุการเกษตร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10,000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2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3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10,000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20,000</w:t>
            </w:r>
          </w:p>
        </w:tc>
      </w:tr>
      <w:tr w:rsidR="008E214F" w:rsidRPr="008E214F" w:rsidTr="008E214F">
        <w:trPr>
          <w:trHeight w:val="345"/>
        </w:trPr>
        <w:tc>
          <w:tcPr>
            <w:tcW w:w="1252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368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904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วัสดุโฆษณาและเผยแพร่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10,000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5,000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2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3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10,000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25,000</w:t>
            </w:r>
          </w:p>
        </w:tc>
      </w:tr>
      <w:tr w:rsidR="008E214F" w:rsidRPr="008E214F" w:rsidTr="008E214F">
        <w:trPr>
          <w:trHeight w:val="345"/>
        </w:trPr>
        <w:tc>
          <w:tcPr>
            <w:tcW w:w="1252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368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904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วัสดุเครื่องแต่งกาย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30,000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30,000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2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3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60,000</w:t>
            </w:r>
          </w:p>
        </w:tc>
      </w:tr>
      <w:tr w:rsidR="008E214F" w:rsidRPr="008E214F" w:rsidTr="008E214F">
        <w:trPr>
          <w:trHeight w:val="345"/>
        </w:trPr>
        <w:tc>
          <w:tcPr>
            <w:tcW w:w="1252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368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904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วัสดุคอมพิวเตอร์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300,000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100,000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30,000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2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3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75,000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505,000</w:t>
            </w:r>
          </w:p>
        </w:tc>
      </w:tr>
      <w:tr w:rsidR="008E214F" w:rsidRPr="008E214F" w:rsidTr="008E214F">
        <w:trPr>
          <w:trHeight w:val="345"/>
        </w:trPr>
        <w:tc>
          <w:tcPr>
            <w:tcW w:w="1252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368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904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วัสดุเครื่องดับเพลิง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50,000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2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3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50,000</w:t>
            </w:r>
          </w:p>
        </w:tc>
      </w:tr>
      <w:tr w:rsidR="008E214F" w:rsidRPr="008E214F" w:rsidTr="008E214F">
        <w:trPr>
          <w:trHeight w:val="345"/>
        </w:trPr>
        <w:tc>
          <w:tcPr>
            <w:tcW w:w="1252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368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904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วัสดุจราจร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10,000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2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3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10,000</w:t>
            </w:r>
          </w:p>
        </w:tc>
      </w:tr>
      <w:tr w:rsidR="008E214F" w:rsidRPr="008E214F" w:rsidTr="008E214F">
        <w:trPr>
          <w:trHeight w:val="345"/>
        </w:trPr>
        <w:tc>
          <w:tcPr>
            <w:tcW w:w="1252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368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904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วัสดุอื่น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5,000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5,000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10,000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2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3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100,000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120,000</w:t>
            </w:r>
          </w:p>
        </w:tc>
      </w:tr>
      <w:tr w:rsidR="008E214F" w:rsidRPr="008E214F" w:rsidTr="008E214F">
        <w:trPr>
          <w:trHeight w:val="345"/>
        </w:trPr>
        <w:tc>
          <w:tcPr>
            <w:tcW w:w="1252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368" w:type="dxa"/>
            <w:gridSpan w:val="2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  <w:cs/>
              </w:rPr>
              <w:t>ค่าสาธารณูปโภค</w:t>
            </w:r>
          </w:p>
        </w:tc>
        <w:tc>
          <w:tcPr>
            <w:tcW w:w="1904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ค่าไฟฟ้า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400,000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200,000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20,000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2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3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2,800,000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3,420,000</w:t>
            </w:r>
          </w:p>
        </w:tc>
      </w:tr>
      <w:tr w:rsidR="008E214F" w:rsidRPr="008E214F" w:rsidTr="008E214F">
        <w:trPr>
          <w:trHeight w:val="345"/>
        </w:trPr>
        <w:tc>
          <w:tcPr>
            <w:tcW w:w="1252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368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904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ค่าน้ำประปา ค่าน้ำบาดาล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20,000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2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3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20,000</w:t>
            </w:r>
          </w:p>
        </w:tc>
      </w:tr>
      <w:tr w:rsidR="008E214F" w:rsidRPr="008E214F" w:rsidTr="008E214F">
        <w:trPr>
          <w:trHeight w:val="345"/>
        </w:trPr>
        <w:tc>
          <w:tcPr>
            <w:tcW w:w="1252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368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904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ค่าบริการโทรศัพท์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7,000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15,000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2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3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3,000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25,000</w:t>
            </w:r>
          </w:p>
        </w:tc>
      </w:tr>
      <w:tr w:rsidR="008E214F" w:rsidRPr="008E214F" w:rsidTr="008E214F">
        <w:trPr>
          <w:trHeight w:val="345"/>
        </w:trPr>
        <w:tc>
          <w:tcPr>
            <w:tcW w:w="1252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368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904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ค่าบริการไปรษณีย์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170,000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1,000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2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3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1,000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172,000</w:t>
            </w:r>
          </w:p>
        </w:tc>
      </w:tr>
      <w:tr w:rsidR="008E214F" w:rsidRPr="008E214F" w:rsidTr="008E214F">
        <w:trPr>
          <w:trHeight w:val="345"/>
        </w:trPr>
        <w:tc>
          <w:tcPr>
            <w:tcW w:w="1252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368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904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ค่าบริการสื่อสารและโทรคมนาคม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60,000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50,000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2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3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24,000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134,000</w:t>
            </w:r>
          </w:p>
        </w:tc>
      </w:tr>
      <w:tr w:rsidR="008E214F" w:rsidRPr="008E214F" w:rsidTr="008E214F">
        <w:trPr>
          <w:trHeight w:val="345"/>
        </w:trPr>
        <w:tc>
          <w:tcPr>
            <w:tcW w:w="1252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368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904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ค่าเช่าพื้นที่เว็บไซต์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  <w:t xml:space="preserve">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และค่าธรรมเนียมที่เกี่ยวข้อง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35,000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2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3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35,000</w:t>
            </w:r>
          </w:p>
        </w:tc>
      </w:tr>
      <w:tr w:rsidR="008E214F" w:rsidRPr="008E214F" w:rsidTr="008E214F">
        <w:trPr>
          <w:trHeight w:val="345"/>
        </w:trPr>
        <w:tc>
          <w:tcPr>
            <w:tcW w:w="1252" w:type="dxa"/>
            <w:gridSpan w:val="2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  <w:cs/>
              </w:rPr>
              <w:t>งบลงทุน</w:t>
            </w:r>
          </w:p>
        </w:tc>
        <w:tc>
          <w:tcPr>
            <w:tcW w:w="1368" w:type="dxa"/>
            <w:gridSpan w:val="2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  <w:cs/>
              </w:rPr>
              <w:t>ค่าครุภัณฑ์</w:t>
            </w:r>
          </w:p>
        </w:tc>
        <w:tc>
          <w:tcPr>
            <w:tcW w:w="1904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ครุภัณฑ์สำนักงาน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2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3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</w:tr>
      <w:tr w:rsidR="008E214F" w:rsidRPr="008E214F" w:rsidTr="008E214F">
        <w:trPr>
          <w:trHeight w:val="345"/>
        </w:trPr>
        <w:tc>
          <w:tcPr>
            <w:tcW w:w="1252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368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904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เครื่องปรับอากาศ แบบแยกส่วน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108,000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2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3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108,000</w:t>
            </w:r>
          </w:p>
        </w:tc>
      </w:tr>
      <w:tr w:rsidR="008E214F" w:rsidRPr="008E214F" w:rsidTr="008E214F">
        <w:trPr>
          <w:trHeight w:val="345"/>
        </w:trPr>
        <w:tc>
          <w:tcPr>
            <w:tcW w:w="1252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368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904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ชุดรับรองแขก(โซฟา)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35,000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2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3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35,000</w:t>
            </w:r>
          </w:p>
        </w:tc>
      </w:tr>
      <w:tr w:rsidR="008E214F" w:rsidRPr="008E214F" w:rsidTr="008E214F">
        <w:trPr>
          <w:trHeight w:val="345"/>
        </w:trPr>
        <w:tc>
          <w:tcPr>
            <w:tcW w:w="1252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368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904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ตู้เก็บเอกสารแบบบานเลื่อนกระจก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6,500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2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3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6,500</w:t>
            </w:r>
          </w:p>
        </w:tc>
      </w:tr>
      <w:tr w:rsidR="008E214F" w:rsidRPr="008E214F" w:rsidTr="008E214F">
        <w:trPr>
          <w:trHeight w:val="345"/>
        </w:trPr>
        <w:tc>
          <w:tcPr>
            <w:tcW w:w="1252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368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904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 xml:space="preserve">ตู้เหล็ก แบบ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  <w:t xml:space="preserve">2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บาน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13,200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2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3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13,200</w:t>
            </w:r>
          </w:p>
        </w:tc>
      </w:tr>
      <w:tr w:rsidR="008E214F" w:rsidRPr="008E214F" w:rsidTr="008E214F">
        <w:trPr>
          <w:trHeight w:val="345"/>
        </w:trPr>
        <w:tc>
          <w:tcPr>
            <w:tcW w:w="1252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368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904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โต๊ะคอมพิวเตอร์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9,500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2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3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9,500</w:t>
            </w:r>
          </w:p>
        </w:tc>
      </w:tr>
      <w:tr w:rsidR="008E214F" w:rsidRPr="008E214F" w:rsidTr="008E214F">
        <w:trPr>
          <w:trHeight w:val="345"/>
        </w:trPr>
        <w:tc>
          <w:tcPr>
            <w:tcW w:w="1252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368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904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ผ้าม่านพร้อมอุปกรณ์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50,000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2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3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50,000</w:t>
            </w:r>
          </w:p>
        </w:tc>
      </w:tr>
      <w:tr w:rsidR="008E214F" w:rsidRPr="008E214F" w:rsidTr="008E214F">
        <w:trPr>
          <w:trHeight w:val="345"/>
        </w:trPr>
        <w:tc>
          <w:tcPr>
            <w:tcW w:w="1252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368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904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ครุภัณฑ์การเกษตร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2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3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</w:tr>
      <w:tr w:rsidR="008E214F" w:rsidRPr="008E214F" w:rsidTr="008E214F">
        <w:trPr>
          <w:trHeight w:val="345"/>
        </w:trPr>
        <w:tc>
          <w:tcPr>
            <w:tcW w:w="1252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368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904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เครื่องสูบน้ำ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  <w:t xml:space="preserve"> 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แบบหอยโข่ง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2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3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45,000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45,000</w:t>
            </w:r>
          </w:p>
        </w:tc>
      </w:tr>
      <w:tr w:rsidR="008E214F" w:rsidRPr="008E214F" w:rsidTr="008E214F">
        <w:trPr>
          <w:trHeight w:val="345"/>
        </w:trPr>
        <w:tc>
          <w:tcPr>
            <w:tcW w:w="1252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368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904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เครื่องสูบน้ำ แบบหอยโข่ง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2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3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47,000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47,000</w:t>
            </w:r>
          </w:p>
        </w:tc>
      </w:tr>
      <w:tr w:rsidR="008E214F" w:rsidRPr="008E214F" w:rsidTr="008E214F">
        <w:trPr>
          <w:trHeight w:val="345"/>
        </w:trPr>
        <w:tc>
          <w:tcPr>
            <w:tcW w:w="1252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368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904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เครื่องสูบน้ำแบบหอยโข่ง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2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3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166,000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166,000</w:t>
            </w:r>
          </w:p>
        </w:tc>
      </w:tr>
      <w:tr w:rsidR="008E214F" w:rsidRPr="008E214F" w:rsidTr="008E214F">
        <w:trPr>
          <w:trHeight w:val="345"/>
        </w:trPr>
        <w:tc>
          <w:tcPr>
            <w:tcW w:w="1252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368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904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ครุภัณฑ์โฆษณาและเผยแพร่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2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3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</w:tr>
      <w:tr w:rsidR="008E214F" w:rsidRPr="008E214F" w:rsidTr="008E214F">
        <w:trPr>
          <w:trHeight w:val="345"/>
        </w:trPr>
        <w:tc>
          <w:tcPr>
            <w:tcW w:w="1252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368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904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กล้องถ่ายภาพระบบดิจิตอล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50,000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2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3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50,000</w:t>
            </w:r>
          </w:p>
        </w:tc>
      </w:tr>
      <w:tr w:rsidR="008E214F" w:rsidRPr="008E214F" w:rsidTr="008E214F">
        <w:trPr>
          <w:trHeight w:val="345"/>
        </w:trPr>
        <w:tc>
          <w:tcPr>
            <w:tcW w:w="1252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368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904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ครุภัณฑ์งานบ้านงานครัว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2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3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</w:tr>
      <w:tr w:rsidR="008E214F" w:rsidRPr="008E214F" w:rsidTr="008E214F">
        <w:trPr>
          <w:trHeight w:val="345"/>
        </w:trPr>
        <w:tc>
          <w:tcPr>
            <w:tcW w:w="1252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368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904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ถังเก็บน้ำ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15,000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2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3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15,000</w:t>
            </w:r>
          </w:p>
        </w:tc>
      </w:tr>
      <w:tr w:rsidR="008E214F" w:rsidRPr="008E214F" w:rsidTr="008E214F">
        <w:trPr>
          <w:trHeight w:val="345"/>
        </w:trPr>
        <w:tc>
          <w:tcPr>
            <w:tcW w:w="1252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368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904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ครุภัณฑ์คอมพิวเตอร์หรืออิเล็กทรอนิกส์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2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3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</w:tr>
      <w:tr w:rsidR="008E214F" w:rsidRPr="008E214F" w:rsidTr="008E214F">
        <w:trPr>
          <w:trHeight w:val="345"/>
        </w:trPr>
        <w:tc>
          <w:tcPr>
            <w:tcW w:w="1252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368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904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กล้องโทรทัศน์วงจรปิดชนิดเครือข่าย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  <w:t xml:space="preserve">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แบบมุมมองคงที่สำหรับติดตั้งภายนอกสำนักงาน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11,400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2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3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11,400</w:t>
            </w:r>
          </w:p>
        </w:tc>
      </w:tr>
      <w:tr w:rsidR="008E214F" w:rsidRPr="008E214F" w:rsidTr="008E214F">
        <w:trPr>
          <w:trHeight w:val="345"/>
        </w:trPr>
        <w:tc>
          <w:tcPr>
            <w:tcW w:w="1252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368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904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กล้องโทรทัศน์วงจรปิดชนิดเครื่องข่าย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  <w:t xml:space="preserve">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แบบมุมมองคงที่สำหรับติดตั้งภายในสำนักงาน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9,000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2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3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9,000</w:t>
            </w:r>
          </w:p>
        </w:tc>
      </w:tr>
      <w:tr w:rsidR="008E214F" w:rsidRPr="008E214F" w:rsidTr="008E214F">
        <w:trPr>
          <w:trHeight w:val="345"/>
        </w:trPr>
        <w:tc>
          <w:tcPr>
            <w:tcW w:w="1252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368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904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 xml:space="preserve">เครื่องคอมพิวเตอร์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  <w:t xml:space="preserve">All In One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สำหรับงานสำนักงาน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100,000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2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3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100,000</w:t>
            </w:r>
          </w:p>
        </w:tc>
      </w:tr>
      <w:tr w:rsidR="008E214F" w:rsidRPr="008E214F" w:rsidTr="008E214F">
        <w:trPr>
          <w:trHeight w:val="345"/>
        </w:trPr>
        <w:tc>
          <w:tcPr>
            <w:tcW w:w="1252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368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904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 xml:space="preserve">เครื่องพิมพ์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  <w:t xml:space="preserve">Multifunction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แบบฉีดหมึกพร้อมติดตั้งถังหมึกพิมพ์ (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  <w:t>Ink Tank Printer)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8,000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2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3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8,000</w:t>
            </w:r>
          </w:p>
        </w:tc>
      </w:tr>
      <w:tr w:rsidR="008E214F" w:rsidRPr="008E214F" w:rsidTr="008E214F">
        <w:trPr>
          <w:trHeight w:val="345"/>
        </w:trPr>
        <w:tc>
          <w:tcPr>
            <w:tcW w:w="1252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368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904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 xml:space="preserve">เครื่องพิมพ์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  <w:t xml:space="preserve">Multifunction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 xml:space="preserve">เลเซอร์ หรือ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  <w:t xml:space="preserve">LED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สี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2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3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16,000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16,000</w:t>
            </w:r>
          </w:p>
        </w:tc>
      </w:tr>
      <w:tr w:rsidR="008E214F" w:rsidRPr="008E214F" w:rsidTr="008E214F">
        <w:trPr>
          <w:trHeight w:val="345"/>
        </w:trPr>
        <w:tc>
          <w:tcPr>
            <w:tcW w:w="1252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368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904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 xml:space="preserve">เครื่องพิมพ์เลเซอร์ หรือ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  <w:t xml:space="preserve">LED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 xml:space="preserve">ขาวดำ ชนิด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  <w:t xml:space="preserve">Network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 xml:space="preserve">แบบที่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17,800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2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3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17,800</w:t>
            </w:r>
          </w:p>
        </w:tc>
      </w:tr>
      <w:tr w:rsidR="008E214F" w:rsidRPr="008E214F" w:rsidTr="008E214F">
        <w:trPr>
          <w:trHeight w:val="345"/>
        </w:trPr>
        <w:tc>
          <w:tcPr>
            <w:tcW w:w="1252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368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904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 xml:space="preserve">เครื่องพิมพ์เลเซอร์ หรือ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  <w:t xml:space="preserve">LED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 xml:space="preserve">สี ชนิด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  <w:t xml:space="preserve">Network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แบบที่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11,000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2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3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11,000</w:t>
            </w:r>
          </w:p>
        </w:tc>
      </w:tr>
      <w:tr w:rsidR="008E214F" w:rsidRPr="008E214F" w:rsidTr="008E214F">
        <w:trPr>
          <w:trHeight w:val="345"/>
        </w:trPr>
        <w:tc>
          <w:tcPr>
            <w:tcW w:w="1252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368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904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 xml:space="preserve">เครื่องสำรองไฟ ขนาด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  <w:t>800 AV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7,500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2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3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5,000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12,500</w:t>
            </w:r>
          </w:p>
        </w:tc>
      </w:tr>
      <w:tr w:rsidR="008E214F" w:rsidRPr="008E214F" w:rsidTr="008E214F">
        <w:trPr>
          <w:trHeight w:val="345"/>
        </w:trPr>
        <w:tc>
          <w:tcPr>
            <w:tcW w:w="1252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368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904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 xml:space="preserve">เครื่องสำรองไฟ ขนาด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  <w:t>800 VA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10,000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2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3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10,000</w:t>
            </w:r>
          </w:p>
        </w:tc>
      </w:tr>
      <w:tr w:rsidR="008E214F" w:rsidRPr="008E214F" w:rsidTr="008E214F">
        <w:trPr>
          <w:trHeight w:val="345"/>
        </w:trPr>
        <w:tc>
          <w:tcPr>
            <w:tcW w:w="1252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368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904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 xml:space="preserve">จอแสดงภาพขนาดไม่น้อยกว่า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  <w:t xml:space="preserve">19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นิ้ว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3,300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2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3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3,300</w:t>
            </w:r>
          </w:p>
        </w:tc>
      </w:tr>
      <w:tr w:rsidR="008E214F" w:rsidRPr="008E214F" w:rsidTr="008E214F">
        <w:trPr>
          <w:trHeight w:val="345"/>
        </w:trPr>
        <w:tc>
          <w:tcPr>
            <w:tcW w:w="1252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368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904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ครุภัณฑ์อื่น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2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3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</w:tr>
      <w:tr w:rsidR="008E214F" w:rsidRPr="008E214F" w:rsidTr="008E214F">
        <w:trPr>
          <w:trHeight w:val="345"/>
        </w:trPr>
        <w:tc>
          <w:tcPr>
            <w:tcW w:w="1252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368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904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 xml:space="preserve">มาตรวัดน้ำ ขนาด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  <w:t xml:space="preserve">150 </w:t>
            </w:r>
            <w:proofErr w:type="spellStart"/>
            <w:r w:rsidRPr="008E214F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มม</w:t>
            </w:r>
            <w:proofErr w:type="spellEnd"/>
            <w:r w:rsidRPr="008E214F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2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3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430,000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430,000</w:t>
            </w:r>
          </w:p>
        </w:tc>
      </w:tr>
      <w:tr w:rsidR="008E214F" w:rsidRPr="008E214F" w:rsidTr="008E214F">
        <w:trPr>
          <w:trHeight w:val="345"/>
        </w:trPr>
        <w:tc>
          <w:tcPr>
            <w:tcW w:w="1252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368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904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 xml:space="preserve">มาตรวัดน้ำ ขนาด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  <w:t xml:space="preserve">200 </w:t>
            </w:r>
            <w:proofErr w:type="spellStart"/>
            <w:r w:rsidRPr="008E214F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มม</w:t>
            </w:r>
            <w:proofErr w:type="spellEnd"/>
            <w:r w:rsidRPr="008E214F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2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3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460,000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460,000</w:t>
            </w:r>
          </w:p>
        </w:tc>
      </w:tr>
      <w:tr w:rsidR="008E214F" w:rsidRPr="008E214F" w:rsidTr="008E214F">
        <w:trPr>
          <w:trHeight w:val="345"/>
        </w:trPr>
        <w:tc>
          <w:tcPr>
            <w:tcW w:w="1252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368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904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ค่าบำรุงรักษาและปรับปรุงครุภัณฑ์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2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3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</w:tr>
      <w:tr w:rsidR="008E214F" w:rsidRPr="008E214F" w:rsidTr="008E214F">
        <w:trPr>
          <w:trHeight w:val="345"/>
        </w:trPr>
        <w:tc>
          <w:tcPr>
            <w:tcW w:w="1252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368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904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ค่าใช้จ่ายบำรุงรักษาและปรับปรุงครุภัณฑ์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147,000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300,000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20,000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200,000</w:t>
            </w:r>
          </w:p>
        </w:tc>
        <w:tc>
          <w:tcPr>
            <w:tcW w:w="122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3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300,000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967,000</w:t>
            </w:r>
          </w:p>
        </w:tc>
      </w:tr>
      <w:tr w:rsidR="008E214F" w:rsidRPr="008E214F" w:rsidTr="008E214F">
        <w:trPr>
          <w:trHeight w:val="345"/>
        </w:trPr>
        <w:tc>
          <w:tcPr>
            <w:tcW w:w="1252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368" w:type="dxa"/>
            <w:gridSpan w:val="2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  <w:cs/>
              </w:rPr>
              <w:t>ค่าที่ดินและสิ่งก่อสร้าง</w:t>
            </w:r>
          </w:p>
        </w:tc>
        <w:tc>
          <w:tcPr>
            <w:tcW w:w="1904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ค่าก่อสร้างสิ่งสาธารณูปการ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2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3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</w:tr>
      <w:tr w:rsidR="008E214F" w:rsidRPr="008E214F" w:rsidTr="008E214F">
        <w:trPr>
          <w:trHeight w:val="345"/>
        </w:trPr>
        <w:tc>
          <w:tcPr>
            <w:tcW w:w="1252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368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904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โครงการก่อสร้างถนนคอนกรีตเสริมเหล็ก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  <w:t xml:space="preserve">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 xml:space="preserve">ซอยเขื่อนวังตะเคียน หมู่ที่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2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3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494,000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494,000</w:t>
            </w:r>
          </w:p>
        </w:tc>
      </w:tr>
      <w:tr w:rsidR="008E214F" w:rsidRPr="008E214F" w:rsidTr="008E214F">
        <w:trPr>
          <w:trHeight w:val="345"/>
        </w:trPr>
        <w:tc>
          <w:tcPr>
            <w:tcW w:w="1252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368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904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โครงการก่อสร้างถนนคอนกรีตเสริมเหล็ก ซอยโชคชัย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  <w:t xml:space="preserve"> (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 xml:space="preserve">แยกบ้านตามัน) หมู่ที่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2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3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283,400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283,400</w:t>
            </w:r>
          </w:p>
        </w:tc>
      </w:tr>
      <w:tr w:rsidR="008E214F" w:rsidRPr="008E214F" w:rsidTr="008E214F">
        <w:trPr>
          <w:trHeight w:val="345"/>
        </w:trPr>
        <w:tc>
          <w:tcPr>
            <w:tcW w:w="1252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368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904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 xml:space="preserve">โครงการก่อสร้างถนนคอนกรีตเสริมเหล็ก ซอยตาก๋อย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  <w:t xml:space="preserve">1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 xml:space="preserve">หมู่ที่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2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3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168,350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168,350</w:t>
            </w:r>
          </w:p>
        </w:tc>
      </w:tr>
      <w:tr w:rsidR="008E214F" w:rsidRPr="008E214F" w:rsidTr="008E214F">
        <w:trPr>
          <w:trHeight w:val="345"/>
        </w:trPr>
        <w:tc>
          <w:tcPr>
            <w:tcW w:w="1252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368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904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โครงการก่อสร้างถนนคอนกรีตเสริมเหล็ก ซอยทุ่งแฝก 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  <w:t xml:space="preserve">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นายมูล (ตอน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  <w:t xml:space="preserve">3)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 xml:space="preserve">หมู่ที่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2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3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650,000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650,000</w:t>
            </w:r>
          </w:p>
        </w:tc>
      </w:tr>
      <w:tr w:rsidR="008E214F" w:rsidRPr="008E214F" w:rsidTr="008E214F">
        <w:trPr>
          <w:trHeight w:val="345"/>
        </w:trPr>
        <w:tc>
          <w:tcPr>
            <w:tcW w:w="1252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368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904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โครงการก่อสร้างถนนคอนกรีตเสริมเหล็ก ซอยนาง</w:t>
            </w:r>
            <w:proofErr w:type="spellStart"/>
            <w:r w:rsidRPr="008E214F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ชุ้น</w:t>
            </w:r>
            <w:proofErr w:type="spellEnd"/>
            <w:r w:rsidRPr="008E214F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  <w:t xml:space="preserve">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 xml:space="preserve">หมู่ที่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2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3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390,000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390,000</w:t>
            </w:r>
          </w:p>
        </w:tc>
      </w:tr>
      <w:tr w:rsidR="008E214F" w:rsidRPr="008E214F" w:rsidTr="008E214F">
        <w:trPr>
          <w:trHeight w:val="345"/>
        </w:trPr>
        <w:tc>
          <w:tcPr>
            <w:tcW w:w="1252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368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904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โครงการก่อสร้างถนนคอนกรีตเสริมเหล็ก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  <w:t xml:space="preserve">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 xml:space="preserve">ซอยนายอู่พัฒนา หมู่ที่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2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3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270,400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270,400</w:t>
            </w:r>
          </w:p>
        </w:tc>
      </w:tr>
      <w:tr w:rsidR="008E214F" w:rsidRPr="008E214F" w:rsidTr="008E214F">
        <w:trPr>
          <w:trHeight w:val="345"/>
        </w:trPr>
        <w:tc>
          <w:tcPr>
            <w:tcW w:w="1252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368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904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โครงการก่อสร้างถนนคอนกรีตเสริมเหล็ก ซอยไผ่ทอง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  <w:t xml:space="preserve">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 xml:space="preserve">หมู่ที่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2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3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413,000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413,000</w:t>
            </w:r>
          </w:p>
        </w:tc>
      </w:tr>
      <w:tr w:rsidR="008E214F" w:rsidRPr="008E214F" w:rsidTr="008E214F">
        <w:trPr>
          <w:trHeight w:val="345"/>
        </w:trPr>
        <w:tc>
          <w:tcPr>
            <w:tcW w:w="1252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368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904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โครงการก่อสร้างถนนคอนกรีตเสริมเหล็ก ซอยมะขามเฒ่า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  <w:t xml:space="preserve"> 1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 xml:space="preserve">หมู่ที่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2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3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182,000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182,000</w:t>
            </w:r>
          </w:p>
        </w:tc>
      </w:tr>
      <w:tr w:rsidR="008E214F" w:rsidRPr="008E214F" w:rsidTr="008E214F">
        <w:trPr>
          <w:trHeight w:val="345"/>
        </w:trPr>
        <w:tc>
          <w:tcPr>
            <w:tcW w:w="1252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368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904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โครงการก่อสร้างถนนคอนกรีตเสริมเหล็ก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  <w:t xml:space="preserve">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ซอยศรี</w:t>
            </w:r>
            <w:proofErr w:type="spellStart"/>
            <w:r w:rsidRPr="008E214F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สังวาลย์</w:t>
            </w:r>
            <w:proofErr w:type="spellEnd"/>
            <w:r w:rsidRPr="008E214F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 xml:space="preserve">แยก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  <w:t xml:space="preserve">1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 xml:space="preserve">หมู่ที่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2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3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231,400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231,400</w:t>
            </w:r>
          </w:p>
        </w:tc>
      </w:tr>
      <w:tr w:rsidR="008E214F" w:rsidRPr="008E214F" w:rsidTr="008E214F">
        <w:trPr>
          <w:trHeight w:val="345"/>
        </w:trPr>
        <w:tc>
          <w:tcPr>
            <w:tcW w:w="1252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368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904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โครงการก่อสร้างถนนคอนกรีตเสริมเหล็ก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  <w:t xml:space="preserve">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 xml:space="preserve">ซอยหนองมะกรูด - ประสิทธิ์สัมพันธ์ ตอน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  <w:t xml:space="preserve">2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 xml:space="preserve">หมู่ที่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2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3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489,000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489,000</w:t>
            </w:r>
          </w:p>
        </w:tc>
      </w:tr>
      <w:tr w:rsidR="008E214F" w:rsidRPr="008E214F" w:rsidTr="008E214F">
        <w:trPr>
          <w:trHeight w:val="345"/>
        </w:trPr>
        <w:tc>
          <w:tcPr>
            <w:tcW w:w="1252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368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904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โครงการก่อสร้างถนนคอนกรีตเสริมเหล็ก ซอยเหมือนฝัน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  <w:t xml:space="preserve"> 4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 xml:space="preserve">แยก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  <w:t xml:space="preserve">4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 xml:space="preserve">หมู่ที่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2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3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127,400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127,400</w:t>
            </w:r>
          </w:p>
        </w:tc>
      </w:tr>
      <w:tr w:rsidR="008E214F" w:rsidRPr="008E214F" w:rsidTr="008E214F">
        <w:trPr>
          <w:trHeight w:val="345"/>
        </w:trPr>
        <w:tc>
          <w:tcPr>
            <w:tcW w:w="1252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368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904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โครงการก่อสร้างถนนคอนกรีตเสริมเหล็ก ซอยอินทร์พรม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  <w:t xml:space="preserve">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 xml:space="preserve">หมู่ที่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2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3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210,000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210,000</w:t>
            </w:r>
          </w:p>
        </w:tc>
      </w:tr>
      <w:tr w:rsidR="008E214F" w:rsidRPr="008E214F" w:rsidTr="008E214F">
        <w:trPr>
          <w:trHeight w:val="345"/>
        </w:trPr>
        <w:tc>
          <w:tcPr>
            <w:tcW w:w="1252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368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904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โครงการก่อสร้างถนนคอนกรีตเสริมเหล็ก สายนาทอง 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  <w:t xml:space="preserve">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 xml:space="preserve">แดงประวัติ หมู่ที่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2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3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498,000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498,000</w:t>
            </w:r>
          </w:p>
        </w:tc>
      </w:tr>
      <w:tr w:rsidR="008E214F" w:rsidRPr="008E214F" w:rsidTr="008E214F">
        <w:trPr>
          <w:trHeight w:val="345"/>
        </w:trPr>
        <w:tc>
          <w:tcPr>
            <w:tcW w:w="1252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368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904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ค่าก่อสร้างสิ่งสาธารณูปโภค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2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3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</w:tr>
      <w:tr w:rsidR="008E214F" w:rsidRPr="008E214F" w:rsidTr="008E214F">
        <w:trPr>
          <w:trHeight w:val="345"/>
        </w:trPr>
        <w:tc>
          <w:tcPr>
            <w:tcW w:w="1252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368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904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 xml:space="preserve">โครงการก่อสร้างท่อระบายน้ำ </w:t>
            </w:r>
            <w:proofErr w:type="spellStart"/>
            <w:r w:rsidRPr="008E214F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คสล</w:t>
            </w:r>
            <w:proofErr w:type="spellEnd"/>
            <w:r w:rsidRPr="008E214F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. สายเพชรเกษม -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  <w:t xml:space="preserve">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 xml:space="preserve">ซอยชูใจ หมู่ที่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2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3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870,000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870,000</w:t>
            </w:r>
          </w:p>
        </w:tc>
      </w:tr>
      <w:tr w:rsidR="008E214F" w:rsidRPr="008E214F" w:rsidTr="008E214F">
        <w:trPr>
          <w:trHeight w:val="345"/>
        </w:trPr>
        <w:tc>
          <w:tcPr>
            <w:tcW w:w="1252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368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904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 xml:space="preserve">ค่าชดเชยสัญญาแบบปรับราคาได้ (ค่า </w:t>
            </w:r>
            <w:r w:rsidRPr="008E214F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  <w:t>K)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2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3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22,000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22,000</w:t>
            </w:r>
          </w:p>
        </w:tc>
      </w:tr>
      <w:tr w:rsidR="008E214F" w:rsidRPr="008E214F" w:rsidTr="008E214F">
        <w:trPr>
          <w:trHeight w:val="345"/>
        </w:trPr>
        <w:tc>
          <w:tcPr>
            <w:tcW w:w="1252" w:type="dxa"/>
            <w:gridSpan w:val="2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  <w:cs/>
              </w:rPr>
              <w:t>งบเงินอุดหนุน</w:t>
            </w:r>
          </w:p>
        </w:tc>
        <w:tc>
          <w:tcPr>
            <w:tcW w:w="1368" w:type="dxa"/>
            <w:gridSpan w:val="2"/>
            <w:vMerge w:val="restart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  <w:cs/>
              </w:rPr>
              <w:t>เงินอุดหนุน</w:t>
            </w:r>
          </w:p>
        </w:tc>
        <w:tc>
          <w:tcPr>
            <w:tcW w:w="1904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เงินอุดหนุนส่วนราชการ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2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3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</w:tr>
      <w:tr w:rsidR="008E214F" w:rsidRPr="008E214F" w:rsidTr="008E214F">
        <w:trPr>
          <w:trHeight w:val="345"/>
        </w:trPr>
        <w:tc>
          <w:tcPr>
            <w:tcW w:w="1252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368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904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โครงการอุดหนุนอาหารกลางวันโรงเรียน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2,864,000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2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3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2,864,000</w:t>
            </w:r>
          </w:p>
        </w:tc>
      </w:tr>
      <w:tr w:rsidR="008E214F" w:rsidRPr="008E214F" w:rsidTr="008E214F">
        <w:trPr>
          <w:trHeight w:val="345"/>
        </w:trPr>
        <w:tc>
          <w:tcPr>
            <w:tcW w:w="1252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368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904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เงินอุดหนุนรัฐวิสาหกิจ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2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3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</w:tr>
      <w:tr w:rsidR="008E214F" w:rsidRPr="008E214F" w:rsidTr="008E214F">
        <w:trPr>
          <w:trHeight w:val="345"/>
        </w:trPr>
        <w:tc>
          <w:tcPr>
            <w:tcW w:w="1252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368" w:type="dxa"/>
            <w:gridSpan w:val="2"/>
            <w:vMerge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</w:p>
        </w:tc>
        <w:tc>
          <w:tcPr>
            <w:tcW w:w="1904" w:type="dxa"/>
            <w:gridSpan w:val="3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000000" w:fill="FFFFFF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 w:val="24"/>
                <w:szCs w:val="24"/>
                <w:cs/>
              </w:rPr>
              <w:t>โครงการขยายเขตไฟฟ้าพร้อมไฟแสงสว่าง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300,000</w:t>
            </w:r>
          </w:p>
        </w:tc>
        <w:tc>
          <w:tcPr>
            <w:tcW w:w="122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3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300,000</w:t>
            </w:r>
          </w:p>
        </w:tc>
      </w:tr>
      <w:tr w:rsidR="008E214F" w:rsidRPr="008E214F" w:rsidTr="008E214F">
        <w:trPr>
          <w:trHeight w:val="345"/>
        </w:trPr>
        <w:tc>
          <w:tcPr>
            <w:tcW w:w="4524" w:type="dxa"/>
            <w:gridSpan w:val="7"/>
            <w:tcBorders>
              <w:top w:val="single" w:sz="4" w:space="0" w:color="A9A9A9"/>
              <w:left w:val="single" w:sz="4" w:space="0" w:color="A9A9A9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b/>
                <w:bCs/>
                <w:color w:val="000000"/>
                <w:szCs w:val="22"/>
                <w:cs/>
              </w:rPr>
              <w:t>รวม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20,265,600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20,285,440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1,188,280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10,048,590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3,858,870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1,208,120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2,776,880</w:t>
            </w:r>
          </w:p>
        </w:tc>
        <w:tc>
          <w:tcPr>
            <w:tcW w:w="1224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85,000</w:t>
            </w:r>
          </w:p>
        </w:tc>
        <w:tc>
          <w:tcPr>
            <w:tcW w:w="1232" w:type="dxa"/>
            <w:gridSpan w:val="2"/>
            <w:tcBorders>
              <w:top w:val="single" w:sz="4" w:space="0" w:color="A9A9A9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155,000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17,839,520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50,000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968,700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9A9A9"/>
              <w:right w:val="single" w:sz="4" w:space="0" w:color="A9A9A9"/>
            </w:tcBorders>
            <w:shd w:val="clear" w:color="auto" w:fill="auto"/>
            <w:vAlign w:val="center"/>
            <w:hideMark/>
          </w:tcPr>
          <w:p w:rsidR="008E214F" w:rsidRPr="008E214F" w:rsidRDefault="008E214F" w:rsidP="008E214F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Cs w:val="22"/>
              </w:rPr>
            </w:pPr>
            <w:r w:rsidRPr="008E214F">
              <w:rPr>
                <w:rFonts w:ascii="TH Sarabun New" w:eastAsia="Times New Roman" w:hAnsi="TH Sarabun New" w:cs="TH Sarabun New"/>
                <w:color w:val="000000"/>
                <w:szCs w:val="22"/>
              </w:rPr>
              <w:t>78,730,000</w:t>
            </w:r>
          </w:p>
        </w:tc>
      </w:tr>
    </w:tbl>
    <w:p w:rsidR="008E214F" w:rsidRDefault="008E214F">
      <w:bookmarkStart w:id="0" w:name="_GoBack"/>
      <w:bookmarkEnd w:id="0"/>
    </w:p>
    <w:sectPr w:rsidR="008E214F" w:rsidSect="008E214F">
      <w:pgSz w:w="16838" w:h="11906" w:orient="landscape"/>
      <w:pgMar w:top="851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BC1"/>
    <w:rsid w:val="008E214F"/>
    <w:rsid w:val="00C9328F"/>
    <w:rsid w:val="00D12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E214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E214F"/>
    <w:rPr>
      <w:color w:val="800080"/>
      <w:u w:val="single"/>
    </w:rPr>
  </w:style>
  <w:style w:type="paragraph" w:customStyle="1" w:styleId="xl65">
    <w:name w:val="xl65"/>
    <w:basedOn w:val="a"/>
    <w:rsid w:val="008E214F"/>
    <w:pPr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D3D3D3"/>
      <w:spacing w:before="100" w:beforeAutospacing="1" w:after="100" w:afterAutospacing="1" w:line="240" w:lineRule="auto"/>
      <w:jc w:val="center"/>
      <w:textAlignment w:val="center"/>
    </w:pPr>
    <w:rPr>
      <w:rFonts w:ascii="TH Sarabun New" w:eastAsia="Times New Roman" w:hAnsi="TH Sarabun New" w:cs="TH Sarabun New"/>
      <w:b/>
      <w:bCs/>
      <w:color w:val="000000"/>
      <w:sz w:val="26"/>
      <w:szCs w:val="26"/>
    </w:rPr>
  </w:style>
  <w:style w:type="paragraph" w:customStyle="1" w:styleId="xl66">
    <w:name w:val="xl66"/>
    <w:basedOn w:val="a"/>
    <w:rsid w:val="008E214F"/>
    <w:pPr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pacing w:before="100" w:beforeAutospacing="1" w:after="100" w:afterAutospacing="1" w:line="240" w:lineRule="auto"/>
      <w:textAlignment w:val="center"/>
    </w:pPr>
    <w:rPr>
      <w:rFonts w:ascii="TH Sarabun New" w:eastAsia="Times New Roman" w:hAnsi="TH Sarabun New" w:cs="TH Sarabun New"/>
      <w:b/>
      <w:bCs/>
      <w:color w:val="000000"/>
      <w:sz w:val="26"/>
      <w:szCs w:val="26"/>
    </w:rPr>
  </w:style>
  <w:style w:type="paragraph" w:customStyle="1" w:styleId="xl67">
    <w:name w:val="xl67"/>
    <w:basedOn w:val="a"/>
    <w:rsid w:val="008E214F"/>
    <w:pPr>
      <w:pBdr>
        <w:top w:val="single" w:sz="4" w:space="0" w:color="A9A9A9"/>
        <w:left w:val="single" w:sz="4" w:space="0" w:color="A9A9A9"/>
        <w:bottom w:val="single" w:sz="4" w:space="0" w:color="A9A9A9"/>
      </w:pBdr>
      <w:spacing w:before="100" w:beforeAutospacing="1" w:after="100" w:afterAutospacing="1" w:line="240" w:lineRule="auto"/>
      <w:textAlignment w:val="center"/>
    </w:pPr>
    <w:rPr>
      <w:rFonts w:ascii="TH Sarabun New" w:eastAsia="Times New Roman" w:hAnsi="TH Sarabun New" w:cs="TH Sarabun New"/>
      <w:b/>
      <w:bCs/>
      <w:color w:val="000000"/>
      <w:sz w:val="26"/>
      <w:szCs w:val="26"/>
    </w:rPr>
  </w:style>
  <w:style w:type="paragraph" w:customStyle="1" w:styleId="xl68">
    <w:name w:val="xl68"/>
    <w:basedOn w:val="a"/>
    <w:rsid w:val="008E214F"/>
    <w:pPr>
      <w:pBdr>
        <w:top w:val="single" w:sz="4" w:space="0" w:color="A9A9A9"/>
        <w:bottom w:val="single" w:sz="4" w:space="0" w:color="A9A9A9"/>
        <w:right w:val="single" w:sz="4" w:space="0" w:color="A9A9A9"/>
      </w:pBdr>
      <w:spacing w:before="100" w:beforeAutospacing="1" w:after="100" w:afterAutospacing="1" w:line="240" w:lineRule="auto"/>
      <w:textAlignment w:val="center"/>
    </w:pPr>
    <w:rPr>
      <w:rFonts w:ascii="TH Sarabun New" w:eastAsia="Times New Roman" w:hAnsi="TH Sarabun New" w:cs="TH Sarabun New"/>
      <w:b/>
      <w:bCs/>
      <w:color w:val="000000"/>
      <w:sz w:val="26"/>
      <w:szCs w:val="26"/>
    </w:rPr>
  </w:style>
  <w:style w:type="paragraph" w:customStyle="1" w:styleId="xl69">
    <w:name w:val="xl69"/>
    <w:basedOn w:val="a"/>
    <w:rsid w:val="008E214F"/>
    <w:pPr>
      <w:pBdr>
        <w:left w:val="single" w:sz="4" w:space="0" w:color="A9A9A9"/>
        <w:bottom w:val="single" w:sz="4" w:space="0" w:color="A9A9A9"/>
        <w:right w:val="single" w:sz="4" w:space="0" w:color="A9A9A9"/>
      </w:pBdr>
      <w:spacing w:before="100" w:beforeAutospacing="1" w:after="100" w:afterAutospacing="1" w:line="240" w:lineRule="auto"/>
      <w:textAlignment w:val="center"/>
    </w:pPr>
    <w:rPr>
      <w:rFonts w:ascii="TH Sarabun New" w:eastAsia="Times New Roman" w:hAnsi="TH Sarabun New" w:cs="TH Sarabun New"/>
      <w:b/>
      <w:bCs/>
      <w:color w:val="000000"/>
      <w:sz w:val="26"/>
      <w:szCs w:val="26"/>
    </w:rPr>
  </w:style>
  <w:style w:type="paragraph" w:customStyle="1" w:styleId="xl70">
    <w:name w:val="xl70"/>
    <w:basedOn w:val="a"/>
    <w:rsid w:val="008E214F"/>
    <w:pPr>
      <w:pBdr>
        <w:left w:val="single" w:sz="4" w:space="0" w:color="A9A9A9"/>
        <w:bottom w:val="single" w:sz="4" w:space="0" w:color="A9A9A9"/>
      </w:pBdr>
      <w:spacing w:before="100" w:beforeAutospacing="1" w:after="100" w:afterAutospacing="1" w:line="240" w:lineRule="auto"/>
      <w:textAlignment w:val="center"/>
    </w:pPr>
    <w:rPr>
      <w:rFonts w:ascii="TH Sarabun New" w:eastAsia="Times New Roman" w:hAnsi="TH Sarabun New" w:cs="TH Sarabun New"/>
      <w:b/>
      <w:bCs/>
      <w:color w:val="000000"/>
      <w:sz w:val="26"/>
      <w:szCs w:val="26"/>
    </w:rPr>
  </w:style>
  <w:style w:type="paragraph" w:customStyle="1" w:styleId="xl71">
    <w:name w:val="xl71"/>
    <w:basedOn w:val="a"/>
    <w:rsid w:val="008E214F"/>
    <w:pPr>
      <w:pBdr>
        <w:bottom w:val="single" w:sz="4" w:space="0" w:color="A9A9A9"/>
        <w:right w:val="single" w:sz="4" w:space="0" w:color="A9A9A9"/>
      </w:pBdr>
      <w:spacing w:before="100" w:beforeAutospacing="1" w:after="100" w:afterAutospacing="1" w:line="240" w:lineRule="auto"/>
      <w:textAlignment w:val="center"/>
    </w:pPr>
    <w:rPr>
      <w:rFonts w:ascii="TH Sarabun New" w:eastAsia="Times New Roman" w:hAnsi="TH Sarabun New" w:cs="TH Sarabun New"/>
      <w:b/>
      <w:bCs/>
      <w:color w:val="000000"/>
      <w:sz w:val="26"/>
      <w:szCs w:val="26"/>
    </w:rPr>
  </w:style>
  <w:style w:type="paragraph" w:customStyle="1" w:styleId="xl72">
    <w:name w:val="xl72"/>
    <w:basedOn w:val="a"/>
    <w:rsid w:val="008E214F"/>
    <w:pPr>
      <w:pBdr>
        <w:top w:val="single" w:sz="4" w:space="0" w:color="A9A9A9"/>
        <w:left w:val="single" w:sz="4" w:space="0" w:color="A9A9A9"/>
        <w:bottom w:val="single" w:sz="4" w:space="0" w:color="A9A9A9"/>
      </w:pBdr>
      <w:spacing w:before="100" w:beforeAutospacing="1" w:after="100" w:afterAutospacing="1" w:line="240" w:lineRule="auto"/>
      <w:textAlignment w:val="center"/>
    </w:pPr>
    <w:rPr>
      <w:rFonts w:ascii="TH Sarabun New" w:eastAsia="Times New Roman" w:hAnsi="TH Sarabun New" w:cs="TH Sarabun New"/>
      <w:color w:val="000000"/>
      <w:sz w:val="26"/>
      <w:szCs w:val="26"/>
    </w:rPr>
  </w:style>
  <w:style w:type="paragraph" w:customStyle="1" w:styleId="xl73">
    <w:name w:val="xl73"/>
    <w:basedOn w:val="a"/>
    <w:rsid w:val="008E214F"/>
    <w:pPr>
      <w:pBdr>
        <w:top w:val="single" w:sz="4" w:space="0" w:color="A9A9A9"/>
        <w:bottom w:val="single" w:sz="4" w:space="0" w:color="A9A9A9"/>
      </w:pBdr>
      <w:spacing w:before="100" w:beforeAutospacing="1" w:after="100" w:afterAutospacing="1" w:line="240" w:lineRule="auto"/>
      <w:textAlignment w:val="center"/>
    </w:pPr>
    <w:rPr>
      <w:rFonts w:ascii="TH Sarabun New" w:eastAsia="Times New Roman" w:hAnsi="TH Sarabun New" w:cs="TH Sarabun New"/>
      <w:color w:val="000000"/>
      <w:sz w:val="26"/>
      <w:szCs w:val="26"/>
    </w:rPr>
  </w:style>
  <w:style w:type="paragraph" w:customStyle="1" w:styleId="xl74">
    <w:name w:val="xl74"/>
    <w:basedOn w:val="a"/>
    <w:rsid w:val="008E214F"/>
    <w:pPr>
      <w:pBdr>
        <w:top w:val="single" w:sz="4" w:space="0" w:color="A9A9A9"/>
        <w:bottom w:val="single" w:sz="4" w:space="0" w:color="A9A9A9"/>
        <w:right w:val="single" w:sz="4" w:space="0" w:color="A9A9A9"/>
      </w:pBdr>
      <w:spacing w:before="100" w:beforeAutospacing="1" w:after="100" w:afterAutospacing="1" w:line="240" w:lineRule="auto"/>
      <w:textAlignment w:val="center"/>
    </w:pPr>
    <w:rPr>
      <w:rFonts w:ascii="TH Sarabun New" w:eastAsia="Times New Roman" w:hAnsi="TH Sarabun New" w:cs="TH Sarabun New"/>
      <w:color w:val="000000"/>
      <w:sz w:val="26"/>
      <w:szCs w:val="26"/>
    </w:rPr>
  </w:style>
  <w:style w:type="paragraph" w:customStyle="1" w:styleId="xl75">
    <w:name w:val="xl75"/>
    <w:basedOn w:val="a"/>
    <w:rsid w:val="008E214F"/>
    <w:pPr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pacing w:before="100" w:beforeAutospacing="1" w:after="100" w:afterAutospacing="1" w:line="240" w:lineRule="auto"/>
      <w:jc w:val="right"/>
      <w:textAlignment w:val="center"/>
    </w:pPr>
    <w:rPr>
      <w:rFonts w:ascii="TH Sarabun New" w:eastAsia="Times New Roman" w:hAnsi="TH Sarabun New" w:cs="TH Sarabun New"/>
      <w:color w:val="000000"/>
      <w:sz w:val="26"/>
      <w:szCs w:val="26"/>
    </w:rPr>
  </w:style>
  <w:style w:type="paragraph" w:customStyle="1" w:styleId="xl76">
    <w:name w:val="xl76"/>
    <w:basedOn w:val="a"/>
    <w:rsid w:val="008E214F"/>
    <w:pPr>
      <w:pBdr>
        <w:top w:val="single" w:sz="4" w:space="0" w:color="A9A9A9"/>
        <w:left w:val="single" w:sz="4" w:space="0" w:color="A9A9A9"/>
        <w:bottom w:val="single" w:sz="4" w:space="0" w:color="A9A9A9"/>
      </w:pBdr>
      <w:spacing w:before="100" w:beforeAutospacing="1" w:after="100" w:afterAutospacing="1" w:line="240" w:lineRule="auto"/>
      <w:jc w:val="right"/>
      <w:textAlignment w:val="center"/>
    </w:pPr>
    <w:rPr>
      <w:rFonts w:ascii="TH Sarabun New" w:eastAsia="Times New Roman" w:hAnsi="TH Sarabun New" w:cs="TH Sarabun New"/>
      <w:color w:val="000000"/>
      <w:sz w:val="26"/>
      <w:szCs w:val="26"/>
    </w:rPr>
  </w:style>
  <w:style w:type="paragraph" w:customStyle="1" w:styleId="xl77">
    <w:name w:val="xl77"/>
    <w:basedOn w:val="a"/>
    <w:rsid w:val="008E214F"/>
    <w:pPr>
      <w:pBdr>
        <w:top w:val="single" w:sz="4" w:space="0" w:color="A9A9A9"/>
        <w:bottom w:val="single" w:sz="4" w:space="0" w:color="A9A9A9"/>
        <w:right w:val="single" w:sz="4" w:space="0" w:color="A9A9A9"/>
      </w:pBdr>
      <w:spacing w:before="100" w:beforeAutospacing="1" w:after="100" w:afterAutospacing="1" w:line="240" w:lineRule="auto"/>
      <w:jc w:val="center"/>
      <w:textAlignment w:val="center"/>
    </w:pPr>
    <w:rPr>
      <w:rFonts w:ascii="TH Sarabun New" w:eastAsia="Times New Roman" w:hAnsi="TH Sarabun New" w:cs="TH Sarabun New"/>
      <w:color w:val="000000"/>
      <w:sz w:val="26"/>
      <w:szCs w:val="26"/>
    </w:rPr>
  </w:style>
  <w:style w:type="paragraph" w:customStyle="1" w:styleId="xl78">
    <w:name w:val="xl78"/>
    <w:basedOn w:val="a"/>
    <w:rsid w:val="008E214F"/>
    <w:pPr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pacing w:before="100" w:beforeAutospacing="1" w:after="100" w:afterAutospacing="1" w:line="240" w:lineRule="auto"/>
      <w:jc w:val="right"/>
      <w:textAlignment w:val="center"/>
    </w:pPr>
    <w:rPr>
      <w:rFonts w:ascii="TH Sarabun New" w:eastAsia="Times New Roman" w:hAnsi="TH Sarabun New" w:cs="TH Sarabun New"/>
      <w:b/>
      <w:bCs/>
      <w:color w:val="000000"/>
      <w:sz w:val="26"/>
      <w:szCs w:val="26"/>
    </w:rPr>
  </w:style>
  <w:style w:type="paragraph" w:customStyle="1" w:styleId="xl79">
    <w:name w:val="xl79"/>
    <w:basedOn w:val="a"/>
    <w:rsid w:val="008E214F"/>
    <w:pPr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H Sarabun New" w:eastAsia="Times New Roman" w:hAnsi="TH Sarabun New" w:cs="TH Sarabun New"/>
      <w:b/>
      <w:bCs/>
      <w:color w:val="000000"/>
      <w:sz w:val="26"/>
      <w:szCs w:val="26"/>
    </w:rPr>
  </w:style>
  <w:style w:type="paragraph" w:customStyle="1" w:styleId="xl80">
    <w:name w:val="xl80"/>
    <w:basedOn w:val="a"/>
    <w:rsid w:val="008E214F"/>
    <w:pPr>
      <w:spacing w:before="100" w:beforeAutospacing="1" w:after="100" w:afterAutospacing="1" w:line="240" w:lineRule="auto"/>
      <w:textAlignment w:val="top"/>
    </w:pPr>
    <w:rPr>
      <w:rFonts w:ascii="TH Sarabun New" w:eastAsia="Times New Roman" w:hAnsi="TH Sarabun New" w:cs="TH Sarabun New"/>
      <w:color w:val="000000"/>
      <w:szCs w:val="22"/>
    </w:rPr>
  </w:style>
  <w:style w:type="paragraph" w:customStyle="1" w:styleId="xl81">
    <w:name w:val="xl81"/>
    <w:basedOn w:val="a"/>
    <w:rsid w:val="008E214F"/>
    <w:pPr>
      <w:spacing w:before="100" w:beforeAutospacing="1" w:after="100" w:afterAutospacing="1" w:line="240" w:lineRule="auto"/>
      <w:jc w:val="right"/>
      <w:textAlignment w:val="top"/>
    </w:pPr>
    <w:rPr>
      <w:rFonts w:ascii="TH Sarabun New" w:eastAsia="Times New Roman" w:hAnsi="TH Sarabun New" w:cs="TH Sarabun New"/>
      <w:color w:val="000000"/>
      <w:szCs w:val="22"/>
    </w:rPr>
  </w:style>
  <w:style w:type="paragraph" w:customStyle="1" w:styleId="xl82">
    <w:name w:val="xl82"/>
    <w:basedOn w:val="a"/>
    <w:rsid w:val="008E214F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H Sarabun New" w:eastAsia="Times New Roman" w:hAnsi="TH Sarabun New" w:cs="TH Sarabun New"/>
      <w:b/>
      <w:bCs/>
      <w:color w:val="000000"/>
      <w:sz w:val="32"/>
      <w:szCs w:val="32"/>
    </w:rPr>
  </w:style>
  <w:style w:type="paragraph" w:customStyle="1" w:styleId="xl83">
    <w:name w:val="xl83"/>
    <w:basedOn w:val="a"/>
    <w:rsid w:val="008E214F"/>
    <w:pPr>
      <w:shd w:val="clear" w:color="000000" w:fill="A9A9A9"/>
      <w:spacing w:before="100" w:beforeAutospacing="1" w:after="100" w:afterAutospacing="1" w:line="240" w:lineRule="auto"/>
      <w:textAlignment w:val="top"/>
    </w:pPr>
    <w:rPr>
      <w:rFonts w:ascii="Angsana New" w:eastAsia="Times New Roman" w:hAnsi="Angsana New" w:cs="Angsana New"/>
      <w:sz w:val="28"/>
    </w:rPr>
  </w:style>
  <w:style w:type="paragraph" w:customStyle="1" w:styleId="xl84">
    <w:name w:val="xl84"/>
    <w:basedOn w:val="a"/>
    <w:rsid w:val="008E214F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H Sarabun New" w:eastAsia="Times New Roman" w:hAnsi="TH Sarabun New" w:cs="TH Sarabun New"/>
      <w:color w:val="000000"/>
      <w:sz w:val="32"/>
      <w:szCs w:val="32"/>
    </w:rPr>
  </w:style>
  <w:style w:type="paragraph" w:customStyle="1" w:styleId="xl85">
    <w:name w:val="xl85"/>
    <w:basedOn w:val="a"/>
    <w:rsid w:val="008E214F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H Sarabun New" w:eastAsia="Times New Roman" w:hAnsi="TH Sarabun New" w:cs="TH Sarabun New"/>
      <w:color w:val="000000"/>
      <w:sz w:val="26"/>
      <w:szCs w:val="26"/>
    </w:rPr>
  </w:style>
  <w:style w:type="paragraph" w:customStyle="1" w:styleId="xl86">
    <w:name w:val="xl86"/>
    <w:basedOn w:val="a"/>
    <w:rsid w:val="008E214F"/>
    <w:pPr>
      <w:pBdr>
        <w:top w:val="single" w:sz="4" w:space="0" w:color="A9A9A9"/>
        <w:left w:val="single" w:sz="4" w:space="0" w:color="A9A9A9"/>
        <w:right w:val="single" w:sz="4" w:space="0" w:color="A9A9A9"/>
      </w:pBdr>
      <w:shd w:val="clear" w:color="000000" w:fill="D3D3D3"/>
      <w:spacing w:before="100" w:beforeAutospacing="1" w:after="100" w:afterAutospacing="1" w:line="240" w:lineRule="auto"/>
      <w:textAlignment w:val="center"/>
    </w:pPr>
    <w:rPr>
      <w:rFonts w:ascii="TH Sarabun New" w:eastAsia="Times New Roman" w:hAnsi="TH Sarabun New" w:cs="TH Sarabun New"/>
      <w:b/>
      <w:bCs/>
      <w:color w:val="000000"/>
      <w:sz w:val="26"/>
      <w:szCs w:val="26"/>
    </w:rPr>
  </w:style>
  <w:style w:type="paragraph" w:customStyle="1" w:styleId="xl87">
    <w:name w:val="xl87"/>
    <w:basedOn w:val="a"/>
    <w:rsid w:val="008E214F"/>
    <w:pPr>
      <w:pBdr>
        <w:top w:val="single" w:sz="4" w:space="0" w:color="A9A9A9"/>
      </w:pBdr>
      <w:spacing w:before="100" w:beforeAutospacing="1" w:after="100" w:afterAutospacing="1" w:line="240" w:lineRule="auto"/>
      <w:textAlignment w:val="top"/>
    </w:pPr>
    <w:rPr>
      <w:rFonts w:ascii="Angsana New" w:eastAsia="Times New Roman" w:hAnsi="Angsana New" w:cs="Angsana New"/>
      <w:sz w:val="28"/>
    </w:rPr>
  </w:style>
  <w:style w:type="paragraph" w:customStyle="1" w:styleId="xl88">
    <w:name w:val="xl88"/>
    <w:basedOn w:val="a"/>
    <w:rsid w:val="008E214F"/>
    <w:pPr>
      <w:pBdr>
        <w:top w:val="single" w:sz="4" w:space="0" w:color="A9A9A9"/>
        <w:right w:val="single" w:sz="4" w:space="0" w:color="A9A9A9"/>
      </w:pBdr>
      <w:spacing w:before="100" w:beforeAutospacing="1" w:after="100" w:afterAutospacing="1" w:line="240" w:lineRule="auto"/>
      <w:textAlignment w:val="top"/>
    </w:pPr>
    <w:rPr>
      <w:rFonts w:ascii="Angsana New" w:eastAsia="Times New Roman" w:hAnsi="Angsana New" w:cs="Angsana New"/>
      <w:sz w:val="28"/>
    </w:rPr>
  </w:style>
  <w:style w:type="paragraph" w:customStyle="1" w:styleId="xl89">
    <w:name w:val="xl89"/>
    <w:basedOn w:val="a"/>
    <w:rsid w:val="008E214F"/>
    <w:pPr>
      <w:pBdr>
        <w:top w:val="single" w:sz="4" w:space="0" w:color="A9A9A9"/>
        <w:bottom w:val="single" w:sz="4" w:space="0" w:color="A9A9A9"/>
      </w:pBdr>
      <w:spacing w:before="100" w:beforeAutospacing="1" w:after="100" w:afterAutospacing="1" w:line="240" w:lineRule="auto"/>
      <w:textAlignment w:val="top"/>
    </w:pPr>
    <w:rPr>
      <w:rFonts w:ascii="Angsana New" w:eastAsia="Times New Roman" w:hAnsi="Angsana New" w:cs="Angsana New"/>
      <w:sz w:val="28"/>
    </w:rPr>
  </w:style>
  <w:style w:type="paragraph" w:customStyle="1" w:styleId="xl90">
    <w:name w:val="xl90"/>
    <w:basedOn w:val="a"/>
    <w:rsid w:val="008E214F"/>
    <w:pPr>
      <w:pBdr>
        <w:top w:val="single" w:sz="4" w:space="0" w:color="A9A9A9"/>
        <w:bottom w:val="single" w:sz="4" w:space="0" w:color="A9A9A9"/>
        <w:right w:val="single" w:sz="4" w:space="0" w:color="A9A9A9"/>
      </w:pBdr>
      <w:spacing w:before="100" w:beforeAutospacing="1" w:after="100" w:afterAutospacing="1" w:line="240" w:lineRule="auto"/>
      <w:textAlignment w:val="top"/>
    </w:pPr>
    <w:rPr>
      <w:rFonts w:ascii="Angsana New" w:eastAsia="Times New Roman" w:hAnsi="Angsana New" w:cs="Angsana New"/>
      <w:sz w:val="28"/>
    </w:rPr>
  </w:style>
  <w:style w:type="paragraph" w:customStyle="1" w:styleId="xl91">
    <w:name w:val="xl91"/>
    <w:basedOn w:val="a"/>
    <w:rsid w:val="008E214F"/>
    <w:pPr>
      <w:pBdr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D3D3D3"/>
      <w:spacing w:before="100" w:beforeAutospacing="1" w:after="100" w:afterAutospacing="1" w:line="240" w:lineRule="auto"/>
      <w:jc w:val="center"/>
      <w:textAlignment w:val="center"/>
    </w:pPr>
    <w:rPr>
      <w:rFonts w:ascii="TH Sarabun New" w:eastAsia="Times New Roman" w:hAnsi="TH Sarabun New" w:cs="TH Sarabun New"/>
      <w:b/>
      <w:bCs/>
      <w:color w:val="000000"/>
      <w:sz w:val="26"/>
      <w:szCs w:val="26"/>
    </w:rPr>
  </w:style>
  <w:style w:type="paragraph" w:customStyle="1" w:styleId="xl92">
    <w:name w:val="xl92"/>
    <w:basedOn w:val="a"/>
    <w:rsid w:val="008E214F"/>
    <w:pPr>
      <w:pBdr>
        <w:bottom w:val="single" w:sz="4" w:space="0" w:color="A9A9A9"/>
      </w:pBdr>
      <w:spacing w:before="100" w:beforeAutospacing="1" w:after="100" w:afterAutospacing="1" w:line="240" w:lineRule="auto"/>
      <w:textAlignment w:val="top"/>
    </w:pPr>
    <w:rPr>
      <w:rFonts w:ascii="Angsana New" w:eastAsia="Times New Roman" w:hAnsi="Angsana New" w:cs="Angsana New"/>
      <w:sz w:val="28"/>
    </w:rPr>
  </w:style>
  <w:style w:type="paragraph" w:customStyle="1" w:styleId="xl93">
    <w:name w:val="xl93"/>
    <w:basedOn w:val="a"/>
    <w:rsid w:val="008E214F"/>
    <w:pPr>
      <w:pBdr>
        <w:bottom w:val="single" w:sz="4" w:space="0" w:color="A9A9A9"/>
        <w:right w:val="single" w:sz="4" w:space="0" w:color="A9A9A9"/>
      </w:pBdr>
      <w:spacing w:before="100" w:beforeAutospacing="1" w:after="100" w:afterAutospacing="1" w:line="240" w:lineRule="auto"/>
      <w:textAlignment w:val="top"/>
    </w:pPr>
    <w:rPr>
      <w:rFonts w:ascii="Angsana New" w:eastAsia="Times New Roman" w:hAnsi="Angsana New" w:cs="Angsana New"/>
      <w:sz w:val="28"/>
    </w:rPr>
  </w:style>
  <w:style w:type="paragraph" w:customStyle="1" w:styleId="xl94">
    <w:name w:val="xl94"/>
    <w:basedOn w:val="a"/>
    <w:rsid w:val="008E214F"/>
    <w:pPr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pacing w:before="100" w:beforeAutospacing="1" w:after="100" w:afterAutospacing="1" w:line="240" w:lineRule="auto"/>
      <w:jc w:val="right"/>
      <w:textAlignment w:val="top"/>
    </w:pPr>
    <w:rPr>
      <w:rFonts w:ascii="TH Sarabun New" w:eastAsia="Times New Roman" w:hAnsi="TH Sarabun New" w:cs="TH Sarabun New"/>
      <w:b/>
      <w:bCs/>
      <w:color w:val="000000"/>
      <w:sz w:val="26"/>
      <w:szCs w:val="26"/>
    </w:rPr>
  </w:style>
  <w:style w:type="paragraph" w:customStyle="1" w:styleId="xl63">
    <w:name w:val="xl63"/>
    <w:basedOn w:val="a"/>
    <w:rsid w:val="008E214F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H Sarabun New" w:eastAsia="Times New Roman" w:hAnsi="TH Sarabun New" w:cs="TH Sarabun New"/>
      <w:color w:val="000000"/>
      <w:sz w:val="32"/>
      <w:szCs w:val="32"/>
    </w:rPr>
  </w:style>
  <w:style w:type="paragraph" w:customStyle="1" w:styleId="xl64">
    <w:name w:val="xl64"/>
    <w:basedOn w:val="a"/>
    <w:rsid w:val="008E214F"/>
    <w:pPr>
      <w:spacing w:before="100" w:beforeAutospacing="1" w:after="100" w:afterAutospacing="1" w:line="240" w:lineRule="auto"/>
      <w:textAlignment w:val="center"/>
    </w:pPr>
    <w:rPr>
      <w:rFonts w:ascii="TH Sarabun New" w:eastAsia="Times New Roman" w:hAnsi="TH Sarabun New" w:cs="TH Sarabun New"/>
      <w:b/>
      <w:bCs/>
      <w:color w:val="000000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E214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E214F"/>
    <w:rPr>
      <w:color w:val="800080"/>
      <w:u w:val="single"/>
    </w:rPr>
  </w:style>
  <w:style w:type="paragraph" w:customStyle="1" w:styleId="xl65">
    <w:name w:val="xl65"/>
    <w:basedOn w:val="a"/>
    <w:rsid w:val="008E214F"/>
    <w:pPr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D3D3D3"/>
      <w:spacing w:before="100" w:beforeAutospacing="1" w:after="100" w:afterAutospacing="1" w:line="240" w:lineRule="auto"/>
      <w:jc w:val="center"/>
      <w:textAlignment w:val="center"/>
    </w:pPr>
    <w:rPr>
      <w:rFonts w:ascii="TH Sarabun New" w:eastAsia="Times New Roman" w:hAnsi="TH Sarabun New" w:cs="TH Sarabun New"/>
      <w:b/>
      <w:bCs/>
      <w:color w:val="000000"/>
      <w:sz w:val="26"/>
      <w:szCs w:val="26"/>
    </w:rPr>
  </w:style>
  <w:style w:type="paragraph" w:customStyle="1" w:styleId="xl66">
    <w:name w:val="xl66"/>
    <w:basedOn w:val="a"/>
    <w:rsid w:val="008E214F"/>
    <w:pPr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pacing w:before="100" w:beforeAutospacing="1" w:after="100" w:afterAutospacing="1" w:line="240" w:lineRule="auto"/>
      <w:textAlignment w:val="center"/>
    </w:pPr>
    <w:rPr>
      <w:rFonts w:ascii="TH Sarabun New" w:eastAsia="Times New Roman" w:hAnsi="TH Sarabun New" w:cs="TH Sarabun New"/>
      <w:b/>
      <w:bCs/>
      <w:color w:val="000000"/>
      <w:sz w:val="26"/>
      <w:szCs w:val="26"/>
    </w:rPr>
  </w:style>
  <w:style w:type="paragraph" w:customStyle="1" w:styleId="xl67">
    <w:name w:val="xl67"/>
    <w:basedOn w:val="a"/>
    <w:rsid w:val="008E214F"/>
    <w:pPr>
      <w:pBdr>
        <w:top w:val="single" w:sz="4" w:space="0" w:color="A9A9A9"/>
        <w:left w:val="single" w:sz="4" w:space="0" w:color="A9A9A9"/>
        <w:bottom w:val="single" w:sz="4" w:space="0" w:color="A9A9A9"/>
      </w:pBdr>
      <w:spacing w:before="100" w:beforeAutospacing="1" w:after="100" w:afterAutospacing="1" w:line="240" w:lineRule="auto"/>
      <w:textAlignment w:val="center"/>
    </w:pPr>
    <w:rPr>
      <w:rFonts w:ascii="TH Sarabun New" w:eastAsia="Times New Roman" w:hAnsi="TH Sarabun New" w:cs="TH Sarabun New"/>
      <w:b/>
      <w:bCs/>
      <w:color w:val="000000"/>
      <w:sz w:val="26"/>
      <w:szCs w:val="26"/>
    </w:rPr>
  </w:style>
  <w:style w:type="paragraph" w:customStyle="1" w:styleId="xl68">
    <w:name w:val="xl68"/>
    <w:basedOn w:val="a"/>
    <w:rsid w:val="008E214F"/>
    <w:pPr>
      <w:pBdr>
        <w:top w:val="single" w:sz="4" w:space="0" w:color="A9A9A9"/>
        <w:bottom w:val="single" w:sz="4" w:space="0" w:color="A9A9A9"/>
        <w:right w:val="single" w:sz="4" w:space="0" w:color="A9A9A9"/>
      </w:pBdr>
      <w:spacing w:before="100" w:beforeAutospacing="1" w:after="100" w:afterAutospacing="1" w:line="240" w:lineRule="auto"/>
      <w:textAlignment w:val="center"/>
    </w:pPr>
    <w:rPr>
      <w:rFonts w:ascii="TH Sarabun New" w:eastAsia="Times New Roman" w:hAnsi="TH Sarabun New" w:cs="TH Sarabun New"/>
      <w:b/>
      <w:bCs/>
      <w:color w:val="000000"/>
      <w:sz w:val="26"/>
      <w:szCs w:val="26"/>
    </w:rPr>
  </w:style>
  <w:style w:type="paragraph" w:customStyle="1" w:styleId="xl69">
    <w:name w:val="xl69"/>
    <w:basedOn w:val="a"/>
    <w:rsid w:val="008E214F"/>
    <w:pPr>
      <w:pBdr>
        <w:left w:val="single" w:sz="4" w:space="0" w:color="A9A9A9"/>
        <w:bottom w:val="single" w:sz="4" w:space="0" w:color="A9A9A9"/>
        <w:right w:val="single" w:sz="4" w:space="0" w:color="A9A9A9"/>
      </w:pBdr>
      <w:spacing w:before="100" w:beforeAutospacing="1" w:after="100" w:afterAutospacing="1" w:line="240" w:lineRule="auto"/>
      <w:textAlignment w:val="center"/>
    </w:pPr>
    <w:rPr>
      <w:rFonts w:ascii="TH Sarabun New" w:eastAsia="Times New Roman" w:hAnsi="TH Sarabun New" w:cs="TH Sarabun New"/>
      <w:b/>
      <w:bCs/>
      <w:color w:val="000000"/>
      <w:sz w:val="26"/>
      <w:szCs w:val="26"/>
    </w:rPr>
  </w:style>
  <w:style w:type="paragraph" w:customStyle="1" w:styleId="xl70">
    <w:name w:val="xl70"/>
    <w:basedOn w:val="a"/>
    <w:rsid w:val="008E214F"/>
    <w:pPr>
      <w:pBdr>
        <w:left w:val="single" w:sz="4" w:space="0" w:color="A9A9A9"/>
        <w:bottom w:val="single" w:sz="4" w:space="0" w:color="A9A9A9"/>
      </w:pBdr>
      <w:spacing w:before="100" w:beforeAutospacing="1" w:after="100" w:afterAutospacing="1" w:line="240" w:lineRule="auto"/>
      <w:textAlignment w:val="center"/>
    </w:pPr>
    <w:rPr>
      <w:rFonts w:ascii="TH Sarabun New" w:eastAsia="Times New Roman" w:hAnsi="TH Sarabun New" w:cs="TH Sarabun New"/>
      <w:b/>
      <w:bCs/>
      <w:color w:val="000000"/>
      <w:sz w:val="26"/>
      <w:szCs w:val="26"/>
    </w:rPr>
  </w:style>
  <w:style w:type="paragraph" w:customStyle="1" w:styleId="xl71">
    <w:name w:val="xl71"/>
    <w:basedOn w:val="a"/>
    <w:rsid w:val="008E214F"/>
    <w:pPr>
      <w:pBdr>
        <w:bottom w:val="single" w:sz="4" w:space="0" w:color="A9A9A9"/>
        <w:right w:val="single" w:sz="4" w:space="0" w:color="A9A9A9"/>
      </w:pBdr>
      <w:spacing w:before="100" w:beforeAutospacing="1" w:after="100" w:afterAutospacing="1" w:line="240" w:lineRule="auto"/>
      <w:textAlignment w:val="center"/>
    </w:pPr>
    <w:rPr>
      <w:rFonts w:ascii="TH Sarabun New" w:eastAsia="Times New Roman" w:hAnsi="TH Sarabun New" w:cs="TH Sarabun New"/>
      <w:b/>
      <w:bCs/>
      <w:color w:val="000000"/>
      <w:sz w:val="26"/>
      <w:szCs w:val="26"/>
    </w:rPr>
  </w:style>
  <w:style w:type="paragraph" w:customStyle="1" w:styleId="xl72">
    <w:name w:val="xl72"/>
    <w:basedOn w:val="a"/>
    <w:rsid w:val="008E214F"/>
    <w:pPr>
      <w:pBdr>
        <w:top w:val="single" w:sz="4" w:space="0" w:color="A9A9A9"/>
        <w:left w:val="single" w:sz="4" w:space="0" w:color="A9A9A9"/>
        <w:bottom w:val="single" w:sz="4" w:space="0" w:color="A9A9A9"/>
      </w:pBdr>
      <w:spacing w:before="100" w:beforeAutospacing="1" w:after="100" w:afterAutospacing="1" w:line="240" w:lineRule="auto"/>
      <w:textAlignment w:val="center"/>
    </w:pPr>
    <w:rPr>
      <w:rFonts w:ascii="TH Sarabun New" w:eastAsia="Times New Roman" w:hAnsi="TH Sarabun New" w:cs="TH Sarabun New"/>
      <w:color w:val="000000"/>
      <w:sz w:val="26"/>
      <w:szCs w:val="26"/>
    </w:rPr>
  </w:style>
  <w:style w:type="paragraph" w:customStyle="1" w:styleId="xl73">
    <w:name w:val="xl73"/>
    <w:basedOn w:val="a"/>
    <w:rsid w:val="008E214F"/>
    <w:pPr>
      <w:pBdr>
        <w:top w:val="single" w:sz="4" w:space="0" w:color="A9A9A9"/>
        <w:bottom w:val="single" w:sz="4" w:space="0" w:color="A9A9A9"/>
      </w:pBdr>
      <w:spacing w:before="100" w:beforeAutospacing="1" w:after="100" w:afterAutospacing="1" w:line="240" w:lineRule="auto"/>
      <w:textAlignment w:val="center"/>
    </w:pPr>
    <w:rPr>
      <w:rFonts w:ascii="TH Sarabun New" w:eastAsia="Times New Roman" w:hAnsi="TH Sarabun New" w:cs="TH Sarabun New"/>
      <w:color w:val="000000"/>
      <w:sz w:val="26"/>
      <w:szCs w:val="26"/>
    </w:rPr>
  </w:style>
  <w:style w:type="paragraph" w:customStyle="1" w:styleId="xl74">
    <w:name w:val="xl74"/>
    <w:basedOn w:val="a"/>
    <w:rsid w:val="008E214F"/>
    <w:pPr>
      <w:pBdr>
        <w:top w:val="single" w:sz="4" w:space="0" w:color="A9A9A9"/>
        <w:bottom w:val="single" w:sz="4" w:space="0" w:color="A9A9A9"/>
        <w:right w:val="single" w:sz="4" w:space="0" w:color="A9A9A9"/>
      </w:pBdr>
      <w:spacing w:before="100" w:beforeAutospacing="1" w:after="100" w:afterAutospacing="1" w:line="240" w:lineRule="auto"/>
      <w:textAlignment w:val="center"/>
    </w:pPr>
    <w:rPr>
      <w:rFonts w:ascii="TH Sarabun New" w:eastAsia="Times New Roman" w:hAnsi="TH Sarabun New" w:cs="TH Sarabun New"/>
      <w:color w:val="000000"/>
      <w:sz w:val="26"/>
      <w:szCs w:val="26"/>
    </w:rPr>
  </w:style>
  <w:style w:type="paragraph" w:customStyle="1" w:styleId="xl75">
    <w:name w:val="xl75"/>
    <w:basedOn w:val="a"/>
    <w:rsid w:val="008E214F"/>
    <w:pPr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pacing w:before="100" w:beforeAutospacing="1" w:after="100" w:afterAutospacing="1" w:line="240" w:lineRule="auto"/>
      <w:jc w:val="right"/>
      <w:textAlignment w:val="center"/>
    </w:pPr>
    <w:rPr>
      <w:rFonts w:ascii="TH Sarabun New" w:eastAsia="Times New Roman" w:hAnsi="TH Sarabun New" w:cs="TH Sarabun New"/>
      <w:color w:val="000000"/>
      <w:sz w:val="26"/>
      <w:szCs w:val="26"/>
    </w:rPr>
  </w:style>
  <w:style w:type="paragraph" w:customStyle="1" w:styleId="xl76">
    <w:name w:val="xl76"/>
    <w:basedOn w:val="a"/>
    <w:rsid w:val="008E214F"/>
    <w:pPr>
      <w:pBdr>
        <w:top w:val="single" w:sz="4" w:space="0" w:color="A9A9A9"/>
        <w:left w:val="single" w:sz="4" w:space="0" w:color="A9A9A9"/>
        <w:bottom w:val="single" w:sz="4" w:space="0" w:color="A9A9A9"/>
      </w:pBdr>
      <w:spacing w:before="100" w:beforeAutospacing="1" w:after="100" w:afterAutospacing="1" w:line="240" w:lineRule="auto"/>
      <w:jc w:val="right"/>
      <w:textAlignment w:val="center"/>
    </w:pPr>
    <w:rPr>
      <w:rFonts w:ascii="TH Sarabun New" w:eastAsia="Times New Roman" w:hAnsi="TH Sarabun New" w:cs="TH Sarabun New"/>
      <w:color w:val="000000"/>
      <w:sz w:val="26"/>
      <w:szCs w:val="26"/>
    </w:rPr>
  </w:style>
  <w:style w:type="paragraph" w:customStyle="1" w:styleId="xl77">
    <w:name w:val="xl77"/>
    <w:basedOn w:val="a"/>
    <w:rsid w:val="008E214F"/>
    <w:pPr>
      <w:pBdr>
        <w:top w:val="single" w:sz="4" w:space="0" w:color="A9A9A9"/>
        <w:bottom w:val="single" w:sz="4" w:space="0" w:color="A9A9A9"/>
        <w:right w:val="single" w:sz="4" w:space="0" w:color="A9A9A9"/>
      </w:pBdr>
      <w:spacing w:before="100" w:beforeAutospacing="1" w:after="100" w:afterAutospacing="1" w:line="240" w:lineRule="auto"/>
      <w:jc w:val="center"/>
      <w:textAlignment w:val="center"/>
    </w:pPr>
    <w:rPr>
      <w:rFonts w:ascii="TH Sarabun New" w:eastAsia="Times New Roman" w:hAnsi="TH Sarabun New" w:cs="TH Sarabun New"/>
      <w:color w:val="000000"/>
      <w:sz w:val="26"/>
      <w:szCs w:val="26"/>
    </w:rPr>
  </w:style>
  <w:style w:type="paragraph" w:customStyle="1" w:styleId="xl78">
    <w:name w:val="xl78"/>
    <w:basedOn w:val="a"/>
    <w:rsid w:val="008E214F"/>
    <w:pPr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pacing w:before="100" w:beforeAutospacing="1" w:after="100" w:afterAutospacing="1" w:line="240" w:lineRule="auto"/>
      <w:jc w:val="right"/>
      <w:textAlignment w:val="center"/>
    </w:pPr>
    <w:rPr>
      <w:rFonts w:ascii="TH Sarabun New" w:eastAsia="Times New Roman" w:hAnsi="TH Sarabun New" w:cs="TH Sarabun New"/>
      <w:b/>
      <w:bCs/>
      <w:color w:val="000000"/>
      <w:sz w:val="26"/>
      <w:szCs w:val="26"/>
    </w:rPr>
  </w:style>
  <w:style w:type="paragraph" w:customStyle="1" w:styleId="xl79">
    <w:name w:val="xl79"/>
    <w:basedOn w:val="a"/>
    <w:rsid w:val="008E214F"/>
    <w:pPr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H Sarabun New" w:eastAsia="Times New Roman" w:hAnsi="TH Sarabun New" w:cs="TH Sarabun New"/>
      <w:b/>
      <w:bCs/>
      <w:color w:val="000000"/>
      <w:sz w:val="26"/>
      <w:szCs w:val="26"/>
    </w:rPr>
  </w:style>
  <w:style w:type="paragraph" w:customStyle="1" w:styleId="xl80">
    <w:name w:val="xl80"/>
    <w:basedOn w:val="a"/>
    <w:rsid w:val="008E214F"/>
    <w:pPr>
      <w:spacing w:before="100" w:beforeAutospacing="1" w:after="100" w:afterAutospacing="1" w:line="240" w:lineRule="auto"/>
      <w:textAlignment w:val="top"/>
    </w:pPr>
    <w:rPr>
      <w:rFonts w:ascii="TH Sarabun New" w:eastAsia="Times New Roman" w:hAnsi="TH Sarabun New" w:cs="TH Sarabun New"/>
      <w:color w:val="000000"/>
      <w:szCs w:val="22"/>
    </w:rPr>
  </w:style>
  <w:style w:type="paragraph" w:customStyle="1" w:styleId="xl81">
    <w:name w:val="xl81"/>
    <w:basedOn w:val="a"/>
    <w:rsid w:val="008E214F"/>
    <w:pPr>
      <w:spacing w:before="100" w:beforeAutospacing="1" w:after="100" w:afterAutospacing="1" w:line="240" w:lineRule="auto"/>
      <w:jc w:val="right"/>
      <w:textAlignment w:val="top"/>
    </w:pPr>
    <w:rPr>
      <w:rFonts w:ascii="TH Sarabun New" w:eastAsia="Times New Roman" w:hAnsi="TH Sarabun New" w:cs="TH Sarabun New"/>
      <w:color w:val="000000"/>
      <w:szCs w:val="22"/>
    </w:rPr>
  </w:style>
  <w:style w:type="paragraph" w:customStyle="1" w:styleId="xl82">
    <w:name w:val="xl82"/>
    <w:basedOn w:val="a"/>
    <w:rsid w:val="008E214F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H Sarabun New" w:eastAsia="Times New Roman" w:hAnsi="TH Sarabun New" w:cs="TH Sarabun New"/>
      <w:b/>
      <w:bCs/>
      <w:color w:val="000000"/>
      <w:sz w:val="32"/>
      <w:szCs w:val="32"/>
    </w:rPr>
  </w:style>
  <w:style w:type="paragraph" w:customStyle="1" w:styleId="xl83">
    <w:name w:val="xl83"/>
    <w:basedOn w:val="a"/>
    <w:rsid w:val="008E214F"/>
    <w:pPr>
      <w:shd w:val="clear" w:color="000000" w:fill="A9A9A9"/>
      <w:spacing w:before="100" w:beforeAutospacing="1" w:after="100" w:afterAutospacing="1" w:line="240" w:lineRule="auto"/>
      <w:textAlignment w:val="top"/>
    </w:pPr>
    <w:rPr>
      <w:rFonts w:ascii="Angsana New" w:eastAsia="Times New Roman" w:hAnsi="Angsana New" w:cs="Angsana New"/>
      <w:sz w:val="28"/>
    </w:rPr>
  </w:style>
  <w:style w:type="paragraph" w:customStyle="1" w:styleId="xl84">
    <w:name w:val="xl84"/>
    <w:basedOn w:val="a"/>
    <w:rsid w:val="008E214F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H Sarabun New" w:eastAsia="Times New Roman" w:hAnsi="TH Sarabun New" w:cs="TH Sarabun New"/>
      <w:color w:val="000000"/>
      <w:sz w:val="32"/>
      <w:szCs w:val="32"/>
    </w:rPr>
  </w:style>
  <w:style w:type="paragraph" w:customStyle="1" w:styleId="xl85">
    <w:name w:val="xl85"/>
    <w:basedOn w:val="a"/>
    <w:rsid w:val="008E214F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H Sarabun New" w:eastAsia="Times New Roman" w:hAnsi="TH Sarabun New" w:cs="TH Sarabun New"/>
      <w:color w:val="000000"/>
      <w:sz w:val="26"/>
      <w:szCs w:val="26"/>
    </w:rPr>
  </w:style>
  <w:style w:type="paragraph" w:customStyle="1" w:styleId="xl86">
    <w:name w:val="xl86"/>
    <w:basedOn w:val="a"/>
    <w:rsid w:val="008E214F"/>
    <w:pPr>
      <w:pBdr>
        <w:top w:val="single" w:sz="4" w:space="0" w:color="A9A9A9"/>
        <w:left w:val="single" w:sz="4" w:space="0" w:color="A9A9A9"/>
        <w:right w:val="single" w:sz="4" w:space="0" w:color="A9A9A9"/>
      </w:pBdr>
      <w:shd w:val="clear" w:color="000000" w:fill="D3D3D3"/>
      <w:spacing w:before="100" w:beforeAutospacing="1" w:after="100" w:afterAutospacing="1" w:line="240" w:lineRule="auto"/>
      <w:textAlignment w:val="center"/>
    </w:pPr>
    <w:rPr>
      <w:rFonts w:ascii="TH Sarabun New" w:eastAsia="Times New Roman" w:hAnsi="TH Sarabun New" w:cs="TH Sarabun New"/>
      <w:b/>
      <w:bCs/>
      <w:color w:val="000000"/>
      <w:sz w:val="26"/>
      <w:szCs w:val="26"/>
    </w:rPr>
  </w:style>
  <w:style w:type="paragraph" w:customStyle="1" w:styleId="xl87">
    <w:name w:val="xl87"/>
    <w:basedOn w:val="a"/>
    <w:rsid w:val="008E214F"/>
    <w:pPr>
      <w:pBdr>
        <w:top w:val="single" w:sz="4" w:space="0" w:color="A9A9A9"/>
      </w:pBdr>
      <w:spacing w:before="100" w:beforeAutospacing="1" w:after="100" w:afterAutospacing="1" w:line="240" w:lineRule="auto"/>
      <w:textAlignment w:val="top"/>
    </w:pPr>
    <w:rPr>
      <w:rFonts w:ascii="Angsana New" w:eastAsia="Times New Roman" w:hAnsi="Angsana New" w:cs="Angsana New"/>
      <w:sz w:val="28"/>
    </w:rPr>
  </w:style>
  <w:style w:type="paragraph" w:customStyle="1" w:styleId="xl88">
    <w:name w:val="xl88"/>
    <w:basedOn w:val="a"/>
    <w:rsid w:val="008E214F"/>
    <w:pPr>
      <w:pBdr>
        <w:top w:val="single" w:sz="4" w:space="0" w:color="A9A9A9"/>
        <w:right w:val="single" w:sz="4" w:space="0" w:color="A9A9A9"/>
      </w:pBdr>
      <w:spacing w:before="100" w:beforeAutospacing="1" w:after="100" w:afterAutospacing="1" w:line="240" w:lineRule="auto"/>
      <w:textAlignment w:val="top"/>
    </w:pPr>
    <w:rPr>
      <w:rFonts w:ascii="Angsana New" w:eastAsia="Times New Roman" w:hAnsi="Angsana New" w:cs="Angsana New"/>
      <w:sz w:val="28"/>
    </w:rPr>
  </w:style>
  <w:style w:type="paragraph" w:customStyle="1" w:styleId="xl89">
    <w:name w:val="xl89"/>
    <w:basedOn w:val="a"/>
    <w:rsid w:val="008E214F"/>
    <w:pPr>
      <w:pBdr>
        <w:top w:val="single" w:sz="4" w:space="0" w:color="A9A9A9"/>
        <w:bottom w:val="single" w:sz="4" w:space="0" w:color="A9A9A9"/>
      </w:pBdr>
      <w:spacing w:before="100" w:beforeAutospacing="1" w:after="100" w:afterAutospacing="1" w:line="240" w:lineRule="auto"/>
      <w:textAlignment w:val="top"/>
    </w:pPr>
    <w:rPr>
      <w:rFonts w:ascii="Angsana New" w:eastAsia="Times New Roman" w:hAnsi="Angsana New" w:cs="Angsana New"/>
      <w:sz w:val="28"/>
    </w:rPr>
  </w:style>
  <w:style w:type="paragraph" w:customStyle="1" w:styleId="xl90">
    <w:name w:val="xl90"/>
    <w:basedOn w:val="a"/>
    <w:rsid w:val="008E214F"/>
    <w:pPr>
      <w:pBdr>
        <w:top w:val="single" w:sz="4" w:space="0" w:color="A9A9A9"/>
        <w:bottom w:val="single" w:sz="4" w:space="0" w:color="A9A9A9"/>
        <w:right w:val="single" w:sz="4" w:space="0" w:color="A9A9A9"/>
      </w:pBdr>
      <w:spacing w:before="100" w:beforeAutospacing="1" w:after="100" w:afterAutospacing="1" w:line="240" w:lineRule="auto"/>
      <w:textAlignment w:val="top"/>
    </w:pPr>
    <w:rPr>
      <w:rFonts w:ascii="Angsana New" w:eastAsia="Times New Roman" w:hAnsi="Angsana New" w:cs="Angsana New"/>
      <w:sz w:val="28"/>
    </w:rPr>
  </w:style>
  <w:style w:type="paragraph" w:customStyle="1" w:styleId="xl91">
    <w:name w:val="xl91"/>
    <w:basedOn w:val="a"/>
    <w:rsid w:val="008E214F"/>
    <w:pPr>
      <w:pBdr>
        <w:left w:val="single" w:sz="4" w:space="0" w:color="A9A9A9"/>
        <w:bottom w:val="single" w:sz="4" w:space="0" w:color="A9A9A9"/>
        <w:right w:val="single" w:sz="4" w:space="0" w:color="A9A9A9"/>
      </w:pBdr>
      <w:shd w:val="clear" w:color="000000" w:fill="D3D3D3"/>
      <w:spacing w:before="100" w:beforeAutospacing="1" w:after="100" w:afterAutospacing="1" w:line="240" w:lineRule="auto"/>
      <w:jc w:val="center"/>
      <w:textAlignment w:val="center"/>
    </w:pPr>
    <w:rPr>
      <w:rFonts w:ascii="TH Sarabun New" w:eastAsia="Times New Roman" w:hAnsi="TH Sarabun New" w:cs="TH Sarabun New"/>
      <w:b/>
      <w:bCs/>
      <w:color w:val="000000"/>
      <w:sz w:val="26"/>
      <w:szCs w:val="26"/>
    </w:rPr>
  </w:style>
  <w:style w:type="paragraph" w:customStyle="1" w:styleId="xl92">
    <w:name w:val="xl92"/>
    <w:basedOn w:val="a"/>
    <w:rsid w:val="008E214F"/>
    <w:pPr>
      <w:pBdr>
        <w:bottom w:val="single" w:sz="4" w:space="0" w:color="A9A9A9"/>
      </w:pBdr>
      <w:spacing w:before="100" w:beforeAutospacing="1" w:after="100" w:afterAutospacing="1" w:line="240" w:lineRule="auto"/>
      <w:textAlignment w:val="top"/>
    </w:pPr>
    <w:rPr>
      <w:rFonts w:ascii="Angsana New" w:eastAsia="Times New Roman" w:hAnsi="Angsana New" w:cs="Angsana New"/>
      <w:sz w:val="28"/>
    </w:rPr>
  </w:style>
  <w:style w:type="paragraph" w:customStyle="1" w:styleId="xl93">
    <w:name w:val="xl93"/>
    <w:basedOn w:val="a"/>
    <w:rsid w:val="008E214F"/>
    <w:pPr>
      <w:pBdr>
        <w:bottom w:val="single" w:sz="4" w:space="0" w:color="A9A9A9"/>
        <w:right w:val="single" w:sz="4" w:space="0" w:color="A9A9A9"/>
      </w:pBdr>
      <w:spacing w:before="100" w:beforeAutospacing="1" w:after="100" w:afterAutospacing="1" w:line="240" w:lineRule="auto"/>
      <w:textAlignment w:val="top"/>
    </w:pPr>
    <w:rPr>
      <w:rFonts w:ascii="Angsana New" w:eastAsia="Times New Roman" w:hAnsi="Angsana New" w:cs="Angsana New"/>
      <w:sz w:val="28"/>
    </w:rPr>
  </w:style>
  <w:style w:type="paragraph" w:customStyle="1" w:styleId="xl94">
    <w:name w:val="xl94"/>
    <w:basedOn w:val="a"/>
    <w:rsid w:val="008E214F"/>
    <w:pPr>
      <w:pBdr>
        <w:top w:val="single" w:sz="4" w:space="0" w:color="A9A9A9"/>
        <w:left w:val="single" w:sz="4" w:space="0" w:color="A9A9A9"/>
        <w:bottom w:val="single" w:sz="4" w:space="0" w:color="A9A9A9"/>
        <w:right w:val="single" w:sz="4" w:space="0" w:color="A9A9A9"/>
      </w:pBdr>
      <w:spacing w:before="100" w:beforeAutospacing="1" w:after="100" w:afterAutospacing="1" w:line="240" w:lineRule="auto"/>
      <w:jc w:val="right"/>
      <w:textAlignment w:val="top"/>
    </w:pPr>
    <w:rPr>
      <w:rFonts w:ascii="TH Sarabun New" w:eastAsia="Times New Roman" w:hAnsi="TH Sarabun New" w:cs="TH Sarabun New"/>
      <w:b/>
      <w:bCs/>
      <w:color w:val="000000"/>
      <w:sz w:val="26"/>
      <w:szCs w:val="26"/>
    </w:rPr>
  </w:style>
  <w:style w:type="paragraph" w:customStyle="1" w:styleId="xl63">
    <w:name w:val="xl63"/>
    <w:basedOn w:val="a"/>
    <w:rsid w:val="008E214F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H Sarabun New" w:eastAsia="Times New Roman" w:hAnsi="TH Sarabun New" w:cs="TH Sarabun New"/>
      <w:color w:val="000000"/>
      <w:sz w:val="32"/>
      <w:szCs w:val="32"/>
    </w:rPr>
  </w:style>
  <w:style w:type="paragraph" w:customStyle="1" w:styleId="xl64">
    <w:name w:val="xl64"/>
    <w:basedOn w:val="a"/>
    <w:rsid w:val="008E214F"/>
    <w:pPr>
      <w:spacing w:before="100" w:beforeAutospacing="1" w:after="100" w:afterAutospacing="1" w:line="240" w:lineRule="auto"/>
      <w:textAlignment w:val="center"/>
    </w:pPr>
    <w:rPr>
      <w:rFonts w:ascii="TH Sarabun New" w:eastAsia="Times New Roman" w:hAnsi="TH Sarabun New" w:cs="TH Sarabun New"/>
      <w:b/>
      <w:bCs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9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8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6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167</Pages>
  <Words>29429</Words>
  <Characters>167751</Characters>
  <Application>Microsoft Office Word</Application>
  <DocSecurity>0</DocSecurity>
  <Lines>1397</Lines>
  <Paragraphs>393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2024-08-05T02:27:00Z</dcterms:created>
  <dcterms:modified xsi:type="dcterms:W3CDTF">2024-08-05T02:43:00Z</dcterms:modified>
</cp:coreProperties>
</file>